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ytael57o1xc" w:id="0"/>
      <w:bookmarkEnd w:id="0"/>
      <w:r w:rsidDel="00000000" w:rsidR="00000000" w:rsidRPr="00000000">
        <w:rPr>
          <w:rtl w:val="0"/>
        </w:rPr>
        <w:t xml:space="preserve">ICS3U1 Final CPT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Project:</w:t>
            </w:r>
          </w:p>
        </w:tc>
      </w:tr>
    </w:tbl>
    <w:p w:rsidR="00000000" w:rsidDel="00000000" w:rsidP="00000000" w:rsidRDefault="00000000" w:rsidRPr="00000000" w14:paraId="00000006">
      <w:pPr>
        <w:pStyle w:val="Heading2"/>
        <w:ind w:left="0" w:firstLine="0"/>
        <w:rPr>
          <w:sz w:val="20"/>
          <w:szCs w:val="20"/>
        </w:rPr>
      </w:pPr>
      <w:bookmarkStart w:colFirst="0" w:colLast="0" w:name="_8cwt52s29wfl" w:id="1"/>
      <w:bookmarkEnd w:id="1"/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program to write: Video Poker, Blackjack, Math Training Game, Multiple Choice Game, Connect 4, Guess The Word, Hangman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with the client to get all of the needs of the project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Summarize the client meeting by creating a requirement document with words, diagrams, and example graphics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Design the program by creating 5 user interface (UI/UX) designs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a Github repository for your CPT called CPTYourName and email the URL to Cadawas (Make sure your repository is public)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Write the program meeting the standard features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Try to improve your mark by meeting some of the extra features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Ensure that you are meeting all the communication requirements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Hand in your requirements document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Hand in your user interface designs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Hand in your finished code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programs at minimum have a main menu with (p)lay, (v)iew high scores and (q)uit.</w:t>
      </w:r>
    </w:p>
    <w:p w:rsidR="00000000" w:rsidDel="00000000" w:rsidP="00000000" w:rsidRDefault="00000000" w:rsidRPr="00000000" w14:paraId="00000013">
      <w:pPr>
        <w:pStyle w:val="Heading2"/>
        <w:ind w:left="0" w:firstLine="0"/>
        <w:rPr/>
      </w:pPr>
      <w:bookmarkStart w:colFirst="0" w:colLast="0" w:name="_3g0qvpp4ze1t" w:id="2"/>
      <w:bookmarkEnd w:id="2"/>
      <w:r w:rsidDel="00000000" w:rsidR="00000000" w:rsidRPr="00000000">
        <w:rPr>
          <w:rtl w:val="0"/>
        </w:rPr>
        <w:t xml:space="preserve">Requirements Document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has all of the needs discussed in the client meeting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uses point form to describe the client’s requirements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uses diagrams to explain some of the client’s requirements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uses example graphics (not full screens… that is for the UI/UX document) to explain some of the client’s requirements</w:t>
      </w:r>
    </w:p>
    <w:p w:rsidR="00000000" w:rsidDel="00000000" w:rsidP="00000000" w:rsidRDefault="00000000" w:rsidRPr="00000000" w14:paraId="00000018">
      <w:pPr>
        <w:pStyle w:val="Heading2"/>
        <w:ind w:left="0" w:firstLine="0"/>
        <w:rPr/>
      </w:pPr>
      <w:bookmarkStart w:colFirst="0" w:colLast="0" w:name="_ulmdp3s62tal" w:id="3"/>
      <w:bookmarkEnd w:id="3"/>
      <w:r w:rsidDel="00000000" w:rsidR="00000000" w:rsidRPr="00000000">
        <w:rPr>
          <w:rtl w:val="0"/>
        </w:rPr>
        <w:t xml:space="preserve">User Interface (UI/UX) Design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five screens of your program.  Here are the screen design requirements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of the five screens must be of the actual gameplay (not menu, not high scores or help).   Ex: win scenario, lose scenario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5 screens have labels to where the user will be inputting data, and the variable name that that data is going into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5 screens have labels to where the program will be outputting data, and the variable name from where that data is coming from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5 screens need a one sentence description (no novels please) below each screen summarizing the function of that screen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left="0" w:firstLine="0"/>
        <w:rPr/>
      </w:pPr>
      <w:bookmarkStart w:colFirst="0" w:colLast="0" w:name="_4qvfwvlow9ah" w:id="4"/>
      <w:bookmarkEnd w:id="4"/>
      <w:r w:rsidDel="00000000" w:rsidR="00000000" w:rsidRPr="00000000">
        <w:rPr>
          <w:rtl w:val="0"/>
        </w:rPr>
        <w:t xml:space="preserve">Program Features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 Features – To get 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Extra Features – You only need 5 to get 4+++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 uses if/else if/else statements at least once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 uses while loops at least once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 uses for loops at least once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 uses methods at least once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 uses file reading and file writing at least once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 uses arrays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Three Levels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 barely works, meeting a couple of requirements presented by Cadawas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 sort of works, meeting some requirements presented by Cadawas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 fully works, meeting all requirements presented by Cadawas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 imports and draws an image on the screen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 draws shapes (lines, rectangles, circles) to help with the gameplay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 adds a (h)elp option to the main menu and shows help when selected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 uses System.out.println to print debug messages (on the command window) that will not be shown on the console window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 w:rsidDel="00000000" w:rsidR="00000000" w:rsidRPr="00000000">
              <w:rPr>
                <w:rtl w:val="0"/>
              </w:rPr>
              <w:t xml:space="preserve">Console window is 1280x720 with the title of the game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 has an animation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 has a (s)ecret menu (as in… not seen) option that prints a funny joke to the screen.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 has a cheat where if the user enters their name as: “statitan”, you gain some type of advantage (Ex: More money, higher percentage, extra turn)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Uses getChar or getKey for the main menu options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Uses mouse input somewhere in the game</w:t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ind w:left="0" w:firstLine="0"/>
        <w:rPr/>
      </w:pPr>
      <w:bookmarkStart w:colFirst="0" w:colLast="0" w:name="_88ayssodfel2" w:id="5"/>
      <w:bookmarkEnd w:id="5"/>
      <w:r w:rsidDel="00000000" w:rsidR="00000000" w:rsidRPr="00000000">
        <w:rPr>
          <w:rtl w:val="0"/>
        </w:rPr>
        <w:t xml:space="preserve">Program Communication</w:t>
      </w:r>
    </w:p>
    <w:p w:rsidR="00000000" w:rsidDel="00000000" w:rsidP="00000000" w:rsidRDefault="00000000" w:rsidRPr="00000000" w14:paraId="00000042">
      <w:pPr>
        <w:ind w:left="0" w:firstLine="0"/>
        <w:rPr>
          <w:sz w:val="19"/>
          <w:szCs w:val="19"/>
        </w:rPr>
      </w:pPr>
      <w:r w:rsidDel="00000000" w:rsidR="00000000" w:rsidRPr="00000000">
        <w:rPr>
          <w:rtl w:val="0"/>
        </w:rPr>
        <w:t xml:space="preserve">Here are the communication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Header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Informative Comments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Perfect Java Code Indentation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Names according to Cadawas’ style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Is Friendly And Easy To Use.  Ex:  Instead of typing “play game”, use “p” to (p)lay game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Major Spelling Or Grammatical Mistakes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pushes have clear and specific descriptions of what changes were made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pushes are made to github over the course of the project (daily at minimum)</w:t>
      </w:r>
    </w:p>
    <w:p w:rsidR="00000000" w:rsidDel="00000000" w:rsidP="00000000" w:rsidRDefault="00000000" w:rsidRPr="00000000" w14:paraId="0000004B">
      <w:pPr>
        <w:pStyle w:val="Heading2"/>
        <w:ind w:left="0" w:firstLine="0"/>
        <w:rPr/>
      </w:pPr>
      <w:bookmarkStart w:colFirst="0" w:colLast="0" w:name="_3sp3ie61l8l8" w:id="6"/>
      <w:bookmarkEnd w:id="6"/>
      <w:r w:rsidDel="00000000" w:rsidR="00000000" w:rsidRPr="00000000">
        <w:rPr>
          <w:rtl w:val="0"/>
        </w:rPr>
        <w:t xml:space="preserve">Evaluation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 Document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Doc meets one of the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Req Doc meets some of the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Req Doc meets most of the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Req Doc meets all of the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UX Design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UX design meets one of the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UX design meets some of the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UX design meets most of the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UX design meets all of the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Code and Features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has a couple of the standard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has most of the standard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has all of the standard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has all of the standard features plus some of the additional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Communication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meets one of the communication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meets some of the communication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meets most of the communication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meets all of the communication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9"/>
        <w:szCs w:val="19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