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0DAB" w14:textId="77777777" w:rsidR="00FD455C" w:rsidRDefault="00FD455C" w:rsidP="00FD455C">
      <w:pPr>
        <w:bidi w:val="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blog-api-app-v3 project structure:</w:t>
      </w:r>
    </w:p>
    <w:p w14:paraId="24A90C55" w14:textId="51A02688" w:rsidR="00FD455C" w:rsidRPr="002F19BA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2F19BA">
        <w:rPr>
          <w:rFonts w:asciiTheme="minorBidi" w:hAnsiTheme="minorBidi"/>
          <w:b/>
          <w:bCs/>
          <w:sz w:val="24"/>
          <w:szCs w:val="24"/>
        </w:rPr>
        <w:t>blog-api-app-v3/</w:t>
      </w:r>
    </w:p>
    <w:p w14:paraId="044AEE14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src/</w:t>
      </w:r>
    </w:p>
    <w:p w14:paraId="499C1689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api/</w:t>
      </w:r>
    </w:p>
    <w:p w14:paraId="04195220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2F19BA">
        <w:rPr>
          <w:rFonts w:asciiTheme="minorBidi" w:hAnsiTheme="minorBidi"/>
          <w:sz w:val="24"/>
          <w:szCs w:val="24"/>
        </w:rPr>
        <w:t>└── blog.controller.ts</w:t>
      </w:r>
    </w:p>
    <w:p w14:paraId="5A704C9F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application/</w:t>
      </w:r>
    </w:p>
    <w:p w14:paraId="2138560B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commands/</w:t>
      </w:r>
    </w:p>
    <w:p w14:paraId="09499527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create-blog.command.ts</w:t>
      </w:r>
    </w:p>
    <w:p w14:paraId="66EBB2A3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delete-all-blogs.command.ts</w:t>
      </w:r>
    </w:p>
    <w:p w14:paraId="7B30FD44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│   └── delete-blog-by-id.command.ts</w:t>
      </w:r>
    </w:p>
    <w:p w14:paraId="217102AE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dto/</w:t>
      </w:r>
    </w:p>
    <w:p w14:paraId="0780931F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│   </w:t>
      </w:r>
      <w:r w:rsidRPr="002F19BA">
        <w:rPr>
          <w:rFonts w:asciiTheme="minorBidi" w:hAnsiTheme="minorBidi"/>
          <w:sz w:val="24"/>
          <w:szCs w:val="24"/>
        </w:rPr>
        <w:t>└── create-blog.dto.ts</w:t>
      </w:r>
    </w:p>
    <w:p w14:paraId="6A98D1CB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handlers/</w:t>
      </w:r>
    </w:p>
    <w:p w14:paraId="03B5482B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all.handlers.ts</w:t>
      </w:r>
    </w:p>
    <w:p w14:paraId="5C9E50EB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create-blog.handler.ts</w:t>
      </w:r>
    </w:p>
    <w:p w14:paraId="40932329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delete-all-blogs.handler.ts</w:t>
      </w:r>
    </w:p>
    <w:p w14:paraId="67B8A2ED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delete-blog-by-id.handler.ts</w:t>
      </w:r>
    </w:p>
    <w:p w14:paraId="314F3F6E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get-all-blogs.handler.ts</w:t>
      </w:r>
    </w:p>
    <w:p w14:paraId="484136ED" w14:textId="77777777" w:rsidR="00FD455C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│   └── get-blog-by-id.handler.ts</w:t>
      </w:r>
    </w:p>
    <w:p w14:paraId="385FA7AF" w14:textId="5C5A2375" w:rsidR="002F19BA" w:rsidRPr="002F19BA" w:rsidRDefault="002F19BA" w:rsidP="002F19BA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│   └── get-</w:t>
      </w:r>
      <w:r>
        <w:rPr>
          <w:rFonts w:asciiTheme="minorBidi" w:hAnsiTheme="minorBidi"/>
          <w:sz w:val="24"/>
          <w:szCs w:val="24"/>
        </w:rPr>
        <w:t>joke</w:t>
      </w:r>
      <w:r w:rsidRPr="002F19BA">
        <w:rPr>
          <w:rFonts w:asciiTheme="minorBidi" w:hAnsiTheme="minorBidi"/>
          <w:sz w:val="24"/>
          <w:szCs w:val="24"/>
        </w:rPr>
        <w:t>.handler.ts</w:t>
      </w:r>
    </w:p>
    <w:p w14:paraId="08E50562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queries/</w:t>
      </w:r>
    </w:p>
    <w:p w14:paraId="550C2790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get-all-blogs.query.ts</w:t>
      </w:r>
    </w:p>
    <w:p w14:paraId="4E56AA89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get-blog-by-id.query.ts</w:t>
      </w:r>
    </w:p>
    <w:p w14:paraId="6DD920D5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│   └── get-joke.query.ts</w:t>
      </w:r>
    </w:p>
    <w:p w14:paraId="3DCD8E21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domain/</w:t>
      </w:r>
    </w:p>
    <w:p w14:paraId="11D2607B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│   │   └── entities/</w:t>
      </w:r>
    </w:p>
    <w:p w14:paraId="4ECC1604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    </w:t>
      </w:r>
      <w:r w:rsidRPr="002F19BA">
        <w:rPr>
          <w:rFonts w:asciiTheme="minorBidi" w:hAnsiTheme="minorBidi"/>
          <w:sz w:val="24"/>
          <w:szCs w:val="24"/>
        </w:rPr>
        <w:t>└── blog.entity.ts</w:t>
      </w:r>
    </w:p>
    <w:p w14:paraId="06756E4D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lastRenderedPageBreak/>
        <w:t xml:space="preserve">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infrastructure/</w:t>
      </w:r>
    </w:p>
    <w:p w14:paraId="62152117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database/</w:t>
      </w:r>
    </w:p>
    <w:p w14:paraId="5FA35422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db-connection.ts</w:t>
      </w:r>
    </w:p>
    <w:p w14:paraId="17DF81F5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 xml:space="preserve">│   │   │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db.module.ts</w:t>
      </w:r>
    </w:p>
    <w:p w14:paraId="7489532A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│   └── schema.ts</w:t>
      </w:r>
    </w:p>
    <w:p w14:paraId="5348772E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│   │   └── repositories/</w:t>
      </w:r>
    </w:p>
    <w:p w14:paraId="1E11028B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│       </w:t>
      </w: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blog-repository-interface.ts</w:t>
      </w:r>
    </w:p>
    <w:p w14:paraId="0D9B5861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│   │       └── drizzle-blog-repository.ts</w:t>
      </w:r>
    </w:p>
    <w:p w14:paraId="1B9A3877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</w:t>
      </w:r>
      <w:r w:rsidRPr="00FD455C">
        <w:rPr>
          <w:rFonts w:asciiTheme="minorBidi" w:eastAsia="MS Gothic" w:hAnsiTheme="minorBidi"/>
          <w:b/>
          <w:bCs/>
          <w:sz w:val="24"/>
          <w:szCs w:val="24"/>
        </w:rPr>
        <w:t>├</w:t>
      </w:r>
      <w:r w:rsidRPr="00FD455C">
        <w:rPr>
          <w:rFonts w:asciiTheme="minorBidi" w:hAnsiTheme="minorBidi"/>
          <w:b/>
          <w:bCs/>
          <w:sz w:val="24"/>
          <w:szCs w:val="24"/>
        </w:rPr>
        <w:t>── app.module.ts</w:t>
      </w:r>
    </w:p>
    <w:p w14:paraId="0674DBB1" w14:textId="77777777" w:rsidR="00FD455C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 xml:space="preserve">│   </w:t>
      </w:r>
      <w:r w:rsidRPr="002F19BA">
        <w:rPr>
          <w:rFonts w:asciiTheme="minorBidi" w:hAnsiTheme="minorBidi"/>
          <w:sz w:val="24"/>
          <w:szCs w:val="24"/>
        </w:rPr>
        <w:t>└── main.ts</w:t>
      </w:r>
    </w:p>
    <w:p w14:paraId="4C1CBA17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.env</w:t>
      </w:r>
    </w:p>
    <w:p w14:paraId="051BE551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.gitignore</w:t>
      </w:r>
    </w:p>
    <w:p w14:paraId="1A39098D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docker-compose.yml</w:t>
      </w:r>
    </w:p>
    <w:p w14:paraId="193037BF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drizzle.config.ts</w:t>
      </w:r>
    </w:p>
    <w:p w14:paraId="69D765D6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package.json</w:t>
      </w:r>
    </w:p>
    <w:p w14:paraId="076ABF94" w14:textId="77777777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eastAsia="MS Gothic" w:hAnsiTheme="minorBidi"/>
          <w:sz w:val="24"/>
          <w:szCs w:val="24"/>
        </w:rPr>
        <w:t>├</w:t>
      </w:r>
      <w:r w:rsidRPr="002F19BA">
        <w:rPr>
          <w:rFonts w:asciiTheme="minorBidi" w:hAnsiTheme="minorBidi"/>
          <w:sz w:val="24"/>
          <w:szCs w:val="24"/>
        </w:rPr>
        <w:t>── tsconfig.json</w:t>
      </w:r>
    </w:p>
    <w:p w14:paraId="469C1397" w14:textId="25443568" w:rsidR="00FD455C" w:rsidRPr="002F19BA" w:rsidRDefault="00FD455C" w:rsidP="00FD455C">
      <w:pPr>
        <w:bidi w:val="0"/>
        <w:rPr>
          <w:rFonts w:asciiTheme="minorBidi" w:hAnsiTheme="minorBidi"/>
          <w:sz w:val="24"/>
          <w:szCs w:val="24"/>
        </w:rPr>
      </w:pPr>
      <w:r w:rsidRPr="002F19BA">
        <w:rPr>
          <w:rFonts w:asciiTheme="minorBidi" w:hAnsiTheme="minorBidi"/>
          <w:sz w:val="24"/>
          <w:szCs w:val="24"/>
        </w:rPr>
        <w:t>└── README.md</w:t>
      </w:r>
    </w:p>
    <w:p w14:paraId="120F22F8" w14:textId="77777777" w:rsidR="00FD455C" w:rsidRPr="00FD455C" w:rsidRDefault="00FD455C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14:paraId="59F89211" w14:textId="6CA85D45" w:rsidR="0018575B" w:rsidRPr="00FD455C" w:rsidRDefault="00FD455C" w:rsidP="00FD455C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br/>
      </w:r>
      <w:r w:rsidR="0018575B" w:rsidRPr="0018575B">
        <w:rPr>
          <w:rFonts w:asciiTheme="minorBidi" w:hAnsiTheme="minorBidi"/>
          <w:b/>
          <w:bCs/>
          <w:sz w:val="24"/>
          <w:szCs w:val="24"/>
          <w:u w:val="single"/>
        </w:rPr>
        <w:t>src/api/blog.controller.ts</w:t>
      </w:r>
    </w:p>
    <w:p w14:paraId="5B15F7C9" w14:textId="6FC7AB03" w:rsidR="0018575B" w:rsidRPr="00FD455C" w:rsidRDefault="0018575B" w:rsidP="00FD455C">
      <w:pPr>
        <w:pStyle w:val="a9"/>
        <w:numPr>
          <w:ilvl w:val="0"/>
          <w:numId w:val="30"/>
        </w:num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Purpose</w:t>
      </w:r>
      <w:r w:rsidRPr="00FD455C">
        <w:rPr>
          <w:rFonts w:asciiTheme="minorBidi" w:hAnsiTheme="minorBidi"/>
          <w:sz w:val="24"/>
          <w:szCs w:val="24"/>
        </w:rPr>
        <w:t>: Defines the BlogController class, which handles HTTP requests related to blog operations.</w:t>
      </w:r>
    </w:p>
    <w:p w14:paraId="74CFB834" w14:textId="76E749E0" w:rsidR="0018575B" w:rsidRPr="00FD455C" w:rsidRDefault="0018575B" w:rsidP="00FD455C">
      <w:pPr>
        <w:pStyle w:val="a9"/>
        <w:numPr>
          <w:ilvl w:val="0"/>
          <w:numId w:val="30"/>
        </w:num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Essence</w:t>
      </w:r>
      <w:r w:rsidRPr="00FD455C">
        <w:rPr>
          <w:rFonts w:asciiTheme="minorBidi" w:hAnsiTheme="minorBidi"/>
          <w:sz w:val="24"/>
          <w:szCs w:val="24"/>
        </w:rPr>
        <w:t>: Acts as the entry point for API requests, routing them to appropriate handlers.</w:t>
      </w:r>
      <w:r w:rsidRPr="00FD455C">
        <w:rPr>
          <w:rFonts w:asciiTheme="minorBidi" w:hAnsiTheme="minorBidi"/>
          <w:sz w:val="24"/>
          <w:szCs w:val="24"/>
        </w:rPr>
        <w:br/>
      </w:r>
      <w:r w:rsidRPr="00FD455C">
        <w:rPr>
          <w:rFonts w:asciiTheme="minorBidi" w:hAnsiTheme="minorBidi"/>
          <w:sz w:val="24"/>
          <w:szCs w:val="24"/>
        </w:rPr>
        <w:br/>
      </w:r>
    </w:p>
    <w:p w14:paraId="5FDA8917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src/application/commands/create-blog.command.ts</w:t>
      </w:r>
    </w:p>
    <w:p w14:paraId="4D147C59" w14:textId="77777777" w:rsidR="0018575B" w:rsidRPr="00FD455C" w:rsidRDefault="0018575B" w:rsidP="00FD455C">
      <w:pPr>
        <w:numPr>
          <w:ilvl w:val="0"/>
          <w:numId w:val="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CreateBlogCommand class, encapsulating data required to create a new blog.</w:t>
      </w:r>
    </w:p>
    <w:p w14:paraId="305DCAA9" w14:textId="1069FCD0" w:rsidR="0018575B" w:rsidRPr="00FD455C" w:rsidRDefault="0018575B" w:rsidP="00FD455C">
      <w:pPr>
        <w:numPr>
          <w:ilvl w:val="0"/>
          <w:numId w:val="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Essence</w:t>
      </w:r>
      <w:r w:rsidRPr="00FD455C">
        <w:rPr>
          <w:rFonts w:asciiTheme="minorBidi" w:hAnsiTheme="minorBidi"/>
          <w:sz w:val="24"/>
          <w:szCs w:val="24"/>
        </w:rPr>
        <w:t>: Represents a command in the CQRS pattern for creating a blog.</w:t>
      </w:r>
      <w:r w:rsidRPr="00FD455C">
        <w:rPr>
          <w:rFonts w:asciiTheme="minorBidi" w:hAnsiTheme="minorBidi"/>
          <w:sz w:val="24"/>
          <w:szCs w:val="24"/>
        </w:rPr>
        <w:br/>
      </w:r>
      <w:r w:rsidRPr="00FD455C">
        <w:rPr>
          <w:rFonts w:asciiTheme="minorBidi" w:hAnsiTheme="minorBidi"/>
          <w:sz w:val="24"/>
          <w:szCs w:val="24"/>
        </w:rPr>
        <w:br/>
      </w:r>
      <w:r w:rsidRPr="00FD455C">
        <w:rPr>
          <w:rFonts w:asciiTheme="minorBidi" w:hAnsiTheme="minorBidi"/>
          <w:sz w:val="24"/>
          <w:szCs w:val="24"/>
        </w:rPr>
        <w:br/>
      </w:r>
    </w:p>
    <w:p w14:paraId="193474B6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src/application/commands/delete-all-blogs.command.ts</w:t>
      </w:r>
    </w:p>
    <w:p w14:paraId="0C6E3041" w14:textId="77777777" w:rsidR="0018575B" w:rsidRPr="0018575B" w:rsidRDefault="0018575B" w:rsidP="00FD455C">
      <w:pPr>
        <w:numPr>
          <w:ilvl w:val="0"/>
          <w:numId w:val="3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DeleteAllBlogsCommand class, representing a command to delete all blogs.</w:t>
      </w:r>
    </w:p>
    <w:p w14:paraId="7A3DE1AF" w14:textId="35EF24A8" w:rsidR="0018575B" w:rsidRPr="00FD455C" w:rsidRDefault="0018575B" w:rsidP="00FD455C">
      <w:pPr>
        <w:pStyle w:val="a9"/>
        <w:numPr>
          <w:ilvl w:val="0"/>
          <w:numId w:val="31"/>
        </w:numPr>
        <w:bidi w:val="0"/>
        <w:rPr>
          <w:rFonts w:asciiTheme="minorBidi" w:hAnsiTheme="minorBidi"/>
          <w:sz w:val="24"/>
          <w:szCs w:val="24"/>
        </w:rPr>
      </w:pPr>
      <w:r w:rsidRPr="00FD455C">
        <w:rPr>
          <w:rFonts w:asciiTheme="minorBidi" w:hAnsiTheme="minorBidi"/>
          <w:b/>
          <w:bCs/>
          <w:sz w:val="24"/>
          <w:szCs w:val="24"/>
        </w:rPr>
        <w:t>Essence</w:t>
      </w:r>
      <w:r w:rsidRPr="00FD455C">
        <w:rPr>
          <w:rFonts w:asciiTheme="minorBidi" w:hAnsiTheme="minorBidi"/>
          <w:sz w:val="24"/>
          <w:szCs w:val="24"/>
        </w:rPr>
        <w:t>: Represents a command in the CQRS pattern for deleting all blogs.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3307FFFE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src/application/commands/delete-blog-by-id.command.ts</w:t>
      </w:r>
    </w:p>
    <w:p w14:paraId="54F49235" w14:textId="77777777" w:rsidR="0018575B" w:rsidRPr="0018575B" w:rsidRDefault="0018575B" w:rsidP="00FD455C">
      <w:pPr>
        <w:numPr>
          <w:ilvl w:val="0"/>
          <w:numId w:val="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DeleteBlogByIdCommand class, encapsulating data required to delete a blog by its ID.</w:t>
      </w:r>
    </w:p>
    <w:p w14:paraId="4599DA6A" w14:textId="5BB5F729" w:rsidR="0018575B" w:rsidRPr="0018575B" w:rsidRDefault="0018575B" w:rsidP="00FD455C">
      <w:pPr>
        <w:numPr>
          <w:ilvl w:val="0"/>
          <w:numId w:val="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Represents a command in the CQRS pattern for deleting a blog by ID.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3A5CE236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src/application/dto/create-blog.dto.ts</w:t>
      </w:r>
    </w:p>
    <w:p w14:paraId="185EF2F5" w14:textId="77777777" w:rsidR="0018575B" w:rsidRPr="0018575B" w:rsidRDefault="0018575B" w:rsidP="00FD455C">
      <w:pPr>
        <w:numPr>
          <w:ilvl w:val="0"/>
          <w:numId w:val="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CreateBlogDto class, a Data Transfer Object (DTO) used for creating a new blog.</w:t>
      </w:r>
    </w:p>
    <w:p w14:paraId="0D9B6378" w14:textId="6995160B" w:rsidR="0018575B" w:rsidRPr="0018575B" w:rsidRDefault="0018575B" w:rsidP="00FD455C">
      <w:pPr>
        <w:numPr>
          <w:ilvl w:val="0"/>
          <w:numId w:val="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Ensures data validation and transfer between layers.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lastRenderedPageBreak/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1D43AA7E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src/application/handlers/all.handlers.ts</w:t>
      </w:r>
    </w:p>
    <w:p w14:paraId="47F06A95" w14:textId="77777777" w:rsidR="0018575B" w:rsidRPr="0018575B" w:rsidRDefault="0018575B" w:rsidP="00FD455C">
      <w:pPr>
        <w:numPr>
          <w:ilvl w:val="0"/>
          <w:numId w:val="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Exports arrays of command and query handlers used in the application.</w:t>
      </w:r>
    </w:p>
    <w:p w14:paraId="6D35A28E" w14:textId="7ACA878E" w:rsidR="0018575B" w:rsidRPr="0018575B" w:rsidRDefault="0018575B" w:rsidP="00FD455C">
      <w:pPr>
        <w:numPr>
          <w:ilvl w:val="0"/>
          <w:numId w:val="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Centralizes the registration of handlers for easy import.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3DAA05EA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src/application/handlers/create-blog.handler.ts</w:t>
      </w:r>
    </w:p>
    <w:p w14:paraId="3EB1C43D" w14:textId="77777777" w:rsidR="0018575B" w:rsidRPr="0018575B" w:rsidRDefault="0018575B" w:rsidP="00FD455C">
      <w:pPr>
        <w:numPr>
          <w:ilvl w:val="0"/>
          <w:numId w:val="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CreateBlogHandler class, handling the CreateBlogCommand.</w:t>
      </w:r>
    </w:p>
    <w:p w14:paraId="44C23705" w14:textId="313D2AB8" w:rsidR="0018575B" w:rsidRPr="0018575B" w:rsidRDefault="0018575B" w:rsidP="00FD455C">
      <w:pPr>
        <w:numPr>
          <w:ilvl w:val="0"/>
          <w:numId w:val="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Implements the logic for creating a blog.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69C59301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src/application/handlers/delete-all-blogs.handler.ts</w:t>
      </w:r>
    </w:p>
    <w:p w14:paraId="5BA5858C" w14:textId="77777777" w:rsidR="0018575B" w:rsidRPr="0018575B" w:rsidRDefault="0018575B" w:rsidP="00FD455C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DeleteAllBlogHandler class, handling the DeleteAllBlogsCommand.</w:t>
      </w:r>
    </w:p>
    <w:p w14:paraId="7801332F" w14:textId="1EF1EC3E" w:rsidR="0018575B" w:rsidRPr="0018575B" w:rsidRDefault="0018575B" w:rsidP="00FD455C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Implements the logic for deleting all blogs.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61157E6B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src/application/handlers/delete-blog-by-id.handler.ts</w:t>
      </w:r>
    </w:p>
    <w:p w14:paraId="109FC1E4" w14:textId="77777777" w:rsidR="0018575B" w:rsidRPr="0018575B" w:rsidRDefault="0018575B" w:rsidP="00FD455C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DeleteBlogByIdHandler class, handling the DeleteBlogByIdCommand.</w:t>
      </w:r>
    </w:p>
    <w:p w14:paraId="5BDDF456" w14:textId="6048DFAD" w:rsidR="0018575B" w:rsidRPr="0018575B" w:rsidRDefault="0018575B" w:rsidP="00FD455C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Implements the logic for deleting a blog by its ID.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6CF35D08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src/application/handlers/get-all-blogs.handler.ts</w:t>
      </w:r>
    </w:p>
    <w:p w14:paraId="4F44FB49" w14:textId="77777777" w:rsidR="0018575B" w:rsidRPr="0018575B" w:rsidRDefault="0018575B" w:rsidP="00FD455C">
      <w:pPr>
        <w:numPr>
          <w:ilvl w:val="0"/>
          <w:numId w:val="10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GetAllBlogsHandler class, handling the GetAllBlogsQuery.</w:t>
      </w:r>
    </w:p>
    <w:p w14:paraId="2468F145" w14:textId="02A426AD" w:rsidR="0018575B" w:rsidRPr="0018575B" w:rsidRDefault="0018575B" w:rsidP="00FD455C">
      <w:pPr>
        <w:numPr>
          <w:ilvl w:val="0"/>
          <w:numId w:val="10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lastRenderedPageBreak/>
        <w:t>Essence</w:t>
      </w:r>
      <w:r w:rsidRPr="0018575B">
        <w:rPr>
          <w:rFonts w:asciiTheme="minorBidi" w:hAnsiTheme="minorBidi"/>
          <w:sz w:val="24"/>
          <w:szCs w:val="24"/>
        </w:rPr>
        <w:t>: Implements the logic for retrieving all blogs.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68FC9E0F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src/application/handlers/get-blog-by-id.handler.ts</w:t>
      </w:r>
    </w:p>
    <w:p w14:paraId="3E4895EB" w14:textId="77777777" w:rsidR="0018575B" w:rsidRPr="0018575B" w:rsidRDefault="0018575B" w:rsidP="00FD455C">
      <w:pPr>
        <w:numPr>
          <w:ilvl w:val="0"/>
          <w:numId w:val="11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GetBlogByIdHandler class, handling the GetBlogByIdQuery.</w:t>
      </w:r>
    </w:p>
    <w:p w14:paraId="01AC2481" w14:textId="5315DDB4" w:rsidR="0018575B" w:rsidRPr="0018575B" w:rsidRDefault="0018575B" w:rsidP="00FD455C">
      <w:pPr>
        <w:numPr>
          <w:ilvl w:val="0"/>
          <w:numId w:val="11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Implements the logic for retrieving a blog by its ID.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44010AF5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src/application/queries/get-all-blogs.query.ts</w:t>
      </w:r>
    </w:p>
    <w:p w14:paraId="770E2548" w14:textId="77777777" w:rsidR="0018575B" w:rsidRPr="0018575B" w:rsidRDefault="0018575B" w:rsidP="00FD455C">
      <w:pPr>
        <w:numPr>
          <w:ilvl w:val="0"/>
          <w:numId w:val="1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GetAllBlogsQuery class, representing a query to retrieve all blogs.</w:t>
      </w:r>
    </w:p>
    <w:p w14:paraId="74B9288C" w14:textId="2491DC5A" w:rsidR="0018575B" w:rsidRPr="0018575B" w:rsidRDefault="0018575B" w:rsidP="00FD455C">
      <w:pPr>
        <w:numPr>
          <w:ilvl w:val="0"/>
          <w:numId w:val="1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Represents a query in the CQRS pattern for retrieving all blogs.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7E558A8D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src/application/queries/get-blog-by-id.query.ts</w:t>
      </w:r>
    </w:p>
    <w:p w14:paraId="32B141A1" w14:textId="77777777" w:rsidR="0018575B" w:rsidRPr="0018575B" w:rsidRDefault="0018575B" w:rsidP="00FD455C">
      <w:pPr>
        <w:numPr>
          <w:ilvl w:val="0"/>
          <w:numId w:val="13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GetBlogByIdQuery class, encapsulating data required to retrieve a blog by its ID.</w:t>
      </w:r>
    </w:p>
    <w:p w14:paraId="552F8173" w14:textId="286608DA" w:rsidR="0018575B" w:rsidRPr="0018575B" w:rsidRDefault="0018575B" w:rsidP="00FD455C">
      <w:pPr>
        <w:numPr>
          <w:ilvl w:val="0"/>
          <w:numId w:val="13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Represents a query in the CQRS pattern for retrieving a blog by its ID.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1A85E8F4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src/application/queries/get-joke.query.ts</w:t>
      </w:r>
    </w:p>
    <w:p w14:paraId="1E4699C1" w14:textId="77777777" w:rsidR="0018575B" w:rsidRPr="0018575B" w:rsidRDefault="0018575B" w:rsidP="00FD455C">
      <w:pPr>
        <w:numPr>
          <w:ilvl w:val="0"/>
          <w:numId w:val="1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GetJokeQuery class, representing a query to retrieve a joke.</w:t>
      </w:r>
    </w:p>
    <w:p w14:paraId="15855509" w14:textId="242F870D" w:rsidR="0018575B" w:rsidRPr="0018575B" w:rsidRDefault="0018575B" w:rsidP="00FD455C">
      <w:pPr>
        <w:numPr>
          <w:ilvl w:val="0"/>
          <w:numId w:val="1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Represents a query in the CQRS pattern for retrieving a joke.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371BFE88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src/domain/entities/blog.entity.ts</w:t>
      </w:r>
    </w:p>
    <w:p w14:paraId="48006D17" w14:textId="77777777" w:rsidR="0018575B" w:rsidRPr="0018575B" w:rsidRDefault="0018575B" w:rsidP="00FD455C">
      <w:pPr>
        <w:numPr>
          <w:ilvl w:val="0"/>
          <w:numId w:val="1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Blog class, representing the blog entity in the domain layer.</w:t>
      </w:r>
    </w:p>
    <w:p w14:paraId="5365E259" w14:textId="55E4193D" w:rsidR="0018575B" w:rsidRPr="0018575B" w:rsidRDefault="0018575B" w:rsidP="00FD455C">
      <w:pPr>
        <w:numPr>
          <w:ilvl w:val="0"/>
          <w:numId w:val="1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lastRenderedPageBreak/>
        <w:t>Essence</w:t>
      </w:r>
      <w:r w:rsidRPr="0018575B">
        <w:rPr>
          <w:rFonts w:asciiTheme="minorBidi" w:hAnsiTheme="minorBidi"/>
          <w:sz w:val="24"/>
          <w:szCs w:val="24"/>
        </w:rPr>
        <w:t>: Models the blog data and business logic.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06A945C1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src/infrastructure/database/db-connection.ts</w:t>
      </w:r>
    </w:p>
    <w:p w14:paraId="26E5B34A" w14:textId="77777777" w:rsidR="0018575B" w:rsidRPr="0018575B" w:rsidRDefault="0018575B" w:rsidP="00FD455C">
      <w:pPr>
        <w:numPr>
          <w:ilvl w:val="0"/>
          <w:numId w:val="1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a constant DATABASE_CONNECTION used as a token for injecting the database connection.</w:t>
      </w:r>
    </w:p>
    <w:p w14:paraId="551BDDDF" w14:textId="7935FE98" w:rsidR="0018575B" w:rsidRPr="0018575B" w:rsidRDefault="0018575B" w:rsidP="00FD455C">
      <w:pPr>
        <w:numPr>
          <w:ilvl w:val="0"/>
          <w:numId w:val="1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Provides a token for dependency injection of the database connection.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291B927F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src/infrastructure/database/db.module.ts</w:t>
      </w:r>
    </w:p>
    <w:p w14:paraId="21CFEDDA" w14:textId="77777777" w:rsidR="0018575B" w:rsidRPr="0018575B" w:rsidRDefault="0018575B" w:rsidP="00FD455C">
      <w:pPr>
        <w:numPr>
          <w:ilvl w:val="0"/>
          <w:numId w:val="1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DatabaseModule class, setting up the database connection using ConfigService and drizzle-orm.</w:t>
      </w:r>
    </w:p>
    <w:p w14:paraId="40E48442" w14:textId="77777777" w:rsidR="0018575B" w:rsidRPr="0018575B" w:rsidRDefault="0018575B" w:rsidP="00FD455C">
      <w:pPr>
        <w:numPr>
          <w:ilvl w:val="0"/>
          <w:numId w:val="1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Configures and provides the database connection.</w:t>
      </w:r>
    </w:p>
    <w:p w14:paraId="19B2BD6F" w14:textId="1371B15C" w:rsidR="0018575B" w:rsidRPr="0018575B" w:rsidRDefault="00FD455C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18575B" w:rsidRPr="0018575B">
        <w:rPr>
          <w:rFonts w:asciiTheme="minorBidi" w:hAnsiTheme="minorBidi"/>
          <w:b/>
          <w:bCs/>
          <w:sz w:val="24"/>
          <w:szCs w:val="24"/>
          <w:u w:val="single"/>
        </w:rPr>
        <w:t>src/infrastructure/database/schema.ts</w:t>
      </w:r>
    </w:p>
    <w:p w14:paraId="7919FC8D" w14:textId="77777777" w:rsidR="0018575B" w:rsidRPr="0018575B" w:rsidRDefault="0018575B" w:rsidP="00FD455C">
      <w:pPr>
        <w:numPr>
          <w:ilvl w:val="0"/>
          <w:numId w:val="1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 database schema using drizzle-orm.</w:t>
      </w:r>
    </w:p>
    <w:p w14:paraId="74FA9405" w14:textId="77777777" w:rsidR="0018575B" w:rsidRPr="0018575B" w:rsidRDefault="0018575B" w:rsidP="00FD455C">
      <w:pPr>
        <w:numPr>
          <w:ilvl w:val="0"/>
          <w:numId w:val="1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Models the database structure and constraints.</w:t>
      </w:r>
    </w:p>
    <w:p w14:paraId="4C0D8C1C" w14:textId="1B0EFB34" w:rsidR="0018575B" w:rsidRPr="0018575B" w:rsidRDefault="00FD455C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Pr="00FD455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18575B" w:rsidRPr="0018575B">
        <w:rPr>
          <w:rFonts w:asciiTheme="minorBidi" w:hAnsiTheme="minorBidi"/>
          <w:b/>
          <w:bCs/>
          <w:sz w:val="24"/>
          <w:szCs w:val="24"/>
          <w:u w:val="single"/>
        </w:rPr>
        <w:t>src/infrastructure/repositories/blog-repository-interface.ts</w:t>
      </w:r>
    </w:p>
    <w:p w14:paraId="3EC4F799" w14:textId="77777777" w:rsidR="0018575B" w:rsidRPr="0018575B" w:rsidRDefault="0018575B" w:rsidP="00FD455C">
      <w:pPr>
        <w:numPr>
          <w:ilvl w:val="0"/>
          <w:numId w:val="1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BlogRepository interface, outlining methods for interacting with blog data.</w:t>
      </w:r>
    </w:p>
    <w:p w14:paraId="255B71DD" w14:textId="223EEE0E" w:rsidR="0018575B" w:rsidRPr="0018575B" w:rsidRDefault="0018575B" w:rsidP="00FD455C">
      <w:pPr>
        <w:numPr>
          <w:ilvl w:val="0"/>
          <w:numId w:val="1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Provides an abstraction for blog data operations.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402BF77D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src/infrastructure/repositories/drizzle-blog-repository.ts</w:t>
      </w:r>
    </w:p>
    <w:p w14:paraId="71C245D5" w14:textId="77777777" w:rsidR="0018575B" w:rsidRPr="0018575B" w:rsidRDefault="0018575B" w:rsidP="00FD455C">
      <w:pPr>
        <w:numPr>
          <w:ilvl w:val="0"/>
          <w:numId w:val="20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 DrizzleBlogRepository class, implementing the BlogRepository interface.</w:t>
      </w:r>
    </w:p>
    <w:p w14:paraId="44FDEAE6" w14:textId="556EDE70" w:rsidR="0018575B" w:rsidRPr="0018575B" w:rsidRDefault="0018575B" w:rsidP="00FD455C">
      <w:pPr>
        <w:numPr>
          <w:ilvl w:val="0"/>
          <w:numId w:val="20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Implements data operations using drizzle-orm.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5C295065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src/app.module.ts</w:t>
      </w:r>
    </w:p>
    <w:p w14:paraId="37FE2089" w14:textId="77777777" w:rsidR="0018575B" w:rsidRPr="0018575B" w:rsidRDefault="0018575B" w:rsidP="00FD455C">
      <w:pPr>
        <w:numPr>
          <w:ilvl w:val="0"/>
          <w:numId w:val="21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 main application module, importing necessary modules and setting up controllers and providers.</w:t>
      </w:r>
    </w:p>
    <w:p w14:paraId="2B330C8D" w14:textId="6EBA487C" w:rsidR="0018575B" w:rsidRPr="0018575B" w:rsidRDefault="0018575B" w:rsidP="00FD455C">
      <w:pPr>
        <w:numPr>
          <w:ilvl w:val="0"/>
          <w:numId w:val="21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Configures the application and its dependencies.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60753C76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src/main.ts</w:t>
      </w:r>
    </w:p>
    <w:p w14:paraId="0C9D6066" w14:textId="77777777" w:rsidR="0018575B" w:rsidRPr="0018575B" w:rsidRDefault="0018575B" w:rsidP="00FD455C">
      <w:pPr>
        <w:numPr>
          <w:ilvl w:val="0"/>
          <w:numId w:val="2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 entry point of the application, creating and starting the NestJS application.</w:t>
      </w:r>
    </w:p>
    <w:p w14:paraId="0C87E141" w14:textId="01CE3C5A" w:rsidR="0018575B" w:rsidRPr="0018575B" w:rsidRDefault="0018575B" w:rsidP="00FD455C">
      <w:pPr>
        <w:numPr>
          <w:ilvl w:val="0"/>
          <w:numId w:val="22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Boots up the application.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53D936EE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.env</w:t>
      </w:r>
    </w:p>
    <w:p w14:paraId="4F1D2AC4" w14:textId="77777777" w:rsidR="0018575B" w:rsidRPr="0018575B" w:rsidRDefault="0018575B" w:rsidP="00FD455C">
      <w:pPr>
        <w:numPr>
          <w:ilvl w:val="0"/>
          <w:numId w:val="23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Stores environment variables.</w:t>
      </w:r>
    </w:p>
    <w:p w14:paraId="2CFE8708" w14:textId="46D36276" w:rsidR="0018575B" w:rsidRPr="0018575B" w:rsidRDefault="0018575B" w:rsidP="00FD455C">
      <w:pPr>
        <w:numPr>
          <w:ilvl w:val="0"/>
          <w:numId w:val="23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Provides configuration values for the application.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3B8F11FA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.gitignore</w:t>
      </w:r>
    </w:p>
    <w:p w14:paraId="7AB17603" w14:textId="77777777" w:rsidR="0018575B" w:rsidRPr="0018575B" w:rsidRDefault="0018575B" w:rsidP="00FD455C">
      <w:pPr>
        <w:numPr>
          <w:ilvl w:val="0"/>
          <w:numId w:val="2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Specifies files and directories to be ignored by Git.</w:t>
      </w:r>
    </w:p>
    <w:p w14:paraId="05095B43" w14:textId="4808FCAF" w:rsidR="0018575B" w:rsidRPr="0018575B" w:rsidRDefault="0018575B" w:rsidP="00FD455C">
      <w:pPr>
        <w:numPr>
          <w:ilvl w:val="0"/>
          <w:numId w:val="24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Prevents unnecessary files from being tracked by version control.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52FECAB7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18575B">
        <w:rPr>
          <w:rFonts w:asciiTheme="minorBidi" w:hAnsiTheme="minorBidi"/>
          <w:b/>
          <w:bCs/>
          <w:sz w:val="24"/>
          <w:szCs w:val="24"/>
          <w:u w:val="single"/>
        </w:rPr>
        <w:t>docker-compose.yml</w:t>
      </w:r>
    </w:p>
    <w:p w14:paraId="13B3C339" w14:textId="77777777" w:rsidR="0018575B" w:rsidRPr="0018575B" w:rsidRDefault="0018575B" w:rsidP="00FD455C">
      <w:pPr>
        <w:numPr>
          <w:ilvl w:val="0"/>
          <w:numId w:val="2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services, networks, and volumes for Docker containers.</w:t>
      </w:r>
    </w:p>
    <w:p w14:paraId="72551508" w14:textId="78BF083F" w:rsidR="0018575B" w:rsidRPr="0018575B" w:rsidRDefault="0018575B" w:rsidP="00FD455C">
      <w:pPr>
        <w:numPr>
          <w:ilvl w:val="0"/>
          <w:numId w:val="25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Facilitates the setup and orchestration of multi-container Docker applications.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4514BE01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drizzle.config.ts</w:t>
      </w:r>
    </w:p>
    <w:p w14:paraId="47CA0DFF" w14:textId="77777777" w:rsidR="0018575B" w:rsidRPr="0018575B" w:rsidRDefault="0018575B" w:rsidP="00FD455C">
      <w:pPr>
        <w:numPr>
          <w:ilvl w:val="0"/>
          <w:numId w:val="2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lastRenderedPageBreak/>
        <w:t>Purpose</w:t>
      </w:r>
      <w:r w:rsidRPr="0018575B">
        <w:rPr>
          <w:rFonts w:asciiTheme="minorBidi" w:hAnsiTheme="minorBidi"/>
          <w:sz w:val="24"/>
          <w:szCs w:val="24"/>
        </w:rPr>
        <w:t>: Configures the drizzle-orm settings.</w:t>
      </w:r>
    </w:p>
    <w:p w14:paraId="2D87BD1D" w14:textId="16D9CDFC" w:rsidR="0018575B" w:rsidRPr="0018575B" w:rsidRDefault="0018575B" w:rsidP="00FD455C">
      <w:pPr>
        <w:numPr>
          <w:ilvl w:val="0"/>
          <w:numId w:val="26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Provides configuration for the ORM, such as database connection details and schema settings.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4B6ED455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package.json</w:t>
      </w:r>
    </w:p>
    <w:p w14:paraId="75D48FB3" w14:textId="77777777" w:rsidR="0018575B" w:rsidRPr="0018575B" w:rsidRDefault="0018575B" w:rsidP="00FD455C">
      <w:pPr>
        <w:numPr>
          <w:ilvl w:val="0"/>
          <w:numId w:val="2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Defines the project's dependencies, scripts, and metadata.</w:t>
      </w:r>
    </w:p>
    <w:p w14:paraId="7699C986" w14:textId="2A034C61" w:rsidR="0018575B" w:rsidRPr="0018575B" w:rsidRDefault="0018575B" w:rsidP="00FD455C">
      <w:pPr>
        <w:numPr>
          <w:ilvl w:val="0"/>
          <w:numId w:val="27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Manages the project's dependencies and scripts.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04D5117E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tsconfig.json</w:t>
      </w:r>
    </w:p>
    <w:p w14:paraId="7D0CD354" w14:textId="77777777" w:rsidR="0018575B" w:rsidRPr="0018575B" w:rsidRDefault="0018575B" w:rsidP="00FD455C">
      <w:pPr>
        <w:numPr>
          <w:ilvl w:val="0"/>
          <w:numId w:val="2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Configures TypeScript compiler options.</w:t>
      </w:r>
    </w:p>
    <w:p w14:paraId="7014456F" w14:textId="1E5C3BAF" w:rsidR="0018575B" w:rsidRPr="0018575B" w:rsidRDefault="0018575B" w:rsidP="00FD455C">
      <w:pPr>
        <w:numPr>
          <w:ilvl w:val="0"/>
          <w:numId w:val="28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Specifies TypeScript compilation settings.</w:t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  <w:r w:rsidR="00FD455C" w:rsidRPr="00FD455C">
        <w:rPr>
          <w:rFonts w:asciiTheme="minorBidi" w:hAnsiTheme="minorBidi"/>
          <w:sz w:val="24"/>
          <w:szCs w:val="24"/>
        </w:rPr>
        <w:br/>
      </w:r>
    </w:p>
    <w:p w14:paraId="54B8A058" w14:textId="77777777" w:rsidR="0018575B" w:rsidRPr="0018575B" w:rsidRDefault="0018575B" w:rsidP="00FD455C">
      <w:pPr>
        <w:bidi w:val="0"/>
        <w:ind w:left="360"/>
        <w:rPr>
          <w:rFonts w:asciiTheme="minorBidi" w:hAnsiTheme="minorBidi"/>
          <w:b/>
          <w:bCs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README.md</w:t>
      </w:r>
    </w:p>
    <w:p w14:paraId="49EC34E6" w14:textId="77777777" w:rsidR="0018575B" w:rsidRPr="0018575B" w:rsidRDefault="0018575B" w:rsidP="00FD455C">
      <w:pPr>
        <w:numPr>
          <w:ilvl w:val="0"/>
          <w:numId w:val="2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Purpose</w:t>
      </w:r>
      <w:r w:rsidRPr="0018575B">
        <w:rPr>
          <w:rFonts w:asciiTheme="minorBidi" w:hAnsiTheme="minorBidi"/>
          <w:sz w:val="24"/>
          <w:szCs w:val="24"/>
        </w:rPr>
        <w:t>: Provides an overview and documentation for the project.</w:t>
      </w:r>
    </w:p>
    <w:p w14:paraId="05B628BC" w14:textId="77777777" w:rsidR="0018575B" w:rsidRPr="0018575B" w:rsidRDefault="0018575B" w:rsidP="00FD455C">
      <w:pPr>
        <w:numPr>
          <w:ilvl w:val="0"/>
          <w:numId w:val="29"/>
        </w:numPr>
        <w:tabs>
          <w:tab w:val="clear" w:pos="720"/>
          <w:tab w:val="num" w:pos="1080"/>
        </w:tabs>
        <w:bidi w:val="0"/>
        <w:ind w:left="1080"/>
        <w:rPr>
          <w:rFonts w:asciiTheme="minorBidi" w:hAnsiTheme="minorBidi"/>
          <w:sz w:val="24"/>
          <w:szCs w:val="24"/>
        </w:rPr>
      </w:pPr>
      <w:r w:rsidRPr="0018575B">
        <w:rPr>
          <w:rFonts w:asciiTheme="minorBidi" w:hAnsiTheme="minorBidi"/>
          <w:b/>
          <w:bCs/>
          <w:sz w:val="24"/>
          <w:szCs w:val="24"/>
        </w:rPr>
        <w:t>Essence</w:t>
      </w:r>
      <w:r w:rsidRPr="0018575B">
        <w:rPr>
          <w:rFonts w:asciiTheme="minorBidi" w:hAnsiTheme="minorBidi"/>
          <w:sz w:val="24"/>
          <w:szCs w:val="24"/>
        </w:rPr>
        <w:t>: Offers information and instructions for users and developers.</w:t>
      </w:r>
    </w:p>
    <w:p w14:paraId="5132B1F6" w14:textId="225D79B8" w:rsidR="002934D7" w:rsidRDefault="002934D7" w:rsidP="00FD455C">
      <w:pPr>
        <w:bidi w:val="0"/>
        <w:rPr>
          <w:rFonts w:asciiTheme="minorBidi" w:hAnsiTheme="minorBidi"/>
          <w:sz w:val="24"/>
          <w:szCs w:val="24"/>
        </w:rPr>
      </w:pPr>
    </w:p>
    <w:p w14:paraId="77135B9C" w14:textId="77777777" w:rsidR="002934D7" w:rsidRDefault="002934D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122E76EA" w14:textId="77777777" w:rsidR="002934D7" w:rsidRPr="002934D7" w:rsidRDefault="002934D7" w:rsidP="002934D7">
      <w:pPr>
        <w:shd w:val="clear" w:color="auto" w:fill="1F2428"/>
        <w:bidi w:val="0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b/>
          <w:bCs/>
          <w:color w:val="D1D5DA"/>
          <w:kern w:val="0"/>
          <w:sz w:val="18"/>
          <w:szCs w:val="18"/>
          <w14:ligatures w14:val="none"/>
        </w:rPr>
        <w:lastRenderedPageBreak/>
        <w:t>src/app.module.ts</w:t>
      </w:r>
    </w:p>
    <w:p w14:paraId="1B949F57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Module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'@nestjs/common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FB18627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CqrsModule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'@nestjs/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cqrs'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744CD3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ConfigModule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'@nestjs/config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B41F82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BlogController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'./api/blog.controller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9298470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DatabaseModule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'./infrastructure/database/db.module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8CA77BC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DrizzleBlogRepository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'./infrastructure/repositories/drizzle-blog-repository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A601FD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BLOG_REPOSITORY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'./infrastructure/repositories/blog-repository-interface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4B366C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CommandHandlers, QueryHandlers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'./application/handlers/all.handlers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17BE0E7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Module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</w:t>
      </w:r>
    </w:p>
    <w:p w14:paraId="786FBF41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imports: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[</w:t>
      </w:r>
    </w:p>
    <w:p w14:paraId="7209096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ConfigModule.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forRoot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()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Loads environment variables from a .env file into process.env</w:t>
      </w:r>
    </w:p>
    <w:p w14:paraId="5FBBEC05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CqrsModule,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Enables CQRS (Command Query Responsibility Segregation) pattern</w:t>
      </w:r>
    </w:p>
    <w:p w14:paraId="475A7008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DatabaseModule,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Imports the DatabaseModule which sets up the database connection</w:t>
      </w:r>
    </w:p>
    <w:p w14:paraId="7388B22D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]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</w:t>
      </w:r>
    </w:p>
    <w:p w14:paraId="5E286F4B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controllers: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[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BlogController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]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Registers the BlogController to handle incoming HTTP requests</w:t>
      </w:r>
    </w:p>
    <w:p w14:paraId="50426F54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providers: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[</w:t>
      </w:r>
    </w:p>
    <w:p w14:paraId="1FB5D69D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</w:p>
    <w:p w14:paraId="1DF70A7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  provide: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BLOG_REPOSITORY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Provides the BLOG_REPOSITORY token</w:t>
      </w:r>
    </w:p>
    <w:p w14:paraId="295A6C3A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  useClass: DrizzleBlogRepository,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Uses DrizzleBlogRepository as the implementation for BLOG_REPOSITORY</w:t>
      </w:r>
    </w:p>
    <w:p w14:paraId="0CF6A87E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</w:t>
      </w:r>
    </w:p>
    <w:p w14:paraId="6DAA9ED2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...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CommandHandlers,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Registers all command handlers</w:t>
      </w:r>
    </w:p>
    <w:p w14:paraId="459BCF35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...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QueryHandlers, </w:t>
      </w:r>
      <w:r w:rsidRPr="002934D7">
        <w:rPr>
          <w:rFonts w:ascii="Consolas" w:eastAsia="Times New Roman" w:hAnsi="Consolas" w:cs="Segoe UI"/>
          <w:color w:val="6A737D"/>
          <w:kern w:val="0"/>
          <w:sz w:val="21"/>
          <w:szCs w:val="21"/>
          <w14:ligatures w14:val="none"/>
        </w:rPr>
        <w:t>// Registers all query handlers</w:t>
      </w:r>
    </w:p>
    <w:p w14:paraId="0568F3E8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]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</w:t>
      </w:r>
    </w:p>
    <w:p w14:paraId="2661C1FB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)</w:t>
      </w:r>
    </w:p>
    <w:p w14:paraId="0F5B8497" w14:textId="77777777" w:rsidR="002934D7" w:rsidRPr="002934D7" w:rsidRDefault="002934D7" w:rsidP="002934D7">
      <w:pPr>
        <w:shd w:val="clear" w:color="auto" w:fill="1F2428"/>
        <w:bidi w:val="0"/>
        <w:spacing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export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class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AppModule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{}</w:t>
      </w:r>
    </w:p>
    <w:p w14:paraId="44FA567E" w14:textId="77777777" w:rsidR="002934D7" w:rsidRPr="002934D7" w:rsidRDefault="002934D7" w:rsidP="002934D7">
      <w:pPr>
        <w:shd w:val="clear" w:color="auto" w:fill="1F2428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Explanation</w:t>
      </w:r>
    </w:p>
    <w:p w14:paraId="52D4FE1B" w14:textId="77777777" w:rsidR="002934D7" w:rsidRPr="002934D7" w:rsidRDefault="002934D7" w:rsidP="002934D7">
      <w:pPr>
        <w:numPr>
          <w:ilvl w:val="0"/>
          <w:numId w:val="32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Imports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502545F2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 decorator that marks a class as a NestJS module.</w:t>
      </w:r>
    </w:p>
    <w:p w14:paraId="40F94395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CqrsModule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 module that provides CQRS (Command Query Responsibility Segregation) support.</w:t>
      </w:r>
    </w:p>
    <w:p w14:paraId="35A28FD5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ConfigModule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 module that loads environment variables from a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.env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file into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process.env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3874BD04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BlogController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The controller that handles HTTP requests related to blogs.</w:t>
      </w:r>
    </w:p>
    <w:p w14:paraId="718405BC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DatabaseModule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 module that sets up the database connection.</w:t>
      </w:r>
    </w:p>
    <w:p w14:paraId="70DD01D8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DrizzleBlogRepository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The implementation of the blog repository using Drizzle ORM.</w:t>
      </w:r>
    </w:p>
    <w:p w14:paraId="699CA1BE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lastRenderedPageBreak/>
        <w:t>BLOG_REPOSITORY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 token used for dependency injection of the blog repository.</w:t>
      </w:r>
    </w:p>
    <w:p w14:paraId="38F5F3FB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CommandHandlers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and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QueryHandlers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Arrays of command and query handlers.</w:t>
      </w:r>
    </w:p>
    <w:p w14:paraId="4E9DA49F" w14:textId="77777777" w:rsidR="002934D7" w:rsidRPr="002934D7" w:rsidRDefault="002934D7" w:rsidP="002934D7">
      <w:pPr>
        <w:numPr>
          <w:ilvl w:val="0"/>
          <w:numId w:val="32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@Module Decorator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10C149B2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imports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Specifies the modules to import.</w:t>
      </w:r>
    </w:p>
    <w:p w14:paraId="6234F4A6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ConfigModule.forRoot()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Loads environment variables from a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.env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file into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process.env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 This is useful for configuration management.</w:t>
      </w:r>
    </w:p>
    <w:p w14:paraId="249A6CFB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CqrsModule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Enables the CQRS pattern, which separates read and write operations.</w:t>
      </w:r>
    </w:p>
    <w:p w14:paraId="5353A982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DatabaseModule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Sets up the database connection.</w:t>
      </w:r>
    </w:p>
    <w:p w14:paraId="4B9AAF47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controllers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Registers the controllers that handle incoming HTTP requests.</w:t>
      </w:r>
    </w:p>
    <w:p w14:paraId="08430279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BlogController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Handles HTTP requests related to blogs.</w:t>
      </w:r>
    </w:p>
    <w:p w14:paraId="0DC2A0F8" w14:textId="77777777" w:rsidR="002934D7" w:rsidRPr="002934D7" w:rsidRDefault="002934D7" w:rsidP="002934D7">
      <w:pPr>
        <w:numPr>
          <w:ilvl w:val="1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providers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Registers the providers (services, repositories, etc.) that can be injected into other parts of the application.</w:t>
      </w:r>
    </w:p>
    <w:p w14:paraId="7EA608BB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{ provide: BLOG_REPOSITORY, useClass: DrizzleBlogRepository }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Provides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BLOG_REPOSITORY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token and uses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DrizzleBlogRepository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as its implementation.</w:t>
      </w:r>
    </w:p>
    <w:p w14:paraId="42A9E871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...CommandHandlers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Registers all command handlers.</w:t>
      </w:r>
    </w:p>
    <w:p w14:paraId="0B47104B" w14:textId="77777777" w:rsidR="002934D7" w:rsidRPr="002934D7" w:rsidRDefault="002934D7" w:rsidP="002934D7">
      <w:pPr>
        <w:numPr>
          <w:ilvl w:val="2"/>
          <w:numId w:val="32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...QueryHandlers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Registers all query handlers.</w:t>
      </w:r>
    </w:p>
    <w:p w14:paraId="4048CD89" w14:textId="56A33803" w:rsidR="002934D7" w:rsidRPr="002934D7" w:rsidRDefault="002934D7" w:rsidP="002934D7">
      <w:pPr>
        <w:shd w:val="clear" w:color="auto" w:fill="1F2428"/>
        <w:bidi w:val="0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1"/>
          <w:szCs w:val="21"/>
          <w14:ligatures w14:val="none"/>
        </w:rPr>
        <w:t>Next File: </w:t>
      </w:r>
      <w:r w:rsidRPr="002934D7">
        <w:rPr>
          <w:rFonts w:ascii="var(--monaco-monospace-font)" w:eastAsia="Times New Roman" w:hAnsi="var(--monaco-monospace-font)" w:cs="Courier New"/>
          <w:b/>
          <w:bCs/>
          <w:color w:val="D1D5DA"/>
          <w:kern w:val="0"/>
          <w:sz w:val="18"/>
          <w:szCs w:val="18"/>
          <w14:ligatures w14:val="none"/>
        </w:rPr>
        <w:t>src/api/blog.controller.ts</w:t>
      </w:r>
    </w:p>
    <w:p w14:paraId="4401D4C4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Controller, Get, Post, Delete, Param, Body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'@nestjs/common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4C2E6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CommandBus, QueryBus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'@nestjs/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cqrs'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69E19E3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CreateBlogDto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'../application/dto/create-blog.dto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A53F0D5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CreateBlogCommand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'../application/commands/create-blog.command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4AED47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DeleteBlogByIdCommand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'../application/commands/delete-blog-by-id.command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27D84B9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GetAllBlogsQuery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'../application/queries/get-all-blogs.query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459956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import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GetBlogByIdQuery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from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'../application/queries/get-blog-by-id.query</w:t>
      </w:r>
      <w:proofErr w:type="gramStart"/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BC69033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Controller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'blogs'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)</w:t>
      </w:r>
    </w:p>
    <w:p w14:paraId="3B96DC4E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export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class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BlogController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{</w:t>
      </w:r>
    </w:p>
    <w:p w14:paraId="258E65D8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constructor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</w:p>
    <w:p w14:paraId="62E5CA36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private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readonly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commandBus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: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CommandBus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</w:t>
      </w:r>
    </w:p>
    <w:p w14:paraId="248B630B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private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readonly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queryBus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: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QueryBus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,</w:t>
      </w:r>
    </w:p>
    <w:p w14:paraId="12636647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{}</w:t>
      </w:r>
    </w:p>
    <w:p w14:paraId="0A577E00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Post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()</w:t>
      </w:r>
    </w:p>
    <w:p w14:paraId="59896F0F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async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createBlog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Body()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createBlogDto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: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CreateBlogDto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</w:t>
      </w:r>
    </w:p>
    <w:p w14:paraId="087680F9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const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=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new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CreateBlogCommand(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createBlogDto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.title,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createBlogDto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.content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53E80DC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return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await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this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execute(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9E25ECD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}</w:t>
      </w:r>
    </w:p>
    <w:p w14:paraId="4C5BA102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()</w:t>
      </w:r>
    </w:p>
    <w:p w14:paraId="723CAEF4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async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getAllBlogs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</w:t>
      </w:r>
    </w:p>
    <w:p w14:paraId="1D10AFB1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return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await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this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queryBus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execute(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new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GetAllBlogsQuery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()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430E641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lastRenderedPageBreak/>
        <w:t> 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}</w:t>
      </w:r>
    </w:p>
    <w:p w14:paraId="02FE1400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':id'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</w:p>
    <w:p w14:paraId="6851E2F1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async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getBlogById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Param(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'id'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id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: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string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</w:t>
      </w:r>
    </w:p>
    <w:p w14:paraId="287C386E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return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await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this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queryBus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execute(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new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GetBlogByIdQuery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id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)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08DAEA0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}</w:t>
      </w:r>
    </w:p>
    <w:p w14:paraId="167101BA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Delete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':id'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</w:p>
    <w:p w14:paraId="085BE8A2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async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deleteBlogById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(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@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Param(</w:t>
      </w:r>
      <w:r w:rsidRPr="002934D7">
        <w:rPr>
          <w:rFonts w:ascii="Consolas" w:eastAsia="Times New Roman" w:hAnsi="Consolas" w:cs="Segoe UI"/>
          <w:color w:val="9ECBFF"/>
          <w:kern w:val="0"/>
          <w:sz w:val="21"/>
          <w:szCs w:val="21"/>
          <w14:ligatures w14:val="none"/>
        </w:rPr>
        <w:t>'id'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id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: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string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{</w:t>
      </w:r>
    </w:p>
    <w:p w14:paraId="48F83AD6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const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=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new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DeleteBlogByIdCommand(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id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5F5EF1E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 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return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F97583"/>
          <w:kern w:val="0"/>
          <w:sz w:val="21"/>
          <w:szCs w:val="21"/>
          <w14:ligatures w14:val="none"/>
        </w:rPr>
        <w:t>await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this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commandBus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.</w:t>
      </w:r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execute(</w:t>
      </w: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command</w:t>
      </w:r>
      <w:proofErr w:type="gramStart"/>
      <w:r w:rsidRPr="002934D7">
        <w:rPr>
          <w:rFonts w:ascii="Consolas" w:eastAsia="Times New Roman" w:hAnsi="Consolas" w:cs="Segoe UI"/>
          <w:color w:val="B392F0"/>
          <w:kern w:val="0"/>
          <w:sz w:val="21"/>
          <w:szCs w:val="21"/>
          <w14:ligatures w14:val="none"/>
        </w:rPr>
        <w:t>)</w:t>
      </w: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6E347C2" w14:textId="77777777" w:rsidR="002934D7" w:rsidRPr="002934D7" w:rsidRDefault="002934D7" w:rsidP="002934D7">
      <w:pPr>
        <w:shd w:val="clear" w:color="auto" w:fill="1F2428"/>
        <w:bidi w:val="0"/>
        <w:spacing w:after="0"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E1E4E8"/>
          <w:kern w:val="0"/>
          <w:sz w:val="21"/>
          <w:szCs w:val="21"/>
          <w14:ligatures w14:val="none"/>
        </w:rPr>
        <w:t>  </w:t>
      </w:r>
      <w:r w:rsidRPr="002934D7">
        <w:rPr>
          <w:rFonts w:ascii="Consolas" w:eastAsia="Times New Roman" w:hAnsi="Consolas" w:cs="Segoe UI"/>
          <w:color w:val="FFAB70"/>
          <w:kern w:val="0"/>
          <w:sz w:val="21"/>
          <w:szCs w:val="21"/>
          <w14:ligatures w14:val="none"/>
        </w:rPr>
        <w:t>}</w:t>
      </w:r>
    </w:p>
    <w:p w14:paraId="0844D30B" w14:textId="77777777" w:rsidR="002934D7" w:rsidRPr="002934D7" w:rsidRDefault="002934D7" w:rsidP="002934D7">
      <w:pPr>
        <w:shd w:val="clear" w:color="auto" w:fill="1F2428"/>
        <w:bidi w:val="0"/>
        <w:spacing w:line="300" w:lineRule="atLeast"/>
        <w:rPr>
          <w:rFonts w:ascii="Consolas" w:eastAsia="Times New Roman" w:hAnsi="Consolas" w:cs="Segoe UI"/>
          <w:color w:val="D1D5DA"/>
          <w:kern w:val="0"/>
          <w:sz w:val="21"/>
          <w:szCs w:val="21"/>
          <w14:ligatures w14:val="none"/>
        </w:rPr>
      </w:pPr>
      <w:r w:rsidRPr="002934D7">
        <w:rPr>
          <w:rFonts w:ascii="Consolas" w:eastAsia="Times New Roman" w:hAnsi="Consolas" w:cs="Segoe UI"/>
          <w:color w:val="79B8FF"/>
          <w:kern w:val="0"/>
          <w:sz w:val="21"/>
          <w:szCs w:val="21"/>
          <w14:ligatures w14:val="none"/>
        </w:rPr>
        <w:t>}</w:t>
      </w:r>
    </w:p>
    <w:p w14:paraId="53610052" w14:textId="77777777" w:rsidR="002934D7" w:rsidRPr="002934D7" w:rsidRDefault="002934D7" w:rsidP="002934D7">
      <w:pPr>
        <w:shd w:val="clear" w:color="auto" w:fill="1F2428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Explanation</w:t>
      </w:r>
    </w:p>
    <w:p w14:paraId="4B5633E3" w14:textId="77777777" w:rsidR="002934D7" w:rsidRPr="002934D7" w:rsidRDefault="002934D7" w:rsidP="002934D7">
      <w:pPr>
        <w:numPr>
          <w:ilvl w:val="0"/>
          <w:numId w:val="33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Imports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45116D19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Controller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Get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Post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Delete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Param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Body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NestJS decorators for defining controllers and routes.</w:t>
      </w:r>
    </w:p>
    <w:p w14:paraId="4893258F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CommandBus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,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QueryBus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CQRS buses for executing commands and queries.</w:t>
      </w:r>
    </w:p>
    <w:p w14:paraId="5014B1BF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CreateBlogDto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DTO for creating a blog.</w:t>
      </w:r>
    </w:p>
    <w:p w14:paraId="44F3BB36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CreateBlogCommand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Command for creating a blog.</w:t>
      </w:r>
    </w:p>
    <w:p w14:paraId="5561E3C1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DeleteBlogByIdCommand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Command for deleting a blog by ID.</w:t>
      </w:r>
    </w:p>
    <w:p w14:paraId="276B347D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GetAllBlogsQuery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Query for retrieving all blogs.</w:t>
      </w:r>
    </w:p>
    <w:p w14:paraId="56C95CED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GetBlogByIdQuery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Query for retrieving a blog by ID.</w:t>
      </w:r>
    </w:p>
    <w:p w14:paraId="05FECED0" w14:textId="77777777" w:rsidR="002934D7" w:rsidRPr="002934D7" w:rsidRDefault="002934D7" w:rsidP="002934D7">
      <w:pPr>
        <w:numPr>
          <w:ilvl w:val="0"/>
          <w:numId w:val="33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@Controller Decorator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1B50A575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@Controller('blogs')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Defines a controller with the base route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/blogs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7FE82D33" w14:textId="77777777" w:rsidR="002934D7" w:rsidRPr="002934D7" w:rsidRDefault="002934D7" w:rsidP="002934D7">
      <w:pPr>
        <w:numPr>
          <w:ilvl w:val="0"/>
          <w:numId w:val="33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Constructor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091B0A79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constructor(private readonly commandBus: CommandBus, private readonly queryBus: QueryBus)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Injects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CommandBus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 and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QueryBus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6D6D6AB1" w14:textId="77777777" w:rsidR="002934D7" w:rsidRPr="002934D7" w:rsidRDefault="002934D7" w:rsidP="002934D7">
      <w:pPr>
        <w:numPr>
          <w:ilvl w:val="0"/>
          <w:numId w:val="33"/>
        </w:numPr>
        <w:shd w:val="clear" w:color="auto" w:fill="1F2428"/>
        <w:bidi w:val="0"/>
        <w:spacing w:after="0" w:line="360" w:lineRule="atLeast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Segoe UI" w:eastAsia="Times New Roman" w:hAnsi="Segoe UI" w:cs="Segoe UI"/>
          <w:b/>
          <w:bCs/>
          <w:color w:val="D1D5DA"/>
          <w:kern w:val="0"/>
          <w:sz w:val="20"/>
          <w:szCs w:val="20"/>
          <w14:ligatures w14:val="none"/>
        </w:rPr>
        <w:t>Methods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</w:t>
      </w:r>
    </w:p>
    <w:p w14:paraId="19A304FC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@Post()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Defines a POST route for creating a blog.</w:t>
      </w:r>
    </w:p>
    <w:p w14:paraId="1E02F49E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async createBlog(@Body() createBlogDto: CreateBlogDto)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Handles the creation of a blog.</w:t>
      </w:r>
    </w:p>
    <w:p w14:paraId="726F064C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const command = new CreateBlogCommand(createBlogDto.title, createBlogDto.content)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Creates a new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CreateBlogCommand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28517497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return await this.commandBus.execute(command)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Executes the command using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CommandBus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57F29CBF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@Get()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Defines a GET route for retrieving all blogs.</w:t>
      </w:r>
    </w:p>
    <w:p w14:paraId="117427B4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async getAllBlogs()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Handles the retrieval of all blogs.</w:t>
      </w:r>
    </w:p>
    <w:p w14:paraId="3023CF7A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return await this.queryBus.execute(new GetAllBlogsQuery())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Executes the query using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QueryBus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68DB3FCD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@Get(':id')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Defines a GET route for retrieving a blog by ID.</w:t>
      </w:r>
    </w:p>
    <w:p w14:paraId="3E2B9C6D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async getBlogById(@Param('id') id: string)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Handles the retrieval of a blog by ID.</w:t>
      </w:r>
    </w:p>
    <w:p w14:paraId="2A1CCC3A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return await this.queryBus.execute(new GetBlogByIdQuery(id))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Executes the query using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QueryBus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2DD3A39D" w14:textId="77777777" w:rsidR="002934D7" w:rsidRPr="002934D7" w:rsidRDefault="002934D7" w:rsidP="002934D7">
      <w:pPr>
        <w:numPr>
          <w:ilvl w:val="1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@Delete(':id')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Defines a DELETE route for deleting a blog by ID.</w:t>
      </w:r>
    </w:p>
    <w:p w14:paraId="2B389002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async deleteBlogById(@Param('id') id: string)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Handles the deletion of a blog by ID.</w:t>
      </w:r>
    </w:p>
    <w:p w14:paraId="33F96BA1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lastRenderedPageBreak/>
        <w:t>const command = new DeleteBlogByIdCommand(id)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Creates a new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DeleteBlogByIdCommand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02A2BD3C" w14:textId="77777777" w:rsidR="002934D7" w:rsidRPr="002934D7" w:rsidRDefault="002934D7" w:rsidP="002934D7">
      <w:pPr>
        <w:numPr>
          <w:ilvl w:val="2"/>
          <w:numId w:val="33"/>
        </w:numPr>
        <w:shd w:val="clear" w:color="auto" w:fill="1F2428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</w:pP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return await this.commandBus.execute(command)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: Executes the command using the </w:t>
      </w:r>
      <w:r w:rsidRPr="002934D7">
        <w:rPr>
          <w:rFonts w:ascii="var(--monaco-monospace-font)" w:eastAsia="Times New Roman" w:hAnsi="var(--monaco-monospace-font)" w:cs="Courier New"/>
          <w:color w:val="D1D5DA"/>
          <w:kern w:val="0"/>
          <w:sz w:val="18"/>
          <w:szCs w:val="18"/>
          <w14:ligatures w14:val="none"/>
        </w:rPr>
        <w:t>CommandBus</w:t>
      </w:r>
      <w:r w:rsidRPr="002934D7">
        <w:rPr>
          <w:rFonts w:ascii="Segoe UI" w:eastAsia="Times New Roman" w:hAnsi="Segoe UI" w:cs="Segoe UI"/>
          <w:color w:val="D1D5DA"/>
          <w:kern w:val="0"/>
          <w:sz w:val="20"/>
          <w:szCs w:val="20"/>
          <w14:ligatures w14:val="none"/>
        </w:rPr>
        <w:t>.</w:t>
      </w:r>
    </w:p>
    <w:p w14:paraId="555A8B8F" w14:textId="77777777" w:rsidR="00FF64BF" w:rsidRPr="00FF64BF" w:rsidRDefault="00FF64BF" w:rsidP="00E26525">
      <w:p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 w:rsidRPr="00FF64BF">
        <w:rPr>
          <w:rFonts w:asciiTheme="minorBidi" w:hAnsiTheme="minorBidi"/>
          <w:b/>
          <w:bCs/>
          <w:sz w:val="24"/>
          <w:szCs w:val="24"/>
        </w:rPr>
        <w:t>src/application/commands/create-blog.command.ts</w:t>
      </w:r>
    </w:p>
    <w:p w14:paraId="4526F6A5" w14:textId="6F25EC96" w:rsidR="00FF64BF" w:rsidRPr="00FF64BF" w:rsidRDefault="00E26525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drawing>
          <wp:inline distT="0" distB="0" distL="0" distR="0" wp14:anchorId="1CF233ED" wp14:editId="5531BFBA">
            <wp:extent cx="5274310" cy="1837690"/>
            <wp:effectExtent l="0" t="0" r="2540" b="0"/>
            <wp:docPr id="9000014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14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02D0FDA0" w14:textId="77777777" w:rsidR="00FF64BF" w:rsidRPr="00FF64BF" w:rsidRDefault="00FF64BF" w:rsidP="00FF64BF">
      <w:pPr>
        <w:numPr>
          <w:ilvl w:val="0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269E82E5" w14:textId="77777777" w:rsidR="00FF64BF" w:rsidRPr="00FF64BF" w:rsidRDefault="00FF64BF" w:rsidP="00FF64BF">
      <w:pPr>
        <w:numPr>
          <w:ilvl w:val="1"/>
          <w:numId w:val="34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An interface from @nestjs/cqrs that marks a class as a command.</w:t>
      </w:r>
    </w:p>
    <w:p w14:paraId="2A1065A2" w14:textId="77777777" w:rsidR="00FF64BF" w:rsidRPr="00FF64BF" w:rsidRDefault="00FF64BF" w:rsidP="00FF64BF">
      <w:pPr>
        <w:numPr>
          <w:ilvl w:val="0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217CB8C" w14:textId="77777777" w:rsidR="00FF64BF" w:rsidRPr="00FF64BF" w:rsidRDefault="00FF64BF" w:rsidP="00FF64BF">
      <w:pPr>
        <w:numPr>
          <w:ilvl w:val="1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CreateBlogCommand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command class for creating a blog.</w:t>
      </w:r>
    </w:p>
    <w:p w14:paraId="75E88F93" w14:textId="5137F9FB" w:rsidR="00FF64BF" w:rsidRPr="00FF64BF" w:rsidRDefault="00FF64BF" w:rsidP="00FF64BF">
      <w:pPr>
        <w:numPr>
          <w:ilvl w:val="1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constructor(public readonly title: string, public readonly content: string): The constructor initializes the command with the blog's title and content. The readonly keyword ensures that these properties cannot be modified after initialization.</w:t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</w:p>
    <w:p w14:paraId="75D8F2CF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src/application/commands/delete-all-blogs.command.ts</w:t>
      </w:r>
    </w:p>
    <w:p w14:paraId="103CED4E" w14:textId="48BF0865" w:rsidR="00FF64BF" w:rsidRPr="00FF64BF" w:rsidRDefault="00E26525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63B1DA0A" wp14:editId="3D2FC3E7">
            <wp:extent cx="5274310" cy="734060"/>
            <wp:effectExtent l="0" t="0" r="2540" b="8890"/>
            <wp:docPr id="703303910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3910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0C687FF6" w14:textId="77777777" w:rsidR="00FF64BF" w:rsidRPr="00FF64BF" w:rsidRDefault="00FF64BF" w:rsidP="00FF64BF">
      <w:pPr>
        <w:numPr>
          <w:ilvl w:val="0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2001C3CE" w14:textId="77777777" w:rsidR="00FF64BF" w:rsidRPr="00FF64BF" w:rsidRDefault="00FF64BF" w:rsidP="00FF64BF">
      <w:pPr>
        <w:numPr>
          <w:ilvl w:val="1"/>
          <w:numId w:val="35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An interface from @nestjs/cqrs that marks a class as a command.</w:t>
      </w:r>
    </w:p>
    <w:p w14:paraId="7EC17B97" w14:textId="77777777" w:rsidR="00FF64BF" w:rsidRPr="00FF64BF" w:rsidRDefault="00FF64BF" w:rsidP="00FF64BF">
      <w:pPr>
        <w:numPr>
          <w:ilvl w:val="0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FAF542D" w14:textId="3D4F7ADC" w:rsidR="00FF64BF" w:rsidRPr="00FF64BF" w:rsidRDefault="00FF64BF" w:rsidP="00FF64BF">
      <w:pPr>
        <w:numPr>
          <w:ilvl w:val="1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DeleteAllBlogsCommand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command class for deleting all blogs. This command does not require any additional data, so the class is empty.</w:t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</w:p>
    <w:p w14:paraId="643D3A28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src/application/commands/delete-blog-by-id.command.ts</w:t>
      </w:r>
    </w:p>
    <w:p w14:paraId="030AD806" w14:textId="3336415F" w:rsidR="00FF64BF" w:rsidRPr="00FF64BF" w:rsidRDefault="00E26525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drawing>
          <wp:inline distT="0" distB="0" distL="0" distR="0" wp14:anchorId="4376ADA8" wp14:editId="0FBF802B">
            <wp:extent cx="5274310" cy="1063625"/>
            <wp:effectExtent l="0" t="0" r="2540" b="3175"/>
            <wp:docPr id="578260186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0186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520E06B7" w14:textId="77777777" w:rsidR="00FF64BF" w:rsidRPr="00FF64BF" w:rsidRDefault="00FF64BF" w:rsidP="00FF64BF">
      <w:pPr>
        <w:numPr>
          <w:ilvl w:val="0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7F247E95" w14:textId="77777777" w:rsidR="00FF64BF" w:rsidRPr="00FF64BF" w:rsidRDefault="00FF64BF" w:rsidP="00FF64BF">
      <w:pPr>
        <w:numPr>
          <w:ilvl w:val="1"/>
          <w:numId w:val="36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An interface from @nestjs/cqrs that marks a class as a command.</w:t>
      </w:r>
    </w:p>
    <w:p w14:paraId="361924BF" w14:textId="77777777" w:rsidR="00FF64BF" w:rsidRPr="00FF64BF" w:rsidRDefault="00FF64BF" w:rsidP="00FF64BF">
      <w:pPr>
        <w:numPr>
          <w:ilvl w:val="0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7DA38EB9" w14:textId="77777777" w:rsidR="00FF64BF" w:rsidRPr="00FF64BF" w:rsidRDefault="00FF64BF" w:rsidP="00FF64BF">
      <w:pPr>
        <w:numPr>
          <w:ilvl w:val="1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DeleteBlogByIdCommand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command class for deleting a blog by its ID.</w:t>
      </w:r>
    </w:p>
    <w:p w14:paraId="06A73929" w14:textId="77777777" w:rsidR="00FF64BF" w:rsidRDefault="00FF64BF" w:rsidP="00FF64BF">
      <w:pPr>
        <w:numPr>
          <w:ilvl w:val="1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constructor(public readonly id: string): The constructor initializes the command with the blog's ID. The readonly keyword ensures that this property cannot be modified after initialization.</w:t>
      </w:r>
    </w:p>
    <w:p w14:paraId="1CFFAFC0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3F0970F6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632DB083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32C46395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62E232F1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32437D4B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1136380D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6E6502AA" w14:textId="77777777" w:rsidR="00E26525" w:rsidRPr="00FF64BF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58488760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src/application/dto/create-blog.dto.ts</w:t>
      </w:r>
    </w:p>
    <w:p w14:paraId="434B9A12" w14:textId="4D0A2E6D" w:rsidR="00FF64BF" w:rsidRPr="00FF64BF" w:rsidRDefault="00E26525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drawing>
          <wp:inline distT="0" distB="0" distL="0" distR="0" wp14:anchorId="1AA3D974" wp14:editId="491F537D">
            <wp:extent cx="5274310" cy="2517140"/>
            <wp:effectExtent l="0" t="0" r="2540" b="0"/>
            <wp:docPr id="90729641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641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46627576" w14:textId="77777777" w:rsidR="00FF64BF" w:rsidRPr="00FF64BF" w:rsidRDefault="00FF64BF" w:rsidP="00FF64BF">
      <w:pPr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4A41104D" w14:textId="77777777" w:rsidR="00FF64BF" w:rsidRPr="00FF64BF" w:rsidRDefault="00FF64BF" w:rsidP="00FF64BF">
      <w:pPr>
        <w:numPr>
          <w:ilvl w:val="1"/>
          <w:numId w:val="37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IsNotEmpty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IsString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from class-validator used for validating class properties.</w:t>
      </w:r>
    </w:p>
    <w:p w14:paraId="3D1B2B0C" w14:textId="77777777" w:rsidR="00FF64BF" w:rsidRPr="00FF64BF" w:rsidRDefault="00FF64BF" w:rsidP="00FF64BF">
      <w:pPr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64F335D" w14:textId="77777777" w:rsidR="00FF64BF" w:rsidRPr="00FF64BF" w:rsidRDefault="00FF64BF" w:rsidP="00FF64BF">
      <w:pPr>
        <w:numPr>
          <w:ilvl w:val="1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 class CreateBlogDto: Defines a Data Transfer Object (DTO) for creating a blog.</w:t>
      </w:r>
    </w:p>
    <w:p w14:paraId="377265FB" w14:textId="77777777" w:rsidR="00FF64BF" w:rsidRPr="00FF64BF" w:rsidRDefault="00FF64BF" w:rsidP="00FF64BF">
      <w:pPr>
        <w:numPr>
          <w:ilvl w:val="1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@IsNotEmpty() @IsString() title: string: Validates that the title property is a non-empty string.</w:t>
      </w:r>
    </w:p>
    <w:p w14:paraId="3ABF16F1" w14:textId="77777777" w:rsidR="00FF64BF" w:rsidRDefault="00FF64BF" w:rsidP="00FF64BF">
      <w:pPr>
        <w:numPr>
          <w:ilvl w:val="1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@IsNotEmpty() @IsString() content: string: Validates that the content property is a non-empty string.</w:t>
      </w:r>
    </w:p>
    <w:p w14:paraId="6CF33CD4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7CEC1BFE" w14:textId="77777777" w:rsidR="00E26525" w:rsidRPr="00FF64BF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4FDFDD56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src/application/handlers/all.handlers.ts</w:t>
      </w:r>
    </w:p>
    <w:p w14:paraId="23D9DCFC" w14:textId="7D72E180" w:rsidR="00FF64BF" w:rsidRPr="00FF64BF" w:rsidRDefault="00E26525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B41E901" wp14:editId="62C48A2B">
            <wp:extent cx="5274310" cy="2806065"/>
            <wp:effectExtent l="0" t="0" r="2540" b="0"/>
            <wp:docPr id="99985977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977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77FF7B39" w14:textId="77777777" w:rsidR="00FF64BF" w:rsidRPr="00FF64BF" w:rsidRDefault="00FF64BF" w:rsidP="00FF64BF">
      <w:pPr>
        <w:numPr>
          <w:ilvl w:val="0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1F272515" w14:textId="77777777" w:rsidR="00FF64BF" w:rsidRPr="00FF64BF" w:rsidRDefault="00FF64BF" w:rsidP="00FF64BF">
      <w:pPr>
        <w:numPr>
          <w:ilvl w:val="1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Imports all the command and query handlers.</w:t>
      </w:r>
    </w:p>
    <w:p w14:paraId="3BC65558" w14:textId="77777777" w:rsidR="00FF64BF" w:rsidRPr="00FF64BF" w:rsidRDefault="00FF64BF" w:rsidP="00FF64BF">
      <w:pPr>
        <w:numPr>
          <w:ilvl w:val="0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Exports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42C4EC15" w14:textId="77777777" w:rsidR="00FF64BF" w:rsidRPr="00FF64BF" w:rsidRDefault="00FF64BF" w:rsidP="00FF64BF">
      <w:pPr>
        <w:numPr>
          <w:ilvl w:val="1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 const CommandHandlers: Exports an array of command handlers.</w:t>
      </w:r>
    </w:p>
    <w:p w14:paraId="17A1B6AD" w14:textId="6EBC3B84" w:rsidR="00FF64BF" w:rsidRPr="00FF64BF" w:rsidRDefault="00FF64BF" w:rsidP="00FF64BF">
      <w:pPr>
        <w:numPr>
          <w:ilvl w:val="1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 const QueryHandlers: Exports an array of query handlers.</w:t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  <w:r w:rsidR="00E26525">
        <w:rPr>
          <w:rFonts w:asciiTheme="minorBidi" w:hAnsiTheme="minorBidi"/>
          <w:sz w:val="24"/>
          <w:szCs w:val="24"/>
        </w:rPr>
        <w:br/>
      </w:r>
    </w:p>
    <w:p w14:paraId="31E9C48B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src/application/handlers/create-blog.handler.ts</w:t>
      </w:r>
    </w:p>
    <w:p w14:paraId="7D4D6A70" w14:textId="1C517087" w:rsidR="00FF64BF" w:rsidRPr="00FF64BF" w:rsidRDefault="009D67D0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9D67D0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7B56BCF0" wp14:editId="221651F2">
            <wp:extent cx="5274310" cy="2435225"/>
            <wp:effectExtent l="0" t="0" r="2540" b="3175"/>
            <wp:docPr id="5707392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92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1DF95755" w14:textId="77777777" w:rsidR="00FF64BF" w:rsidRPr="00FF64BF" w:rsidRDefault="00FF64BF" w:rsidP="00FF64BF">
      <w:pPr>
        <w:numPr>
          <w:ilvl w:val="0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0198091C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and interfaces from @nestjs/cqrs for handling commands.</w:t>
      </w:r>
    </w:p>
    <w:p w14:paraId="40A2379C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Inject: A decorator from @nestjs/common for dependency injection.</w:t>
      </w:r>
    </w:p>
    <w:p w14:paraId="2A3C3D9B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CreateBlogCommand: The command class for creating a blog.</w:t>
      </w:r>
    </w:p>
    <w:p w14:paraId="641431C2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BlogRepository, BLOG_REPOSITORY: The blog repository interface and token.</w:t>
      </w:r>
    </w:p>
    <w:p w14:paraId="75C5C022" w14:textId="77777777" w:rsidR="00FF64BF" w:rsidRPr="00FF64BF" w:rsidRDefault="00FF64BF" w:rsidP="00FF64BF">
      <w:pPr>
        <w:numPr>
          <w:ilvl w:val="0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3E68BE54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@CommandHandler(CreateBlogCommand): Marks the class as a handler for the CreateBlogCommand.</w:t>
      </w:r>
    </w:p>
    <w:p w14:paraId="535A7E99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CreateBlogHandler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&lt;CreateBlogCommand&gt;: Defines a handler class for the CreateBlogCommand.</w:t>
      </w:r>
    </w:p>
    <w:p w14:paraId="51B78481" w14:textId="77777777" w:rsidR="00FF64BF" w:rsidRP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constructor(@Inject(BLOG_REPOSITORY) private readonly </w:t>
      </w:r>
      <w:proofErr w:type="spellStart"/>
      <w:r w:rsidRPr="00FF64BF">
        <w:rPr>
          <w:rFonts w:asciiTheme="minorBidi" w:hAnsiTheme="minorBidi"/>
          <w:sz w:val="24"/>
          <w:szCs w:val="24"/>
        </w:rPr>
        <w:t>blogRepository</w:t>
      </w:r>
      <w:proofErr w:type="spellEnd"/>
      <w:r w:rsidRPr="00FF64BF">
        <w:rPr>
          <w:rFonts w:asciiTheme="minorBidi" w:hAnsiTheme="minorBidi"/>
          <w:sz w:val="24"/>
          <w:szCs w:val="24"/>
        </w:rPr>
        <w:t>: BlogRepository): Injects the blog repository.</w:t>
      </w:r>
    </w:p>
    <w:p w14:paraId="0863294D" w14:textId="77777777" w:rsidR="00FF64BF" w:rsidRDefault="00FF64BF" w:rsidP="00FF64BF">
      <w:pPr>
        <w:numPr>
          <w:ilvl w:val="1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async execute(command: CreateBlogCommand): Promise&lt;void&gt;: Executes the command by calling the createBlog method on the repository.</w:t>
      </w:r>
    </w:p>
    <w:p w14:paraId="2EDDBE6A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7A79B185" w14:textId="77777777" w:rsidR="009D67D0" w:rsidRPr="00FF64BF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5F3419AE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src/application/handlers/delete-all-blogs.handler.ts</w:t>
      </w:r>
    </w:p>
    <w:p w14:paraId="2014FAAD" w14:textId="5C69A7EE" w:rsidR="00FF64BF" w:rsidRPr="00FF64BF" w:rsidRDefault="009D67D0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9D67D0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5C5C3093" wp14:editId="32A3F964">
            <wp:extent cx="5274310" cy="2320925"/>
            <wp:effectExtent l="0" t="0" r="2540" b="3175"/>
            <wp:docPr id="187665620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5620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5FE183B5" w14:textId="77777777" w:rsidR="00FF64BF" w:rsidRPr="00FF64BF" w:rsidRDefault="00FF64BF" w:rsidP="00FF64BF">
      <w:pPr>
        <w:numPr>
          <w:ilvl w:val="0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69868DD2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and interfaces from @nestjs/cqrs for handling commands.</w:t>
      </w:r>
    </w:p>
    <w:p w14:paraId="69FB8DAC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Inject: A decorator from @nestjs/common for dependency injection.</w:t>
      </w:r>
    </w:p>
    <w:p w14:paraId="7276FE43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DeleteAllBlogsCommand: The command class for deleting all blogs.</w:t>
      </w:r>
    </w:p>
    <w:p w14:paraId="5A053711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BlogRepository, BLOG_REPOSITORY: The blog repository interface and token.</w:t>
      </w:r>
    </w:p>
    <w:p w14:paraId="151E6237" w14:textId="77777777" w:rsidR="00FF64BF" w:rsidRPr="00FF64BF" w:rsidRDefault="00FF64BF" w:rsidP="00FF64BF">
      <w:pPr>
        <w:numPr>
          <w:ilvl w:val="0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49AAA60E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@CommandHandler(DeleteAllBlogsCommand): Marks the class as a handler for the DeleteAllBlogsCommand.</w:t>
      </w:r>
    </w:p>
    <w:p w14:paraId="32B14B44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</w:t>
      </w:r>
      <w:proofErr w:type="spellStart"/>
      <w:r w:rsidRPr="00FF64BF">
        <w:rPr>
          <w:rFonts w:asciiTheme="minorBidi" w:hAnsiTheme="minorBidi"/>
          <w:sz w:val="24"/>
          <w:szCs w:val="24"/>
        </w:rPr>
        <w:t>DeleteAllBlogsHandler</w:t>
      </w:r>
      <w:proofErr w:type="spellEnd"/>
      <w:r w:rsidRPr="00FF64BF">
        <w:rPr>
          <w:rFonts w:asciiTheme="minorBidi" w:hAnsiTheme="minorBidi"/>
          <w:sz w:val="24"/>
          <w:szCs w:val="24"/>
        </w:rPr>
        <w:t xml:space="preserve">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&lt;DeleteAllBlogsCommand&gt;: Defines a handler class for the DeleteAllBlogsCommand.</w:t>
      </w:r>
    </w:p>
    <w:p w14:paraId="56A143EC" w14:textId="77777777" w:rsidR="00FF64BF" w:rsidRP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constructor(@Inject(BLOG_REPOSITORY) private readonly </w:t>
      </w:r>
      <w:proofErr w:type="spellStart"/>
      <w:r w:rsidRPr="00FF64BF">
        <w:rPr>
          <w:rFonts w:asciiTheme="minorBidi" w:hAnsiTheme="minorBidi"/>
          <w:sz w:val="24"/>
          <w:szCs w:val="24"/>
        </w:rPr>
        <w:t>blogRepository</w:t>
      </w:r>
      <w:proofErr w:type="spellEnd"/>
      <w:r w:rsidRPr="00FF64BF">
        <w:rPr>
          <w:rFonts w:asciiTheme="minorBidi" w:hAnsiTheme="minorBidi"/>
          <w:sz w:val="24"/>
          <w:szCs w:val="24"/>
        </w:rPr>
        <w:t>: BlogRepository): Injects the blog repository.</w:t>
      </w:r>
    </w:p>
    <w:p w14:paraId="03B794DF" w14:textId="77777777" w:rsidR="00FF64BF" w:rsidRDefault="00FF64BF" w:rsidP="00FF64BF">
      <w:pPr>
        <w:numPr>
          <w:ilvl w:val="1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async execute(command: DeleteAllBlogsCommand): Promise&lt;void&gt;: Executes the command by calling the </w:t>
      </w:r>
      <w:proofErr w:type="spellStart"/>
      <w:r w:rsidRPr="00FF64BF">
        <w:rPr>
          <w:rFonts w:asciiTheme="minorBidi" w:hAnsiTheme="minorBidi"/>
          <w:sz w:val="24"/>
          <w:szCs w:val="24"/>
        </w:rPr>
        <w:t>deleteAllBlogs</w:t>
      </w:r>
      <w:proofErr w:type="spellEnd"/>
      <w:r w:rsidRPr="00FF64BF">
        <w:rPr>
          <w:rFonts w:asciiTheme="minorBidi" w:hAnsiTheme="minorBidi"/>
          <w:sz w:val="24"/>
          <w:szCs w:val="24"/>
        </w:rPr>
        <w:t> method on the repository.</w:t>
      </w:r>
    </w:p>
    <w:p w14:paraId="757264B4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2E38127C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3AF0A8A6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5C6D3677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02647F57" w14:textId="77777777" w:rsidR="009D67D0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1A222BCC" w14:textId="77777777" w:rsidR="009D67D0" w:rsidRPr="00FF64BF" w:rsidRDefault="009D67D0" w:rsidP="009D67D0">
      <w:pPr>
        <w:bidi w:val="0"/>
        <w:rPr>
          <w:rFonts w:asciiTheme="minorBidi" w:hAnsiTheme="minorBidi"/>
          <w:sz w:val="24"/>
          <w:szCs w:val="24"/>
        </w:rPr>
      </w:pPr>
    </w:p>
    <w:p w14:paraId="34D6E436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src/application/handlers/delete-blog-by-id.handler.ts</w:t>
      </w:r>
    </w:p>
    <w:p w14:paraId="1218920C" w14:textId="5CD47FE3" w:rsidR="00FF64BF" w:rsidRPr="00FF64BF" w:rsidRDefault="009D67D0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9D67D0">
        <w:rPr>
          <w:rFonts w:asciiTheme="minorBidi" w:hAnsiTheme="minorBidi"/>
          <w:sz w:val="24"/>
          <w:szCs w:val="24"/>
        </w:rPr>
        <w:drawing>
          <wp:inline distT="0" distB="0" distL="0" distR="0" wp14:anchorId="5F3AFD1B" wp14:editId="55EDD06A">
            <wp:extent cx="5274310" cy="2437765"/>
            <wp:effectExtent l="0" t="0" r="2540" b="635"/>
            <wp:docPr id="134331743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1743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53A7887C" w14:textId="77777777" w:rsidR="00FF64BF" w:rsidRPr="00FF64BF" w:rsidRDefault="00FF64BF" w:rsidP="00FF64BF">
      <w:pPr>
        <w:numPr>
          <w:ilvl w:val="0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D2BEABE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and interfaces from @nestjs/cqrs for handling commands.</w:t>
      </w:r>
    </w:p>
    <w:p w14:paraId="78D951DD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Inject: A decorator from @nestjs/common for dependency injection.</w:t>
      </w:r>
    </w:p>
    <w:p w14:paraId="44267921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DeleteBlogByIdCommand: The command class for deleting a blog by its ID.</w:t>
      </w:r>
    </w:p>
    <w:p w14:paraId="1301CBEB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BlogRepository, BLOG_REPOSITORY: The blog repository interface and token.</w:t>
      </w:r>
    </w:p>
    <w:p w14:paraId="46F8C38C" w14:textId="77777777" w:rsidR="00FF64BF" w:rsidRPr="00FF64BF" w:rsidRDefault="00FF64BF" w:rsidP="00FF64BF">
      <w:pPr>
        <w:numPr>
          <w:ilvl w:val="0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072AF25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@CommandHandler(DeleteBlogByIdCommand): Marks the class as a handler for the DeleteBlogByIdCommand.</w:t>
      </w:r>
    </w:p>
    <w:p w14:paraId="5AB5FDC0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DeleteBlogByIdHandler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ICommandHandler</w:t>
      </w:r>
      <w:proofErr w:type="spellEnd"/>
      <w:r w:rsidRPr="00FF64BF">
        <w:rPr>
          <w:rFonts w:asciiTheme="minorBidi" w:hAnsiTheme="minorBidi"/>
          <w:sz w:val="24"/>
          <w:szCs w:val="24"/>
        </w:rPr>
        <w:t>&lt;DeleteBlogByIdCommand&gt;: Defines a handler class for the DeleteBlogByIdCommand.</w:t>
      </w:r>
    </w:p>
    <w:p w14:paraId="12D48A64" w14:textId="77777777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constructor(@Inject(BLOG_REPOSITORY) private readonly </w:t>
      </w:r>
      <w:proofErr w:type="spellStart"/>
      <w:r w:rsidRPr="00FF64BF">
        <w:rPr>
          <w:rFonts w:asciiTheme="minorBidi" w:hAnsiTheme="minorBidi"/>
          <w:sz w:val="24"/>
          <w:szCs w:val="24"/>
        </w:rPr>
        <w:t>blogRepository</w:t>
      </w:r>
      <w:proofErr w:type="spellEnd"/>
      <w:r w:rsidRPr="00FF64BF">
        <w:rPr>
          <w:rFonts w:asciiTheme="minorBidi" w:hAnsiTheme="minorBidi"/>
          <w:sz w:val="24"/>
          <w:szCs w:val="24"/>
        </w:rPr>
        <w:t>: BlogRepository): Injects the blog repository.</w:t>
      </w:r>
    </w:p>
    <w:p w14:paraId="7ECDD76C" w14:textId="0EE67400" w:rsidR="00FF64BF" w:rsidRPr="00FF64BF" w:rsidRDefault="00FF64BF" w:rsidP="00FF64BF">
      <w:pPr>
        <w:numPr>
          <w:ilvl w:val="1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lastRenderedPageBreak/>
        <w:t>async execute(command: DeleteBlogByIdCommand): Promise&lt;void&gt;: Executes the command by calling the deleteBlogById method on the repository.</w:t>
      </w:r>
      <w:r w:rsidR="009D67D0">
        <w:rPr>
          <w:rFonts w:asciiTheme="minorBidi" w:hAnsiTheme="minorBidi"/>
          <w:sz w:val="24"/>
          <w:szCs w:val="24"/>
        </w:rPr>
        <w:br/>
      </w:r>
      <w:r w:rsidR="009D67D0">
        <w:rPr>
          <w:rFonts w:asciiTheme="minorBidi" w:hAnsiTheme="minorBidi"/>
          <w:sz w:val="24"/>
          <w:szCs w:val="24"/>
        </w:rPr>
        <w:br/>
      </w:r>
    </w:p>
    <w:p w14:paraId="39CE33CF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src/application/handlers/get-all-blogs.handler.ts</w:t>
      </w:r>
    </w:p>
    <w:p w14:paraId="39914CCE" w14:textId="399D0BBB" w:rsidR="00FF64BF" w:rsidRPr="00FF64BF" w:rsidRDefault="009D67D0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9D67D0">
        <w:rPr>
          <w:rFonts w:asciiTheme="minorBidi" w:hAnsiTheme="minorBidi"/>
          <w:sz w:val="24"/>
          <w:szCs w:val="24"/>
        </w:rPr>
        <w:drawing>
          <wp:inline distT="0" distB="0" distL="0" distR="0" wp14:anchorId="58D7E690" wp14:editId="468109D9">
            <wp:extent cx="5274310" cy="2250440"/>
            <wp:effectExtent l="0" t="0" r="2540" b="0"/>
            <wp:docPr id="117619346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346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163C5760" w14:textId="77777777" w:rsidR="00FF64BF" w:rsidRPr="00FF64BF" w:rsidRDefault="00FF64BF" w:rsidP="00FF64BF">
      <w:pPr>
        <w:numPr>
          <w:ilvl w:val="0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23F0BDDE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and interfaces from @nestjs/cqrs for handling queries.</w:t>
      </w:r>
    </w:p>
    <w:p w14:paraId="65B0A5C5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Inject: A decorator from @nestjs/common for dependency injection.</w:t>
      </w:r>
    </w:p>
    <w:p w14:paraId="44D45247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GetAllBlogsQuery: The query class for retrieving all blogs.</w:t>
      </w:r>
    </w:p>
    <w:p w14:paraId="20655439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BlogRepository, BLOG_REPOSITORY: The blog repository interface and token.</w:t>
      </w:r>
    </w:p>
    <w:p w14:paraId="6A5CCDCB" w14:textId="77777777" w:rsidR="00FF64BF" w:rsidRPr="00FF64BF" w:rsidRDefault="00FF64BF" w:rsidP="00FF64BF">
      <w:pPr>
        <w:numPr>
          <w:ilvl w:val="0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054FE2B4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@QueryHandler(GetAllBlogsQuery): Marks the class as a handler for the GetAllBlogsQuery.</w:t>
      </w:r>
    </w:p>
    <w:p w14:paraId="64B8D3D4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GetAllBlogsHandler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&lt;GetAllBlogsQuery&gt;: Defines a handler class for the GetAllBlogsQuery.</w:t>
      </w:r>
    </w:p>
    <w:p w14:paraId="21A34DF3" w14:textId="77777777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constructor(@Inject(BLOG_REPOSITORY) private readonly </w:t>
      </w:r>
      <w:proofErr w:type="spellStart"/>
      <w:r w:rsidRPr="00FF64BF">
        <w:rPr>
          <w:rFonts w:asciiTheme="minorBidi" w:hAnsiTheme="minorBidi"/>
          <w:sz w:val="24"/>
          <w:szCs w:val="24"/>
        </w:rPr>
        <w:t>blogRepository</w:t>
      </w:r>
      <w:proofErr w:type="spellEnd"/>
      <w:r w:rsidRPr="00FF64BF">
        <w:rPr>
          <w:rFonts w:asciiTheme="minorBidi" w:hAnsiTheme="minorBidi"/>
          <w:sz w:val="24"/>
          <w:szCs w:val="24"/>
        </w:rPr>
        <w:t>: BlogRepository): Injects the blog repository.</w:t>
      </w:r>
    </w:p>
    <w:p w14:paraId="10F22644" w14:textId="14E75636" w:rsidR="00FF64BF" w:rsidRPr="00FF64BF" w:rsidRDefault="00FF64BF" w:rsidP="00FF64BF">
      <w:pPr>
        <w:numPr>
          <w:ilvl w:val="1"/>
          <w:numId w:val="42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async execute(query: GetAllBlogsQuery): Promise&lt;any&gt;: Executes the query by calling the getAllBlogs method on the </w:t>
      </w:r>
      <w:r w:rsidRPr="00FF64BF">
        <w:rPr>
          <w:rFonts w:asciiTheme="minorBidi" w:hAnsiTheme="minorBidi"/>
          <w:sz w:val="24"/>
          <w:szCs w:val="24"/>
        </w:rPr>
        <w:lastRenderedPageBreak/>
        <w:t>repository.</w:t>
      </w:r>
      <w:r w:rsidR="009D67D0">
        <w:rPr>
          <w:rFonts w:asciiTheme="minorBidi" w:hAnsiTheme="minorBidi"/>
          <w:sz w:val="24"/>
          <w:szCs w:val="24"/>
        </w:rPr>
        <w:br/>
      </w:r>
      <w:r w:rsidR="009D67D0">
        <w:rPr>
          <w:rFonts w:asciiTheme="minorBidi" w:hAnsiTheme="minorBidi"/>
          <w:sz w:val="24"/>
          <w:szCs w:val="24"/>
        </w:rPr>
        <w:br/>
      </w:r>
    </w:p>
    <w:p w14:paraId="34B2C104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src/application/handlers/get-blog-by-id.handler.ts</w:t>
      </w:r>
    </w:p>
    <w:p w14:paraId="00B18359" w14:textId="731666B0" w:rsidR="00FF64BF" w:rsidRPr="00FF64BF" w:rsidRDefault="009D67D0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9D67D0">
        <w:rPr>
          <w:rFonts w:asciiTheme="minorBidi" w:hAnsiTheme="minorBidi"/>
          <w:sz w:val="24"/>
          <w:szCs w:val="24"/>
        </w:rPr>
        <w:drawing>
          <wp:inline distT="0" distB="0" distL="0" distR="0" wp14:anchorId="3D6E7063" wp14:editId="588F0AE5">
            <wp:extent cx="5274310" cy="2139950"/>
            <wp:effectExtent l="0" t="0" r="2540" b="0"/>
            <wp:docPr id="13223873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7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BF"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3508A29B" w14:textId="77777777" w:rsidR="00FF64BF" w:rsidRPr="00FF64BF" w:rsidRDefault="00FF64BF" w:rsidP="00FF64BF">
      <w:pPr>
        <w:numPr>
          <w:ilvl w:val="0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2752F3C5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, </w:t>
      </w:r>
      <w:proofErr w:type="spellStart"/>
      <w:r w:rsidRPr="00FF64BF">
        <w:rPr>
          <w:rFonts w:asciiTheme="minorBidi" w:hAnsiTheme="minorBidi"/>
          <w:sz w:val="24"/>
          <w:szCs w:val="24"/>
        </w:rPr>
        <w:t>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: Decorators and interfaces from @nestjs/cqrs for handling queries.</w:t>
      </w:r>
    </w:p>
    <w:p w14:paraId="345E9B48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Inject: A decorator from @nestjs/common for dependency injection.</w:t>
      </w:r>
    </w:p>
    <w:p w14:paraId="2C77D8A9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GetBlogByIdQuery: The query class for retrieving a blog by its ID.</w:t>
      </w:r>
    </w:p>
    <w:p w14:paraId="0CBF8FC5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BlogRepository, BLOG_REPOSITORY: The blog repository interface and token.</w:t>
      </w:r>
    </w:p>
    <w:p w14:paraId="2BFB3586" w14:textId="77777777" w:rsidR="00FF64BF" w:rsidRPr="00FF64BF" w:rsidRDefault="00FF64BF" w:rsidP="00FF64BF">
      <w:pPr>
        <w:numPr>
          <w:ilvl w:val="0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F41134E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@QueryHandler(GetBlogByIdQuery): Marks the class as a handler for the GetBlogByIdQuery.</w:t>
      </w:r>
    </w:p>
    <w:p w14:paraId="5E8E93AE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GetBlogByIdHandler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IQueryHandler</w:t>
      </w:r>
      <w:proofErr w:type="spellEnd"/>
      <w:r w:rsidRPr="00FF64BF">
        <w:rPr>
          <w:rFonts w:asciiTheme="minorBidi" w:hAnsiTheme="minorBidi"/>
          <w:sz w:val="24"/>
          <w:szCs w:val="24"/>
        </w:rPr>
        <w:t>&lt;GetBlogByIdQuery&gt;: Defines a handler class for the GetBlogByIdQuery.</w:t>
      </w:r>
    </w:p>
    <w:p w14:paraId="1EC4516E" w14:textId="77777777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constructor(@Inject(BLOG_REPOSITORY) private readonly </w:t>
      </w:r>
      <w:proofErr w:type="spellStart"/>
      <w:r w:rsidRPr="00FF64BF">
        <w:rPr>
          <w:rFonts w:asciiTheme="minorBidi" w:hAnsiTheme="minorBidi"/>
          <w:sz w:val="24"/>
          <w:szCs w:val="24"/>
        </w:rPr>
        <w:t>blogRepository</w:t>
      </w:r>
      <w:proofErr w:type="spellEnd"/>
      <w:r w:rsidRPr="00FF64BF">
        <w:rPr>
          <w:rFonts w:asciiTheme="minorBidi" w:hAnsiTheme="minorBidi"/>
          <w:sz w:val="24"/>
          <w:szCs w:val="24"/>
        </w:rPr>
        <w:t>: BlogRepository): Injects the blog repository.</w:t>
      </w:r>
    </w:p>
    <w:p w14:paraId="6C74ACEB" w14:textId="1571CBD3" w:rsidR="00FF64BF" w:rsidRPr="00FF64BF" w:rsidRDefault="00FF64BF" w:rsidP="00FF64BF">
      <w:pPr>
        <w:numPr>
          <w:ilvl w:val="1"/>
          <w:numId w:val="43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async execute(query: GetBlogByIdQuery): Promise&lt;any&gt;: Executes the query by calling the getBlogById method on the repository.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lastRenderedPageBreak/>
        <w:br/>
      </w:r>
    </w:p>
    <w:p w14:paraId="531AA9E8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src/application/queries/get-all-blogs.query.ts</w:t>
      </w:r>
    </w:p>
    <w:p w14:paraId="6B3EFF18" w14:textId="2DA7EDAE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drawing>
          <wp:inline distT="0" distB="0" distL="0" distR="0" wp14:anchorId="1E560A9F" wp14:editId="3551216A">
            <wp:extent cx="4991797" cy="695422"/>
            <wp:effectExtent l="0" t="0" r="0" b="9525"/>
            <wp:docPr id="1003827334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7334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6ACD2883" w14:textId="77777777" w:rsidR="00FF64BF" w:rsidRPr="00FF64BF" w:rsidRDefault="00FF64BF" w:rsidP="00FF64BF">
      <w:pPr>
        <w:numPr>
          <w:ilvl w:val="0"/>
          <w:numId w:val="4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B981FE6" w14:textId="77777777" w:rsidR="00FF64BF" w:rsidRPr="00FF64BF" w:rsidRDefault="00FF64BF" w:rsidP="00FF64BF">
      <w:pPr>
        <w:numPr>
          <w:ilvl w:val="1"/>
          <w:numId w:val="44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IQuery</w:t>
      </w:r>
      <w:proofErr w:type="spellEnd"/>
      <w:r w:rsidRPr="00FF64BF">
        <w:rPr>
          <w:rFonts w:asciiTheme="minorBidi" w:hAnsiTheme="minorBidi"/>
          <w:sz w:val="24"/>
          <w:szCs w:val="24"/>
        </w:rPr>
        <w:t>: An interface from @nestjs/cqrs that marks a class as a query.</w:t>
      </w:r>
    </w:p>
    <w:p w14:paraId="760CB390" w14:textId="77777777" w:rsidR="00FF64BF" w:rsidRPr="00FF64BF" w:rsidRDefault="00FF64BF" w:rsidP="00FF64BF">
      <w:pPr>
        <w:numPr>
          <w:ilvl w:val="0"/>
          <w:numId w:val="4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60518290" w14:textId="77777777" w:rsidR="00FF64BF" w:rsidRDefault="00FF64BF" w:rsidP="00FF64BF">
      <w:pPr>
        <w:numPr>
          <w:ilvl w:val="1"/>
          <w:numId w:val="44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GetAllBlogsQuery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IQuery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query class for retrieving all blogs. This query does not require any additional data, so the class is empty.</w:t>
      </w:r>
    </w:p>
    <w:p w14:paraId="1695A6DC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5419C49B" w14:textId="77777777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320AB3D7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src/application/queries/get-blog-by-id.query.ts</w:t>
      </w:r>
    </w:p>
    <w:p w14:paraId="54890A84" w14:textId="6922997D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drawing>
          <wp:inline distT="0" distB="0" distL="0" distR="0" wp14:anchorId="6F674778" wp14:editId="3D0B4A7C">
            <wp:extent cx="4858428" cy="1171739"/>
            <wp:effectExtent l="0" t="0" r="0" b="9525"/>
            <wp:docPr id="108275643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643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28653C27" w14:textId="77777777" w:rsidR="00FF64BF" w:rsidRPr="00FF64BF" w:rsidRDefault="00FF64BF" w:rsidP="00FF64BF">
      <w:pPr>
        <w:numPr>
          <w:ilvl w:val="0"/>
          <w:numId w:val="4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4EC1619C" w14:textId="77777777" w:rsidR="00FF64BF" w:rsidRPr="00FF64BF" w:rsidRDefault="00FF64BF" w:rsidP="00FF64BF">
      <w:pPr>
        <w:numPr>
          <w:ilvl w:val="1"/>
          <w:numId w:val="45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IQuery</w:t>
      </w:r>
      <w:proofErr w:type="spellEnd"/>
      <w:r w:rsidRPr="00FF64BF">
        <w:rPr>
          <w:rFonts w:asciiTheme="minorBidi" w:hAnsiTheme="minorBidi"/>
          <w:sz w:val="24"/>
          <w:szCs w:val="24"/>
        </w:rPr>
        <w:t>: An interface from @nestjs/cqrs that marks a class as a query.</w:t>
      </w:r>
    </w:p>
    <w:p w14:paraId="6BCA7569" w14:textId="77777777" w:rsidR="00FF64BF" w:rsidRPr="00FF64BF" w:rsidRDefault="00FF64BF" w:rsidP="00FF64BF">
      <w:pPr>
        <w:numPr>
          <w:ilvl w:val="0"/>
          <w:numId w:val="4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510731E2" w14:textId="77777777" w:rsidR="00FF64BF" w:rsidRPr="00FF64BF" w:rsidRDefault="00FF64BF" w:rsidP="00FF64BF">
      <w:pPr>
        <w:numPr>
          <w:ilvl w:val="1"/>
          <w:numId w:val="4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GetBlogByIdQuery implements </w:t>
      </w:r>
      <w:proofErr w:type="spellStart"/>
      <w:r w:rsidRPr="00FF64BF">
        <w:rPr>
          <w:rFonts w:asciiTheme="minorBidi" w:hAnsiTheme="minorBidi"/>
          <w:sz w:val="24"/>
          <w:szCs w:val="24"/>
        </w:rPr>
        <w:t>IQuery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query class for retrieving a blog by its ID.</w:t>
      </w:r>
    </w:p>
    <w:p w14:paraId="1C1184F1" w14:textId="77777777" w:rsidR="00FF64BF" w:rsidRPr="00FF64BF" w:rsidRDefault="00FF64BF" w:rsidP="00FF64BF">
      <w:pPr>
        <w:numPr>
          <w:ilvl w:val="1"/>
          <w:numId w:val="45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constructor(public readonly id: string): The constructor initializes the query with the blog's ID. The readonly keyword ensures that this property cannot be modified after initialization.</w:t>
      </w:r>
    </w:p>
    <w:p w14:paraId="6725E338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lastRenderedPageBreak/>
        <w:t>src/domain/entities/blog.entity.ts</w:t>
      </w:r>
    </w:p>
    <w:p w14:paraId="039F96A7" w14:textId="267A8AA2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drawing>
          <wp:inline distT="0" distB="0" distL="0" distR="0" wp14:anchorId="46253641" wp14:editId="2272291C">
            <wp:extent cx="3858163" cy="3419952"/>
            <wp:effectExtent l="0" t="0" r="9525" b="9525"/>
            <wp:docPr id="172764734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734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sz w:val="24"/>
          <w:szCs w:val="24"/>
        </w:rPr>
        <w:t>}</w:t>
      </w:r>
    </w:p>
    <w:p w14:paraId="1C6342F0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270BA27E" w14:textId="77777777" w:rsidR="00FF64BF" w:rsidRPr="00FF64BF" w:rsidRDefault="00FF64BF" w:rsidP="00FF64BF">
      <w:pPr>
        <w:numPr>
          <w:ilvl w:val="0"/>
          <w:numId w:val="4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0465832F" w14:textId="77777777" w:rsidR="00FF64BF" w:rsidRPr="00FF64BF" w:rsidRDefault="00FF64BF" w:rsidP="00FF64BF">
      <w:pPr>
        <w:numPr>
          <w:ilvl w:val="1"/>
          <w:numId w:val="4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 class Blog: Defines a class representing a blog entity.</w:t>
      </w:r>
    </w:p>
    <w:p w14:paraId="45665985" w14:textId="77777777" w:rsidR="00FF64BF" w:rsidRPr="00FF64BF" w:rsidRDefault="00FF64BF" w:rsidP="00FF64BF">
      <w:pPr>
        <w:numPr>
          <w:ilvl w:val="1"/>
          <w:numId w:val="46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constructor(public readonly id: string, public title: string, public content: string): The constructor initializes the blog with an ID, title, and content. The readonly keyword ensures that the ID cannot be modified after initialization.</w:t>
      </w:r>
    </w:p>
    <w:p w14:paraId="02852D0B" w14:textId="77777777" w:rsidR="00FF64BF" w:rsidRPr="00FF64BF" w:rsidRDefault="00FF64BF" w:rsidP="00FF64BF">
      <w:pPr>
        <w:numPr>
          <w:ilvl w:val="1"/>
          <w:numId w:val="46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updateTitle</w:t>
      </w:r>
      <w:proofErr w:type="spellEnd"/>
      <w:r w:rsidRPr="00FF64BF">
        <w:rPr>
          <w:rFonts w:asciiTheme="minorBidi" w:hAnsiTheme="minorBidi"/>
          <w:sz w:val="24"/>
          <w:szCs w:val="24"/>
        </w:rPr>
        <w:t>(</w:t>
      </w:r>
      <w:proofErr w:type="spellStart"/>
      <w:r w:rsidRPr="00FF64BF">
        <w:rPr>
          <w:rFonts w:asciiTheme="minorBidi" w:hAnsiTheme="minorBidi"/>
          <w:sz w:val="24"/>
          <w:szCs w:val="24"/>
        </w:rPr>
        <w:t>newTitle</w:t>
      </w:r>
      <w:proofErr w:type="spellEnd"/>
      <w:r w:rsidRPr="00FF64BF">
        <w:rPr>
          <w:rFonts w:asciiTheme="minorBidi" w:hAnsiTheme="minorBidi"/>
          <w:sz w:val="24"/>
          <w:szCs w:val="24"/>
        </w:rPr>
        <w:t>: string): Updates the blog's title.</w:t>
      </w:r>
    </w:p>
    <w:p w14:paraId="4A1DBDC9" w14:textId="77777777" w:rsidR="00FF64BF" w:rsidRPr="00FF64BF" w:rsidRDefault="00FF64BF" w:rsidP="00FF64BF">
      <w:pPr>
        <w:numPr>
          <w:ilvl w:val="1"/>
          <w:numId w:val="46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updateContent</w:t>
      </w:r>
      <w:proofErr w:type="spellEnd"/>
      <w:r w:rsidRPr="00FF64BF">
        <w:rPr>
          <w:rFonts w:asciiTheme="minorBidi" w:hAnsiTheme="minorBidi"/>
          <w:sz w:val="24"/>
          <w:szCs w:val="24"/>
        </w:rPr>
        <w:t>(</w:t>
      </w:r>
      <w:proofErr w:type="spellStart"/>
      <w:r w:rsidRPr="00FF64BF">
        <w:rPr>
          <w:rFonts w:asciiTheme="minorBidi" w:hAnsiTheme="minorBidi"/>
          <w:sz w:val="24"/>
          <w:szCs w:val="24"/>
        </w:rPr>
        <w:t>newContent</w:t>
      </w:r>
      <w:proofErr w:type="spellEnd"/>
      <w:r w:rsidRPr="00FF64BF">
        <w:rPr>
          <w:rFonts w:asciiTheme="minorBidi" w:hAnsiTheme="minorBidi"/>
          <w:sz w:val="24"/>
          <w:szCs w:val="24"/>
        </w:rPr>
        <w:t>: string): Updates the blog's content.</w:t>
      </w:r>
    </w:p>
    <w:p w14:paraId="7206AA1A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src/infrastructure/database/db-connection.ts</w:t>
      </w:r>
    </w:p>
    <w:p w14:paraId="376106F4" w14:textId="0BB8B7B4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drawing>
          <wp:inline distT="0" distB="0" distL="0" distR="0" wp14:anchorId="486C197B" wp14:editId="6F3F0140">
            <wp:extent cx="5274310" cy="217170"/>
            <wp:effectExtent l="0" t="0" r="2540" b="0"/>
            <wp:docPr id="20230297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29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20549782" w14:textId="77777777" w:rsidR="00FF64BF" w:rsidRPr="00FF64BF" w:rsidRDefault="00FF64BF" w:rsidP="00FF64BF">
      <w:pPr>
        <w:numPr>
          <w:ilvl w:val="0"/>
          <w:numId w:val="4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Constant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68451A09" w14:textId="77777777" w:rsidR="00FF64BF" w:rsidRDefault="00FF64BF" w:rsidP="00FF64BF">
      <w:pPr>
        <w:numPr>
          <w:ilvl w:val="1"/>
          <w:numId w:val="47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 const DATABASE_CONNECTION = 'DATABASE_CONNECTION': Defines a constant DATABASE_CONNECTION which is used as a token for injecting the database connection.</w:t>
      </w:r>
    </w:p>
    <w:p w14:paraId="58A3C29A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0B63E27A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5C316210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2D5F9CD8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49644FC5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63456ABA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4D70222D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4D17F66C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04C7E7F1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6BB39A2D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6C4F38F4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22D4FDC7" w14:textId="77777777" w:rsid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25CB5CD1" w14:textId="77777777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</w:p>
    <w:p w14:paraId="3E04B3DF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src/infrastructure/database/db.module.ts</w:t>
      </w:r>
    </w:p>
    <w:p w14:paraId="49F462DB" w14:textId="2113F0D2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drawing>
          <wp:inline distT="0" distB="0" distL="0" distR="0" wp14:anchorId="150A5EC4" wp14:editId="3C774491">
            <wp:extent cx="5274310" cy="4175760"/>
            <wp:effectExtent l="0" t="0" r="2540" b="0"/>
            <wp:docPr id="71661940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1940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sz w:val="24"/>
          <w:szCs w:val="24"/>
        </w:rPr>
        <w:t>: [DATABASE_CONNECTION],</w:t>
      </w:r>
    </w:p>
    <w:p w14:paraId="3F8144A6" w14:textId="77777777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lastRenderedPageBreak/>
        <w:t>})</w:t>
      </w:r>
    </w:p>
    <w:p w14:paraId="5D336D05" w14:textId="77777777" w:rsidR="00FF64BF" w:rsidRPr="00FF64BF" w:rsidRDefault="00FF64BF" w:rsidP="00FF64BF">
      <w:p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 class DatabaseModule {}</w:t>
      </w:r>
    </w:p>
    <w:p w14:paraId="18EA350E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6C022490" w14:textId="77777777" w:rsidR="00FF64BF" w:rsidRPr="00FF64BF" w:rsidRDefault="00FF64BF" w:rsidP="00FF64BF">
      <w:pPr>
        <w:numPr>
          <w:ilvl w:val="0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29419748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Module: A decorator that marks a class as a NestJS module.</w:t>
      </w:r>
    </w:p>
    <w:p w14:paraId="54557F72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ConfigService, ConfigModule: Services and modules from @nestjs/config for configuration management.</w:t>
      </w:r>
    </w:p>
    <w:p w14:paraId="6F070D88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DATABASE_CONNECTION: The token for injecting the database connection.</w:t>
      </w:r>
    </w:p>
    <w:p w14:paraId="7C9F016E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 w:rsidRPr="00FF64BF">
        <w:rPr>
          <w:rFonts w:asciiTheme="minorBidi" w:hAnsiTheme="minorBidi"/>
          <w:sz w:val="24"/>
          <w:szCs w:val="24"/>
        </w:rPr>
        <w:t>createConnection</w:t>
      </w:r>
      <w:proofErr w:type="spellEnd"/>
      <w:r w:rsidRPr="00FF64BF">
        <w:rPr>
          <w:rFonts w:asciiTheme="minorBidi" w:hAnsiTheme="minorBidi"/>
          <w:sz w:val="24"/>
          <w:szCs w:val="24"/>
        </w:rPr>
        <w:t>: A function from drizzle-orm for creating a database connection.</w:t>
      </w:r>
    </w:p>
    <w:p w14:paraId="7B06CFDE" w14:textId="77777777" w:rsidR="00FF64BF" w:rsidRPr="00FF64BF" w:rsidRDefault="00FF64BF" w:rsidP="00FF64BF">
      <w:pPr>
        <w:numPr>
          <w:ilvl w:val="0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@Module Decorator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4F61820A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imports: Specifies the modules to import.</w:t>
      </w:r>
    </w:p>
    <w:p w14:paraId="6AC6A65A" w14:textId="77777777" w:rsidR="00FF64BF" w:rsidRPr="00FF64BF" w:rsidRDefault="00FF64BF" w:rsidP="00FF64BF">
      <w:pPr>
        <w:numPr>
          <w:ilvl w:val="2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ConfigModule: Imports the configuration module.</w:t>
      </w:r>
    </w:p>
    <w:p w14:paraId="61E8BA09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providers: Registers the providers (services, repositories, etc.) that can be injected into other parts of the application.</w:t>
      </w:r>
    </w:p>
    <w:p w14:paraId="3835E87A" w14:textId="77777777" w:rsidR="00FF64BF" w:rsidRPr="00FF64BF" w:rsidRDefault="00FF64BF" w:rsidP="00FF64BF">
      <w:pPr>
        <w:numPr>
          <w:ilvl w:val="2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{ provide: DATABASE_CONNECTION, </w:t>
      </w:r>
      <w:proofErr w:type="spellStart"/>
      <w:r w:rsidRPr="00FF64BF">
        <w:rPr>
          <w:rFonts w:asciiTheme="minorBidi" w:hAnsiTheme="minorBidi"/>
          <w:sz w:val="24"/>
          <w:szCs w:val="24"/>
        </w:rPr>
        <w:t>useFactory</w:t>
      </w:r>
      <w:proofErr w:type="spellEnd"/>
      <w:r w:rsidRPr="00FF64BF">
        <w:rPr>
          <w:rFonts w:asciiTheme="minorBidi" w:hAnsiTheme="minorBidi"/>
          <w:sz w:val="24"/>
          <w:szCs w:val="24"/>
        </w:rPr>
        <w:t>: async (</w:t>
      </w:r>
      <w:proofErr w:type="spellStart"/>
      <w:r w:rsidRPr="00FF64BF">
        <w:rPr>
          <w:rFonts w:asciiTheme="minorBidi" w:hAnsiTheme="minorBidi"/>
          <w:sz w:val="24"/>
          <w:szCs w:val="24"/>
        </w:rPr>
        <w:t>configService</w:t>
      </w:r>
      <w:proofErr w:type="spellEnd"/>
      <w:r w:rsidRPr="00FF64BF">
        <w:rPr>
          <w:rFonts w:asciiTheme="minorBidi" w:hAnsiTheme="minorBidi"/>
          <w:sz w:val="24"/>
          <w:szCs w:val="24"/>
        </w:rPr>
        <w:t>: ConfigService) =&gt; { ... }, inject: [ConfigService] }: Provides the DATABASE_CONNECTION token and uses a factory function to create the database connection. The ConfigService is injected to access configuration values.</w:t>
      </w:r>
    </w:p>
    <w:p w14:paraId="072457CE" w14:textId="77777777" w:rsidR="00FF64BF" w:rsidRPr="00FF64BF" w:rsidRDefault="00FF64BF" w:rsidP="00FF64BF">
      <w:pPr>
        <w:numPr>
          <w:ilvl w:val="1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exports: Specifies the providers to export.</w:t>
      </w:r>
    </w:p>
    <w:p w14:paraId="18493841" w14:textId="77777777" w:rsidR="00FF64BF" w:rsidRPr="00FF64BF" w:rsidRDefault="00FF64BF" w:rsidP="00FF64BF">
      <w:pPr>
        <w:numPr>
          <w:ilvl w:val="2"/>
          <w:numId w:val="48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DATABASE_CONNECTION: Exports the DATABASE_CONNECTION token.</w:t>
      </w:r>
    </w:p>
    <w:p w14:paraId="4BFFD4DA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src/infrastructure/database/schema.ts</w:t>
      </w:r>
    </w:p>
    <w:p w14:paraId="61E69FAB" w14:textId="7AF5A011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C0AB24C" wp14:editId="7B4AE75D">
            <wp:extent cx="5274310" cy="2802890"/>
            <wp:effectExtent l="0" t="0" r="2540" b="0"/>
            <wp:docPr id="13658463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6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BF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67885948" w14:textId="77777777" w:rsidR="00FF64BF" w:rsidRPr="00FF64BF" w:rsidRDefault="00FF64BF" w:rsidP="00FF64BF">
      <w:pPr>
        <w:numPr>
          <w:ilvl w:val="0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Imports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74D60A27" w14:textId="77777777" w:rsidR="00FF64BF" w:rsidRPr="00FF64BF" w:rsidRDefault="00FF64BF" w:rsidP="00FF64BF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Table, Column, </w:t>
      </w:r>
      <w:proofErr w:type="spellStart"/>
      <w:r w:rsidRPr="00FF64BF">
        <w:rPr>
          <w:rFonts w:asciiTheme="minorBidi" w:hAnsiTheme="minorBidi"/>
          <w:sz w:val="24"/>
          <w:szCs w:val="24"/>
        </w:rPr>
        <w:t>PrimaryKey</w:t>
      </w:r>
      <w:proofErr w:type="spellEnd"/>
      <w:r w:rsidRPr="00FF64BF">
        <w:rPr>
          <w:rFonts w:asciiTheme="minorBidi" w:hAnsiTheme="minorBidi"/>
          <w:sz w:val="24"/>
          <w:szCs w:val="24"/>
        </w:rPr>
        <w:t>, Unique: Decorators from drizzle-orm for defining database schema.</w:t>
      </w:r>
    </w:p>
    <w:p w14:paraId="525062B1" w14:textId="77777777" w:rsidR="00FF64BF" w:rsidRPr="00FF64BF" w:rsidRDefault="00FF64BF" w:rsidP="00FF64BF">
      <w:pPr>
        <w:numPr>
          <w:ilvl w:val="0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t>Class Definition</w:t>
      </w:r>
      <w:r w:rsidRPr="00FF64BF">
        <w:rPr>
          <w:rFonts w:asciiTheme="minorBidi" w:hAnsiTheme="minorBidi"/>
          <w:sz w:val="24"/>
          <w:szCs w:val="24"/>
        </w:rPr>
        <w:t>:</w:t>
      </w:r>
    </w:p>
    <w:p w14:paraId="70E7091F" w14:textId="77777777" w:rsidR="00FF64BF" w:rsidRPr="00FF64BF" w:rsidRDefault="00FF64BF" w:rsidP="00FF64BF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@Table('blogs'): Marks the class as a table named blogs.</w:t>
      </w:r>
    </w:p>
    <w:p w14:paraId="6A55EEE2" w14:textId="77777777" w:rsidR="00FF64BF" w:rsidRPr="00FF64BF" w:rsidRDefault="00FF64BF" w:rsidP="00FF64BF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 xml:space="preserve">export class </w:t>
      </w:r>
      <w:proofErr w:type="spellStart"/>
      <w:r w:rsidRPr="00FF64BF">
        <w:rPr>
          <w:rFonts w:asciiTheme="minorBidi" w:hAnsiTheme="minorBidi"/>
          <w:sz w:val="24"/>
          <w:szCs w:val="24"/>
        </w:rPr>
        <w:t>BlogSchema</w:t>
      </w:r>
      <w:proofErr w:type="spellEnd"/>
      <w:r w:rsidRPr="00FF64BF">
        <w:rPr>
          <w:rFonts w:asciiTheme="minorBidi" w:hAnsiTheme="minorBidi"/>
          <w:sz w:val="24"/>
          <w:szCs w:val="24"/>
        </w:rPr>
        <w:t>: Defines a class representing the blog schema.</w:t>
      </w:r>
    </w:p>
    <w:p w14:paraId="7DBA416B" w14:textId="77777777" w:rsidR="00FF64BF" w:rsidRPr="00FF64BF" w:rsidRDefault="00FF64BF" w:rsidP="00FF64BF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@PrimaryKey() id: string: Marks the id property as the primary key.</w:t>
      </w:r>
    </w:p>
    <w:p w14:paraId="6D6CA698" w14:textId="77777777" w:rsidR="00FF64BF" w:rsidRPr="00FF64BF" w:rsidRDefault="00FF64BF" w:rsidP="00FF64BF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@Unique() @Column() title: string: Marks the title property as a unique column.</w:t>
      </w:r>
    </w:p>
    <w:p w14:paraId="0180CBB8" w14:textId="595CFA7A" w:rsidR="00E26525" w:rsidRDefault="00FF64BF" w:rsidP="00E26525">
      <w:pPr>
        <w:numPr>
          <w:ilvl w:val="1"/>
          <w:numId w:val="49"/>
        </w:numPr>
        <w:bidi w:val="0"/>
        <w:rPr>
          <w:rFonts w:asciiTheme="minorBidi" w:hAnsiTheme="minorBidi"/>
          <w:sz w:val="24"/>
          <w:szCs w:val="24"/>
        </w:rPr>
      </w:pPr>
      <w:r w:rsidRPr="00FF64BF">
        <w:rPr>
          <w:rFonts w:asciiTheme="minorBidi" w:hAnsiTheme="minorBidi"/>
          <w:sz w:val="24"/>
          <w:szCs w:val="24"/>
        </w:rPr>
        <w:t>@Column() content: string: Marks the content property as a column.</w:t>
      </w:r>
      <w:r w:rsidR="00E26525">
        <w:rPr>
          <w:rFonts w:asciiTheme="minorBidi" w:hAnsiTheme="minorBidi"/>
          <w:sz w:val="24"/>
          <w:szCs w:val="24"/>
        </w:rPr>
        <w:br/>
      </w:r>
    </w:p>
    <w:p w14:paraId="6C5C13E5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3BE3B507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2DC73FFD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1040D3C8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5A45B6D7" w14:textId="77777777" w:rsidR="00E26525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51EA5224" w14:textId="77777777" w:rsidR="00E26525" w:rsidRPr="00FF64BF" w:rsidRDefault="00E26525" w:rsidP="00E26525">
      <w:pPr>
        <w:bidi w:val="0"/>
        <w:rPr>
          <w:rFonts w:asciiTheme="minorBidi" w:hAnsiTheme="minorBidi"/>
          <w:sz w:val="24"/>
          <w:szCs w:val="24"/>
        </w:rPr>
      </w:pPr>
    </w:p>
    <w:p w14:paraId="41DE9DD8" w14:textId="77777777" w:rsidR="00FF64BF" w:rsidRPr="00FF64BF" w:rsidRDefault="00FF64BF" w:rsidP="00FF64BF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FF64BF">
        <w:rPr>
          <w:rFonts w:asciiTheme="minorBidi" w:hAnsiTheme="minorBidi"/>
          <w:b/>
          <w:bCs/>
          <w:sz w:val="24"/>
          <w:szCs w:val="24"/>
        </w:rPr>
        <w:lastRenderedPageBreak/>
        <w:t>src/infrastructure/repositories/blog-repository-interface.ts</w:t>
      </w:r>
    </w:p>
    <w:p w14:paraId="6A859978" w14:textId="3EC57492" w:rsidR="005E131D" w:rsidRDefault="00E26525" w:rsidP="00FD455C">
      <w:pPr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drawing>
          <wp:inline distT="0" distB="0" distL="0" distR="0" wp14:anchorId="3815E21A" wp14:editId="2063C449">
            <wp:extent cx="5274310" cy="1792605"/>
            <wp:effectExtent l="0" t="0" r="2540" b="0"/>
            <wp:docPr id="2887558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5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E4C" w14:textId="77777777" w:rsidR="00E26525" w:rsidRP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13A17A51" w14:textId="77777777" w:rsidR="00E26525" w:rsidRPr="00E26525" w:rsidRDefault="00E26525" w:rsidP="00E26525">
      <w:pPr>
        <w:numPr>
          <w:ilvl w:val="0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t>BLOG_REPOSITORY Constant</w:t>
      </w:r>
      <w:r w:rsidRPr="00E26525">
        <w:rPr>
          <w:rFonts w:asciiTheme="minorBidi" w:hAnsiTheme="minorBidi"/>
          <w:sz w:val="24"/>
          <w:szCs w:val="24"/>
        </w:rPr>
        <w:t>:</w:t>
      </w:r>
    </w:p>
    <w:p w14:paraId="34DE2B73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export const BLOG_REPOSITORY = 'BLOG_REPOSITORY': Defines a constant for the blog repository token.</w:t>
      </w:r>
    </w:p>
    <w:p w14:paraId="4A35B331" w14:textId="77777777" w:rsidR="00E26525" w:rsidRPr="00E26525" w:rsidRDefault="00E26525" w:rsidP="00E26525">
      <w:pPr>
        <w:numPr>
          <w:ilvl w:val="0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t>BlogRepository Interface</w:t>
      </w:r>
      <w:r w:rsidRPr="00E26525">
        <w:rPr>
          <w:rFonts w:asciiTheme="minorBidi" w:hAnsiTheme="minorBidi"/>
          <w:sz w:val="24"/>
          <w:szCs w:val="24"/>
        </w:rPr>
        <w:t>:</w:t>
      </w:r>
    </w:p>
    <w:p w14:paraId="09284588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export interface BlogRepository: Defines the blog repository interface.</w:t>
      </w:r>
    </w:p>
    <w:p w14:paraId="69002701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createBlog(blog: { title: string; content: string }): Promise&lt;void&gt;: Method for creating a blog.</w:t>
      </w:r>
    </w:p>
    <w:p w14:paraId="45E53ED5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getAllBlogs(): Promise&lt;any&gt;: Method for retrieving all blogs.</w:t>
      </w:r>
    </w:p>
    <w:p w14:paraId="06A859AF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getBlogById(id: string): Promise&lt;any&gt;: Method for retrieving a blog by its ID.</w:t>
      </w:r>
    </w:p>
    <w:p w14:paraId="03853C0F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deleteBlogById(id: string): Promise&lt;void&gt;: Method for deleting a blog by its ID.</w:t>
      </w:r>
    </w:p>
    <w:p w14:paraId="295DC8BE" w14:textId="77777777" w:rsidR="00E26525" w:rsidRPr="00E26525" w:rsidRDefault="00E26525" w:rsidP="00E26525">
      <w:pPr>
        <w:numPr>
          <w:ilvl w:val="1"/>
          <w:numId w:val="50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proofErr w:type="spellStart"/>
      <w:r w:rsidRPr="00E26525">
        <w:rPr>
          <w:rFonts w:asciiTheme="minorBidi" w:hAnsiTheme="minorBidi"/>
          <w:sz w:val="24"/>
          <w:szCs w:val="24"/>
        </w:rPr>
        <w:t>deleteAllBlogs</w:t>
      </w:r>
      <w:proofErr w:type="spellEnd"/>
      <w:r w:rsidRPr="00E26525">
        <w:rPr>
          <w:rFonts w:asciiTheme="minorBidi" w:hAnsiTheme="minorBidi"/>
          <w:sz w:val="24"/>
          <w:szCs w:val="24"/>
        </w:rPr>
        <w:t>(): Promise&lt;void&gt;: Method for deleting all blogs.</w:t>
      </w:r>
    </w:p>
    <w:p w14:paraId="687818FB" w14:textId="13ECF563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4252BE1C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23A97F62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6AB745FA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089BF121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40E73677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7354B734" w14:textId="77777777" w:rsid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p w14:paraId="0407151A" w14:textId="77777777" w:rsidR="00E26525" w:rsidRP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lastRenderedPageBreak/>
        <w:t>src/infrastructure/repositories/drizzle-blog-repository.ts</w:t>
      </w:r>
    </w:p>
    <w:p w14:paraId="11419BBC" w14:textId="781EB32B" w:rsidR="00E26525" w:rsidRP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b/>
          <w:bCs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drawing>
          <wp:inline distT="0" distB="0" distL="0" distR="0" wp14:anchorId="4CCC6C3C" wp14:editId="28A3D7B3">
            <wp:extent cx="5274310" cy="5227320"/>
            <wp:effectExtent l="0" t="0" r="2540" b="0"/>
            <wp:docPr id="1616364659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4659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525">
        <w:rPr>
          <w:rFonts w:asciiTheme="minorBidi" w:hAnsiTheme="minorBidi"/>
          <w:b/>
          <w:bCs/>
          <w:sz w:val="24"/>
          <w:szCs w:val="24"/>
        </w:rPr>
        <w:t>Explanation</w:t>
      </w:r>
    </w:p>
    <w:p w14:paraId="1D002F86" w14:textId="77777777" w:rsidR="00E26525" w:rsidRPr="00E26525" w:rsidRDefault="00E26525" w:rsidP="00E26525">
      <w:pPr>
        <w:numPr>
          <w:ilvl w:val="0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t>Imports</w:t>
      </w:r>
      <w:r w:rsidRPr="00E26525">
        <w:rPr>
          <w:rFonts w:asciiTheme="minorBidi" w:hAnsiTheme="minorBidi"/>
          <w:sz w:val="24"/>
          <w:szCs w:val="24"/>
        </w:rPr>
        <w:t>:</w:t>
      </w:r>
    </w:p>
    <w:p w14:paraId="2B2BF24F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Injectable: A decorator that marks a class as a provider.</w:t>
      </w:r>
    </w:p>
    <w:p w14:paraId="4FFB973E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BlogRepository: The blog repository interface.</w:t>
      </w:r>
    </w:p>
    <w:p w14:paraId="01E5F780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DATABASE_CONNECTION: The database connection token.</w:t>
      </w:r>
    </w:p>
    <w:p w14:paraId="6E549209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Inject: A decorator for injecting dependencies.</w:t>
      </w:r>
    </w:p>
    <w:p w14:paraId="3D734760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Connection: A class from drizzle-orm representing a database connection.</w:t>
      </w:r>
    </w:p>
    <w:p w14:paraId="0A861235" w14:textId="77777777" w:rsidR="00E26525" w:rsidRPr="00E26525" w:rsidRDefault="00E26525" w:rsidP="00E26525">
      <w:pPr>
        <w:numPr>
          <w:ilvl w:val="0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b/>
          <w:bCs/>
          <w:sz w:val="24"/>
          <w:szCs w:val="24"/>
        </w:rPr>
        <w:t>DrizzleBlogRepository Class</w:t>
      </w:r>
      <w:r w:rsidRPr="00E26525">
        <w:rPr>
          <w:rFonts w:asciiTheme="minorBidi" w:hAnsiTheme="minorBidi"/>
          <w:sz w:val="24"/>
          <w:szCs w:val="24"/>
        </w:rPr>
        <w:t>:</w:t>
      </w:r>
    </w:p>
    <w:p w14:paraId="5475370C" w14:textId="77777777" w:rsidR="00E26525" w:rsidRPr="00E26525" w:rsidRDefault="00E26525" w:rsidP="00E26525">
      <w:pPr>
        <w:numPr>
          <w:ilvl w:val="1"/>
          <w:numId w:val="51"/>
        </w:num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  <w:r w:rsidRPr="00E26525">
        <w:rPr>
          <w:rFonts w:asciiTheme="minorBidi" w:hAnsiTheme="minorBidi"/>
          <w:sz w:val="24"/>
          <w:szCs w:val="24"/>
        </w:rPr>
        <w:t>@Injectable(): Marks the class as a</w:t>
      </w:r>
    </w:p>
    <w:p w14:paraId="62D693AD" w14:textId="77777777" w:rsidR="00E26525" w:rsidRPr="00E26525" w:rsidRDefault="00E26525" w:rsidP="00E26525">
      <w:pPr>
        <w:tabs>
          <w:tab w:val="left" w:pos="2517"/>
        </w:tabs>
        <w:bidi w:val="0"/>
        <w:rPr>
          <w:rFonts w:asciiTheme="minorBidi" w:hAnsiTheme="minorBidi"/>
          <w:sz w:val="24"/>
          <w:szCs w:val="24"/>
        </w:rPr>
      </w:pPr>
    </w:p>
    <w:sectPr w:rsidR="00E26525" w:rsidRPr="00E26525" w:rsidSect="000B2F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74A"/>
    <w:multiLevelType w:val="multilevel"/>
    <w:tmpl w:val="5A78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3BEE"/>
    <w:multiLevelType w:val="multilevel"/>
    <w:tmpl w:val="9D98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457D0"/>
    <w:multiLevelType w:val="multilevel"/>
    <w:tmpl w:val="424A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C5"/>
    <w:multiLevelType w:val="multilevel"/>
    <w:tmpl w:val="3C7A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02179"/>
    <w:multiLevelType w:val="multilevel"/>
    <w:tmpl w:val="8D5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400D8"/>
    <w:multiLevelType w:val="multilevel"/>
    <w:tmpl w:val="FBD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B00DB"/>
    <w:multiLevelType w:val="multilevel"/>
    <w:tmpl w:val="E4A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B75"/>
    <w:multiLevelType w:val="multilevel"/>
    <w:tmpl w:val="D9AC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A1622"/>
    <w:multiLevelType w:val="multilevel"/>
    <w:tmpl w:val="AB9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C46A9"/>
    <w:multiLevelType w:val="multilevel"/>
    <w:tmpl w:val="20C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06AEC"/>
    <w:multiLevelType w:val="multilevel"/>
    <w:tmpl w:val="7A2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8234D"/>
    <w:multiLevelType w:val="multilevel"/>
    <w:tmpl w:val="EE4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23888"/>
    <w:multiLevelType w:val="multilevel"/>
    <w:tmpl w:val="14CE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70DAF"/>
    <w:multiLevelType w:val="multilevel"/>
    <w:tmpl w:val="59DE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F7E28"/>
    <w:multiLevelType w:val="multilevel"/>
    <w:tmpl w:val="1DC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24001"/>
    <w:multiLevelType w:val="multilevel"/>
    <w:tmpl w:val="2DE0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0065B"/>
    <w:multiLevelType w:val="hybridMultilevel"/>
    <w:tmpl w:val="81EA5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3B7F47"/>
    <w:multiLevelType w:val="multilevel"/>
    <w:tmpl w:val="1FA8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5152E"/>
    <w:multiLevelType w:val="multilevel"/>
    <w:tmpl w:val="517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F6D2B"/>
    <w:multiLevelType w:val="multilevel"/>
    <w:tmpl w:val="AD8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8505C"/>
    <w:multiLevelType w:val="multilevel"/>
    <w:tmpl w:val="194E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03231"/>
    <w:multiLevelType w:val="multilevel"/>
    <w:tmpl w:val="761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B6078"/>
    <w:multiLevelType w:val="multilevel"/>
    <w:tmpl w:val="487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D22F6"/>
    <w:multiLevelType w:val="multilevel"/>
    <w:tmpl w:val="F30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16645"/>
    <w:multiLevelType w:val="multilevel"/>
    <w:tmpl w:val="443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7463B"/>
    <w:multiLevelType w:val="multilevel"/>
    <w:tmpl w:val="31F0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00DB7"/>
    <w:multiLevelType w:val="multilevel"/>
    <w:tmpl w:val="BC6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172CA"/>
    <w:multiLevelType w:val="multilevel"/>
    <w:tmpl w:val="0EC0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A6DD4"/>
    <w:multiLevelType w:val="multilevel"/>
    <w:tmpl w:val="74F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F5C2C"/>
    <w:multiLevelType w:val="multilevel"/>
    <w:tmpl w:val="96F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D2607"/>
    <w:multiLevelType w:val="multilevel"/>
    <w:tmpl w:val="466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C7082"/>
    <w:multiLevelType w:val="multilevel"/>
    <w:tmpl w:val="DF8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34763"/>
    <w:multiLevelType w:val="multilevel"/>
    <w:tmpl w:val="EE0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AD557A"/>
    <w:multiLevelType w:val="multilevel"/>
    <w:tmpl w:val="FCB0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C862D4"/>
    <w:multiLevelType w:val="multilevel"/>
    <w:tmpl w:val="33FA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154115"/>
    <w:multiLevelType w:val="multilevel"/>
    <w:tmpl w:val="1CA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0AC3"/>
    <w:multiLevelType w:val="multilevel"/>
    <w:tmpl w:val="F38C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F3118"/>
    <w:multiLevelType w:val="multilevel"/>
    <w:tmpl w:val="38A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65A3B"/>
    <w:multiLevelType w:val="multilevel"/>
    <w:tmpl w:val="8E4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4401C2"/>
    <w:multiLevelType w:val="multilevel"/>
    <w:tmpl w:val="5CB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C527C"/>
    <w:multiLevelType w:val="multilevel"/>
    <w:tmpl w:val="6FFC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D1D00"/>
    <w:multiLevelType w:val="multilevel"/>
    <w:tmpl w:val="86A8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FB12C9"/>
    <w:multiLevelType w:val="multilevel"/>
    <w:tmpl w:val="9D6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635DD"/>
    <w:multiLevelType w:val="multilevel"/>
    <w:tmpl w:val="2F50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80561A"/>
    <w:multiLevelType w:val="multilevel"/>
    <w:tmpl w:val="F52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856B7"/>
    <w:multiLevelType w:val="hybridMultilevel"/>
    <w:tmpl w:val="C1AC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EC7D6C"/>
    <w:multiLevelType w:val="multilevel"/>
    <w:tmpl w:val="D096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FD7B42"/>
    <w:multiLevelType w:val="multilevel"/>
    <w:tmpl w:val="E83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662A35"/>
    <w:multiLevelType w:val="multilevel"/>
    <w:tmpl w:val="F040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D7811"/>
    <w:multiLevelType w:val="multilevel"/>
    <w:tmpl w:val="CE5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8F632B"/>
    <w:multiLevelType w:val="multilevel"/>
    <w:tmpl w:val="66E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93406">
    <w:abstractNumId w:val="15"/>
  </w:num>
  <w:num w:numId="2" w16cid:durableId="1739011612">
    <w:abstractNumId w:val="38"/>
  </w:num>
  <w:num w:numId="3" w16cid:durableId="1268846922">
    <w:abstractNumId w:val="49"/>
  </w:num>
  <w:num w:numId="4" w16cid:durableId="2100635505">
    <w:abstractNumId w:val="47"/>
  </w:num>
  <w:num w:numId="5" w16cid:durableId="1062216894">
    <w:abstractNumId w:val="24"/>
  </w:num>
  <w:num w:numId="6" w16cid:durableId="1327443973">
    <w:abstractNumId w:val="30"/>
  </w:num>
  <w:num w:numId="7" w16cid:durableId="1733844988">
    <w:abstractNumId w:val="44"/>
  </w:num>
  <w:num w:numId="8" w16cid:durableId="881136618">
    <w:abstractNumId w:val="10"/>
  </w:num>
  <w:num w:numId="9" w16cid:durableId="2045401755">
    <w:abstractNumId w:val="19"/>
  </w:num>
  <w:num w:numId="10" w16cid:durableId="2062943594">
    <w:abstractNumId w:val="21"/>
  </w:num>
  <w:num w:numId="11" w16cid:durableId="2007899803">
    <w:abstractNumId w:val="32"/>
  </w:num>
  <w:num w:numId="12" w16cid:durableId="560361288">
    <w:abstractNumId w:val="26"/>
  </w:num>
  <w:num w:numId="13" w16cid:durableId="1354573984">
    <w:abstractNumId w:val="39"/>
  </w:num>
  <w:num w:numId="14" w16cid:durableId="313267155">
    <w:abstractNumId w:val="23"/>
  </w:num>
  <w:num w:numId="15" w16cid:durableId="763501398">
    <w:abstractNumId w:val="18"/>
  </w:num>
  <w:num w:numId="16" w16cid:durableId="130363514">
    <w:abstractNumId w:val="37"/>
  </w:num>
  <w:num w:numId="17" w16cid:durableId="985476816">
    <w:abstractNumId w:val="46"/>
  </w:num>
  <w:num w:numId="18" w16cid:durableId="594704515">
    <w:abstractNumId w:val="2"/>
  </w:num>
  <w:num w:numId="19" w16cid:durableId="1934513129">
    <w:abstractNumId w:val="50"/>
  </w:num>
  <w:num w:numId="20" w16cid:durableId="227501518">
    <w:abstractNumId w:val="35"/>
  </w:num>
  <w:num w:numId="21" w16cid:durableId="624845326">
    <w:abstractNumId w:val="28"/>
  </w:num>
  <w:num w:numId="22" w16cid:durableId="765812490">
    <w:abstractNumId w:val="42"/>
  </w:num>
  <w:num w:numId="23" w16cid:durableId="78336171">
    <w:abstractNumId w:val="22"/>
  </w:num>
  <w:num w:numId="24" w16cid:durableId="2101371832">
    <w:abstractNumId w:val="36"/>
  </w:num>
  <w:num w:numId="25" w16cid:durableId="261914340">
    <w:abstractNumId w:val="31"/>
  </w:num>
  <w:num w:numId="26" w16cid:durableId="339159248">
    <w:abstractNumId w:val="29"/>
  </w:num>
  <w:num w:numId="27" w16cid:durableId="590087551">
    <w:abstractNumId w:val="41"/>
  </w:num>
  <w:num w:numId="28" w16cid:durableId="709379980">
    <w:abstractNumId w:val="9"/>
  </w:num>
  <w:num w:numId="29" w16cid:durableId="255478489">
    <w:abstractNumId w:val="4"/>
  </w:num>
  <w:num w:numId="30" w16cid:durableId="1125738879">
    <w:abstractNumId w:val="45"/>
  </w:num>
  <w:num w:numId="31" w16cid:durableId="183597652">
    <w:abstractNumId w:val="16"/>
  </w:num>
  <w:num w:numId="32" w16cid:durableId="34696701">
    <w:abstractNumId w:val="33"/>
  </w:num>
  <w:num w:numId="33" w16cid:durableId="2078016180">
    <w:abstractNumId w:val="40"/>
  </w:num>
  <w:num w:numId="34" w16cid:durableId="1494373709">
    <w:abstractNumId w:val="6"/>
  </w:num>
  <w:num w:numId="35" w16cid:durableId="1610888970">
    <w:abstractNumId w:val="8"/>
  </w:num>
  <w:num w:numId="36" w16cid:durableId="1710639992">
    <w:abstractNumId w:val="5"/>
  </w:num>
  <w:num w:numId="37" w16cid:durableId="459886685">
    <w:abstractNumId w:val="48"/>
  </w:num>
  <w:num w:numId="38" w16cid:durableId="1048800738">
    <w:abstractNumId w:val="14"/>
  </w:num>
  <w:num w:numId="39" w16cid:durableId="213660517">
    <w:abstractNumId w:val="27"/>
  </w:num>
  <w:num w:numId="40" w16cid:durableId="1661538677">
    <w:abstractNumId w:val="3"/>
  </w:num>
  <w:num w:numId="41" w16cid:durableId="1719475958">
    <w:abstractNumId w:val="20"/>
  </w:num>
  <w:num w:numId="42" w16cid:durableId="1698652083">
    <w:abstractNumId w:val="25"/>
  </w:num>
  <w:num w:numId="43" w16cid:durableId="1553424123">
    <w:abstractNumId w:val="17"/>
  </w:num>
  <w:num w:numId="44" w16cid:durableId="264113491">
    <w:abstractNumId w:val="11"/>
  </w:num>
  <w:num w:numId="45" w16cid:durableId="1674145663">
    <w:abstractNumId w:val="1"/>
  </w:num>
  <w:num w:numId="46" w16cid:durableId="1035470817">
    <w:abstractNumId w:val="13"/>
  </w:num>
  <w:num w:numId="47" w16cid:durableId="1980377991">
    <w:abstractNumId w:val="43"/>
  </w:num>
  <w:num w:numId="48" w16cid:durableId="1082918366">
    <w:abstractNumId w:val="12"/>
  </w:num>
  <w:num w:numId="49" w16cid:durableId="271129363">
    <w:abstractNumId w:val="0"/>
  </w:num>
  <w:num w:numId="50" w16cid:durableId="591545878">
    <w:abstractNumId w:val="7"/>
  </w:num>
  <w:num w:numId="51" w16cid:durableId="7690105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B"/>
    <w:rsid w:val="000B2FE9"/>
    <w:rsid w:val="0018575B"/>
    <w:rsid w:val="002934D7"/>
    <w:rsid w:val="002F19BA"/>
    <w:rsid w:val="005E131D"/>
    <w:rsid w:val="009D67D0"/>
    <w:rsid w:val="00BA2979"/>
    <w:rsid w:val="00D56840"/>
    <w:rsid w:val="00E26525"/>
    <w:rsid w:val="00FD455C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7B68"/>
  <w15:chartTrackingRefBased/>
  <w15:docId w15:val="{4C0F0D4E-193F-447C-A325-01EBED44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57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7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57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857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18575B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575B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57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575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57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57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5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57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7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75B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7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575B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8575B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FF64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FF64BF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a0"/>
    <w:rsid w:val="00FF64BF"/>
  </w:style>
  <w:style w:type="character" w:customStyle="1" w:styleId="mtk1">
    <w:name w:val="mtk1"/>
    <w:basedOn w:val="a0"/>
    <w:rsid w:val="00FF64BF"/>
  </w:style>
  <w:style w:type="character" w:customStyle="1" w:styleId="mtk8">
    <w:name w:val="mtk8"/>
    <w:basedOn w:val="a0"/>
    <w:rsid w:val="00FF64BF"/>
  </w:style>
  <w:style w:type="character" w:customStyle="1" w:styleId="mtk5">
    <w:name w:val="mtk5"/>
    <w:basedOn w:val="a0"/>
    <w:rsid w:val="00FF64BF"/>
  </w:style>
  <w:style w:type="character" w:customStyle="1" w:styleId="mtk9">
    <w:name w:val="mtk9"/>
    <w:basedOn w:val="a0"/>
    <w:rsid w:val="00FF64BF"/>
  </w:style>
  <w:style w:type="character" w:customStyle="1" w:styleId="mtk4">
    <w:name w:val="mtk4"/>
    <w:basedOn w:val="a0"/>
    <w:rsid w:val="00FF64BF"/>
  </w:style>
  <w:style w:type="paragraph" w:styleId="NormalWeb">
    <w:name w:val="Normal (Web)"/>
    <w:basedOn w:val="a"/>
    <w:uiPriority w:val="99"/>
    <w:semiHidden/>
    <w:unhideWhenUsed/>
    <w:rsid w:val="00FF64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FF6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14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86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8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2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02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0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88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1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7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8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7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0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5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7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29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4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2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03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7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8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51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38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2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59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8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9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16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7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9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7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7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4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0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04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4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2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0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82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70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31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5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4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7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34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2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4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9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1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2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3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13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208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2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4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3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57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7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31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05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46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8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1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7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855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7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4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56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47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64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9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7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4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93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6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87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8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05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1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0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4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0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2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65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0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3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55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00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13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6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579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5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5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3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1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4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3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10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7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5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7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6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4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34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66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3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7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4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96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1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7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0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9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87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16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35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4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7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7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7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5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8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99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8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9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7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3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0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46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2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4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2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5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0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5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2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4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87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8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1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8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6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36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8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76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5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0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8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9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2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7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8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1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7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376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8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3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8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6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74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5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7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86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1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1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7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5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00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5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1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4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1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94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9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87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6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6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0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55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0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85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5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9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26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24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7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8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16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8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83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4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3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46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8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3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9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9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1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2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8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5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3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8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6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6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5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3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7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3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8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7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8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64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7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7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22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8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0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7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0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6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6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7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70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9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2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9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14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66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4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95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5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0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8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6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3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4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4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15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7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9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46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2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2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81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8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25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4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97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4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17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7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8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8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2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49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85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7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26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2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36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7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6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5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66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03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864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28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4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0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23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2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6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1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6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34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8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13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36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1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04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1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6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11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576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1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6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57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3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15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4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0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6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1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4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0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61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6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5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19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8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6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8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8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3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3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3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83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0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0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6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3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3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8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4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5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25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2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34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5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8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8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3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1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88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18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0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88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5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5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67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8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563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53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15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9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9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1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53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8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5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2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62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6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4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9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1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33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6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6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7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3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3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7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39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6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29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0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7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9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6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01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0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50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7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47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84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04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2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5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2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72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5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0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7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897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2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8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44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35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6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956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9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0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1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6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1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3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6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18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6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62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9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37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44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9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7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3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1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6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26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8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19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7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6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8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635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2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5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2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7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94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1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73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25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8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7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4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66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0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12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9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4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5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2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3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662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31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6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54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1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1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83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8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9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96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5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2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9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5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9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0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4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4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9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9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45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03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8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5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4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0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1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9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8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3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3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9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6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93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2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4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28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25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3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16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0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7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0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8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5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6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7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34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8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7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8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9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3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7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1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46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5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9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5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5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8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7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110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8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90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8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1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70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7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1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1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2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32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3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1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8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0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96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55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2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8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09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7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09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9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2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4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6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7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461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63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66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68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9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85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51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9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7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6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7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1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72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66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52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7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76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3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13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5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3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4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0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86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0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6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1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594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28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5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4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34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7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9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2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8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86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1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6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1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1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3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42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59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42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1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3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6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0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48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6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512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4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9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42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24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8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7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6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7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5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82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63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4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14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6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2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5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8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7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0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8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3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8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9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1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5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53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2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82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21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56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58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65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3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7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1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2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2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5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5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1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9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2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5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5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20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20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0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10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62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5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1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09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8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4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04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12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3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71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99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0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3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6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2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9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9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24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8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2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6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9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3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34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8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1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47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0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1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3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31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64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5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07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8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8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5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4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4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1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8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9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3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5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7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3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6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85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28</Pages>
  <Words>3464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4</cp:revision>
  <dcterms:created xsi:type="dcterms:W3CDTF">2024-12-22T18:16:00Z</dcterms:created>
  <dcterms:modified xsi:type="dcterms:W3CDTF">2024-12-22T20:00:00Z</dcterms:modified>
</cp:coreProperties>
</file>