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64EA" w:rsidRPr="007464EA" w:rsidRDefault="00C15A27" w:rsidP="007464EA">
      <w:pPr>
        <w:rPr>
          <w:b/>
        </w:rPr>
      </w:pPr>
      <w:r w:rsidRPr="00C15A27">
        <w:rPr>
          <w:b/>
        </w:rPr>
        <w:t>[Essay 1]</w:t>
      </w:r>
      <w:r w:rsidR="007464EA" w:rsidRPr="007464EA">
        <w:rPr>
          <w:rFonts w:hint="eastAsia"/>
        </w:rPr>
        <w:t xml:space="preserve"> </w:t>
      </w:r>
      <w:r w:rsidR="007464EA" w:rsidRPr="007464EA">
        <w:rPr>
          <w:rFonts w:hint="eastAsia"/>
          <w:b/>
        </w:rPr>
        <w:t>삼성전자를</w:t>
      </w:r>
      <w:r w:rsidR="007464EA" w:rsidRPr="007464EA">
        <w:rPr>
          <w:b/>
        </w:rPr>
        <w:t xml:space="preserve"> 지원한 이유와 입사 후 회사에서 이루고 싶은 꿈을 기술하십시오.</w:t>
      </w:r>
    </w:p>
    <w:p w:rsidR="00C15A27" w:rsidRDefault="007464EA" w:rsidP="007464EA">
      <w:pPr>
        <w:rPr>
          <w:b/>
        </w:rPr>
      </w:pPr>
      <w:r w:rsidRPr="007464EA">
        <w:rPr>
          <w:b/>
        </w:rPr>
        <w:t>700자 (영문작성 시 1400자) 이내</w:t>
      </w:r>
    </w:p>
    <w:p w:rsidR="00C15A27" w:rsidRDefault="00C15A27" w:rsidP="00C15A27"/>
    <w:p w:rsidR="007464EA" w:rsidRDefault="007464EA" w:rsidP="007464EA">
      <w:pPr>
        <w:widowControl/>
        <w:wordWrap/>
        <w:autoSpaceDE/>
        <w:autoSpaceDN/>
      </w:pPr>
      <w:r>
        <w:rPr>
          <w:rFonts w:hint="eastAsia"/>
        </w:rPr>
        <w:t>기술로서</w:t>
      </w:r>
      <w:r>
        <w:t xml:space="preserve"> 고객에게 편의를 제공하는 것이 IT 기술자를 꿈꾸는 제 목표입니다.</w:t>
      </w:r>
    </w:p>
    <w:p w:rsidR="007464EA" w:rsidRDefault="007464EA" w:rsidP="007464EA">
      <w:pPr>
        <w:widowControl/>
        <w:wordWrap/>
        <w:autoSpaceDE/>
        <w:autoSpaceDN/>
      </w:pPr>
      <w:r>
        <w:rPr>
          <w:rFonts w:hint="eastAsia"/>
        </w:rPr>
        <w:t>삼성전자는</w:t>
      </w:r>
      <w:r>
        <w:t xml:space="preserve"> 첨단기술과 창의적인 솔루션으로 세계 곳곳에 IT 기반 혁신을 가져왔습</w:t>
      </w:r>
      <w:bookmarkStart w:id="0" w:name="_GoBack"/>
      <w:bookmarkEnd w:id="0"/>
      <w:r>
        <w:t>니다. CES 2018에서 공개한 ‘</w:t>
      </w:r>
      <w:proofErr w:type="spellStart"/>
      <w:r>
        <w:t>패밀리허브</w:t>
      </w:r>
      <w:proofErr w:type="spellEnd"/>
      <w:r>
        <w:t xml:space="preserve"> 냉장고’, </w:t>
      </w:r>
      <w:proofErr w:type="spellStart"/>
      <w:r>
        <w:t>모듈러</w:t>
      </w:r>
      <w:proofErr w:type="spellEnd"/>
      <w:r>
        <w:t xml:space="preserve"> TV ‘더 </w:t>
      </w:r>
      <w:r w:rsidR="00846FA5">
        <w:rPr>
          <w:rFonts w:hint="eastAsia"/>
        </w:rPr>
        <w:t>월</w:t>
      </w:r>
      <w:r>
        <w:t>’이 생활가전 부문에서 최고 혁신상을 수상하며 올해 역시 삼성전자의 똑똑한 가전의 시대임을 증명했습니다.</w:t>
      </w:r>
    </w:p>
    <w:p w:rsidR="007464EA" w:rsidRDefault="007464EA" w:rsidP="007464EA">
      <w:pPr>
        <w:widowControl/>
        <w:wordWrap/>
        <w:autoSpaceDE/>
        <w:autoSpaceDN/>
      </w:pPr>
      <w:r>
        <w:rPr>
          <w:rFonts w:hint="eastAsia"/>
        </w:rPr>
        <w:t>편의성을</w:t>
      </w:r>
      <w:r>
        <w:t xml:space="preserve"> 넘어 고객에게 새로운 경험, 가치를 제공하는 삼성전자에서 제 꿈을 펼치고자 지원하게 되었습니다.</w:t>
      </w:r>
    </w:p>
    <w:p w:rsidR="007464EA" w:rsidRDefault="007464EA" w:rsidP="007464EA">
      <w:pPr>
        <w:widowControl/>
        <w:wordWrap/>
        <w:autoSpaceDE/>
        <w:autoSpaceDN/>
      </w:pPr>
    </w:p>
    <w:p w:rsidR="007464EA" w:rsidRDefault="007464EA" w:rsidP="007464EA">
      <w:pPr>
        <w:widowControl/>
        <w:wordWrap/>
        <w:autoSpaceDE/>
        <w:autoSpaceDN/>
      </w:pPr>
      <w:r>
        <w:t>[첨단기술 + 창의적 사고]</w:t>
      </w:r>
    </w:p>
    <w:p w:rsidR="007464EA" w:rsidRDefault="007464EA" w:rsidP="007464EA">
      <w:pPr>
        <w:widowControl/>
        <w:wordWrap/>
        <w:autoSpaceDE/>
        <w:autoSpaceDN/>
      </w:pPr>
      <w:r>
        <w:rPr>
          <w:rFonts w:hint="eastAsia"/>
        </w:rPr>
        <w:t>삼성전자의</w:t>
      </w:r>
      <w:r>
        <w:t xml:space="preserve"> 첨단기술을 통한 창의적인 가전제품개발에 기여하고 싶습니다.</w:t>
      </w:r>
    </w:p>
    <w:p w:rsidR="007464EA" w:rsidRDefault="007464EA" w:rsidP="007464EA">
      <w:pPr>
        <w:widowControl/>
        <w:wordWrap/>
        <w:autoSpaceDE/>
        <w:autoSpaceDN/>
      </w:pPr>
      <w:r>
        <w:rPr>
          <w:rFonts w:hint="eastAsia"/>
        </w:rPr>
        <w:t>학창</w:t>
      </w:r>
      <w:r>
        <w:t xml:space="preserve"> 시절을 보내며 확인한 제 장점은 ‘이해력’ 입니다. 문학이나 글에 관심이 많아 언어적 능력이 발달했기 때문이라고 생각합니다. 덕분에 준수한 성적으로 '학업 우수상'을 수상하며 컴퓨터 과학과를 수석으로 졸업했습니다.</w:t>
      </w:r>
    </w:p>
    <w:p w:rsidR="007464EA" w:rsidRDefault="007464EA" w:rsidP="007464EA">
      <w:pPr>
        <w:widowControl/>
        <w:wordWrap/>
        <w:autoSpaceDE/>
        <w:autoSpaceDN/>
      </w:pPr>
      <w:r>
        <w:rPr>
          <w:rFonts w:hint="eastAsia"/>
        </w:rPr>
        <w:t>이에</w:t>
      </w:r>
      <w:r>
        <w:t xml:space="preserve"> 더하여, 한국수자원공사와 네이버 </w:t>
      </w:r>
      <w:proofErr w:type="spellStart"/>
      <w:r>
        <w:t>해피빈이</w:t>
      </w:r>
      <w:proofErr w:type="spellEnd"/>
      <w:r>
        <w:t xml:space="preserve"> 주관한 물 절약 관련 아이디어 공모전 ‘K-water star’에 참가한 경험이 있습니다. ‘실시간 수도 사용량 및 요금을 조회하는 IoT기기’에 대한 아이디어를 출품했고, 아이디어 실현 기간 동안 AVR보드와 7Segment 디스플레이를 사용해 작은 프로토타입을 구현한 끝에 장려상을 수상해 창의성을 인정받았습니다.</w:t>
      </w:r>
    </w:p>
    <w:p w:rsidR="007464EA" w:rsidRDefault="007464EA" w:rsidP="007464EA">
      <w:pPr>
        <w:widowControl/>
        <w:wordWrap/>
        <w:autoSpaceDE/>
        <w:autoSpaceDN/>
      </w:pPr>
    </w:p>
    <w:p w:rsidR="00C15A27" w:rsidRPr="000245EE" w:rsidRDefault="007464EA" w:rsidP="007464EA">
      <w:pPr>
        <w:widowControl/>
        <w:wordWrap/>
        <w:autoSpaceDE/>
        <w:autoSpaceDN/>
        <w:rPr>
          <w:b/>
        </w:rPr>
      </w:pPr>
      <w:r>
        <w:rPr>
          <w:rFonts w:hint="eastAsia"/>
        </w:rPr>
        <w:t>제</w:t>
      </w:r>
      <w:r>
        <w:t xml:space="preserve"> 장점인 이해력을 바탕으로 조속히 첨단기술을 이해 및 활용하고, 창의적인 아이디어를 적극 개진하는 삼성인이 되고 싶습니다.</w:t>
      </w:r>
      <w:r w:rsidR="00C15A27">
        <w:rPr>
          <w:b/>
        </w:rPr>
        <w:br w:type="page"/>
      </w:r>
    </w:p>
    <w:p w:rsidR="00E02661" w:rsidRPr="00E02661" w:rsidRDefault="00C15A27" w:rsidP="00E02661">
      <w:pPr>
        <w:rPr>
          <w:b/>
        </w:rPr>
      </w:pPr>
      <w:r w:rsidRPr="00C15A27">
        <w:rPr>
          <w:b/>
        </w:rPr>
        <w:lastRenderedPageBreak/>
        <w:t>[Essay 2]</w:t>
      </w:r>
      <w:r w:rsidR="00E02661" w:rsidRPr="00E02661">
        <w:rPr>
          <w:rFonts w:hint="eastAsia"/>
        </w:rPr>
        <w:t xml:space="preserve"> </w:t>
      </w:r>
      <w:r w:rsidR="00E02661" w:rsidRPr="00E02661">
        <w:rPr>
          <w:rFonts w:hint="eastAsia"/>
          <w:b/>
        </w:rPr>
        <w:t>본인의</w:t>
      </w:r>
      <w:r w:rsidR="00E02661" w:rsidRPr="00E02661">
        <w:rPr>
          <w:b/>
        </w:rPr>
        <w:t xml:space="preserve"> 성장과정을 간략히 기술하되 현재의 자신에게 가장 큰 영향을 끼친 사건, 인물 등을 포함하여</w:t>
      </w:r>
    </w:p>
    <w:p w:rsidR="00E02661" w:rsidRPr="00E02661" w:rsidRDefault="00E02661" w:rsidP="00E02661">
      <w:pPr>
        <w:rPr>
          <w:b/>
        </w:rPr>
      </w:pPr>
      <w:r w:rsidRPr="00E02661">
        <w:rPr>
          <w:rFonts w:hint="eastAsia"/>
          <w:b/>
        </w:rPr>
        <w:t>기술하시기</w:t>
      </w:r>
      <w:r w:rsidRPr="00E02661">
        <w:rPr>
          <w:b/>
        </w:rPr>
        <w:t xml:space="preserve"> 바랍니다. (※</w:t>
      </w:r>
      <w:proofErr w:type="spellStart"/>
      <w:r w:rsidRPr="00E02661">
        <w:rPr>
          <w:b/>
        </w:rPr>
        <w:t>작품속</w:t>
      </w:r>
      <w:proofErr w:type="spellEnd"/>
      <w:r w:rsidRPr="00E02661">
        <w:rPr>
          <w:b/>
        </w:rPr>
        <w:t xml:space="preserve"> 가상인물도 가능)</w:t>
      </w:r>
    </w:p>
    <w:p w:rsidR="00C15A27" w:rsidRDefault="00E02661" w:rsidP="00E02661">
      <w:pPr>
        <w:rPr>
          <w:b/>
        </w:rPr>
      </w:pPr>
      <w:r w:rsidRPr="00E02661">
        <w:rPr>
          <w:b/>
        </w:rPr>
        <w:t>1500자 (영문작성 시 3000자) 이내</w:t>
      </w:r>
    </w:p>
    <w:p w:rsidR="00004FEE" w:rsidRDefault="00004FEE" w:rsidP="00004FEE">
      <w:r>
        <w:t>[한 발 먼저 움직이는 사람]</w:t>
      </w:r>
    </w:p>
    <w:p w:rsidR="00004FEE" w:rsidRDefault="00004FEE" w:rsidP="00004FEE">
      <w:r>
        <w:rPr>
          <w:rFonts w:hint="eastAsia"/>
        </w:rPr>
        <w:t>어렸을</w:t>
      </w:r>
      <w:r>
        <w:t xml:space="preserve"> 때부터 부모님께서는 줄곧 ‘남에게 폐 끼치지 마라</w:t>
      </w:r>
      <w:proofErr w:type="gramStart"/>
      <w:r>
        <w:t>’ 는</w:t>
      </w:r>
      <w:proofErr w:type="gramEnd"/>
      <w:r>
        <w:t xml:space="preserve"> 말씀을 하셨습니다. 이러한 부모님의 교육관은 공동의 일을 주더라도 미루지 않고 직접 나서서 실천하고, 타인에게 부탁하거나 의존하는 것을 지양하는 제 성격을 형성한 밑거름이 되었습니다.</w:t>
      </w:r>
    </w:p>
    <w:p w:rsidR="00004FEE" w:rsidRDefault="00004FEE" w:rsidP="00004FEE">
      <w:r>
        <w:rPr>
          <w:rFonts w:hint="eastAsia"/>
        </w:rPr>
        <w:t>대학</w:t>
      </w:r>
      <w:r>
        <w:t xml:space="preserve"> 시절, 두 번의 팀 프로젝트에서 PM을 맡은 경험이 있습니다. 늘 좋은 성과를 이뤄내겠다는 책임감을 갖고 온 힘을 기울였습니다. 일을 부탁하거나 하달하기보다 먼저 실천하는 모습으로 팀원들의 참여를 끌어냈고, 이러한 팀워크는 두 번의 프로젝트 모두에서 좋은 결과로 이어졌습니다. </w:t>
      </w:r>
    </w:p>
    <w:p w:rsidR="00004FEE" w:rsidRDefault="00004FEE" w:rsidP="00004FEE">
      <w:r>
        <w:rPr>
          <w:rFonts w:hint="eastAsia"/>
        </w:rPr>
        <w:t>단순히</w:t>
      </w:r>
      <w:r>
        <w:t xml:space="preserve"> 타인에게 피해를 주지 않는 것에 그치지 않고, ‘책임감’과 ‘희생정신’을 함양한 성격을 형성했습니다.</w:t>
      </w:r>
    </w:p>
    <w:p w:rsidR="00004FEE" w:rsidRDefault="00004FEE" w:rsidP="00004FEE"/>
    <w:p w:rsidR="00004FEE" w:rsidRDefault="00004FEE" w:rsidP="00004FEE">
      <w:r>
        <w:t>[발전하는 사람]</w:t>
      </w:r>
    </w:p>
    <w:p w:rsidR="00004FEE" w:rsidRDefault="00004FEE" w:rsidP="00004FEE">
      <w:proofErr w:type="spellStart"/>
      <w:r>
        <w:rPr>
          <w:rFonts w:hint="eastAsia"/>
        </w:rPr>
        <w:t>캡스톤</w:t>
      </w:r>
      <w:proofErr w:type="spellEnd"/>
      <w:r>
        <w:t xml:space="preserve"> 디자인 프로젝트로 가벼운 IDE(통합개발환경)를 목표로 'Windows OS IDE를 개발’한 경험이 있습니다.</w:t>
      </w:r>
    </w:p>
    <w:p w:rsidR="00004FEE" w:rsidRDefault="00004FEE" w:rsidP="00004FEE">
      <w:r>
        <w:t xml:space="preserve">5명이 한 팀을 이루었고, 6개월간 진행했습니다. 저는 JAVA를 사용하는 메인 개발자로서, 객체지향에 걸맞은 설계를 위해 객체지향 이론 및 디자인 패턴을 주제로 공부했습니다. 또한, 프로그램 내부에 반드시 구현되어야 컴파일, 링크 등의 컴파일 과정에 대해 심화 학습했습니다. </w:t>
      </w:r>
    </w:p>
    <w:p w:rsidR="00004FEE" w:rsidRDefault="00004FEE" w:rsidP="00004FEE">
      <w:r>
        <w:rPr>
          <w:rFonts w:hint="eastAsia"/>
        </w:rPr>
        <w:t>프로젝트 종료</w:t>
      </w:r>
      <w:r>
        <w:t xml:space="preserve"> 이후</w:t>
      </w:r>
      <w:r>
        <w:rPr>
          <w:rFonts w:hint="eastAsia"/>
        </w:rPr>
        <w:t>,</w:t>
      </w:r>
      <w:r>
        <w:t xml:space="preserve"> 부족함을 느낀 JAVA </w:t>
      </w:r>
      <w:r>
        <w:rPr>
          <w:rFonts w:hint="eastAsia"/>
        </w:rPr>
        <w:t>숙련도를 향상시키고자 노력했습니다.</w:t>
      </w:r>
      <w:r>
        <w:t xml:space="preserve"> SK </w:t>
      </w:r>
      <w:proofErr w:type="spellStart"/>
      <w:r>
        <w:t>techx</w:t>
      </w:r>
      <w:proofErr w:type="spellEnd"/>
      <w:r>
        <w:t xml:space="preserve"> T아카데미의 ‘JAVA API 사용 및 JDBC 프로그래밍’ 이라는 외부 교육에 참가</w:t>
      </w:r>
      <w:r>
        <w:rPr>
          <w:rFonts w:hint="eastAsia"/>
        </w:rPr>
        <w:t xml:space="preserve">하여 </w:t>
      </w:r>
      <w:r>
        <w:t xml:space="preserve">Collection, Exception </w:t>
      </w:r>
      <w:r>
        <w:rPr>
          <w:rFonts w:hint="eastAsia"/>
        </w:rPr>
        <w:t xml:space="preserve">등의 </w:t>
      </w:r>
      <w:r>
        <w:t>API</w:t>
      </w:r>
      <w:r>
        <w:rPr>
          <w:rFonts w:hint="eastAsia"/>
        </w:rPr>
        <w:t>에 대한 숙련도를 높였고,</w:t>
      </w:r>
      <w:r>
        <w:t xml:space="preserve"> </w:t>
      </w:r>
      <w:proofErr w:type="spellStart"/>
      <w:r>
        <w:rPr>
          <w:rFonts w:hint="eastAsia"/>
        </w:rPr>
        <w:t>코드스쿼드</w:t>
      </w:r>
      <w:r>
        <w:t>㈜</w:t>
      </w:r>
      <w:r>
        <w:rPr>
          <w:rFonts w:hint="eastAsia"/>
        </w:rPr>
        <w:t>의</w:t>
      </w:r>
      <w:proofErr w:type="spellEnd"/>
      <w:r>
        <w:rPr>
          <w:rFonts w:hint="eastAsia"/>
        </w:rPr>
        <w:t xml:space="preserve"> </w:t>
      </w:r>
      <w:r>
        <w:t>‘Java</w:t>
      </w:r>
      <w:r>
        <w:rPr>
          <w:rFonts w:hint="eastAsia"/>
        </w:rPr>
        <w:t xml:space="preserve"> 웹 </w:t>
      </w:r>
      <w:proofErr w:type="spellStart"/>
      <w:r>
        <w:rPr>
          <w:rFonts w:hint="eastAsia"/>
        </w:rPr>
        <w:t>백엔드</w:t>
      </w:r>
      <w:proofErr w:type="spellEnd"/>
      <w:r>
        <w:rPr>
          <w:rFonts w:hint="eastAsia"/>
        </w:rPr>
        <w:t xml:space="preserve"> L</w:t>
      </w:r>
      <w:r>
        <w:t>evel2’</w:t>
      </w:r>
      <w:r>
        <w:rPr>
          <w:rFonts w:hint="eastAsia"/>
        </w:rPr>
        <w:t xml:space="preserve">를 수강하며 </w:t>
      </w:r>
      <w:r w:rsidRPr="00004FEE">
        <w:rPr>
          <w:rFonts w:hint="eastAsia"/>
        </w:rPr>
        <w:t>자바</w:t>
      </w:r>
      <w:r w:rsidRPr="00004FEE">
        <w:t xml:space="preserve"> 언어로 좋은 코드를 구현하는 것에 대한 역량을 </w:t>
      </w:r>
      <w:r>
        <w:rPr>
          <w:rFonts w:hint="eastAsia"/>
        </w:rPr>
        <w:t>향상시켰습니다.</w:t>
      </w:r>
    </w:p>
    <w:p w:rsidR="00004FEE" w:rsidRDefault="00004FEE" w:rsidP="00004FEE"/>
    <w:p w:rsidR="00004FEE" w:rsidRDefault="00004FEE" w:rsidP="00004FEE">
      <w:r>
        <w:t>[최고를 추구하고 협업하는 사람]</w:t>
      </w:r>
    </w:p>
    <w:p w:rsidR="00004FEE" w:rsidRDefault="00004FEE" w:rsidP="00004FEE">
      <w:proofErr w:type="spellStart"/>
      <w:r>
        <w:rPr>
          <w:rFonts w:hint="eastAsia"/>
        </w:rPr>
        <w:t>안랩</w:t>
      </w:r>
      <w:proofErr w:type="spellEnd"/>
      <w:r>
        <w:t xml:space="preserve">(주)에서 6개월 간 QA 연수생으로 Software QA팀의 EMS-APC 제품군에 소속되어 APC라는 SW 테스트를 담당했습니다. 패치 기간 동안 </w:t>
      </w:r>
      <w:proofErr w:type="spellStart"/>
      <w:r>
        <w:t>컨펌</w:t>
      </w:r>
      <w:proofErr w:type="spellEnd"/>
      <w:r>
        <w:t xml:space="preserve"> 테스트, </w:t>
      </w:r>
      <w:proofErr w:type="spellStart"/>
      <w:r>
        <w:t>리그레션</w:t>
      </w:r>
      <w:proofErr w:type="spellEnd"/>
      <w:r>
        <w:t xml:space="preserve"> 테스트, BVT 등 여러 테스트를 진행했습니다. </w:t>
      </w:r>
    </w:p>
    <w:p w:rsidR="00004FEE" w:rsidRDefault="00004FEE" w:rsidP="00004FEE">
      <w:r>
        <w:rPr>
          <w:rFonts w:hint="eastAsia"/>
        </w:rPr>
        <w:t>다양한</w:t>
      </w:r>
      <w:r>
        <w:t xml:space="preserve"> OS Test를 위하여 ‘VMware vSphere’를 사용했고, 이슈를 발견하면 형상관리 도구 ‘JIRA’를 </w:t>
      </w:r>
      <w:r>
        <w:lastRenderedPageBreak/>
        <w:t xml:space="preserve">사용해 개발자분들과 소통하고 협업하는 체계적인 프로세스를 경험했습니다. 또한 ‘Robot Framework’를 활용한 테스트 자동화를 교육받고, 영/중문 버전의 APC-Windows 서버와 클라이언트 설치 자동화 시스템을 일부 구현했습니다. </w:t>
      </w:r>
    </w:p>
    <w:p w:rsidR="00004FEE" w:rsidRDefault="00004FEE" w:rsidP="00004FEE">
      <w:r>
        <w:rPr>
          <w:rFonts w:hint="eastAsia"/>
        </w:rPr>
        <w:t>사내에서</w:t>
      </w:r>
      <w:r>
        <w:t xml:space="preserve"> 매달 가장 많은 이슈를 발견한 연수생에게 수여하는 ‘</w:t>
      </w:r>
      <w:proofErr w:type="spellStart"/>
      <w:r>
        <w:t>버그킹</w:t>
      </w:r>
      <w:proofErr w:type="spellEnd"/>
      <w:r>
        <w:t xml:space="preserve">’ 이라는 제도가 있었습니다. 성실하게 SRS와 화면설계서를 기반으로 실제 프로그램과 대조하고, Test case 뿐 아니라 다양하고 진취적인 Test를 진행한 결과 2015년 10월, </w:t>
      </w:r>
      <w:proofErr w:type="spellStart"/>
      <w:r>
        <w:t>버그킹</w:t>
      </w:r>
      <w:proofErr w:type="spellEnd"/>
      <w:r>
        <w:t xml:space="preserve"> 1위를 달성했습니다.</w:t>
      </w:r>
    </w:p>
    <w:p w:rsidR="004B686C" w:rsidRDefault="00004FEE" w:rsidP="004B686C">
      <w:r>
        <w:rPr>
          <w:rFonts w:hint="eastAsia"/>
        </w:rPr>
        <w:t>인턴</w:t>
      </w:r>
      <w:r>
        <w:t xml:space="preserve"> 경험을 통해 끊임없는 열정으로 최고를 추구해 보았고, 현장에서 함께 협업하는 방법을 배워 보다 체계적인 사람이 되었습니다. 또한, 다양한 도구들을 사용, 숙지한 경험은 삼성전자에서 조속한 업무적응</w:t>
      </w:r>
      <w:r w:rsidR="004B686C">
        <w:rPr>
          <w:rFonts w:hint="eastAsia"/>
        </w:rPr>
        <w:t>에 도움이 되리라 자신합니다.</w:t>
      </w:r>
    </w:p>
    <w:p w:rsidR="00C15A27" w:rsidRDefault="004B686C" w:rsidP="004B686C">
      <w:pPr>
        <w:widowControl/>
        <w:wordWrap/>
        <w:autoSpaceDE/>
        <w:autoSpaceDN/>
      </w:pPr>
      <w:r>
        <w:br w:type="page"/>
      </w:r>
    </w:p>
    <w:p w:rsidR="00E02661" w:rsidRPr="00E02661" w:rsidRDefault="00C15A27" w:rsidP="00E02661">
      <w:pPr>
        <w:rPr>
          <w:b/>
        </w:rPr>
      </w:pPr>
      <w:r w:rsidRPr="00C15A27">
        <w:rPr>
          <w:b/>
        </w:rPr>
        <w:lastRenderedPageBreak/>
        <w:t>[Essay 3]</w:t>
      </w:r>
      <w:r w:rsidR="00E02661" w:rsidRPr="00E02661">
        <w:rPr>
          <w:rFonts w:hint="eastAsia"/>
        </w:rPr>
        <w:t xml:space="preserve"> </w:t>
      </w:r>
      <w:r w:rsidR="00E02661" w:rsidRPr="00E02661">
        <w:rPr>
          <w:rFonts w:hint="eastAsia"/>
          <w:b/>
        </w:rPr>
        <w:t>최근</w:t>
      </w:r>
      <w:r w:rsidR="00E02661" w:rsidRPr="00E02661">
        <w:rPr>
          <w:b/>
        </w:rPr>
        <w:t xml:space="preserve"> 사회이슈 중 중요하다고 생각되는 한가지를 선택하고 이에 관한 자신의 견해를 기술해 주시기 바랍니다.</w:t>
      </w:r>
    </w:p>
    <w:p w:rsidR="00C15A27" w:rsidRDefault="00E02661" w:rsidP="00E02661">
      <w:pPr>
        <w:rPr>
          <w:b/>
        </w:rPr>
      </w:pPr>
      <w:r w:rsidRPr="00E02661">
        <w:rPr>
          <w:b/>
        </w:rPr>
        <w:t>1000자 (영문작성 시 2000자) 이내</w:t>
      </w:r>
    </w:p>
    <w:p w:rsidR="004B686C" w:rsidRDefault="004B686C" w:rsidP="004B686C">
      <w:pPr>
        <w:widowControl/>
        <w:wordWrap/>
        <w:autoSpaceDE/>
        <w:autoSpaceDN/>
      </w:pPr>
      <w:r>
        <w:t>[</w:t>
      </w:r>
      <w:r w:rsidR="005E045E">
        <w:rPr>
          <w:rFonts w:hint="eastAsia"/>
        </w:rPr>
        <w:t xml:space="preserve">사회이슈 </w:t>
      </w:r>
      <w:r w:rsidR="005E045E">
        <w:t xml:space="preserve">- </w:t>
      </w:r>
      <w:r>
        <w:t>인공지능의 발전]</w:t>
      </w:r>
    </w:p>
    <w:p w:rsidR="004B686C" w:rsidRDefault="004B686C" w:rsidP="005E045E">
      <w:pPr>
        <w:widowControl/>
        <w:wordWrap/>
        <w:autoSpaceDE/>
        <w:autoSpaceDN/>
        <w:ind w:firstLineChars="100" w:firstLine="200"/>
      </w:pPr>
      <w:r>
        <w:rPr>
          <w:rFonts w:hint="eastAsia"/>
        </w:rPr>
        <w:t>최근</w:t>
      </w:r>
      <w:r>
        <w:t xml:space="preserve"> 사회이슈 중 </w:t>
      </w:r>
      <w:r w:rsidR="005E045E">
        <w:rPr>
          <w:rFonts w:hint="eastAsia"/>
        </w:rPr>
        <w:t xml:space="preserve">중요하다고 생각되는 한가지로 </w:t>
      </w:r>
      <w:r>
        <w:t xml:space="preserve">‘인공지능의 발전’을 </w:t>
      </w:r>
      <w:r w:rsidR="005E045E">
        <w:rPr>
          <w:rFonts w:hint="eastAsia"/>
        </w:rPr>
        <w:t>꼽</w:t>
      </w:r>
      <w:r>
        <w:t xml:space="preserve">았습니다. 최근 4차 산업혁명이 화두가 되면서 인공지능(AI)이 큰 발전을 하였습니다. 알파고를 시작으로, 현재는 생활 속 구석구석까지 인공지능의 역할이 증대되고 있습니다. 하나의 예로, 인공지능 스피커입니다. IOT기술이 기반이 되는 </w:t>
      </w:r>
      <w:proofErr w:type="spellStart"/>
      <w:r>
        <w:t>스마트홈과</w:t>
      </w:r>
      <w:proofErr w:type="spellEnd"/>
      <w:r>
        <w:t xml:space="preserve"> 인공지능 스피커의 결합을 통해, 전자 제품들의 작동을 스스로 학습해서 알아서 작동해주도록 지원함으로써 단순히 기기 간의 연동을 넘어서는 정도까지 발전하였습니다. 그 밖에도 인공지능 기술은 로봇, 자동차 등 여러 분야에서의 발전을 통하여 영역을 확대하고, 품질을 높여가고 있습니다.</w:t>
      </w:r>
      <w:r w:rsidR="00772CB7">
        <w:t xml:space="preserve"> </w:t>
      </w:r>
      <w:r w:rsidR="00772CB7">
        <w:rPr>
          <w:rFonts w:hint="eastAsia"/>
        </w:rPr>
        <w:t>이러한 인공지능 발전에 대한 제 견해는 아래와 같습니다.</w:t>
      </w:r>
    </w:p>
    <w:p w:rsidR="00772CB7" w:rsidRDefault="00772CB7" w:rsidP="004B686C">
      <w:pPr>
        <w:widowControl/>
        <w:wordWrap/>
        <w:autoSpaceDE/>
        <w:autoSpaceDN/>
      </w:pPr>
    </w:p>
    <w:p w:rsidR="004B686C" w:rsidRDefault="004B686C" w:rsidP="004B686C">
      <w:pPr>
        <w:widowControl/>
        <w:wordWrap/>
        <w:autoSpaceDE/>
        <w:autoSpaceDN/>
      </w:pPr>
      <w:r>
        <w:t>[</w:t>
      </w:r>
      <w:r w:rsidR="005E045E">
        <w:rPr>
          <w:rFonts w:hint="eastAsia"/>
        </w:rPr>
        <w:t xml:space="preserve">자신의 </w:t>
      </w:r>
      <w:r w:rsidR="00772CB7">
        <w:rPr>
          <w:rFonts w:hint="eastAsia"/>
        </w:rPr>
        <w:t xml:space="preserve">견해 </w:t>
      </w:r>
      <w:r w:rsidR="00772CB7">
        <w:t xml:space="preserve">- </w:t>
      </w:r>
      <w:r>
        <w:t>소프트웨어 안전성의 중요성이 대두]</w:t>
      </w:r>
    </w:p>
    <w:p w:rsidR="004B686C" w:rsidRDefault="004B686C" w:rsidP="005E045E">
      <w:pPr>
        <w:widowControl/>
        <w:wordWrap/>
        <w:autoSpaceDE/>
        <w:autoSpaceDN/>
        <w:ind w:firstLineChars="100" w:firstLine="200"/>
      </w:pPr>
      <w:r>
        <w:rPr>
          <w:rFonts w:hint="eastAsia"/>
        </w:rPr>
        <w:t>인공지능</w:t>
      </w:r>
      <w:r>
        <w:t xml:space="preserve"> 기술 또한 소프트웨어입니다. 물리적인 형태가 없는 논리적인 요소인 소프트웨어는 완벽하기 어려운 속성을 지니고 있고, 그 때문에 위험요소를 제거해 소</w:t>
      </w:r>
      <w:r w:rsidR="005E045E">
        <w:rPr>
          <w:rFonts w:hint="eastAsia"/>
        </w:rPr>
        <w:t>프</w:t>
      </w:r>
      <w:r>
        <w:t>트웨어</w:t>
      </w:r>
      <w:r w:rsidR="00772CB7">
        <w:rPr>
          <w:rFonts w:hint="eastAsia"/>
        </w:rPr>
        <w:t xml:space="preserve"> </w:t>
      </w:r>
      <w:r>
        <w:t>오류</w:t>
      </w:r>
      <w:r w:rsidR="00772CB7">
        <w:rPr>
          <w:rFonts w:hint="eastAsia"/>
        </w:rPr>
        <w:t>로 인한</w:t>
      </w:r>
      <w:r>
        <w:t xml:space="preserve"> 시스템의 사고를 예방하는 것이 요구되고 있습니다. 로봇, 자동차 등 사람의 목숨에 큰 영향을 미칠 수 있는 중요한 분야에 인공지능 기술이 접목되면서 소프트웨어 안전성 또한 더욱 중요해졌다고 생각합니다. 따라서 더욱 소프트웨어 안전성에 관한 연구가 깊이 이루어져야 한다고 생각합니다.</w:t>
      </w:r>
    </w:p>
    <w:p w:rsidR="004B686C" w:rsidRDefault="004B686C" w:rsidP="004B686C">
      <w:pPr>
        <w:widowControl/>
        <w:wordWrap/>
        <w:autoSpaceDE/>
        <w:autoSpaceDN/>
      </w:pPr>
    </w:p>
    <w:p w:rsidR="004B686C" w:rsidRDefault="004B686C" w:rsidP="004B686C">
      <w:pPr>
        <w:widowControl/>
        <w:wordWrap/>
        <w:autoSpaceDE/>
        <w:autoSpaceDN/>
      </w:pPr>
      <w:r>
        <w:rPr>
          <w:rFonts w:hint="eastAsia"/>
        </w:rPr>
        <w:t>삼성전자는</w:t>
      </w:r>
      <w:r>
        <w:t xml:space="preserve"> 모바일 기기와 웨어러블 기기를 비롯해 가전제품, 의료기기, 반도체 등으로 전 세계에 영감을 주고 새로운 미래를 선도하고 있습니다. 최고의 제품으로 높은 신뢰를 확보한 만큼 </w:t>
      </w:r>
      <w:proofErr w:type="spellStart"/>
      <w:r>
        <w:t>하드웨어뿐</w:t>
      </w:r>
      <w:proofErr w:type="spellEnd"/>
      <w:r>
        <w:t xml:space="preserve"> 아니라 소프트웨어의 안전성을 보증하는 행위가 중요할 것으로 생각합니다. 사람의 목숨에 영향을 미치는지에 대한 기준을 더욱 깐깐하고 세세하게 나눠 판단해야 하고, 그에 대한 위험 분석 및 관리 또한 함께 이루어져야 합니다.</w:t>
      </w:r>
    </w:p>
    <w:p w:rsidR="004B686C" w:rsidRDefault="004B686C" w:rsidP="004B686C">
      <w:pPr>
        <w:widowControl/>
        <w:wordWrap/>
        <w:autoSpaceDE/>
        <w:autoSpaceDN/>
      </w:pPr>
    </w:p>
    <w:p w:rsidR="001D6DC5" w:rsidRPr="001D6DC5" w:rsidRDefault="004B686C" w:rsidP="00C67C8C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고객의</w:t>
      </w:r>
      <w:r>
        <w:t xml:space="preserve"> ‘안전’과 편의를 최대화하는 제품을 개발, 생산하고 있는 삼성전자와 함께 가장 안전한 소프트웨어를 개발하고 싶습니다.</w:t>
      </w:r>
    </w:p>
    <w:sectPr w:rsidR="001D6DC5" w:rsidRPr="001D6DC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0613" w:rsidRDefault="00150613" w:rsidP="00EA0C57">
      <w:pPr>
        <w:spacing w:after="0" w:line="240" w:lineRule="auto"/>
      </w:pPr>
      <w:r>
        <w:separator/>
      </w:r>
    </w:p>
  </w:endnote>
  <w:endnote w:type="continuationSeparator" w:id="0">
    <w:p w:rsidR="00150613" w:rsidRDefault="00150613" w:rsidP="00EA0C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0613" w:rsidRDefault="00150613" w:rsidP="00EA0C57">
      <w:pPr>
        <w:spacing w:after="0" w:line="240" w:lineRule="auto"/>
      </w:pPr>
      <w:r>
        <w:separator/>
      </w:r>
    </w:p>
  </w:footnote>
  <w:footnote w:type="continuationSeparator" w:id="0">
    <w:p w:rsidR="00150613" w:rsidRDefault="00150613" w:rsidP="00EA0C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625D"/>
    <w:rsid w:val="00002230"/>
    <w:rsid w:val="00004FEE"/>
    <w:rsid w:val="000245EE"/>
    <w:rsid w:val="000619DA"/>
    <w:rsid w:val="000A5A6A"/>
    <w:rsid w:val="001143BC"/>
    <w:rsid w:val="00116CAF"/>
    <w:rsid w:val="00150613"/>
    <w:rsid w:val="001D6DC5"/>
    <w:rsid w:val="00215904"/>
    <w:rsid w:val="003E31F7"/>
    <w:rsid w:val="004B686C"/>
    <w:rsid w:val="004C574F"/>
    <w:rsid w:val="005E045E"/>
    <w:rsid w:val="0062723F"/>
    <w:rsid w:val="006C31CD"/>
    <w:rsid w:val="00705A65"/>
    <w:rsid w:val="007464EA"/>
    <w:rsid w:val="00772CB7"/>
    <w:rsid w:val="00846FA5"/>
    <w:rsid w:val="00893E83"/>
    <w:rsid w:val="00941539"/>
    <w:rsid w:val="00A071A9"/>
    <w:rsid w:val="00A90A13"/>
    <w:rsid w:val="00B37805"/>
    <w:rsid w:val="00BA283A"/>
    <w:rsid w:val="00BB054D"/>
    <w:rsid w:val="00BB55B2"/>
    <w:rsid w:val="00BF793F"/>
    <w:rsid w:val="00C15A27"/>
    <w:rsid w:val="00C67C8C"/>
    <w:rsid w:val="00C91E33"/>
    <w:rsid w:val="00C9302C"/>
    <w:rsid w:val="00D0758D"/>
    <w:rsid w:val="00D5456E"/>
    <w:rsid w:val="00E02661"/>
    <w:rsid w:val="00EA0C57"/>
    <w:rsid w:val="00F1625D"/>
    <w:rsid w:val="00F34951"/>
    <w:rsid w:val="00FA7360"/>
    <w:rsid w:val="00FB1CC8"/>
    <w:rsid w:val="00FC7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6A3D84"/>
  <w15:chartTrackingRefBased/>
  <w15:docId w15:val="{7EFDE51D-9BEC-4339-B625-097DC4EAB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A0C5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A0C57"/>
  </w:style>
  <w:style w:type="paragraph" w:styleId="a4">
    <w:name w:val="footer"/>
    <w:basedOn w:val="a"/>
    <w:link w:val="Char0"/>
    <w:uiPriority w:val="99"/>
    <w:unhideWhenUsed/>
    <w:rsid w:val="00EA0C5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A0C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11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511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최승민</dc:creator>
  <cp:keywords/>
  <dc:description/>
  <cp:lastModifiedBy>ChoiSing</cp:lastModifiedBy>
  <cp:revision>3</cp:revision>
  <dcterms:created xsi:type="dcterms:W3CDTF">2019-01-24T12:42:00Z</dcterms:created>
  <dcterms:modified xsi:type="dcterms:W3CDTF">2019-01-24T12:42:00Z</dcterms:modified>
</cp:coreProperties>
</file>