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</w:t>
      </w:r>
    </w:p>
  </w:body>
</w:document>
</file>

<file path=word/_rels/document.xml.rels><Relationships xmlns="http://schemas.openxmlformats.org/package/2006/relationships"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fontScheme name="F">
      <a:minorFont>
        <a:latin typeface="Cambria"/>
      </a:minorFont>
    </a:fontScheme>
  </a:themeElements>
</a:theme>
</file>