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C02" w:rsidRDefault="001C0C02">
      <w:r>
        <w:t>Из письма Людмилы Павловны Романовой (</w:t>
      </w:r>
      <w:proofErr w:type="spellStart"/>
      <w:r>
        <w:t>Белюкиной</w:t>
      </w:r>
      <w:proofErr w:type="spellEnd"/>
      <w:r>
        <w:t>):</w:t>
      </w:r>
    </w:p>
    <w:p w:rsidR="001C0C02" w:rsidRDefault="001C0C02">
      <w:r>
        <w:t xml:space="preserve">Теперь выполняю просьбу </w:t>
      </w:r>
      <w:proofErr w:type="spellStart"/>
      <w:r>
        <w:t>Ирушки</w:t>
      </w:r>
      <w:proofErr w:type="spellEnd"/>
      <w:r>
        <w:t xml:space="preserve"> о нашем генеалогическом древе, на котором не оказалось листочков и веточек в виде маркиз, лордов и т.д. Я думаю, что Ирочка все сама знает. Мои источники: мама, которая мало что рассказывала и </w:t>
      </w:r>
      <w:proofErr w:type="gramStart"/>
      <w:r>
        <w:t>Наташа  /</w:t>
      </w:r>
      <w:proofErr w:type="gramEnd"/>
      <w:r>
        <w:t xml:space="preserve"> от бабушки Шуры.</w:t>
      </w:r>
    </w:p>
    <w:p w:rsidR="001C0C02" w:rsidRDefault="001C0C02">
      <w:r>
        <w:t xml:space="preserve">Фамилию нашего прадеда я не знаю. Звали его Василий, он был небогатым купцом, имел лавку и мельницу недалеко от Ельца. Про прабабушку ничего не знаю. Овдовев в возрасте 50-54 лет, он женился на очень молодой, хорошенькой девушке из обедневшей дворянской семьи, получившей образование (играла «на </w:t>
      </w:r>
      <w:proofErr w:type="spellStart"/>
      <w:r>
        <w:t>фортепьянах</w:t>
      </w:r>
      <w:proofErr w:type="spellEnd"/>
      <w:r>
        <w:t>»)</w:t>
      </w:r>
      <w:r w:rsidR="001153A0">
        <w:t>. Она была очень доброй и пыталась помочь нашей бабушке Анне Васильевне, когда она потеряла мужа.</w:t>
      </w:r>
    </w:p>
    <w:p w:rsidR="001153A0" w:rsidRDefault="001153A0">
      <w:r>
        <w:t>Прадедушка Василий очень ее любил, особенно когда она родила ему сына и очень ее баловал, своих же внучек не любил.</w:t>
      </w:r>
    </w:p>
    <w:p w:rsidR="001153A0" w:rsidRDefault="001153A0">
      <w:r>
        <w:t xml:space="preserve">Перед войной она жила вместе с семьей сына Николая (который был учителем) в Волоколамске. Мы с бабушкой ездили к ним, и она мне очень понравилась: такая седенькая милая старушка. Нашу бабушку А.В. отец очень рано выдал замуж (16-18 лет) за </w:t>
      </w:r>
      <w:proofErr w:type="spellStart"/>
      <w:r>
        <w:t>Стёпина</w:t>
      </w:r>
      <w:proofErr w:type="spellEnd"/>
      <w:r>
        <w:t xml:space="preserve"> Николая, который был приказчиком и старше лет на 10, а может быть и больше. По характеру он был замкнутым, страдал заболеванием сердца, отчего и рано умер. У них с А.В. было 4 детей: Ваня, который умер подростком также от болезни сердца, и 3 дочери (</w:t>
      </w:r>
      <w:proofErr w:type="spellStart"/>
      <w:r>
        <w:t>т.Шура</w:t>
      </w:r>
      <w:proofErr w:type="spellEnd"/>
      <w:r>
        <w:t xml:space="preserve">, </w:t>
      </w:r>
      <w:proofErr w:type="spellStart"/>
      <w:r>
        <w:t>т.Муся</w:t>
      </w:r>
      <w:proofErr w:type="spellEnd"/>
      <w:r>
        <w:t xml:space="preserve"> и моя мама). С детьми дед Николай общался мало.</w:t>
      </w:r>
    </w:p>
    <w:p w:rsidR="001153A0" w:rsidRDefault="001153A0">
      <w:r>
        <w:t>Овдовев в возр</w:t>
      </w:r>
      <w:r w:rsidR="007C55CF">
        <w:t>а</w:t>
      </w:r>
      <w:r>
        <w:t>сте примерно 24 лет, с 4 детьми бабушка оказалась в трудном положении. Какое-то время она жила на мельнице, отец ей не помогал, а мачеха ей сочувствовала и помогала, чем могла.</w:t>
      </w:r>
    </w:p>
    <w:p w:rsidR="001153A0" w:rsidRDefault="001153A0">
      <w:r>
        <w:t>Вернувшись в Елец, бабушка А.В. встретилась со своим далеким родственником Григорием Прохоровичем Андреевым, младше ее на несколько лет. К этому времени бабушка А.В. была нехороша собой, образования не имела, характер был властный. А ваш дедушка был высоким, красивым, очень общительным мужчиной, очень добрым. Работал он главным приказчиком в немецкой фирме, которая закупала яйца и топлёное масло в России.</w:t>
      </w:r>
      <w:r w:rsidR="004A5D14">
        <w:t xml:space="preserve"> </w:t>
      </w:r>
    </w:p>
    <w:p w:rsidR="004A5D14" w:rsidRDefault="004A5D14">
      <w:r>
        <w:t xml:space="preserve">Ваш дедушка был уважаемым человеком, церковным старостой, очень любил церковное пение. По праздникам он ездил в разные церкви Ельца, чтобы сравнивать «где лучше поют». Был он довольно состоятельным человеком, имел 2 дома на Соборной площади (в центре Ельца). Мать его очень противилась его браку. У них с А.В. родилось 4 детей: Катенька, которая умерла в раннем детстве от скарлатины, Саша (умер в возрасте 18-19 лет от брюшного тифа), ваш папа (Николай Григорьевич) и </w:t>
      </w:r>
      <w:proofErr w:type="spellStart"/>
      <w:r>
        <w:t>т.Тося</w:t>
      </w:r>
      <w:proofErr w:type="spellEnd"/>
      <w:r>
        <w:t xml:space="preserve">. Г.П. очень хорошо относился к падчерицам, но дал образование только моей маме (она кончила частную гимназию). К </w:t>
      </w:r>
      <w:proofErr w:type="spellStart"/>
      <w:r>
        <w:t>т.Мусе</w:t>
      </w:r>
      <w:proofErr w:type="spellEnd"/>
      <w:r>
        <w:t xml:space="preserve"> многократно сватался Король Василий Дмитриевич, который имел свое кожевенное дело вместе с братьями в Рязани. Отказывали ему, т.к. старшая сестра </w:t>
      </w:r>
      <w:proofErr w:type="spellStart"/>
      <w:r>
        <w:t>т.Шура</w:t>
      </w:r>
      <w:proofErr w:type="spellEnd"/>
      <w:r>
        <w:t xml:space="preserve"> еще была на выданье. (потом </w:t>
      </w:r>
      <w:proofErr w:type="spellStart"/>
      <w:r>
        <w:t>т.Муся</w:t>
      </w:r>
      <w:proofErr w:type="spellEnd"/>
      <w:r>
        <w:t xml:space="preserve"> вышла замуж за Короля, вот вам Король и Королева). Потом его раскулачили и выслали всю семью в Котлас, где они прожили несколько лет, а затем приехали к нам в </w:t>
      </w:r>
      <w:r w:rsidRPr="004A5D14">
        <w:t>&lt;…&gt;</w:t>
      </w:r>
      <w:r>
        <w:t xml:space="preserve">, где вначале жили у нас, а потом получили маленький </w:t>
      </w:r>
      <w:bookmarkStart w:id="0" w:name="_GoBack"/>
      <w:bookmarkEnd w:id="0"/>
      <w:r>
        <w:t>домик.</w:t>
      </w:r>
    </w:p>
    <w:p w:rsidR="004A3199" w:rsidRDefault="004A3199">
      <w:proofErr w:type="spellStart"/>
      <w:r>
        <w:t>Т.Шура</w:t>
      </w:r>
      <w:proofErr w:type="spellEnd"/>
      <w:r>
        <w:t xml:space="preserve"> вышла замуж за весовщика</w:t>
      </w:r>
      <w:r w:rsidR="00E73B24">
        <w:t xml:space="preserve"> </w:t>
      </w:r>
      <w:r>
        <w:t>на железной дороге, Корякина Андрея Николаевича и стала жить в «лучке» (?) (пригород Ельца) в своем маленьком доме.</w:t>
      </w:r>
    </w:p>
    <w:p w:rsidR="004A3199" w:rsidRDefault="004A3199">
      <w:r>
        <w:t xml:space="preserve">К этому времени дедушка Г.П. умер от нераспознанного аппендицита (перитонита). Дома отобрали. Бабушка А.В. вместе с вдовой сестрой Г.П. – </w:t>
      </w:r>
      <w:proofErr w:type="spellStart"/>
      <w:r>
        <w:t>т.Настей</w:t>
      </w:r>
      <w:proofErr w:type="spellEnd"/>
      <w:r>
        <w:t xml:space="preserve"> поселилась с вашим папой </w:t>
      </w:r>
      <w:r w:rsidRPr="004A3199">
        <w:t xml:space="preserve">&lt;…&gt; </w:t>
      </w:r>
      <w:r>
        <w:t xml:space="preserve">у </w:t>
      </w:r>
      <w:proofErr w:type="spellStart"/>
      <w:r>
        <w:t>т.Шуры</w:t>
      </w:r>
      <w:proofErr w:type="spellEnd"/>
      <w:r>
        <w:t xml:space="preserve"> (как они помещались не знаю)</w:t>
      </w:r>
    </w:p>
    <w:p w:rsidR="004A3199" w:rsidRDefault="004A3199">
      <w:r>
        <w:t>Вот такая «Сага о Форсайтах». Все!!!</w:t>
      </w:r>
    </w:p>
    <w:sectPr w:rsidR="004A31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C02"/>
    <w:rsid w:val="001153A0"/>
    <w:rsid w:val="001C0C02"/>
    <w:rsid w:val="003C7F7F"/>
    <w:rsid w:val="004A3199"/>
    <w:rsid w:val="004A5D14"/>
    <w:rsid w:val="007C55CF"/>
    <w:rsid w:val="00E7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24A8C2-6D90-43EC-A0D7-ABE30531E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Oreanor</dc:creator>
  <cp:keywords/>
  <dc:description/>
  <cp:lastModifiedBy>Oreanor</cp:lastModifiedBy>
  <cp:revision>4</cp:revision>
  <dcterms:created xsi:type="dcterms:W3CDTF">2015-05-23T23:22:00Z</dcterms:created>
  <dcterms:modified xsi:type="dcterms:W3CDTF">2015-07-29T22:09:00Z</dcterms:modified>
</cp:coreProperties>
</file>