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D914E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Báo cáo thực hành</w:t>
      </w:r>
    </w:p>
    <w:p w14:paraId="7CEC4ACE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Họ và tên: Võ Khánh Toàn</w:t>
      </w:r>
    </w:p>
    <w:p w14:paraId="0FFEA924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Mã số sinh viên: 202516919</w:t>
      </w:r>
    </w:p>
    <w:p w14:paraId="37AB778F" w14:textId="77777777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>Lớp: IT3220 – ITE6 (02)</w:t>
      </w:r>
    </w:p>
    <w:p w14:paraId="48168C9B" w14:textId="1CD53B3B" w:rsidR="00371078" w:rsidRPr="004071DF" w:rsidRDefault="00371078" w:rsidP="00371078">
      <w:pPr>
        <w:rPr>
          <w:b/>
          <w:bCs/>
        </w:rPr>
      </w:pPr>
      <w:r w:rsidRPr="004071DF">
        <w:rPr>
          <w:b/>
          <w:bCs/>
        </w:rPr>
        <w:t xml:space="preserve">Ngày thực hành: </w:t>
      </w:r>
      <w:r>
        <w:rPr>
          <w:b/>
          <w:bCs/>
        </w:rPr>
        <w:t>21</w:t>
      </w:r>
      <w:r w:rsidRPr="004071DF">
        <w:rPr>
          <w:b/>
          <w:bCs/>
        </w:rPr>
        <w:t>/</w:t>
      </w:r>
      <w:r>
        <w:rPr>
          <w:b/>
          <w:bCs/>
        </w:rPr>
        <w:t>4</w:t>
      </w:r>
      <w:r w:rsidRPr="004071DF">
        <w:rPr>
          <w:b/>
          <w:bCs/>
        </w:rPr>
        <w:t>/2026</w:t>
      </w:r>
    </w:p>
    <w:p w14:paraId="4B3C8AB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BÁO CÁO BÀI THỰC HÀNH 1</w:t>
      </w:r>
    </w:p>
    <w:p w14:paraId="6CA17300" w14:textId="77777777" w:rsidR="00371078" w:rsidRPr="00371078" w:rsidRDefault="00371078" w:rsidP="00371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08C5CAE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2704C13A" w14:textId="77777777" w:rsidR="00371078" w:rsidRPr="00371078" w:rsidRDefault="00371078" w:rsidP="0037107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Viết chương trình bằng ngôn ngữ C để nhập vào 3 ký tự từ bàn phím.</w:t>
      </w:r>
    </w:p>
    <w:p w14:paraId="7C759D57" w14:textId="77777777" w:rsidR="00371078" w:rsidRPr="00371078" w:rsidRDefault="00371078" w:rsidP="0037107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Tìm và in ra màn hình ký tự có thứ tự chữ cái nhỏ nhất trong 3 ký tự đã nhập (ví dụ: nhập 'I', 'B', 'K' thì kết quả trả về là 'B').</w:t>
      </w:r>
    </w:p>
    <w:p w14:paraId="4722198D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23B1550" w14:textId="77777777" w:rsidR="00371078" w:rsidRPr="00371078" w:rsidRDefault="00371078" w:rsidP="003710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3 ký tự bất kỳ được nhập từ bàn phím (ví dụ: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ch1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ch2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ch3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2FAD3E6F" w14:textId="77777777" w:rsidR="00371078" w:rsidRPr="00371078" w:rsidRDefault="00371078" w:rsidP="0037107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Ký tự có giá trị mã ASCII nhỏ nhất (tương ứng với thứ tự chữ cái đứng trước) trong 3 ký tự đó.</w:t>
      </w:r>
    </w:p>
    <w:p w14:paraId="2440EDC9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69EF111B" w14:textId="77777777" w:rsidR="00371078" w:rsidRPr="00371078" w:rsidRDefault="00371078" w:rsidP="003710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các biến kiểu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lưu trữ ký tự. Sử dụng cấu trúc điều kiện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toán tử ba ngôi để so sánh các ký tự dựa trên giá trị ASCII của chúng. Viết mã nguồn vào file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bai_th1a.c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37037E4" w14:textId="77777777" w:rsidR="00371078" w:rsidRPr="00371078" w:rsidRDefault="00371078" w:rsidP="0037107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Thử nghiệm: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Chạy chương trình với các bộ dữ liệu khác nhau như: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a, b, 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Z, A, M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1, 2, 3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tính chính xác.</w:t>
      </w:r>
    </w:p>
    <w:p w14:paraId="531CDBB3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4198547B" w14:textId="6238D191" w:rsidR="00A76FEC" w:rsidRDefault="00371078">
      <w:r w:rsidRPr="00371078">
        <w:rPr>
          <w:noProof/>
        </w:rPr>
        <w:lastRenderedPageBreak/>
        <w:drawing>
          <wp:inline distT="0" distB="0" distL="0" distR="0" wp14:anchorId="38CC99F1" wp14:editId="5FBDFFB5">
            <wp:extent cx="5943600" cy="6384925"/>
            <wp:effectExtent l="0" t="0" r="0" b="0"/>
            <wp:docPr id="1211487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879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4BE2B" w14:textId="77777777" w:rsidR="00371078" w:rsidRDefault="00371078"/>
    <w:p w14:paraId="1872551E" w14:textId="77777777" w:rsidR="00371078" w:rsidRDefault="00371078"/>
    <w:p w14:paraId="027D24DD" w14:textId="77777777" w:rsidR="00371078" w:rsidRDefault="00371078"/>
    <w:p w14:paraId="7A17CD9E" w14:textId="77777777" w:rsidR="00371078" w:rsidRDefault="00371078"/>
    <w:p w14:paraId="4908AC51" w14:textId="77777777" w:rsidR="00371078" w:rsidRDefault="00371078"/>
    <w:p w14:paraId="4D936D55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2</w:t>
      </w:r>
    </w:p>
    <w:p w14:paraId="2BD645D3" w14:textId="77777777" w:rsidR="00371078" w:rsidRPr="00371078" w:rsidRDefault="00371078" w:rsidP="003710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5641885E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2B195A63" w14:textId="77777777" w:rsidR="00371078" w:rsidRPr="00371078" w:rsidRDefault="00371078" w:rsidP="003710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độ tuổi của một người từ bàn phím.</w:t>
      </w:r>
    </w:p>
    <w:p w14:paraId="06AD5273" w14:textId="77777777" w:rsidR="00371078" w:rsidRPr="00371078" w:rsidRDefault="00371078" w:rsidP="0037107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cấu trúc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if/else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lồng nhau và các toán tử quan hệ để phân loại và in ra lứa tuổi tương ứng:</w:t>
      </w:r>
    </w:p>
    <w:p w14:paraId="4240A805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Trẻ em: tuổi &lt; 18.</w:t>
      </w:r>
    </w:p>
    <w:p w14:paraId="457AA208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Trưởng thành: 18 &lt;= tuổi &lt; 65.</w:t>
      </w:r>
    </w:p>
    <w:p w14:paraId="0CA6DB0F" w14:textId="77777777" w:rsidR="00371078" w:rsidRPr="00371078" w:rsidRDefault="00371078" w:rsidP="0037107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Người già: tuổi &gt;= 65.</w:t>
      </w:r>
    </w:p>
    <w:p w14:paraId="782E933B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2DD334E6" w14:textId="77777777" w:rsidR="00371078" w:rsidRPr="00371078" w:rsidRDefault="00371078" w:rsidP="003710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tuổi (ví dụ: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tuoi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AA115C7" w14:textId="77777777" w:rsidR="00371078" w:rsidRPr="00371078" w:rsidRDefault="00371078" w:rsidP="0037107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Chuỗi ký tự thông báo nhóm tuổi tương ứng (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 em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truong thanh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nguoi gia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0CD2BF1" w14:textId="77777777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4A1B7C51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 điều kiện: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điều kiện đầu tiên (tuổi &lt; 18), sau đó dùng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 if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else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lồng nhau để kiểm tra các ngưỡng tuổi tiếp theo.</w:t>
      </w:r>
    </w:p>
    <w:p w14:paraId="1B7CF902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trình soạn thảo mã nguồn để viết file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bai_th2.c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. Đảm bảo sử dụng đúng các toán tử quan hệ như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&gt;=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37107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&amp;&amp;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698371" w14:textId="77777777" w:rsidR="00371078" w:rsidRPr="00371078" w:rsidRDefault="00371078" w:rsidP="0037107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371078">
        <w:rPr>
          <w:rFonts w:ascii="Times New Roman" w:eastAsia="Times New Roman" w:hAnsi="Times New Roman" w:cs="Times New Roman"/>
          <w:kern w:val="0"/>
          <w14:ligatures w14:val="none"/>
        </w:rPr>
        <w:t xml:space="preserve"> Chạy chương trình với các giá trị biên (17, 18, 64, 65) để xác nhận tính chính xác của các biểu thức điều kiện.</w:t>
      </w:r>
    </w:p>
    <w:p w14:paraId="1E1A4382" w14:textId="0CBC7E44" w:rsidR="00371078" w:rsidRPr="00371078" w:rsidRDefault="00371078" w:rsidP="003710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7107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E6F55C0" w14:textId="6FCFC4EB" w:rsidR="00371078" w:rsidRDefault="00371078">
      <w:r w:rsidRPr="00371078">
        <w:rPr>
          <w:noProof/>
        </w:rPr>
        <w:lastRenderedPageBreak/>
        <w:drawing>
          <wp:inline distT="0" distB="0" distL="0" distR="0" wp14:anchorId="10C2559F" wp14:editId="54D50695">
            <wp:extent cx="5616054" cy="4962649"/>
            <wp:effectExtent l="0" t="0" r="3810" b="9525"/>
            <wp:docPr id="93118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850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3624" cy="4978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44D2" w14:textId="77777777" w:rsidR="00BE6501" w:rsidRDefault="00BE6501"/>
    <w:p w14:paraId="2C3930C6" w14:textId="77777777" w:rsidR="00BE6501" w:rsidRDefault="00BE6501"/>
    <w:p w14:paraId="074D3F4C" w14:textId="77777777" w:rsidR="00BE6501" w:rsidRDefault="00BE6501"/>
    <w:p w14:paraId="4CDC5336" w14:textId="77777777" w:rsidR="00BE6501" w:rsidRDefault="00BE6501"/>
    <w:p w14:paraId="7ECF3AA3" w14:textId="77777777" w:rsidR="00BE6501" w:rsidRDefault="00BE6501"/>
    <w:p w14:paraId="572E22DD" w14:textId="77777777" w:rsidR="00BE6501" w:rsidRDefault="00BE6501"/>
    <w:p w14:paraId="2E88600E" w14:textId="77777777" w:rsidR="00BE6501" w:rsidRDefault="00BE6501"/>
    <w:p w14:paraId="7F556194" w14:textId="77777777" w:rsidR="00BE6501" w:rsidRDefault="00BE6501"/>
    <w:p w14:paraId="0E621F78" w14:textId="77777777" w:rsidR="00BE6501" w:rsidRDefault="00BE6501"/>
    <w:p w14:paraId="60AF079D" w14:textId="77777777" w:rsidR="00BE6501" w:rsidRDefault="00BE6501"/>
    <w:p w14:paraId="3E02F402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3</w:t>
      </w:r>
    </w:p>
    <w:p w14:paraId="1257D12A" w14:textId="77777777" w:rsidR="00BE6501" w:rsidRPr="00BE6501" w:rsidRDefault="00BE6501" w:rsidP="00BE65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4DFFE2F7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6CB30C19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độ tuổi của một người từ bàn phím.</w:t>
      </w:r>
    </w:p>
    <w:p w14:paraId="2BE40A47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Phân loại lứa tuổi dựa trên các ngưỡng:</w:t>
      </w:r>
    </w:p>
    <w:p w14:paraId="666B0E8C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Trẻ em: tuổi &lt; 18.</w:t>
      </w:r>
    </w:p>
    <w:p w14:paraId="3419F903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Trưởng thành: 18 &lt;= tuổi &lt; 65.</w:t>
      </w:r>
    </w:p>
    <w:p w14:paraId="6372ADFF" w14:textId="77777777" w:rsidR="00BE6501" w:rsidRPr="00BE6501" w:rsidRDefault="00BE6501" w:rsidP="00BE650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Người già: tuổi &gt;= 65.</w:t>
      </w:r>
    </w:p>
    <w:p w14:paraId="4189FB89" w14:textId="77777777" w:rsidR="00BE6501" w:rsidRPr="00BE6501" w:rsidRDefault="00BE6501" w:rsidP="00BE650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bắt buộc: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thực hiện việc phân loại.</w:t>
      </w:r>
    </w:p>
    <w:p w14:paraId="65837FD3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0CB9F51" w14:textId="77777777" w:rsidR="00BE6501" w:rsidRPr="00BE6501" w:rsidRDefault="00BE6501" w:rsidP="00BE65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tuổi (biến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tuoi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EAB9BDA" w14:textId="77777777" w:rsidR="00BE6501" w:rsidRPr="00BE6501" w:rsidRDefault="00BE6501" w:rsidP="00BE650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Tên lứa tuổi tương ứng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tre em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truong thanh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nguoi gia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3886C13B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24AFBAE8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 giải pháp: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Vì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không hỗ trợ trực tiếp biểu thức so sánh khoảng (như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hay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), ta có thể sử dụng một biểu thức logic trong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trên kết quả của một biểu thức điều kiện để phân nhóm.</w:t>
      </w:r>
    </w:p>
    <w:p w14:paraId="04A21693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 chương trình: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bai_th3.c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. Sử dụng lệnh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sau mỗi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đảm bảo chương trình không chạy xuống các nhóm tuổi sai lệch.</w:t>
      </w:r>
    </w:p>
    <w:p w14:paraId="5948B308" w14:textId="77777777" w:rsidR="00BE6501" w:rsidRPr="00BE6501" w:rsidRDefault="00BE6501" w:rsidP="00BE650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Kiểm tra với các giá trị đặc biệt như 0, 17, 18, 64, 65 để đảm bảo việc phân nhóm chính xác.</w:t>
      </w:r>
    </w:p>
    <w:p w14:paraId="55092B7F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B2B004B" w14:textId="757CA3A5" w:rsidR="00BE6501" w:rsidRDefault="00BE6501">
      <w:r w:rsidRPr="00BE6501">
        <w:rPr>
          <w:noProof/>
        </w:rPr>
        <w:lastRenderedPageBreak/>
        <w:drawing>
          <wp:inline distT="0" distB="0" distL="0" distR="0" wp14:anchorId="499EEA66" wp14:editId="1D6BB20D">
            <wp:extent cx="5943600" cy="4392295"/>
            <wp:effectExtent l="0" t="0" r="0" b="8255"/>
            <wp:docPr id="1668218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189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65585" w14:textId="77777777" w:rsidR="00BE6501" w:rsidRDefault="00BE6501"/>
    <w:p w14:paraId="72560EC0" w14:textId="77777777" w:rsidR="00BE6501" w:rsidRDefault="00BE6501"/>
    <w:p w14:paraId="6B4F5F26" w14:textId="77777777" w:rsidR="00BE6501" w:rsidRDefault="00BE6501"/>
    <w:p w14:paraId="6FBEA1D1" w14:textId="77777777" w:rsidR="00BE6501" w:rsidRDefault="00BE6501"/>
    <w:p w14:paraId="25D5A2D7" w14:textId="77777777" w:rsidR="00BE6501" w:rsidRDefault="00BE6501"/>
    <w:p w14:paraId="72A6A009" w14:textId="77777777" w:rsidR="00BE6501" w:rsidRDefault="00BE6501"/>
    <w:p w14:paraId="79F7A345" w14:textId="77777777" w:rsidR="00BE6501" w:rsidRDefault="00BE6501"/>
    <w:p w14:paraId="1B4D9552" w14:textId="77777777" w:rsidR="00BE6501" w:rsidRDefault="00BE6501"/>
    <w:p w14:paraId="09D7D190" w14:textId="77777777" w:rsidR="00BE6501" w:rsidRDefault="00BE6501"/>
    <w:p w14:paraId="09B2B489" w14:textId="77777777" w:rsidR="00BE6501" w:rsidRDefault="00BE6501"/>
    <w:p w14:paraId="3DFB5B9A" w14:textId="77777777" w:rsidR="00BE6501" w:rsidRDefault="00BE6501"/>
    <w:p w14:paraId="6C4EAF71" w14:textId="77777777" w:rsidR="00BE6501" w:rsidRDefault="00BE6501"/>
    <w:p w14:paraId="43177151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4</w:t>
      </w:r>
    </w:p>
    <w:p w14:paraId="7563131A" w14:textId="77777777" w:rsidR="00BE6501" w:rsidRPr="00BE6501" w:rsidRDefault="00BE6501" w:rsidP="00BE65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74E0D51D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705C9F5C" w14:textId="77777777" w:rsidR="00BE6501" w:rsidRPr="00BE6501" w:rsidRDefault="00BE6501" w:rsidP="00BE65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Viết chương trình trò chơi "High/Low":</w:t>
      </w:r>
    </w:p>
    <w:p w14:paraId="2C5A86EE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Máy tính tự chọn một số ngẫu nhiên từ 1 đến 10.</w:t>
      </w:r>
    </w:p>
    <w:p w14:paraId="27F731B4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Người chơi có tối đa </w:t>
      </w: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 lần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đoán số đó.</w:t>
      </w:r>
    </w:p>
    <w:p w14:paraId="513A86AE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Sau mỗi lần đoán, chương trình thông báo số lần còn lại và gợi ý: "cao hơn", "thấp hơn" hoặc "bằng".</w:t>
      </w:r>
    </w:p>
    <w:p w14:paraId="4D4D9534" w14:textId="77777777" w:rsidR="00BE6501" w:rsidRPr="00BE6501" w:rsidRDefault="00BE6501" w:rsidP="00BE650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Nếu sau 2 lần vẫn không đúng, chương trình thông báo: "Thua".</w:t>
      </w:r>
    </w:p>
    <w:p w14:paraId="3461DD7C" w14:textId="77777777" w:rsidR="00BE6501" w:rsidRPr="00BE6501" w:rsidRDefault="00BE6501" w:rsidP="00BE65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kỹ thuật: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hàm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rand()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sinh số ngẫu nhiên.</w:t>
      </w:r>
    </w:p>
    <w:p w14:paraId="297A9F9C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6049FB09" w14:textId="77777777" w:rsidR="00BE6501" w:rsidRPr="00BE6501" w:rsidRDefault="00BE6501" w:rsidP="00BE65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Các số nguyên do người chơi nhập vào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yourNum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 trong mỗi lượt đoán.</w:t>
      </w:r>
    </w:p>
    <w:p w14:paraId="11308088" w14:textId="77777777" w:rsidR="00BE6501" w:rsidRPr="00BE6501" w:rsidRDefault="00BE6501" w:rsidP="00BE65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* Thông báo gợi ý (ví dụ: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too small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too large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CBFA957" w14:textId="77777777" w:rsidR="00BE6501" w:rsidRPr="00BE6501" w:rsidRDefault="00BE6501" w:rsidP="00BE650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Thông báo số lượt còn lại.</w:t>
      </w:r>
    </w:p>
    <w:p w14:paraId="2FD03078" w14:textId="77777777" w:rsidR="00BE6501" w:rsidRPr="00BE6501" w:rsidRDefault="00BE6501" w:rsidP="00BE650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Kết quả chung cuộc (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Thua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thông báo đoán đúng).</w:t>
      </w:r>
    </w:p>
    <w:p w14:paraId="60E03878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14E33B5F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Khởi tạo: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srand(time(NULL))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làm mới hạt giống số ngẫu nhiên, giúp mỗi lần chơi máy tính chọn một số khác nhau.</w:t>
      </w:r>
    </w:p>
    <w:p w14:paraId="6C6974F0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Xử lý logic: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vòng lặp (ví dụ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for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while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>) để kiểm soát số lượt chơi (tối đa 2 lần).</w:t>
      </w:r>
    </w:p>
    <w:p w14:paraId="24B81BB1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 sánh: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BE650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if/else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để so sánh số của người chơi với số của máy và đưa ra chỉ dẫn tương ứng.</w:t>
      </w:r>
    </w:p>
    <w:p w14:paraId="460B1C8F" w14:textId="77777777" w:rsidR="00BE6501" w:rsidRPr="00BE6501" w:rsidRDefault="00BE6501" w:rsidP="00BE65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thúc:</w:t>
      </w:r>
      <w:r w:rsidRPr="00BE6501">
        <w:rPr>
          <w:rFonts w:ascii="Times New Roman" w:eastAsia="Times New Roman" w:hAnsi="Times New Roman" w:cs="Times New Roman"/>
          <w:kern w:val="0"/>
          <w14:ligatures w14:val="none"/>
        </w:rPr>
        <w:t xml:space="preserve"> Nếu đoán đúng thì dừng vòng lặp, nếu hết 2 lượt mà vẫn sai thì in ra kết quả thua.</w:t>
      </w:r>
    </w:p>
    <w:p w14:paraId="335369D3" w14:textId="77777777" w:rsidR="00BE6501" w:rsidRPr="00BE6501" w:rsidRDefault="00BE6501" w:rsidP="00BE65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E650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15ECA613" w14:textId="17C50787" w:rsidR="00BE6501" w:rsidRDefault="00BE6501">
      <w:r w:rsidRPr="00BE6501">
        <w:rPr>
          <w:noProof/>
        </w:rPr>
        <w:lastRenderedPageBreak/>
        <w:drawing>
          <wp:inline distT="0" distB="0" distL="0" distR="0" wp14:anchorId="7CBE7E03" wp14:editId="16E686EE">
            <wp:extent cx="5943600" cy="5652770"/>
            <wp:effectExtent l="0" t="0" r="0" b="5080"/>
            <wp:docPr id="1226304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048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658C" w14:textId="77777777" w:rsidR="006D1C61" w:rsidRDefault="006D1C61"/>
    <w:p w14:paraId="5A44064F" w14:textId="77777777" w:rsidR="006D1C61" w:rsidRDefault="006D1C61"/>
    <w:p w14:paraId="303DF83A" w14:textId="77777777" w:rsidR="006D1C61" w:rsidRDefault="006D1C61"/>
    <w:p w14:paraId="4B952975" w14:textId="77777777" w:rsidR="006D1C61" w:rsidRDefault="006D1C61"/>
    <w:p w14:paraId="056B1425" w14:textId="77777777" w:rsidR="006D1C61" w:rsidRDefault="006D1C61"/>
    <w:p w14:paraId="621D348F" w14:textId="77777777" w:rsidR="006D1C61" w:rsidRDefault="006D1C61"/>
    <w:p w14:paraId="714138A3" w14:textId="77777777" w:rsidR="006D1C61" w:rsidRDefault="006D1C61"/>
    <w:p w14:paraId="6139A290" w14:textId="77777777" w:rsidR="006D1C61" w:rsidRDefault="006D1C61"/>
    <w:p w14:paraId="5DF6D8D3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5</w:t>
      </w:r>
    </w:p>
    <w:p w14:paraId="61E8EE8B" w14:textId="77777777" w:rsidR="006D1C61" w:rsidRPr="006D1C61" w:rsidRDefault="006D1C61" w:rsidP="006D1C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401426CF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6021A4A5" w14:textId="77777777" w:rsidR="006D1C61" w:rsidRPr="006D1C61" w:rsidRDefault="006D1C61" w:rsidP="006D1C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Viết chương trình bằng ngôn ngữ C để nhập vào 3 số nguyên từ bàn phím.</w:t>
      </w:r>
    </w:p>
    <w:p w14:paraId="05B638CB" w14:textId="77777777" w:rsidR="006D1C61" w:rsidRPr="006D1C61" w:rsidRDefault="006D1C61" w:rsidP="006D1C6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Thực hiện so sánh và tìm ra số có giá trị nhỏ nhất trong 3 số đó, sau đó in kết quả ra màn hình.</w:t>
      </w:r>
    </w:p>
    <w:p w14:paraId="3AAD77F9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2BE05616" w14:textId="77777777" w:rsidR="006D1C61" w:rsidRPr="006D1C61" w:rsidRDefault="006D1C61" w:rsidP="006D1C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3 số nguyên (ví dụ: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8536089" w14:textId="77777777" w:rsidR="006D1C61" w:rsidRPr="006D1C61" w:rsidRDefault="006D1C61" w:rsidP="006D1C6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nguyên nhỏ nhất trong 3 số đã nhập.</w:t>
      </w:r>
    </w:p>
    <w:p w14:paraId="11AB39BF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70D2FCEC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Khai báo biến: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3 biến kiểu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để lưu các số nhập vào và 1 biến phụ (ví dụ: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) để lưu giá trị nhỏ nhất tạm thời.</w:t>
      </w:r>
    </w:p>
    <w:p w14:paraId="693DCDD6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Thuật toán: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* Gán giá trị của số thứ nhất cho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30E7E5C" w14:textId="77777777" w:rsidR="006D1C61" w:rsidRPr="006D1C61" w:rsidRDefault="006D1C61" w:rsidP="006D1C6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Lần lượt so sánh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với số thứ hai và số thứ ba. Nếu số nào nhỏ hơn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, ta cập nhật lại giá trị cho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E124D50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6D1C6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bai_th5.c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F2CD140" w14:textId="77777777" w:rsidR="006D1C61" w:rsidRPr="006D1C61" w:rsidRDefault="006D1C61" w:rsidP="006D1C6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6D1C61">
        <w:rPr>
          <w:rFonts w:ascii="Times New Roman" w:eastAsia="Times New Roman" w:hAnsi="Times New Roman" w:cs="Times New Roman"/>
          <w:kern w:val="0"/>
          <w14:ligatures w14:val="none"/>
        </w:rPr>
        <w:t xml:space="preserve"> Thử nghiệm với các trường hợp số âm, số dương và các số bằng nhau để đảm bảo thuật toán hoạt động chính xác.</w:t>
      </w:r>
    </w:p>
    <w:p w14:paraId="75647743" w14:textId="77777777" w:rsidR="006D1C61" w:rsidRPr="006D1C61" w:rsidRDefault="006D1C61" w:rsidP="006D1C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6D1C6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5782E6A5" w14:textId="46725DB6" w:rsidR="006D1C61" w:rsidRDefault="006D1C61">
      <w:r w:rsidRPr="006D1C61">
        <w:rPr>
          <w:noProof/>
        </w:rPr>
        <w:lastRenderedPageBreak/>
        <w:drawing>
          <wp:inline distT="0" distB="0" distL="0" distR="0" wp14:anchorId="2C81FACA" wp14:editId="534CBF8E">
            <wp:extent cx="5943600" cy="5067300"/>
            <wp:effectExtent l="0" t="0" r="0" b="0"/>
            <wp:docPr id="1938864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64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05C1F" w14:textId="77777777" w:rsidR="00CE3A52" w:rsidRDefault="00CE3A52"/>
    <w:p w14:paraId="7461BCF8" w14:textId="77777777" w:rsidR="00CE3A52" w:rsidRDefault="00CE3A52"/>
    <w:p w14:paraId="39419F71" w14:textId="77777777" w:rsidR="00CE3A52" w:rsidRDefault="00CE3A52"/>
    <w:p w14:paraId="6566405B" w14:textId="77777777" w:rsidR="00CE3A52" w:rsidRDefault="00CE3A52"/>
    <w:p w14:paraId="4036CD44" w14:textId="77777777" w:rsidR="00CE3A52" w:rsidRDefault="00CE3A52"/>
    <w:p w14:paraId="302E6AC0" w14:textId="77777777" w:rsidR="00CE3A52" w:rsidRDefault="00CE3A52"/>
    <w:p w14:paraId="51598006" w14:textId="77777777" w:rsidR="00CE3A52" w:rsidRDefault="00CE3A52"/>
    <w:p w14:paraId="6DE43F61" w14:textId="77777777" w:rsidR="00CE3A52" w:rsidRDefault="00CE3A52"/>
    <w:p w14:paraId="55E7FFE6" w14:textId="77777777" w:rsidR="00CE3A52" w:rsidRDefault="00CE3A52"/>
    <w:p w14:paraId="460D0712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6</w:t>
      </w:r>
    </w:p>
    <w:p w14:paraId="7CD5144D" w14:textId="77777777" w:rsidR="00CE3A52" w:rsidRPr="00CE3A52" w:rsidRDefault="00CE3A52" w:rsidP="00CE3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1578DB37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587E8F97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Viết chương trình C tính phí gửi xe dựa trên loại xe và số giờ gửi.</w:t>
      </w:r>
    </w:p>
    <w:p w14:paraId="0A57800E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Các loại xe quy định: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(ô tô con),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(bus), </w:t>
      </w: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(xe tải).</w:t>
      </w:r>
    </w:p>
    <w:p w14:paraId="59D857A6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Công thức tính phí cụ thể:</w:t>
      </w:r>
    </w:p>
    <w:p w14:paraId="5BA76ED8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Ô tô (C):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$0.70/h cho 2 giờ đầu; $2.50/h cho những giờ tiếp theo.</w:t>
      </w:r>
    </w:p>
    <w:p w14:paraId="415431C1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 (B):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$1.50/h cho 2 giờ đầu; $2.00/h cho những giờ tiếp theo.</w:t>
      </w:r>
    </w:p>
    <w:p w14:paraId="5605986C" w14:textId="77777777" w:rsidR="00CE3A52" w:rsidRPr="00CE3A52" w:rsidRDefault="00CE3A52" w:rsidP="00CE3A5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Xe tải (T):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$2.50/h cho 2 giờ đầu; $3.25/h cho những giờ tiếp theo.</w:t>
      </w:r>
    </w:p>
    <w:p w14:paraId="2FB542DF" w14:textId="77777777" w:rsidR="00CE3A52" w:rsidRPr="00CE3A52" w:rsidRDefault="00CE3A52" w:rsidP="00CE3A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In kết quả tổng phí gửi xe ra màn hình.</w:t>
      </w:r>
    </w:p>
    <w:p w14:paraId="57D34478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5EF6992B" w14:textId="77777777" w:rsidR="00CE3A52" w:rsidRPr="00CE3A52" w:rsidRDefault="00CE3A52" w:rsidP="00CE3A5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* Một ký tự đại diện cho loại xe (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): 'C', 'B', hoặc 'T'.</w:t>
      </w:r>
    </w:p>
    <w:p w14:paraId="355EDDD7" w14:textId="77777777" w:rsidR="00CE3A52" w:rsidRPr="00CE3A52" w:rsidRDefault="00CE3A52" w:rsidP="00CE3A52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Một số thực đại diện cho số giờ gửi xe (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hours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3714512" w14:textId="77777777" w:rsidR="00CE3A52" w:rsidRPr="00CE3A52" w:rsidRDefault="00CE3A52" w:rsidP="00CE3A5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Tổng số tiền phải trả (kiểu số thực, định dạng tiền tệ).</w:t>
      </w:r>
    </w:p>
    <w:p w14:paraId="7B736D59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1636D6D0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để phân loại xe. Trong mỗi loại xe, sử dụng điều kiện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để kiểm tra nếu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hours &gt; 2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thì tính phí theo hai mức giá khác nhau, ngược lại tính theo mức giá đầu.</w:t>
      </w:r>
    </w:p>
    <w:p w14:paraId="50DB9731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bai_th6.c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. Sử dụng kiểu dữ liệu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float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hoặc </w:t>
      </w:r>
      <w:r w:rsidRPr="00CE3A5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double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cho tiền tệ và số giờ.</w:t>
      </w:r>
    </w:p>
    <w:p w14:paraId="13442465" w14:textId="77777777" w:rsidR="00CE3A52" w:rsidRPr="00CE3A52" w:rsidRDefault="00CE3A52" w:rsidP="00CE3A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CE3A52">
        <w:rPr>
          <w:rFonts w:ascii="Times New Roman" w:eastAsia="Times New Roman" w:hAnsi="Times New Roman" w:cs="Times New Roman"/>
          <w:kern w:val="0"/>
          <w14:ligatures w14:val="none"/>
        </w:rPr>
        <w:t xml:space="preserve"> Chạy thử với các mốc thời gian dưới 2 giờ và trên 2 giờ cho từng loại xe để kiểm tra tính đúng đắn của công thức.</w:t>
      </w:r>
    </w:p>
    <w:p w14:paraId="3834F841" w14:textId="77777777" w:rsidR="00CE3A52" w:rsidRPr="00CE3A52" w:rsidRDefault="00CE3A52" w:rsidP="00CE3A5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E3A5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10986D6" w14:textId="6ECB9DF1" w:rsidR="00CE3A52" w:rsidRDefault="00CE3A52">
      <w:r w:rsidRPr="00CE3A52">
        <w:rPr>
          <w:noProof/>
        </w:rPr>
        <w:lastRenderedPageBreak/>
        <w:drawing>
          <wp:inline distT="0" distB="0" distL="0" distR="0" wp14:anchorId="14770A82" wp14:editId="16F7B8B1">
            <wp:extent cx="5943600" cy="6280150"/>
            <wp:effectExtent l="0" t="0" r="0" b="6350"/>
            <wp:docPr id="61186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8688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1961" w14:textId="77777777" w:rsidR="00406308" w:rsidRDefault="00406308"/>
    <w:p w14:paraId="3FEA521F" w14:textId="77777777" w:rsidR="00406308" w:rsidRDefault="00406308"/>
    <w:p w14:paraId="6296D577" w14:textId="77777777" w:rsidR="00406308" w:rsidRDefault="00406308"/>
    <w:p w14:paraId="321C915E" w14:textId="77777777" w:rsidR="00406308" w:rsidRDefault="00406308"/>
    <w:p w14:paraId="0FC8806A" w14:textId="77777777" w:rsidR="00406308" w:rsidRDefault="00406308"/>
    <w:p w14:paraId="2125CD9D" w14:textId="77777777" w:rsidR="00406308" w:rsidRDefault="00406308"/>
    <w:p w14:paraId="2A36B485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7</w:t>
      </w:r>
    </w:p>
    <w:p w14:paraId="0FB82EA2" w14:textId="77777777" w:rsidR="00406308" w:rsidRPr="00406308" w:rsidRDefault="00406308" w:rsidP="00406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27E1A7F0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16F466AD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Viết chương trình nhập vào một số nguyên đại diện cho tháng trong năm.</w:t>
      </w:r>
    </w:p>
    <w:p w14:paraId="3913AF13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Tính và in ra số ngày của tháng đó theo quy tắc:</w:t>
      </w:r>
    </w:p>
    <w:p w14:paraId="43303688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Tháng 4, 6, 9, 11: Có 30 ngày.</w:t>
      </w:r>
    </w:p>
    <w:p w14:paraId="2BA8D5F3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Tháng 2: Có 28 hoặc 29 ngày.</w:t>
      </w:r>
    </w:p>
    <w:p w14:paraId="07249D41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Các tháng còn lại (1, 3, 5, 7, 8, 10, 12): Có 31 ngày.</w:t>
      </w:r>
    </w:p>
    <w:p w14:paraId="22B16F27" w14:textId="77777777" w:rsidR="00406308" w:rsidRPr="00406308" w:rsidRDefault="00406308" w:rsidP="0040630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Yêu cầu thực hiện:</w:t>
      </w:r>
    </w:p>
    <w:p w14:paraId="0C01E8EA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50FFE5" w14:textId="77777777" w:rsidR="00406308" w:rsidRPr="00406308" w:rsidRDefault="00406308" w:rsidP="00406308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7b: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Sử dụng cấu trúc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75D871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09FD689B" w14:textId="77777777" w:rsidR="00406308" w:rsidRPr="00406308" w:rsidRDefault="00406308" w:rsidP="0040630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đại diện cho tháng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thang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9A2B808" w14:textId="77777777" w:rsidR="00406308" w:rsidRPr="00406308" w:rsidRDefault="00406308" w:rsidP="0040630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Thông báo số ngày tương ứng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30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28 hoac 29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31 ngay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527AEDD0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51021569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* Với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if...else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: Sử dụng toán tử logic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||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(hoặc) để gom nhóm các tháng có cùng số ngày.</w:t>
      </w:r>
    </w:p>
    <w:p w14:paraId="57FC369C" w14:textId="77777777" w:rsidR="00406308" w:rsidRPr="00406308" w:rsidRDefault="00406308" w:rsidP="0040630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: Sử dụng tính năng "fall-through" (không dùng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giữa các case cùng nhóm) để viết mã nguồn ngắn gọn hơn.</w:t>
      </w:r>
    </w:p>
    <w:p w14:paraId="01C7D3DF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lần lượt cho hai phiên bản 7a và 7b.</w:t>
      </w:r>
    </w:p>
    <w:p w14:paraId="6A17B347" w14:textId="77777777" w:rsidR="00406308" w:rsidRPr="00406308" w:rsidRDefault="00406308" w:rsidP="0040630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Nhập các giá trị biên như tháng 1, tháng 2, tháng 12 và một tháng bất kỳ có 30 ngày để kiểm tra kết quả.</w:t>
      </w:r>
    </w:p>
    <w:p w14:paraId="2A459D83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3B67E931" w14:textId="23E46E36" w:rsidR="00406308" w:rsidRDefault="00406308">
      <w:r w:rsidRPr="00406308">
        <w:rPr>
          <w:noProof/>
        </w:rPr>
        <w:lastRenderedPageBreak/>
        <w:drawing>
          <wp:inline distT="0" distB="0" distL="0" distR="0" wp14:anchorId="0D64C0A6" wp14:editId="53A130AD">
            <wp:extent cx="5943600" cy="3830320"/>
            <wp:effectExtent l="0" t="0" r="0" b="0"/>
            <wp:docPr id="157185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FAE81" w14:textId="23DBAA78" w:rsidR="00406308" w:rsidRDefault="00406308">
      <w:r>
        <w:rPr>
          <w:noProof/>
        </w:rPr>
        <w:drawing>
          <wp:inline distT="0" distB="0" distL="0" distR="0" wp14:anchorId="3D2785E6" wp14:editId="483D4284">
            <wp:extent cx="4435837" cy="4019266"/>
            <wp:effectExtent l="0" t="0" r="3175" b="635"/>
            <wp:docPr id="15813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15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0750" cy="402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D9E4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lastRenderedPageBreak/>
        <w:t>BÁO CÁO BÀI THỰC HÀNH 8</w:t>
      </w:r>
    </w:p>
    <w:p w14:paraId="2BB5FADD" w14:textId="77777777" w:rsidR="00406308" w:rsidRPr="00406308" w:rsidRDefault="00406308" w:rsidP="004063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21/04/2026</w:t>
      </w:r>
    </w:p>
    <w:p w14:paraId="7F65ADA6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Yêu cầu đề bài</w:t>
      </w:r>
    </w:p>
    <w:p w14:paraId="7AC3B070" w14:textId="77777777" w:rsidR="00406308" w:rsidRPr="00406308" w:rsidRDefault="00406308" w:rsidP="0040630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Bài 8a: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Xác định học lực dựa trên điểm kiểm tra (số nguyên):</w:t>
      </w:r>
    </w:p>
    <w:p w14:paraId="4054B1B2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9-10: giỏi | 7-8: khá | 5-6: trung bình | &lt; 5: kém.</w:t>
      </w:r>
    </w:p>
    <w:p w14:paraId="0C31E0FE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Thực hiện bằng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913641" w14:textId="77777777" w:rsidR="00406308" w:rsidRPr="00406308" w:rsidRDefault="00406308" w:rsidP="0040630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Bài 8b: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Chuyển đổi thang điểm hệ 10 sang chữ (số thực):</w:t>
      </w:r>
    </w:p>
    <w:p w14:paraId="0DDB4E7B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Các mức từ A+ đến F tương ứng với các khoảng điểm từ 9.5 xuống dưới 4.</w:t>
      </w:r>
    </w:p>
    <w:p w14:paraId="315E89B2" w14:textId="77777777" w:rsidR="00406308" w:rsidRPr="00406308" w:rsidRDefault="00406308" w:rsidP="00406308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Thực hiện bằng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và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2D5304F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Dữ liệu vào/ra</w:t>
      </w:r>
    </w:p>
    <w:p w14:paraId="17AAF47C" w14:textId="77777777" w:rsidR="00406308" w:rsidRPr="00406308" w:rsidRDefault="00406308" w:rsidP="004063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* 8a: Một số nguyên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diemInt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1471EBDA" w14:textId="77777777" w:rsidR="00406308" w:rsidRPr="00406308" w:rsidRDefault="00406308" w:rsidP="0040630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8b: Một số thực (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diemFloat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171C383" w14:textId="77777777" w:rsidR="00406308" w:rsidRPr="00406308" w:rsidRDefault="00406308" w:rsidP="004063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Xếp loại học lực tương ứng hoặc điểm chữ (A+, A, B+,...).</w:t>
      </w:r>
    </w:p>
    <w:p w14:paraId="34667712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59F2B864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Phân tích:</w:t>
      </w:r>
    </w:p>
    <w:p w14:paraId="4F98BFC6" w14:textId="77777777" w:rsidR="00406308" w:rsidRPr="00406308" w:rsidRDefault="00406308" w:rsidP="0040630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bài 8a: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switch...case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sẽ liệt kê các giá trị từ 0 đến 10.</w:t>
      </w:r>
    </w:p>
    <w:p w14:paraId="3201FAE7" w14:textId="77777777" w:rsidR="00406308" w:rsidRPr="00406308" w:rsidRDefault="00406308" w:rsidP="00406308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Với bài 8b: Để dùng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, ta nhân điểm số với 10 và ép về kiểu nguyên (ví dụ: 9.5 thành 95) để so sánh các mốc điểm.</w:t>
      </w:r>
    </w:p>
    <w:p w14:paraId="11033FF2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Soạn thảo: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Viết mã nguồn vào file </w:t>
      </w:r>
      <w:r w:rsidRPr="00406308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bai_th8.c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4B8DA17" w14:textId="77777777" w:rsidR="00406308" w:rsidRPr="00406308" w:rsidRDefault="00406308" w:rsidP="004063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Kiểm thử:</w:t>
      </w:r>
      <w:r w:rsidRPr="00406308">
        <w:rPr>
          <w:rFonts w:ascii="Times New Roman" w:eastAsia="Times New Roman" w:hAnsi="Times New Roman" w:cs="Times New Roman"/>
          <w:kern w:val="0"/>
          <w14:ligatures w14:val="none"/>
        </w:rPr>
        <w:t xml:space="preserve"> Nhập các điểm số tại mốc biên (ví dụ: 3.9, 4.0, 5.4, 5.5) để kiểm tra độ chính xác của khoảng chia.</w:t>
      </w:r>
    </w:p>
    <w:p w14:paraId="02938085" w14:textId="77777777" w:rsidR="00406308" w:rsidRPr="00406308" w:rsidRDefault="00406308" w:rsidP="0040630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30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7F903777" w14:textId="095257B9" w:rsidR="00406308" w:rsidRDefault="00406308">
      <w:r>
        <w:rPr>
          <w:noProof/>
        </w:rPr>
        <w:lastRenderedPageBreak/>
        <w:drawing>
          <wp:inline distT="0" distB="0" distL="0" distR="0" wp14:anchorId="36FC1792" wp14:editId="75A60938">
            <wp:extent cx="5943600" cy="3346450"/>
            <wp:effectExtent l="0" t="0" r="0" b="6350"/>
            <wp:docPr id="65860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602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6308">
        <w:rPr>
          <w:noProof/>
        </w:rPr>
        <w:drawing>
          <wp:inline distT="0" distB="0" distL="0" distR="0" wp14:anchorId="262E4439" wp14:editId="14798471">
            <wp:extent cx="4094328" cy="3887424"/>
            <wp:effectExtent l="0" t="0" r="1905" b="0"/>
            <wp:docPr id="90285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56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664" cy="388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F8CC" w14:textId="77777777" w:rsidR="00406308" w:rsidRDefault="00406308"/>
    <w:p w14:paraId="73ECAD54" w14:textId="77777777" w:rsidR="00406308" w:rsidRDefault="00406308"/>
    <w:p w14:paraId="110011B8" w14:textId="77777777" w:rsidR="00406308" w:rsidRDefault="00406308"/>
    <w:p w14:paraId="6DCEE682" w14:textId="77777777" w:rsidR="00C33508" w:rsidRPr="00C33508" w:rsidRDefault="00C33508" w:rsidP="00C33508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lastRenderedPageBreak/>
        <w:t>BÁO CÁO BÀI THỰC HÀNH 9</w:t>
      </w:r>
    </w:p>
    <w:p w14:paraId="356E0E13" w14:textId="77777777" w:rsidR="00C33508" w:rsidRPr="00C33508" w:rsidRDefault="00C33508" w:rsidP="00C33508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Ngày thực hành: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21/04/2026</w:t>
      </w:r>
    </w:p>
    <w:p w14:paraId="5A1ECAB0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Yêu cầu đề bài</w:t>
      </w:r>
    </w:p>
    <w:p w14:paraId="6A52AF55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 xml:space="preserve">Viết chương trình sử dụng cấu trúc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switch...case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để kiểm tra giá trị của biến số nguyên $a$.</w:t>
      </w:r>
    </w:p>
    <w:p w14:paraId="011D3137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>Thực hiện thử nghiệm chương trình với các giá trị nhập vào lần lượt là: $1, 2, 3, 4$.</w:t>
      </w:r>
    </w:p>
    <w:p w14:paraId="57F5BC95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 xml:space="preserve">Quan sát cách chương trình thực thi khi có và không có lệnh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break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ở các trường hợp (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</w:t>
      </w:r>
      <w:r w:rsidRPr="00C33508">
        <w:rPr>
          <w:rFonts w:ascii="Arial" w:eastAsia="Times New Roman" w:hAnsi="Arial" w:cs="Arial"/>
          <w:kern w:val="0"/>
          <w14:ligatures w14:val="none"/>
        </w:rPr>
        <w:t>) khác nhau.</w:t>
      </w:r>
    </w:p>
    <w:p w14:paraId="0950836A" w14:textId="77777777" w:rsidR="00C33508" w:rsidRPr="00C33508" w:rsidRDefault="00C33508" w:rsidP="00C33508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kern w:val="0"/>
          <w14:ligatures w14:val="none"/>
        </w:rPr>
        <w:t>Đưa ra nhận xét về kết quả thu được.</w:t>
      </w:r>
    </w:p>
    <w:p w14:paraId="70CE2BEF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Dữ liệu vào/ra</w:t>
      </w:r>
    </w:p>
    <w:p w14:paraId="30785308" w14:textId="77777777" w:rsidR="00C33508" w:rsidRPr="00C33508" w:rsidRDefault="00C33508" w:rsidP="00C33508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Dữ liệu vào: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Một số nguyên $a$ nhập từ bàn phím.</w:t>
      </w:r>
    </w:p>
    <w:p w14:paraId="13162044" w14:textId="77777777" w:rsidR="00C33508" w:rsidRPr="00C33508" w:rsidRDefault="00C33508" w:rsidP="00C33508">
      <w:pPr>
        <w:numPr>
          <w:ilvl w:val="0"/>
          <w:numId w:val="3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Dữ liệu ra: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Các dòng thông báo tương ứng với các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mà chương trình đi qua (ví dụ: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a=1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a=2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a=3</w:t>
      </w:r>
      <w:r w:rsidRPr="00C33508">
        <w:rPr>
          <w:rFonts w:ascii="Arial" w:eastAsia="Times New Roman" w:hAnsi="Arial" w:cs="Arial"/>
          <w:kern w:val="0"/>
          <w14:ligatures w14:val="none"/>
        </w:rPr>
        <w:t>).</w:t>
      </w:r>
    </w:p>
    <w:p w14:paraId="52E099AF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0D74A545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Soạn thảo chương trình: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Khai báo biến $a$, sử dụng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scanf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để nhận dữ liệu và thiết lập cấu trúc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switch(a)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với các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1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2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(có break), và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case 3</w:t>
      </w:r>
      <w:r w:rsidRPr="00C33508">
        <w:rPr>
          <w:rFonts w:ascii="Arial" w:eastAsia="Times New Roman" w:hAnsi="Arial" w:cs="Arial"/>
          <w:kern w:val="0"/>
          <w14:ligatures w14:val="none"/>
        </w:rPr>
        <w:t>.</w:t>
      </w:r>
    </w:p>
    <w:p w14:paraId="4EF5019C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Chạy thử nghiệm: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Nhập lần lượt các giá trị $1, 2, 3, 4$.</w:t>
      </w:r>
    </w:p>
    <w:p w14:paraId="284BAAB2" w14:textId="77777777" w:rsidR="00C33508" w:rsidRPr="00C33508" w:rsidRDefault="00C33508" w:rsidP="00C33508">
      <w:pPr>
        <w:numPr>
          <w:ilvl w:val="0"/>
          <w:numId w:val="3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14:ligatures w14:val="none"/>
        </w:rPr>
        <w:t>Phân tích hiện tượng:</w:t>
      </w:r>
      <w:r w:rsidRPr="00C33508">
        <w:rPr>
          <w:rFonts w:ascii="Arial" w:eastAsia="Times New Roman" w:hAnsi="Arial" w:cs="Arial"/>
          <w:kern w:val="0"/>
          <w14:ligatures w14:val="none"/>
        </w:rPr>
        <w:t xml:space="preserve"> Theo dõi hiện tượng "trôi" (fall-through) khi thiếu lệnh </w:t>
      </w:r>
      <w:r w:rsidRPr="00C33508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break</w:t>
      </w:r>
      <w:r w:rsidRPr="00C33508">
        <w:rPr>
          <w:rFonts w:ascii="Arial" w:eastAsia="Times New Roman" w:hAnsi="Arial" w:cs="Arial"/>
          <w:kern w:val="0"/>
          <w14:ligatures w14:val="none"/>
        </w:rPr>
        <w:t>.</w:t>
      </w:r>
    </w:p>
    <w:p w14:paraId="79E02D27" w14:textId="77777777" w:rsidR="00C33508" w:rsidRPr="00C33508" w:rsidRDefault="00C33508" w:rsidP="00C33508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C33508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6F84B21" w14:textId="041C86DA" w:rsidR="00406308" w:rsidRDefault="007902E0">
      <w:r w:rsidRPr="007902E0">
        <w:rPr>
          <w:noProof/>
        </w:rPr>
        <w:lastRenderedPageBreak/>
        <w:drawing>
          <wp:inline distT="0" distB="0" distL="0" distR="0" wp14:anchorId="556DFD89" wp14:editId="6B247612">
            <wp:extent cx="5943600" cy="5310505"/>
            <wp:effectExtent l="0" t="0" r="0" b="4445"/>
            <wp:docPr id="184533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3303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930C" w14:textId="77777777" w:rsidR="007902E0" w:rsidRPr="007902E0" w:rsidRDefault="007902E0" w:rsidP="007902E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Giải thích và Nhận xét</w:t>
      </w:r>
    </w:p>
    <w:p w14:paraId="43F31717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Lệnh </w:t>
      </w:r>
      <w:r w:rsidRPr="007902E0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Có vai trò ngăn chặn chương trình tiếp tục thực hiện các câu lệnh ở các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bên dưới.</w:t>
      </w:r>
    </w:p>
    <w:p w14:paraId="5FC99E20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Hiện tượng Fall-through: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Nếu một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không kết thúc bằng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, chương trình sẽ "chảy" xuống thực hiện tất cả các lệnh của các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case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tiếp theo cho đến khi gặp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hoặc hết khối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switch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4C42A7C" w14:textId="77777777" w:rsidR="007902E0" w:rsidRPr="007902E0" w:rsidRDefault="007902E0" w:rsidP="007902E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902E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luận: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Cần sử dụng </w:t>
      </w:r>
      <w:r w:rsidRPr="007902E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break</w:t>
      </w:r>
      <w:r w:rsidRPr="007902E0">
        <w:rPr>
          <w:rFonts w:ascii="Times New Roman" w:eastAsia="Times New Roman" w:hAnsi="Times New Roman" w:cs="Times New Roman"/>
          <w:kern w:val="0"/>
          <w14:ligatures w14:val="none"/>
        </w:rPr>
        <w:t xml:space="preserve"> cẩn thận để đảm bảo logic chương trình chỉ thực hiện đúng nhánh mong muốn.</w:t>
      </w:r>
    </w:p>
    <w:p w14:paraId="596F161D" w14:textId="77777777" w:rsidR="007902E0" w:rsidRDefault="007902E0"/>
    <w:p w14:paraId="1273E1AE" w14:textId="77777777" w:rsidR="007902E0" w:rsidRDefault="007902E0"/>
    <w:p w14:paraId="25D8E4A9" w14:textId="77777777" w:rsidR="007902E0" w:rsidRDefault="007902E0"/>
    <w:p w14:paraId="1D862DE5" w14:textId="77777777" w:rsidR="007902E0" w:rsidRPr="007902E0" w:rsidRDefault="007902E0" w:rsidP="007902E0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lastRenderedPageBreak/>
        <w:t>BÁO CÁO BÀI THỰC HÀNH 10</w:t>
      </w:r>
    </w:p>
    <w:p w14:paraId="3F9B5E58" w14:textId="77777777" w:rsidR="007902E0" w:rsidRPr="007902E0" w:rsidRDefault="007902E0" w:rsidP="007902E0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Ngày thực hành: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21/04/2026</w:t>
      </w:r>
    </w:p>
    <w:p w14:paraId="467F19A1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1. Yêu cầu đề bài</w:t>
      </w:r>
    </w:p>
    <w:p w14:paraId="15071028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Viết chương trình giải phương trình bậc 2: $ax^2 + bx + c = 0$.</w:t>
      </w:r>
    </w:p>
    <w:p w14:paraId="4B0379C4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Nhập vào các hệ số thực $a, b$ và $c$ từ bàn phím.</w:t>
      </w:r>
    </w:p>
    <w:p w14:paraId="5F63269F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Xác định và hiển thị các nghiệm $x_1, x_2$ tùy theo các trường hợp của hệ số và biệt thức Delta ($\Delta$).</w:t>
      </w:r>
    </w:p>
    <w:p w14:paraId="79CD9A78" w14:textId="77777777" w:rsidR="007902E0" w:rsidRPr="007902E0" w:rsidRDefault="007902E0" w:rsidP="007902E0">
      <w:pPr>
        <w:numPr>
          <w:ilvl w:val="0"/>
          <w:numId w:val="3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Chương trình phải kiểm tra đầy đủ các điều kiện của hệ số (trường hợp $a=0$ trở thành phương trình bậc nhất).</w:t>
      </w:r>
    </w:p>
    <w:p w14:paraId="5FABDF55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2. Dữ liệu vào/ra</w:t>
      </w:r>
    </w:p>
    <w:p w14:paraId="5FA3B5E4" w14:textId="77777777" w:rsidR="007902E0" w:rsidRPr="007902E0" w:rsidRDefault="007902E0" w:rsidP="007902E0">
      <w:pPr>
        <w:numPr>
          <w:ilvl w:val="0"/>
          <w:numId w:val="3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Dữ liệu vào: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3 số thực $a, b, c$.</w:t>
      </w:r>
    </w:p>
    <w:p w14:paraId="2685C8E4" w14:textId="77777777" w:rsidR="007902E0" w:rsidRPr="007902E0" w:rsidRDefault="007902E0" w:rsidP="007902E0">
      <w:pPr>
        <w:numPr>
          <w:ilvl w:val="0"/>
          <w:numId w:val="3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Dữ liệu ra: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Thông báo nghiệm của phương trình (vô nghiệm, nghiệm duy nhất, nghiệm kép hoặc 2 nghiệm phân biệt).</w:t>
      </w:r>
    </w:p>
    <w:p w14:paraId="75789D3B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3. Các bước thực hiện</w:t>
      </w:r>
    </w:p>
    <w:p w14:paraId="2F34C86F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Khai báo: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Sử dụng kiểu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float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hoặc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double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cho các hệ số và nghiệm để đảm bảo độ chính xác. Thêm thư viện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math.h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để sử dụng hàm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sqrt()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tính căn bậc hai.</w:t>
      </w:r>
    </w:p>
    <w:p w14:paraId="16FA28A9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Xử lý logic: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* Nếu $a = 0$: Giải phương trình bậc nhất $bx + c = 0$.</w:t>
      </w:r>
    </w:p>
    <w:p w14:paraId="15F6A92C" w14:textId="77777777" w:rsidR="007902E0" w:rsidRPr="007902E0" w:rsidRDefault="007902E0" w:rsidP="007902E0">
      <w:pPr>
        <w:numPr>
          <w:ilvl w:val="1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kern w:val="0"/>
          <w14:ligatures w14:val="none"/>
        </w:rPr>
        <w:t>Nếu $a \neq 0$: Tính $\Delta = b^2 - 4ac$. Dựa vào dấu của $\Delta$ để kết luận nghiệm.</w:t>
      </w:r>
    </w:p>
    <w:p w14:paraId="32C4C54B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Soạn thảo: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Viết mã nguồn vào file </w:t>
      </w:r>
      <w:r w:rsidRPr="007902E0">
        <w:rPr>
          <w:rFonts w:ascii="Arial" w:eastAsia="Times New Roman" w:hAnsi="Arial" w:cs="Arial"/>
          <w:kern w:val="0"/>
          <w:sz w:val="20"/>
          <w:szCs w:val="20"/>
          <w14:ligatures w14:val="none"/>
        </w:rPr>
        <w:t>bai_th10.c</w:t>
      </w:r>
      <w:r w:rsidRPr="007902E0">
        <w:rPr>
          <w:rFonts w:ascii="Arial" w:eastAsia="Times New Roman" w:hAnsi="Arial" w:cs="Arial"/>
          <w:kern w:val="0"/>
          <w14:ligatures w14:val="none"/>
        </w:rPr>
        <w:t>.</w:t>
      </w:r>
    </w:p>
    <w:p w14:paraId="41D18C96" w14:textId="77777777" w:rsidR="007902E0" w:rsidRPr="007902E0" w:rsidRDefault="007902E0" w:rsidP="007902E0">
      <w:pPr>
        <w:numPr>
          <w:ilvl w:val="0"/>
          <w:numId w:val="3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14:ligatures w14:val="none"/>
        </w:rPr>
        <w:t>Kiểm thử:</w:t>
      </w:r>
      <w:r w:rsidRPr="007902E0">
        <w:rPr>
          <w:rFonts w:ascii="Arial" w:eastAsia="Times New Roman" w:hAnsi="Arial" w:cs="Arial"/>
          <w:kern w:val="0"/>
          <w14:ligatures w14:val="none"/>
        </w:rPr>
        <w:t xml:space="preserve"> Thử nghiệm với các bộ dữ liệu có $\Delta &gt; 0$, $\Delta = 0$, $\Delta &lt; 0$ và trường hợp $a=0$.</w:t>
      </w:r>
    </w:p>
    <w:p w14:paraId="1F0B3521" w14:textId="77777777" w:rsidR="007902E0" w:rsidRPr="007902E0" w:rsidRDefault="007902E0" w:rsidP="007902E0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7902E0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4. Các kết quả thu được</w:t>
      </w:r>
    </w:p>
    <w:p w14:paraId="0C188C8C" w14:textId="77777777" w:rsidR="007902E0" w:rsidRDefault="007902E0"/>
    <w:p w14:paraId="0A10A84E" w14:textId="77777777" w:rsidR="007902E0" w:rsidRDefault="007902E0"/>
    <w:p w14:paraId="11397D6A" w14:textId="24D492CE" w:rsidR="007902E0" w:rsidRDefault="007902E0">
      <w:r w:rsidRPr="007902E0">
        <w:rPr>
          <w:noProof/>
        </w:rPr>
        <w:lastRenderedPageBreak/>
        <w:drawing>
          <wp:inline distT="0" distB="0" distL="0" distR="0" wp14:anchorId="0838894F" wp14:editId="426B939A">
            <wp:extent cx="5943600" cy="6922770"/>
            <wp:effectExtent l="0" t="0" r="0" b="0"/>
            <wp:docPr id="13546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6678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552F" w14:textId="77777777" w:rsidR="001910F0" w:rsidRDefault="001910F0"/>
    <w:p w14:paraId="1C276304" w14:textId="77777777" w:rsidR="001910F0" w:rsidRDefault="001910F0"/>
    <w:p w14:paraId="76113EF4" w14:textId="77777777" w:rsidR="001910F0" w:rsidRDefault="001910F0"/>
    <w:p w14:paraId="09315EF5" w14:textId="77777777" w:rsidR="001910F0" w:rsidRDefault="001910F0"/>
    <w:p w14:paraId="2B9B4494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11</w:t>
      </w:r>
    </w:p>
    <w:p w14:paraId="7EA299BC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3EF0B570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336D5225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Giải hệ phương trình tuyến tính 2 phương trình 2 ẩn: ax + by = c và dx + ey = f</w:t>
      </w:r>
    </w:p>
    <w:p w14:paraId="03F521B9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Nhập vào các hệ số của hệ phương trình.</w:t>
      </w:r>
    </w:p>
    <w:p w14:paraId="6E1B663C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Xác định và hiển thị nghiệm x và y.</w:t>
      </w:r>
    </w:p>
    <w:p w14:paraId="2C2DF632" w14:textId="77777777" w:rsidR="001910F0" w:rsidRPr="001910F0" w:rsidRDefault="001910F0" w:rsidP="001910F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Chương trình có kiểm tra điều kiện của các hệ số.</w:t>
      </w:r>
    </w:p>
    <w:p w14:paraId="7A4AB34D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1ECD9AB1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6 số thực a, b, c, d, e, f là các hệ số của hệ phương trình.</w:t>
      </w:r>
    </w:p>
    <w:p w14:paraId="50B44CBF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</w:p>
    <w:p w14:paraId="2FF10A10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≠ 0: nghiệm x và y với 2 chữ số sau dấu phẩy.</w:t>
      </w:r>
    </w:p>
    <w:p w14:paraId="4D1BD703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 và Dx = Dy = 0: VO SO NGHIEM</w:t>
      </w:r>
    </w:p>
    <w:p w14:paraId="401467B4" w14:textId="77777777" w:rsidR="001910F0" w:rsidRPr="001910F0" w:rsidRDefault="001910F0" w:rsidP="001910F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 và Dx hoặc Dy ≠ 0: VO NGHIEM</w:t>
      </w:r>
    </w:p>
    <w:p w14:paraId="69DB4785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1C539F12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bằng quy tắc Cramer:</w:t>
      </w:r>
    </w:p>
    <w:p w14:paraId="4F0A42A4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 = ae - bd</w:t>
      </w:r>
    </w:p>
    <w:p w14:paraId="57AB63E5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Dx = ce - bf</w:t>
      </w:r>
    </w:p>
    <w:p w14:paraId="65242B9F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Dy = af - cd</w:t>
      </w:r>
    </w:p>
    <w:p w14:paraId="37AA4E06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≠ 0: x = Dx/D, y = Dy/D</w:t>
      </w:r>
    </w:p>
    <w:p w14:paraId="1B801F2A" w14:textId="77777777" w:rsidR="001910F0" w:rsidRPr="001910F0" w:rsidRDefault="001910F0" w:rsidP="001910F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D = 0: kiểm tra Dx, Dy để kết luận vô nghiệm hoặc vô số nghiệm.</w:t>
      </w:r>
    </w:p>
    <w:p w14:paraId="1D383FB7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04239CCE" w14:textId="7091A1DD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lastRenderedPageBreak/>
        <w:t xml:space="preserve"> </w:t>
      </w:r>
      <w:r w:rsidRPr="001910F0">
        <w:rPr>
          <w:noProof/>
        </w:rPr>
        <w:drawing>
          <wp:inline distT="0" distB="0" distL="0" distR="0" wp14:anchorId="1DFB8E74" wp14:editId="22901161">
            <wp:extent cx="5943600" cy="6541770"/>
            <wp:effectExtent l="0" t="0" r="0" b="0"/>
            <wp:docPr id="196322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2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EB09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6C77725E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5EB4FF33" w14:textId="77777777" w:rsidR="001910F0" w:rsidRDefault="001910F0" w:rsidP="001910F0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</w:p>
    <w:p w14:paraId="6A9E99D6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12</w:t>
      </w:r>
    </w:p>
    <w:p w14:paraId="6180897F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1B27B66A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5D8DBBD9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Nhập vào tọa độ 3 đỉnh của một tam giác.</w:t>
      </w:r>
    </w:p>
    <w:p w14:paraId="216C6EA4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Kiểm tra tam giác hợp lệ: tổng chiều dài hai cạnh lớn hơn cạnh còn lại.</w:t>
      </w:r>
    </w:p>
    <w:p w14:paraId="57DD5840" w14:textId="77777777" w:rsidR="001910F0" w:rsidRPr="001910F0" w:rsidRDefault="001910F0" w:rsidP="001910F0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Nếu hợp lệ, kiểm tra tam giác đều, tam giác cân, tam giác vuông, tam giác nhọn.</w:t>
      </w:r>
    </w:p>
    <w:p w14:paraId="618F84D0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59E6F92D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3 dòng, mỗi dòng gồm 2 số thực là tọa độ (x, y) của một đỉnh.</w:t>
      </w:r>
    </w:p>
    <w:p w14:paraId="0CF2167B" w14:textId="77777777" w:rsidR="001910F0" w:rsidRPr="001910F0" w:rsidRDefault="001910F0" w:rsidP="001910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</w:p>
    <w:p w14:paraId="3E552C13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HOP LE hoặc TAM GIAC KHONG HOP LE</w:t>
      </w:r>
    </w:p>
    <w:p w14:paraId="6488A200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DEU hoặc KHONG PHAI TAM GIAC DEU</w:t>
      </w:r>
    </w:p>
    <w:p w14:paraId="68BBD6AE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CAN hoặc KHONG PHAI TAM GIAC CAN</w:t>
      </w:r>
    </w:p>
    <w:p w14:paraId="0927B4A5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VUONG hoặc KHONG PHAI TAM GIAC VUONG</w:t>
      </w:r>
    </w:p>
    <w:p w14:paraId="5349D2D7" w14:textId="77777777" w:rsidR="001910F0" w:rsidRPr="001910F0" w:rsidRDefault="001910F0" w:rsidP="001910F0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GIAC NHON hoặc KHONG PHAI TAM GIAC NHON</w:t>
      </w:r>
    </w:p>
    <w:p w14:paraId="522A6516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3F74D4CF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Tính độ dài 3 cạnh a, b, c từ tọa độ các đỉnh bằng công thức khoảng cách Euclid.</w:t>
      </w:r>
    </w:p>
    <w:p w14:paraId="0014DE8C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Kiểm tra hợp lệ: nếu a + b ≤ c hoặc a + c ≤ b hoặc b + c ≤ a thì in KHONG HOP LE và kết thúc.</w:t>
      </w:r>
    </w:p>
    <w:p w14:paraId="3BAA5011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Tam giác đều: cả 3 cạnh bằng nhau (dùng </w:t>
      </w:r>
      <w:r w:rsidRPr="001910F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fabs</w:t>
      </w:r>
      <w:r w:rsidRPr="001910F0">
        <w:rPr>
          <w:rFonts w:ascii="Times New Roman" w:eastAsia="Times New Roman" w:hAnsi="Times New Roman" w:cs="Times New Roman"/>
          <w:kern w:val="0"/>
          <w14:ligatures w14:val="none"/>
        </w:rPr>
        <w:t xml:space="preserve"> so sánh với epsilon 1e-9).</w:t>
      </w:r>
    </w:p>
    <w:p w14:paraId="0FCE604A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cân: có ít nhất 2 cạnh bằng nhau.</w:t>
      </w:r>
    </w:p>
    <w:p w14:paraId="7B50BC43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vuông: a² = b² + c² hoặc b² = a² + c² hoặc c² = a² + b².</w:t>
      </w:r>
    </w:p>
    <w:p w14:paraId="63535E2F" w14:textId="77777777" w:rsidR="001910F0" w:rsidRPr="001910F0" w:rsidRDefault="001910F0" w:rsidP="001910F0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1910F0">
        <w:rPr>
          <w:rFonts w:ascii="Times New Roman" w:eastAsia="Times New Roman" w:hAnsi="Times New Roman" w:cs="Times New Roman"/>
          <w:kern w:val="0"/>
          <w14:ligatures w14:val="none"/>
        </w:rPr>
        <w:t>Tam giác nhọn: a² &lt; b² + c² và b² &lt; a² + c² và c² &lt; a² + b².</w:t>
      </w:r>
    </w:p>
    <w:p w14:paraId="1051170E" w14:textId="77777777" w:rsidR="001910F0" w:rsidRPr="001910F0" w:rsidRDefault="001910F0" w:rsidP="001910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1910F0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20CECFA3" w14:textId="14F53C32" w:rsidR="001910F0" w:rsidRDefault="001910F0">
      <w:r>
        <w:rPr>
          <w:noProof/>
        </w:rPr>
        <w:lastRenderedPageBreak/>
        <w:drawing>
          <wp:inline distT="0" distB="0" distL="0" distR="0" wp14:anchorId="1F1303A3" wp14:editId="0C71DF7C">
            <wp:extent cx="5943600" cy="6696710"/>
            <wp:effectExtent l="0" t="0" r="0" b="8890"/>
            <wp:docPr id="10883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B51AE" w14:textId="77777777" w:rsidR="003947B1" w:rsidRDefault="003947B1"/>
    <w:p w14:paraId="0E5A4694" w14:textId="77777777" w:rsidR="003947B1" w:rsidRDefault="003947B1"/>
    <w:p w14:paraId="4C1AE823" w14:textId="77777777" w:rsidR="003947B1" w:rsidRDefault="003947B1"/>
    <w:p w14:paraId="59D1D50C" w14:textId="77777777" w:rsidR="003947B1" w:rsidRDefault="003947B1"/>
    <w:p w14:paraId="4793CD29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BÁO CÁO BÀI THỰC HÀNH 13</w:t>
      </w:r>
    </w:p>
    <w:p w14:paraId="0C327617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Ngày thực hành: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21/4/2026</w:t>
      </w:r>
    </w:p>
    <w:p w14:paraId="06E90748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</w:t>
      </w:r>
    </w:p>
    <w:p w14:paraId="34C90E1A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Nhập vào số kWh tiêu thụ, xác định tổng tiền điện cần trả.</w:t>
      </w:r>
    </w:p>
    <w:p w14:paraId="202ED716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Áp dụng biểu giá 6 bậc thang của ngành điện và thuế VAT 8%.</w:t>
      </w:r>
    </w:p>
    <w:p w14:paraId="3FFE2016" w14:textId="77777777" w:rsidR="003947B1" w:rsidRPr="003947B1" w:rsidRDefault="003947B1" w:rsidP="003947B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Hiển thị kết quả theo form mẫu của ngành điện gồm: cộng tiền hàng, tiền thuế GTGT, tổng cộng tiền thanh toán.</w:t>
      </w:r>
    </w:p>
    <w:p w14:paraId="1321D592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</w:t>
      </w:r>
    </w:p>
    <w:p w14:paraId="140AF2E5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vào: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Một số nguyên biểu diễn số kWh tiêu thụ.</w:t>
      </w:r>
    </w:p>
    <w:p w14:paraId="0314FF28" w14:textId="77777777" w:rsidR="003947B1" w:rsidRPr="003947B1" w:rsidRDefault="003947B1" w:rsidP="0039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 liệu ra:</w:t>
      </w:r>
      <w:r w:rsidRPr="003947B1">
        <w:rPr>
          <w:rFonts w:ascii="Times New Roman" w:eastAsia="Times New Roman" w:hAnsi="Times New Roman" w:cs="Times New Roman"/>
          <w:kern w:val="0"/>
          <w14:ligatures w14:val="none"/>
        </w:rPr>
        <w:t xml:space="preserve"> Bảng hóa đơn điện gồm các dòng:</w:t>
      </w:r>
    </w:p>
    <w:p w14:paraId="578D4B57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Cộng tiền hàng (chưa VAT)</w:t>
      </w:r>
    </w:p>
    <w:p w14:paraId="62903015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Tiền thuế GTGT 8%</w:t>
      </w:r>
    </w:p>
    <w:p w14:paraId="5091808D" w14:textId="77777777" w:rsidR="003947B1" w:rsidRPr="003947B1" w:rsidRDefault="003947B1" w:rsidP="003947B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Tổng cộng tiền thanh toán</w:t>
      </w:r>
    </w:p>
    <w:p w14:paraId="78FD82C7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</w:t>
      </w:r>
    </w:p>
    <w:p w14:paraId="308EF92A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tiền điện theo từng bậc lũy tiến.</w:t>
      </w:r>
    </w:p>
    <w:p w14:paraId="77F9973F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tiền thuế = tiền hàng × 8%.</w:t>
      </w:r>
    </w:p>
    <w:p w14:paraId="3D2C47AB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Tính tổng = tiền hàng + tiền thuế.</w:t>
      </w:r>
    </w:p>
    <w:p w14:paraId="66C647A8" w14:textId="77777777" w:rsidR="003947B1" w:rsidRPr="003947B1" w:rsidRDefault="003947B1" w:rsidP="003947B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947B1">
        <w:rPr>
          <w:rFonts w:ascii="Times New Roman" w:eastAsia="Times New Roman" w:hAnsi="Times New Roman" w:cs="Times New Roman"/>
          <w:kern w:val="0"/>
          <w14:ligatures w14:val="none"/>
        </w:rPr>
        <w:t>In bảng hóa đơn theo định dạng ASCII.</w:t>
      </w:r>
    </w:p>
    <w:p w14:paraId="5FB7DE62" w14:textId="77777777" w:rsidR="003947B1" w:rsidRPr="003947B1" w:rsidRDefault="003947B1" w:rsidP="003947B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947B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Các kết quả thu được</w:t>
      </w:r>
    </w:p>
    <w:p w14:paraId="7687C725" w14:textId="55E477B5" w:rsidR="003947B1" w:rsidRDefault="003947B1">
      <w:r w:rsidRPr="003947B1">
        <w:drawing>
          <wp:inline distT="0" distB="0" distL="0" distR="0" wp14:anchorId="38D14DEB" wp14:editId="07FD9C1B">
            <wp:extent cx="5943600" cy="2341880"/>
            <wp:effectExtent l="0" t="0" r="0" b="1270"/>
            <wp:docPr id="63688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8803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909A" w14:textId="77777777" w:rsidR="00C36655" w:rsidRDefault="00C36655"/>
    <w:p w14:paraId="15AB2E46" w14:textId="1B7D93EB" w:rsidR="00C36655" w:rsidRDefault="00C36655">
      <w:r>
        <w:rPr>
          <w:noProof/>
        </w:rPr>
        <w:lastRenderedPageBreak/>
        <w:drawing>
          <wp:inline distT="0" distB="0" distL="0" distR="0" wp14:anchorId="3BA06B79" wp14:editId="77F58E95">
            <wp:extent cx="5718412" cy="8370298"/>
            <wp:effectExtent l="0" t="0" r="0" b="0"/>
            <wp:docPr id="202362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24599" name="Picture 202362459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0875" cy="83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7D73" w14:textId="77777777" w:rsidR="00C36655" w:rsidRDefault="00C36655"/>
    <w:sectPr w:rsidR="00C366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6941"/>
    <w:multiLevelType w:val="multilevel"/>
    <w:tmpl w:val="64382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C17F3"/>
    <w:multiLevelType w:val="multilevel"/>
    <w:tmpl w:val="F66E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F2B28"/>
    <w:multiLevelType w:val="multilevel"/>
    <w:tmpl w:val="CD40B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27AE5"/>
    <w:multiLevelType w:val="multilevel"/>
    <w:tmpl w:val="D95C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73ABC"/>
    <w:multiLevelType w:val="multilevel"/>
    <w:tmpl w:val="F80A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81D58"/>
    <w:multiLevelType w:val="multilevel"/>
    <w:tmpl w:val="E5F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05582"/>
    <w:multiLevelType w:val="multilevel"/>
    <w:tmpl w:val="6E30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E5717"/>
    <w:multiLevelType w:val="multilevel"/>
    <w:tmpl w:val="8D660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A70D8"/>
    <w:multiLevelType w:val="multilevel"/>
    <w:tmpl w:val="9E466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F4B15"/>
    <w:multiLevelType w:val="multilevel"/>
    <w:tmpl w:val="6206F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F48B2"/>
    <w:multiLevelType w:val="multilevel"/>
    <w:tmpl w:val="4C9EB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FA00D2"/>
    <w:multiLevelType w:val="multilevel"/>
    <w:tmpl w:val="3A902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FE6D58"/>
    <w:multiLevelType w:val="multilevel"/>
    <w:tmpl w:val="4BAC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491728"/>
    <w:multiLevelType w:val="multilevel"/>
    <w:tmpl w:val="0184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146A44"/>
    <w:multiLevelType w:val="multilevel"/>
    <w:tmpl w:val="1984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367A7"/>
    <w:multiLevelType w:val="multilevel"/>
    <w:tmpl w:val="9F565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E5784D"/>
    <w:multiLevelType w:val="multilevel"/>
    <w:tmpl w:val="0C0E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A37696"/>
    <w:multiLevelType w:val="multilevel"/>
    <w:tmpl w:val="4D9A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E034A"/>
    <w:multiLevelType w:val="multilevel"/>
    <w:tmpl w:val="D6088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B8730D"/>
    <w:multiLevelType w:val="multilevel"/>
    <w:tmpl w:val="0746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B90C24"/>
    <w:multiLevelType w:val="multilevel"/>
    <w:tmpl w:val="0874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0E66F7"/>
    <w:multiLevelType w:val="multilevel"/>
    <w:tmpl w:val="D9EA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314C2"/>
    <w:multiLevelType w:val="multilevel"/>
    <w:tmpl w:val="037C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5536C1"/>
    <w:multiLevelType w:val="multilevel"/>
    <w:tmpl w:val="837A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0B7FFA"/>
    <w:multiLevelType w:val="multilevel"/>
    <w:tmpl w:val="FC26D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0D56D5"/>
    <w:multiLevelType w:val="multilevel"/>
    <w:tmpl w:val="DD5A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4C4ABB"/>
    <w:multiLevelType w:val="multilevel"/>
    <w:tmpl w:val="58AC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D16266"/>
    <w:multiLevelType w:val="multilevel"/>
    <w:tmpl w:val="5834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733391"/>
    <w:multiLevelType w:val="multilevel"/>
    <w:tmpl w:val="DC42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5F1762"/>
    <w:multiLevelType w:val="multilevel"/>
    <w:tmpl w:val="798C7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B3230E"/>
    <w:multiLevelType w:val="multilevel"/>
    <w:tmpl w:val="2950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4F56AA"/>
    <w:multiLevelType w:val="multilevel"/>
    <w:tmpl w:val="219C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73EEA"/>
    <w:multiLevelType w:val="multilevel"/>
    <w:tmpl w:val="CE4E3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E6259"/>
    <w:multiLevelType w:val="multilevel"/>
    <w:tmpl w:val="7C1A8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563F4"/>
    <w:multiLevelType w:val="multilevel"/>
    <w:tmpl w:val="CD58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CB5817"/>
    <w:multiLevelType w:val="multilevel"/>
    <w:tmpl w:val="7FD8E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8D6EF8"/>
    <w:multiLevelType w:val="multilevel"/>
    <w:tmpl w:val="F112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8F6967"/>
    <w:multiLevelType w:val="multilevel"/>
    <w:tmpl w:val="B83E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817C9F"/>
    <w:multiLevelType w:val="multilevel"/>
    <w:tmpl w:val="42FC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DE52FB"/>
    <w:multiLevelType w:val="multilevel"/>
    <w:tmpl w:val="65AA9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1A3ED5"/>
    <w:multiLevelType w:val="multilevel"/>
    <w:tmpl w:val="5CC0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4C40B9"/>
    <w:multiLevelType w:val="multilevel"/>
    <w:tmpl w:val="9548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2E5A88"/>
    <w:multiLevelType w:val="multilevel"/>
    <w:tmpl w:val="C7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435255"/>
    <w:multiLevelType w:val="multilevel"/>
    <w:tmpl w:val="7FF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49298E"/>
    <w:multiLevelType w:val="multilevel"/>
    <w:tmpl w:val="B41E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1F652D"/>
    <w:multiLevelType w:val="multilevel"/>
    <w:tmpl w:val="82AA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0670A3"/>
    <w:multiLevelType w:val="multilevel"/>
    <w:tmpl w:val="B70A7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485502">
    <w:abstractNumId w:val="22"/>
  </w:num>
  <w:num w:numId="2" w16cid:durableId="1069379981">
    <w:abstractNumId w:val="36"/>
  </w:num>
  <w:num w:numId="3" w16cid:durableId="166793656">
    <w:abstractNumId w:val="1"/>
  </w:num>
  <w:num w:numId="4" w16cid:durableId="363362218">
    <w:abstractNumId w:val="39"/>
  </w:num>
  <w:num w:numId="5" w16cid:durableId="1520587221">
    <w:abstractNumId w:val="3"/>
  </w:num>
  <w:num w:numId="6" w16cid:durableId="1915355358">
    <w:abstractNumId w:val="14"/>
  </w:num>
  <w:num w:numId="7" w16cid:durableId="1645353045">
    <w:abstractNumId w:val="38"/>
  </w:num>
  <w:num w:numId="8" w16cid:durableId="511340923">
    <w:abstractNumId w:val="10"/>
  </w:num>
  <w:num w:numId="9" w16cid:durableId="1577746239">
    <w:abstractNumId w:val="30"/>
  </w:num>
  <w:num w:numId="10" w16cid:durableId="1427379898">
    <w:abstractNumId w:val="28"/>
  </w:num>
  <w:num w:numId="11" w16cid:durableId="1494224213">
    <w:abstractNumId w:val="23"/>
  </w:num>
  <w:num w:numId="12" w16cid:durableId="1021512525">
    <w:abstractNumId w:val="7"/>
  </w:num>
  <w:num w:numId="13" w16cid:durableId="458303788">
    <w:abstractNumId w:val="12"/>
  </w:num>
  <w:num w:numId="14" w16cid:durableId="917204247">
    <w:abstractNumId w:val="2"/>
  </w:num>
  <w:num w:numId="15" w16cid:durableId="1524248470">
    <w:abstractNumId w:val="18"/>
  </w:num>
  <w:num w:numId="16" w16cid:durableId="998114285">
    <w:abstractNumId w:val="27"/>
  </w:num>
  <w:num w:numId="17" w16cid:durableId="777337663">
    <w:abstractNumId w:val="26"/>
  </w:num>
  <w:num w:numId="18" w16cid:durableId="2146653970">
    <w:abstractNumId w:val="13"/>
  </w:num>
  <w:num w:numId="19" w16cid:durableId="489177744">
    <w:abstractNumId w:val="11"/>
  </w:num>
  <w:num w:numId="20" w16cid:durableId="129640051">
    <w:abstractNumId w:val="45"/>
  </w:num>
  <w:num w:numId="21" w16cid:durableId="1640957280">
    <w:abstractNumId w:val="17"/>
  </w:num>
  <w:num w:numId="22" w16cid:durableId="1326204498">
    <w:abstractNumId w:val="44"/>
  </w:num>
  <w:num w:numId="23" w16cid:durableId="487866678">
    <w:abstractNumId w:val="37"/>
  </w:num>
  <w:num w:numId="24" w16cid:durableId="52048589">
    <w:abstractNumId w:val="42"/>
  </w:num>
  <w:num w:numId="25" w16cid:durableId="81267082">
    <w:abstractNumId w:val="4"/>
  </w:num>
  <w:num w:numId="26" w16cid:durableId="1478720615">
    <w:abstractNumId w:val="33"/>
  </w:num>
  <w:num w:numId="27" w16cid:durableId="2053382457">
    <w:abstractNumId w:val="21"/>
  </w:num>
  <w:num w:numId="28" w16cid:durableId="1931347365">
    <w:abstractNumId w:val="15"/>
  </w:num>
  <w:num w:numId="29" w16cid:durableId="710418385">
    <w:abstractNumId w:val="20"/>
  </w:num>
  <w:num w:numId="30" w16cid:durableId="906308213">
    <w:abstractNumId w:val="19"/>
  </w:num>
  <w:num w:numId="31" w16cid:durableId="73208439">
    <w:abstractNumId w:val="43"/>
  </w:num>
  <w:num w:numId="32" w16cid:durableId="174271601">
    <w:abstractNumId w:val="5"/>
  </w:num>
  <w:num w:numId="33" w16cid:durableId="997424101">
    <w:abstractNumId w:val="16"/>
  </w:num>
  <w:num w:numId="34" w16cid:durableId="1802651244">
    <w:abstractNumId w:val="34"/>
  </w:num>
  <w:num w:numId="35" w16cid:durableId="1093815839">
    <w:abstractNumId w:val="25"/>
  </w:num>
  <w:num w:numId="36" w16cid:durableId="1217548099">
    <w:abstractNumId w:val="8"/>
  </w:num>
  <w:num w:numId="37" w16cid:durableId="654995198">
    <w:abstractNumId w:val="6"/>
  </w:num>
  <w:num w:numId="38" w16cid:durableId="1332679076">
    <w:abstractNumId w:val="32"/>
  </w:num>
  <w:num w:numId="39" w16cid:durableId="558906882">
    <w:abstractNumId w:val="40"/>
  </w:num>
  <w:num w:numId="40" w16cid:durableId="1325815923">
    <w:abstractNumId w:val="0"/>
  </w:num>
  <w:num w:numId="41" w16cid:durableId="1705329150">
    <w:abstractNumId w:val="41"/>
  </w:num>
  <w:num w:numId="42" w16cid:durableId="359362589">
    <w:abstractNumId w:val="9"/>
  </w:num>
  <w:num w:numId="43" w16cid:durableId="702242347">
    <w:abstractNumId w:val="29"/>
  </w:num>
  <w:num w:numId="44" w16cid:durableId="732388493">
    <w:abstractNumId w:val="24"/>
  </w:num>
  <w:num w:numId="45" w16cid:durableId="1254825274">
    <w:abstractNumId w:val="46"/>
  </w:num>
  <w:num w:numId="46" w16cid:durableId="531918180">
    <w:abstractNumId w:val="31"/>
  </w:num>
  <w:num w:numId="47" w16cid:durableId="174367203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078"/>
    <w:rsid w:val="000B28AB"/>
    <w:rsid w:val="001910F0"/>
    <w:rsid w:val="00371078"/>
    <w:rsid w:val="003947B1"/>
    <w:rsid w:val="00406308"/>
    <w:rsid w:val="0053778F"/>
    <w:rsid w:val="00621CC5"/>
    <w:rsid w:val="006D1C61"/>
    <w:rsid w:val="007902E0"/>
    <w:rsid w:val="00910519"/>
    <w:rsid w:val="00A618C0"/>
    <w:rsid w:val="00A76FEC"/>
    <w:rsid w:val="00BE6501"/>
    <w:rsid w:val="00C33508"/>
    <w:rsid w:val="00C36655"/>
    <w:rsid w:val="00CE3A52"/>
    <w:rsid w:val="00DE4912"/>
    <w:rsid w:val="00FF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AA481"/>
  <w15:chartTrackingRefBased/>
  <w15:docId w15:val="{82650BE7-4D9E-4E9C-AC6F-A85B7B2DB9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078"/>
  </w:style>
  <w:style w:type="paragraph" w:styleId="Heading1">
    <w:name w:val="heading 1"/>
    <w:basedOn w:val="Normal"/>
    <w:next w:val="Normal"/>
    <w:link w:val="Heading1Char"/>
    <w:uiPriority w:val="9"/>
    <w:qFormat/>
    <w:rsid w:val="00371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0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0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0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0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0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0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0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0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0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0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0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27</Pages>
  <Words>1924</Words>
  <Characters>10968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Khanh Toan 202516919</dc:creator>
  <cp:keywords/>
  <dc:description/>
  <cp:lastModifiedBy>Vo Khanh Toan 202516919</cp:lastModifiedBy>
  <cp:revision>4</cp:revision>
  <dcterms:created xsi:type="dcterms:W3CDTF">2026-04-21T03:20:00Z</dcterms:created>
  <dcterms:modified xsi:type="dcterms:W3CDTF">2026-04-21T05:46:00Z</dcterms:modified>
</cp:coreProperties>
</file>