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Forwarding to "ScrollMagic.Scene.html"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crollMagic.Sce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