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gjsktscww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Humanos (Perdidos)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Perdidos son humanos corrompidos por la oscuridad y las promesas de poder prohibido. Estos seres han renunciado a la luz y a la moralidad, abrazando la magia oscura y siguiendo los dictados de Gurkazaal. Son conocidos por ser manipuladores y traicioneros, siempre buscando corromper a otros.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Carisma, +1 a Inteligencia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Los Perdidos envejecen de manera impredecible, algunos conservando su juventud indefinidamente mientras que otros se marchitan rápidamente bajo la influencia oscura.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Caótico Malo o Neutral Malo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1,60 m y 1,85 m)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Son calculadores y oportunistas, siempre buscando ventaja y el camino hacia más poder, aunque esto signifique traicionar a quienes les rodean.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Engaño y Persuasión.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comunidades secretas y sociedades oscuras, en constante conspiración para ganar poder y expandir la influencia de Gurkazaal. Usan a los demás para sus propios fines, aprovechando la debilidad de sus enemigos.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magia oscura y envenenamientos.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 y Lengua Oscura.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2el75pax9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Traidores Oscuros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Perdidos son expertos en la manipulación y la traición. Sus habilidades les permiten infiltrarse en las filas de sus enemigos para sabotear desde dentro.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Destreza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Envidia y Muerte, usando el sigilo y la corrupción para avanzar en sus metas.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Engaño y Sigilo. Pueden realizar un ataque furtivo que inflige daño adicional una vez por combate.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Hechiceros Oscuros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Perdidos están alineados con las artes mágicas prohibidas, utilizando la magia oscura para corromper y destruir.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Inteligencia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Egos y Chronos, buscando controlar el tiempo y la magia oscura para sus propios fines.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Arcanos. Pueden lanzar un hechizo oscuro adicional una vez al día, infligiendo daño necrótico.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