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urgette" w:cs="Courgette" w:eastAsia="Courgette" w:hAnsi="Courgette"/>
          <w:color w:val="54687a"/>
          <w:sz w:val="48"/>
          <w:szCs w:val="48"/>
        </w:rPr>
      </w:pPr>
      <w:r w:rsidDel="00000000" w:rsidR="00000000" w:rsidRPr="00000000">
        <w:rPr>
          <w:rFonts w:ascii="Courgette" w:cs="Courgette" w:eastAsia="Courgette" w:hAnsi="Courgette"/>
          <w:color w:val="54687a"/>
          <w:sz w:val="48"/>
          <w:szCs w:val="48"/>
          <w:rtl w:val="0"/>
        </w:rPr>
        <w:t xml:space="preserve">LaWanda Keeya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backstory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Artifact set-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Constellation-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Κόι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Kói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Greek - Koi</w:t>
            </w:r>
          </w:p>
        </w:tc>
      </w:tr>
    </w:tbl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Location-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attributes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Hair-height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Hair-Type-Normal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Skin color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Hair-Color-Gradient-Color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Eye-Heterochromia/Single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Eye-color-1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Eye-color-2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Eye-Pupils-Different/Matching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Eye-Pupils-1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Eye-Pupils-2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Extra/Other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Items or features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Ultimate Burst</w:t>
            </w:r>
          </w:p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burst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Attacks-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Talent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