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49" w:rsidRPr="001E48B9" w:rsidRDefault="00F628AC" w:rsidP="001E48B9">
      <w:pPr>
        <w:pStyle w:val="Heading2"/>
        <w:rPr>
          <w:sz w:val="180"/>
        </w:rPr>
      </w:pPr>
      <w:r w:rsidRPr="001E48B9">
        <w:rPr>
          <w:noProof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19050</wp:posOffset>
            </wp:positionV>
            <wp:extent cx="1009650" cy="1190625"/>
            <wp:effectExtent l="19050" t="0" r="0" b="0"/>
            <wp:wrapNone/>
            <wp:docPr id="1" name="Picture 1" descr="tn?sid=2237372229&amp;mid=AF7FtEQAAKH9Sk2oPA1rfGX2sPQ&amp;midoffset=2%5f5%5f54617%5f1%5f307723&amp;partid=3&amp;f=451&amp;fid=%40S%40Search&amp;ctype=image%2fjpeg&amp;res=90x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n?sid=2237372229&amp;mid=AF7FtEQAAKH9Sk2oPA1rfGX2sPQ&amp;midoffset=2%5f5%5f54617%5f1%5f307723&amp;partid=3&amp;f=451&amp;fid=%40S%40Search&amp;ctype=image%2fjpeg&amp;res=90x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8B9">
        <w:rPr>
          <w:sz w:val="44"/>
        </w:rPr>
        <w:t xml:space="preserve">CURRICULUM VITAE </w:t>
      </w:r>
    </w:p>
    <w:p w:rsidR="001E48B9" w:rsidRPr="001E48B9" w:rsidRDefault="001E48B9" w:rsidP="001E48B9">
      <w:pPr>
        <w:rPr>
          <w:sz w:val="28"/>
        </w:rPr>
      </w:pPr>
      <w:r w:rsidRPr="001E48B9">
        <w:rPr>
          <w:sz w:val="28"/>
        </w:rPr>
        <w:t xml:space="preserve">PERSONAL INFORMATION </w:t>
      </w:r>
    </w:p>
    <w:p w:rsidR="00F151E1" w:rsidRDefault="00F151E1" w:rsidP="00C91ADD"/>
    <w:p w:rsidR="00600549" w:rsidRDefault="00600549" w:rsidP="00C91ADD">
      <w:r>
        <w:t>Name:</w:t>
      </w:r>
      <w:r>
        <w:tab/>
      </w:r>
      <w:r>
        <w:tab/>
      </w:r>
      <w:r>
        <w:tab/>
        <w:t>NAEEM KHAN</w:t>
      </w:r>
    </w:p>
    <w:p w:rsidR="00600549" w:rsidRDefault="00600549" w:rsidP="00C91ADD">
      <w:r>
        <w:t>F/Name:</w:t>
      </w:r>
      <w:r>
        <w:tab/>
      </w:r>
      <w:r>
        <w:tab/>
        <w:t>SULEMAN KHAN (LATE)</w:t>
      </w:r>
    </w:p>
    <w:p w:rsidR="00600549" w:rsidRDefault="00600549" w:rsidP="00C91ADD">
      <w:r>
        <w:t>Address:</w:t>
      </w:r>
      <w:r>
        <w:tab/>
      </w:r>
      <w:r>
        <w:tab/>
        <w:t>H</w:t>
      </w:r>
      <w:r w:rsidR="0084339C">
        <w:t>. #</w:t>
      </w:r>
      <w:r>
        <w:t xml:space="preserve"> 1396 MOHALLAH ISLAM ABAD OUT SIDE LAHORI </w:t>
      </w:r>
      <w:r w:rsidR="0084339C">
        <w:t>GATE,</w:t>
      </w:r>
      <w:r>
        <w:t xml:space="preserve"> PESHAWER CITY.</w:t>
      </w:r>
    </w:p>
    <w:p w:rsidR="00600549" w:rsidRDefault="00446B23" w:rsidP="00C91ADD">
      <w:r>
        <w:t>D.O.B</w:t>
      </w:r>
      <w:r w:rsidR="00600549">
        <w:t>:</w:t>
      </w:r>
      <w:r w:rsidR="00600549">
        <w:tab/>
      </w:r>
      <w:r w:rsidR="00600549">
        <w:tab/>
      </w:r>
      <w:r w:rsidR="00600549">
        <w:tab/>
        <w:t>29/9/1977</w:t>
      </w:r>
    </w:p>
    <w:p w:rsidR="00600549" w:rsidRDefault="00600549" w:rsidP="00C91ADD">
      <w:r>
        <w:t>N.I.C. #:</w:t>
      </w:r>
      <w:r>
        <w:tab/>
      </w:r>
      <w:r>
        <w:tab/>
      </w:r>
      <w:r>
        <w:tab/>
        <w:t>17301-5172938-7</w:t>
      </w:r>
    </w:p>
    <w:p w:rsidR="00600549" w:rsidRDefault="00600549" w:rsidP="00C91ADD">
      <w:r>
        <w:t>Cont</w:t>
      </w:r>
      <w:r w:rsidR="00F510F8">
        <w:t>act #:</w:t>
      </w:r>
      <w:r w:rsidR="00F510F8">
        <w:tab/>
      </w:r>
      <w:r w:rsidR="00F510F8">
        <w:tab/>
        <w:t xml:space="preserve">03005904188, </w:t>
      </w:r>
    </w:p>
    <w:p w:rsidR="005B0DE5" w:rsidRDefault="005B0DE5" w:rsidP="00C91ADD">
      <w:r>
        <w:t xml:space="preserve">E mail        #:              </w:t>
      </w:r>
      <w:r w:rsidR="0000525D">
        <w:t xml:space="preserve">       khan_sanofiwala@outlook.com</w:t>
      </w:r>
    </w:p>
    <w:p w:rsidR="00600549" w:rsidRDefault="00600549" w:rsidP="00C91ADD">
      <w:r>
        <w:t>OBJECTIVE</w:t>
      </w:r>
    </w:p>
    <w:p w:rsidR="00600549" w:rsidRDefault="00600549" w:rsidP="00C91ADD">
      <w:r>
        <w:t>:</w:t>
      </w:r>
      <w:r>
        <w:tab/>
        <w:t xml:space="preserve">I want to work for an </w:t>
      </w:r>
      <w:r w:rsidR="0084339C">
        <w:t>organization</w:t>
      </w:r>
      <w:r>
        <w:t xml:space="preserve"> which provides a good working/caring and growing environment for the people working in it and working for it.</w:t>
      </w:r>
    </w:p>
    <w:p w:rsidR="00600549" w:rsidRPr="000C083E" w:rsidRDefault="00600549" w:rsidP="00C91ADD">
      <w:r>
        <w:t>:</w:t>
      </w:r>
      <w:r>
        <w:tab/>
        <w:t>I want to ga</w:t>
      </w:r>
      <w:r w:rsidR="00401ED1">
        <w:t xml:space="preserve">in a position </w:t>
      </w:r>
      <w:r w:rsidR="0084339C">
        <w:t>of Regional</w:t>
      </w:r>
      <w:r w:rsidR="00A626E5">
        <w:t xml:space="preserve"> Manager</w:t>
      </w:r>
      <w:r w:rsidR="00BB3867">
        <w:t>/Sales manager</w:t>
      </w:r>
      <w:r>
        <w:t xml:space="preserve"> in a reputable and growing </w:t>
      </w:r>
      <w:r w:rsidR="0084339C">
        <w:t>organization</w:t>
      </w:r>
      <w:r>
        <w:t xml:space="preserve">.   </w:t>
      </w:r>
    </w:p>
    <w:p w:rsidR="00600549" w:rsidRDefault="00600549" w:rsidP="00C91ADD">
      <w:r w:rsidRPr="0035748A">
        <w:t>QULIFICATION</w:t>
      </w:r>
    </w:p>
    <w:p w:rsidR="00600549" w:rsidRDefault="00446B23" w:rsidP="00C91ADD">
      <w:r>
        <w:t>GRADUATION:</w:t>
      </w:r>
      <w:r>
        <w:tab/>
      </w:r>
      <w:r>
        <w:tab/>
        <w:t>1997</w:t>
      </w:r>
      <w:r w:rsidR="00A144A3">
        <w:t xml:space="preserve"> (BSC</w:t>
      </w:r>
      <w:r w:rsidR="00600549">
        <w:t xml:space="preserve"> (P</w:t>
      </w:r>
      <w:r w:rsidR="00A144A3">
        <w:t>, MED</w:t>
      </w:r>
      <w:r w:rsidR="00600549">
        <w:t>) UNIVERSITY OF PESHAWAR</w:t>
      </w:r>
    </w:p>
    <w:p w:rsidR="00600549" w:rsidRDefault="00446B23" w:rsidP="00C91ADD">
      <w:r>
        <w:t>INTERMEDIATE:</w:t>
      </w:r>
      <w:r>
        <w:tab/>
        <w:t xml:space="preserve">               1995</w:t>
      </w:r>
      <w:r w:rsidR="00600549">
        <w:t xml:space="preserve"> </w:t>
      </w:r>
      <w:r w:rsidR="00A144A3">
        <w:t>(PRE</w:t>
      </w:r>
      <w:r w:rsidR="00600549">
        <w:t xml:space="preserve"> MEDICAL) SECONDARY BOARD PESHAWAR</w:t>
      </w:r>
    </w:p>
    <w:p w:rsidR="00600549" w:rsidRDefault="00446B23" w:rsidP="00C91ADD">
      <w:r>
        <w:t>MATRIC:</w:t>
      </w:r>
      <w:r>
        <w:tab/>
      </w:r>
      <w:r>
        <w:tab/>
        <w:t>1993</w:t>
      </w:r>
      <w:r w:rsidR="00600549">
        <w:t xml:space="preserve"> (SCIENCE) SECONDARY BOARD PESHAWAR</w:t>
      </w:r>
    </w:p>
    <w:p w:rsidR="00600AA8" w:rsidRDefault="00600AA8" w:rsidP="00C91ADD">
      <w:r>
        <w:t xml:space="preserve">OTHER </w:t>
      </w:r>
      <w:r w:rsidR="00DA0BE6">
        <w:t xml:space="preserve">SKILLS </w:t>
      </w:r>
    </w:p>
    <w:p w:rsidR="00600AA8" w:rsidRDefault="00A63E2A" w:rsidP="00C91ADD">
      <w:r>
        <w:t>Basic Sales Training Program</w:t>
      </w:r>
      <w:r w:rsidR="00600AA8">
        <w:t>:</w:t>
      </w:r>
      <w:r w:rsidR="00600AA8">
        <w:tab/>
      </w:r>
      <w:r w:rsidR="00600AA8">
        <w:tab/>
      </w:r>
      <w:r w:rsidR="006476A6" w:rsidRPr="006476A6">
        <w:rPr>
          <w:i/>
          <w:iCs/>
        </w:rPr>
        <w:t xml:space="preserve">SEARLE </w:t>
      </w:r>
      <w:r w:rsidR="00626C4B">
        <w:t>from 06 September to 11</w:t>
      </w:r>
      <w:r w:rsidR="00626C4B" w:rsidRPr="00626C4B">
        <w:rPr>
          <w:vertAlign w:val="superscript"/>
        </w:rPr>
        <w:t>th</w:t>
      </w:r>
      <w:r w:rsidR="00626C4B">
        <w:t xml:space="preserve"> September 1999</w:t>
      </w:r>
      <w:r w:rsidR="00CE5D3E">
        <w:t xml:space="preserve">. </w:t>
      </w:r>
    </w:p>
    <w:p w:rsidR="00B83318" w:rsidRDefault="00B83318" w:rsidP="00C91ADD">
      <w:r>
        <w:t xml:space="preserve">Basic </w:t>
      </w:r>
      <w:r w:rsidR="00677CB0">
        <w:t xml:space="preserve">Medical </w:t>
      </w:r>
      <w:r>
        <w:t xml:space="preserve">Training </w:t>
      </w:r>
      <w:r w:rsidR="00677CB0">
        <w:t xml:space="preserve">on </w:t>
      </w:r>
      <w:r>
        <w:tab/>
      </w:r>
      <w:r>
        <w:tab/>
      </w:r>
      <w:r w:rsidR="006476A6" w:rsidRPr="006476A6">
        <w:rPr>
          <w:i/>
          <w:iCs/>
        </w:rPr>
        <w:t xml:space="preserve">SEARLE </w:t>
      </w:r>
      <w:r>
        <w:t xml:space="preserve">from </w:t>
      </w:r>
      <w:r w:rsidR="00AC1E5D">
        <w:t>2</w:t>
      </w:r>
      <w:r w:rsidR="00AC1E5D" w:rsidRPr="00AC1E5D">
        <w:rPr>
          <w:vertAlign w:val="superscript"/>
        </w:rPr>
        <w:t>nd</w:t>
      </w:r>
      <w:r w:rsidR="00AC1E5D">
        <w:t xml:space="preserve"> October 2005</w:t>
      </w:r>
    </w:p>
    <w:p w:rsidR="00600AA8" w:rsidRDefault="00677CB0" w:rsidP="00C91ADD">
      <w:r>
        <w:t>Diabetes and its Management:</w:t>
      </w:r>
      <w:r>
        <w:tab/>
      </w:r>
      <w:r>
        <w:tab/>
      </w:r>
    </w:p>
    <w:p w:rsidR="00926D3A" w:rsidRDefault="009D59B9" w:rsidP="00C91ADD">
      <w:pPr>
        <w:rPr>
          <w:i/>
          <w:iCs/>
        </w:rPr>
      </w:pPr>
      <w:r>
        <w:t>Efficiency in Management Skills</w:t>
      </w:r>
      <w:r w:rsidR="00926D3A">
        <w:t>:</w:t>
      </w:r>
      <w:r w:rsidR="00926D3A">
        <w:tab/>
      </w:r>
      <w:r w:rsidR="00EB71F7">
        <w:t xml:space="preserve">(Thailand) </w:t>
      </w:r>
      <w:r w:rsidR="00926D3A" w:rsidRPr="006476A6">
        <w:rPr>
          <w:i/>
          <w:iCs/>
        </w:rPr>
        <w:t xml:space="preserve">SEARLE </w:t>
      </w:r>
    </w:p>
    <w:p w:rsidR="00BF4992" w:rsidRDefault="00BF4992" w:rsidP="00C91ADD">
      <w:r w:rsidRPr="00BF4992">
        <w:t xml:space="preserve">The </w:t>
      </w:r>
      <w:r>
        <w:t>Searle Manager</w:t>
      </w:r>
      <w:r w:rsidR="003D4533">
        <w:t xml:space="preserve"> </w:t>
      </w:r>
      <w:r w:rsidR="00E9015E">
        <w:tab/>
      </w:r>
      <w:r w:rsidR="00E9015E">
        <w:tab/>
      </w:r>
      <w:r w:rsidR="00E9015E">
        <w:tab/>
      </w:r>
      <w:r w:rsidR="003D4533">
        <w:t>(</w:t>
      </w:r>
      <w:proofErr w:type="spellStart"/>
      <w:r w:rsidR="003D4533">
        <w:t>Ashraf</w:t>
      </w:r>
      <w:proofErr w:type="spellEnd"/>
      <w:r w:rsidR="003D4533">
        <w:t xml:space="preserve"> </w:t>
      </w:r>
      <w:proofErr w:type="spellStart"/>
      <w:r w:rsidR="003D4533">
        <w:t>Chaudhary</w:t>
      </w:r>
      <w:proofErr w:type="spellEnd"/>
      <w:r w:rsidR="003D4533">
        <w:t>)</w:t>
      </w:r>
    </w:p>
    <w:p w:rsidR="00383409" w:rsidRDefault="00B678A3" w:rsidP="00C91ADD">
      <w:r>
        <w:t xml:space="preserve">Selling Skills Summit </w:t>
      </w:r>
      <w:r w:rsidR="002A221F">
        <w:tab/>
      </w:r>
      <w:r w:rsidR="002A221F">
        <w:tab/>
      </w:r>
      <w:r w:rsidR="002A221F">
        <w:tab/>
      </w:r>
      <w:r w:rsidR="00A21466">
        <w:t>(</w:t>
      </w:r>
      <w:r w:rsidR="002A221F">
        <w:t xml:space="preserve">Three </w:t>
      </w:r>
      <w:proofErr w:type="gramStart"/>
      <w:r w:rsidR="002A221F">
        <w:t xml:space="preserve">days </w:t>
      </w:r>
      <w:r w:rsidR="00A21466">
        <w:t>)</w:t>
      </w:r>
      <w:proofErr w:type="gramEnd"/>
      <w:r w:rsidR="00A21466">
        <w:t xml:space="preserve"> </w:t>
      </w:r>
      <w:r w:rsidR="002A221F">
        <w:t xml:space="preserve">A.R </w:t>
      </w:r>
      <w:proofErr w:type="spellStart"/>
      <w:r w:rsidR="002A221F">
        <w:t>Puri</w:t>
      </w:r>
      <w:proofErr w:type="spellEnd"/>
    </w:p>
    <w:p w:rsidR="006626ED" w:rsidRDefault="00AF5409" w:rsidP="00C91ADD">
      <w:r>
        <w:t xml:space="preserve">Manager’s Skills </w:t>
      </w:r>
      <w:r w:rsidR="008C015B">
        <w:t xml:space="preserve">Summit </w:t>
      </w:r>
      <w:r w:rsidR="008C015B">
        <w:tab/>
      </w:r>
      <w:r w:rsidR="008C015B">
        <w:tab/>
        <w:t xml:space="preserve">By </w:t>
      </w:r>
      <w:proofErr w:type="spellStart"/>
      <w:r w:rsidR="008C015B">
        <w:t>Sumair</w:t>
      </w:r>
      <w:proofErr w:type="spellEnd"/>
      <w:r w:rsidR="008C015B">
        <w:t xml:space="preserve"> </w:t>
      </w:r>
      <w:proofErr w:type="spellStart"/>
      <w:r w:rsidR="008C015B">
        <w:t>Abro</w:t>
      </w:r>
      <w:proofErr w:type="spellEnd"/>
    </w:p>
    <w:p w:rsidR="00B37772" w:rsidRDefault="00F2468A" w:rsidP="00C91ADD">
      <w:r>
        <w:t>Negotiation Skills</w:t>
      </w:r>
      <w:r w:rsidR="008307D9">
        <w:t xml:space="preserve"> </w:t>
      </w:r>
      <w:r w:rsidR="008307D9">
        <w:tab/>
      </w:r>
      <w:r w:rsidR="008307D9">
        <w:tab/>
      </w:r>
      <w:r w:rsidR="008307D9">
        <w:tab/>
      </w:r>
      <w:r w:rsidR="00F35953">
        <w:t>at Islamabad from 10-12-2007 to 12-12-2007</w:t>
      </w:r>
      <w:r w:rsidR="00B37772">
        <w:t xml:space="preserve"> (P.I.M)</w:t>
      </w:r>
    </w:p>
    <w:p w:rsidR="00311D70" w:rsidRDefault="00311D70" w:rsidP="00C91ADD">
      <w:r>
        <w:t xml:space="preserve">Selling Skills </w:t>
      </w:r>
      <w:r>
        <w:tab/>
      </w:r>
      <w:r>
        <w:tab/>
      </w:r>
      <w:r>
        <w:tab/>
      </w:r>
      <w:r>
        <w:tab/>
        <w:t>at Lahore from 10-12-2009 to 12-12-2009 (P.I.M)</w:t>
      </w:r>
    </w:p>
    <w:p w:rsidR="004B6708" w:rsidRDefault="004B6708" w:rsidP="00C91ADD">
      <w:r>
        <w:t>“AIM-1” Workshop</w:t>
      </w:r>
      <w:r>
        <w:tab/>
      </w:r>
      <w:r>
        <w:tab/>
      </w:r>
      <w:r>
        <w:tab/>
      </w:r>
      <w:r w:rsidR="00C221B6">
        <w:t xml:space="preserve">Dr. Abdul Salam Babar CCL </w:t>
      </w:r>
      <w:r w:rsidR="00F02BED">
        <w:t>on 10-13 March 2014</w:t>
      </w:r>
    </w:p>
    <w:p w:rsidR="0039518C" w:rsidRPr="0035748A" w:rsidRDefault="0039518C" w:rsidP="00C91ADD"/>
    <w:p w:rsidR="00A75374" w:rsidRDefault="00A75374" w:rsidP="00A75374">
      <w:r>
        <w:t>LANGUAGES I UNDERSTAN</w:t>
      </w:r>
    </w:p>
    <w:p w:rsidR="00A75374" w:rsidRDefault="00600549" w:rsidP="00A75374">
      <w:r w:rsidRPr="005476DA">
        <w:t>SPEAKING</w:t>
      </w:r>
      <w:r w:rsidRPr="005476DA">
        <w:tab/>
      </w:r>
      <w:r w:rsidRPr="005476DA">
        <w:tab/>
        <w:t>WRITING</w:t>
      </w:r>
      <w:r w:rsidR="00A75374">
        <w:tab/>
        <w:t>UNDERSTANDING</w:t>
      </w:r>
    </w:p>
    <w:p w:rsidR="00600549" w:rsidRPr="00A75374" w:rsidRDefault="001E48B9" w:rsidP="00A75374">
      <w:r>
        <w:t>Urdu</w:t>
      </w:r>
      <w:r w:rsidR="00600549" w:rsidRPr="005476DA">
        <w:rPr>
          <w:sz w:val="24"/>
        </w:rPr>
        <w:tab/>
      </w:r>
      <w:r w:rsidR="00600549" w:rsidRPr="005476DA">
        <w:rPr>
          <w:sz w:val="24"/>
        </w:rPr>
        <w:tab/>
      </w:r>
      <w:r w:rsidR="00600549" w:rsidRPr="005476DA">
        <w:t>100%</w:t>
      </w:r>
      <w:r w:rsidR="00600549" w:rsidRPr="005476DA">
        <w:tab/>
      </w:r>
      <w:r w:rsidR="00600549" w:rsidRPr="005476DA">
        <w:tab/>
      </w:r>
      <w:r w:rsidR="00600549" w:rsidRPr="005476DA">
        <w:tab/>
        <w:t>100%</w:t>
      </w:r>
      <w:r w:rsidR="00600549">
        <w:tab/>
      </w:r>
      <w:r w:rsidR="00600549">
        <w:tab/>
        <w:t>100%</w:t>
      </w:r>
    </w:p>
    <w:p w:rsidR="00600549" w:rsidRDefault="001E48B9" w:rsidP="00C91ADD">
      <w:r>
        <w:t>ENGLISH</w:t>
      </w:r>
      <w:r>
        <w:tab/>
      </w:r>
      <w:r>
        <w:tab/>
      </w:r>
      <w:r w:rsidR="00600549">
        <w:t>100%</w:t>
      </w:r>
      <w:r w:rsidR="00600549">
        <w:tab/>
      </w:r>
      <w:r w:rsidR="00600549">
        <w:tab/>
      </w:r>
      <w:r w:rsidR="00600549">
        <w:tab/>
        <w:t>100%</w:t>
      </w:r>
      <w:r w:rsidR="00600549">
        <w:tab/>
      </w:r>
      <w:r w:rsidR="00600549">
        <w:tab/>
        <w:t>100%</w:t>
      </w:r>
    </w:p>
    <w:p w:rsidR="00600549" w:rsidRDefault="00600549" w:rsidP="00C91ADD">
      <w:r>
        <w:lastRenderedPageBreak/>
        <w:t>PUSHTO</w:t>
      </w:r>
      <w:r>
        <w:tab/>
      </w:r>
      <w:r>
        <w:tab/>
      </w:r>
      <w:r>
        <w:tab/>
        <w:t>100%</w:t>
      </w:r>
      <w:r>
        <w:tab/>
      </w:r>
      <w:r>
        <w:tab/>
      </w:r>
      <w:r>
        <w:tab/>
        <w:t>80%</w:t>
      </w:r>
      <w:r>
        <w:tab/>
      </w:r>
      <w:r>
        <w:tab/>
        <w:t>100%</w:t>
      </w:r>
    </w:p>
    <w:p w:rsidR="00600549" w:rsidRDefault="00600549" w:rsidP="00C91ADD">
      <w:r>
        <w:t>HINDKO</w:t>
      </w:r>
      <w:r>
        <w:tab/>
      </w:r>
      <w:r>
        <w:tab/>
      </w:r>
      <w:r>
        <w:tab/>
        <w:t>100%</w:t>
      </w:r>
      <w:r>
        <w:tab/>
      </w:r>
      <w:r>
        <w:tab/>
      </w:r>
      <w:r>
        <w:tab/>
        <w:t>95%</w:t>
      </w:r>
      <w:r>
        <w:tab/>
      </w:r>
      <w:r>
        <w:tab/>
        <w:t>100%</w:t>
      </w:r>
    </w:p>
    <w:p w:rsidR="00D4144F" w:rsidRDefault="00600549" w:rsidP="00C91ADD">
      <w:r w:rsidRPr="00547B87">
        <w:t>EXPERIENCE</w:t>
      </w:r>
      <w:r w:rsidR="00D4144F">
        <w:t xml:space="preserve"> </w:t>
      </w:r>
    </w:p>
    <w:p w:rsidR="00D4144F" w:rsidRDefault="00D4144F" w:rsidP="00C91ADD">
      <w:r>
        <w:t xml:space="preserve">: </w:t>
      </w:r>
      <w:r>
        <w:tab/>
        <w:t>Joined Searle Pakistan in May 1999.</w:t>
      </w:r>
    </w:p>
    <w:p w:rsidR="00D4144F" w:rsidRDefault="00D4144F" w:rsidP="00C91ADD">
      <w:r>
        <w:t xml:space="preserve">:            Promoted as product specialist in </w:t>
      </w:r>
      <w:r w:rsidR="005673E5">
        <w:t>June</w:t>
      </w:r>
      <w:r>
        <w:t xml:space="preserve"> 2000.</w:t>
      </w:r>
      <w:r w:rsidR="00BB4F22">
        <w:t>As Ps my area was declared  as best selling area for Xatral , Stilnox, two times.</w:t>
      </w:r>
    </w:p>
    <w:p w:rsidR="00D4144F" w:rsidRDefault="00D4144F" w:rsidP="00C91ADD">
      <w:r>
        <w:t>:</w:t>
      </w:r>
      <w:r w:rsidR="00846D84">
        <w:t xml:space="preserve">            P</w:t>
      </w:r>
      <w:r w:rsidR="00EF09E3">
        <w:t xml:space="preserve">romoted as senior product specialist in </w:t>
      </w:r>
      <w:r w:rsidR="005673E5">
        <w:t>July</w:t>
      </w:r>
      <w:r w:rsidR="00EF09E3">
        <w:t xml:space="preserve"> 2004.</w:t>
      </w:r>
      <w:r w:rsidR="00BB4F22">
        <w:t xml:space="preserve">As a SPs my area was declared as Best focused product </w:t>
      </w:r>
      <w:r w:rsidR="00846D84">
        <w:t>Area.</w:t>
      </w:r>
    </w:p>
    <w:p w:rsidR="00EF09E3" w:rsidRDefault="00EF09E3" w:rsidP="00C91ADD">
      <w:r>
        <w:t>:</w:t>
      </w:r>
      <w:r>
        <w:tab/>
        <w:t>Promoted as Regional Manager in JUNE 2008 in Searle Pakistan Ltd with 10 team members.</w:t>
      </w:r>
    </w:p>
    <w:p w:rsidR="00EF09E3" w:rsidRPr="00EF09E3" w:rsidRDefault="00EF09E3" w:rsidP="00C91ADD">
      <w:r>
        <w:t xml:space="preserve">:             Promoted as </w:t>
      </w:r>
      <w:r w:rsidR="005673E5">
        <w:t>Senior, Regional</w:t>
      </w:r>
      <w:r>
        <w:t xml:space="preserve"> Manager in July 2012 </w:t>
      </w:r>
    </w:p>
    <w:p w:rsidR="00600549" w:rsidRDefault="00600549" w:rsidP="00C91ADD">
      <w:r>
        <w:t>:</w:t>
      </w:r>
      <w:r w:rsidR="00C94B67">
        <w:rPr>
          <w:sz w:val="20"/>
        </w:rPr>
        <w:t xml:space="preserve">               </w:t>
      </w:r>
      <w:r w:rsidR="0084339C">
        <w:t>Worked as</w:t>
      </w:r>
      <w:r w:rsidR="00F510F8">
        <w:t xml:space="preserve"> S.</w:t>
      </w:r>
      <w:r w:rsidR="0084339C">
        <w:t xml:space="preserve"> </w:t>
      </w:r>
      <w:r>
        <w:t xml:space="preserve">Regional Manager </w:t>
      </w:r>
      <w:r w:rsidR="0084339C">
        <w:t>in</w:t>
      </w:r>
      <w:r>
        <w:t xml:space="preserve"> Searle Pakistan Ltd. ORCHID Team in Blossom Busi</w:t>
      </w:r>
      <w:r w:rsidR="005673E5">
        <w:t xml:space="preserve">ness Unit (Peshawar Base) with </w:t>
      </w:r>
      <w:r w:rsidR="00325F5A">
        <w:t>10 team</w:t>
      </w:r>
      <w:r>
        <w:t xml:space="preserve"> </w:t>
      </w:r>
      <w:r w:rsidR="001C5CAC">
        <w:t>members.</w:t>
      </w:r>
    </w:p>
    <w:p w:rsidR="00600549" w:rsidRDefault="00600549" w:rsidP="00C91ADD">
      <w:r>
        <w:t>:</w:t>
      </w:r>
      <w:r>
        <w:tab/>
        <w:t>won MD trophy on best selling a</w:t>
      </w:r>
      <w:r w:rsidR="00FD4239">
        <w:t>rea 2 time and runner up 1 time.</w:t>
      </w:r>
    </w:p>
    <w:p w:rsidR="00283465" w:rsidRDefault="00C94B67" w:rsidP="00C91ADD">
      <w:r>
        <w:t xml:space="preserve">:             Launched 12 new </w:t>
      </w:r>
      <w:r w:rsidR="0084339C">
        <w:t>products</w:t>
      </w:r>
      <w:r>
        <w:t xml:space="preserve"> for </w:t>
      </w:r>
      <w:r w:rsidR="0084339C">
        <w:t>Searle</w:t>
      </w:r>
      <w:r>
        <w:t xml:space="preserve"> </w:t>
      </w:r>
      <w:r w:rsidR="0084339C">
        <w:t>Pakistan</w:t>
      </w:r>
      <w:r w:rsidR="005673E5">
        <w:t xml:space="preserve"> as a R</w:t>
      </w:r>
      <w:r>
        <w:t xml:space="preserve">egional manager </w:t>
      </w:r>
      <w:r w:rsidR="0084339C">
        <w:t>e.g.</w:t>
      </w:r>
      <w:r>
        <w:t xml:space="preserve">   </w:t>
      </w:r>
      <w:r w:rsidR="00446B23">
        <w:t>Antibiotics,</w:t>
      </w:r>
      <w:r w:rsidR="00F83158">
        <w:t xml:space="preserve"> </w:t>
      </w:r>
      <w:r w:rsidR="00946C80">
        <w:t xml:space="preserve">neuropsychiatry, </w:t>
      </w:r>
      <w:proofErr w:type="spellStart"/>
      <w:r w:rsidR="00946C80">
        <w:t>G</w:t>
      </w:r>
      <w:r w:rsidR="0084339C">
        <w:t>yne</w:t>
      </w:r>
      <w:proofErr w:type="spellEnd"/>
      <w:r w:rsidR="0084339C">
        <w:t xml:space="preserve">, </w:t>
      </w:r>
      <w:proofErr w:type="spellStart"/>
      <w:r w:rsidR="005673E5">
        <w:t>Peads</w:t>
      </w:r>
      <w:proofErr w:type="spellEnd"/>
      <w:r w:rsidR="005673E5">
        <w:t xml:space="preserve">, </w:t>
      </w:r>
      <w:proofErr w:type="spellStart"/>
      <w:r w:rsidR="005673E5">
        <w:t>probiotics</w:t>
      </w:r>
      <w:proofErr w:type="spellEnd"/>
      <w:r w:rsidR="00946C80">
        <w:t xml:space="preserve">, </w:t>
      </w:r>
      <w:r w:rsidR="005362F4">
        <w:t>psychiatry</w:t>
      </w:r>
      <w:r w:rsidR="001C5CAC">
        <w:t xml:space="preserve"> products</w:t>
      </w:r>
      <w:r w:rsidR="00946C80">
        <w:t>.</w:t>
      </w:r>
    </w:p>
    <w:p w:rsidR="00401ED1" w:rsidRDefault="003D137C" w:rsidP="00C91ADD">
      <w:r>
        <w:t xml:space="preserve">:           I  have launched </w:t>
      </w:r>
      <w:proofErr w:type="spellStart"/>
      <w:r>
        <w:t>Morcet</w:t>
      </w:r>
      <w:proofErr w:type="spellEnd"/>
      <w:r>
        <w:t>(</w:t>
      </w:r>
      <w:proofErr w:type="spellStart"/>
      <w:r>
        <w:t>ecitlopram</w:t>
      </w:r>
      <w:proofErr w:type="spellEnd"/>
      <w:r>
        <w:t>)   lumark(levitracitam)Lamnet(lamatrogine)Memomax(Revistagmine)corderone(amidrone)Ticlid</w:t>
      </w:r>
    </w:p>
    <w:p w:rsidR="00153808" w:rsidRDefault="003D137C" w:rsidP="00C91ADD">
      <w:r>
        <w:t>Stilnox(Zolpidam)</w:t>
      </w:r>
      <w:r w:rsidR="00401ED1">
        <w:t>Xatral,Uripas,Relispa((drotavorine)Gardan(mefnamicacid)Tefno(ceftrixone)Omixim(cefixime)Zygril(azitro)</w:t>
      </w:r>
      <w:r w:rsidR="00DC7C22">
        <w:t>gut care (probiotic)</w:t>
      </w:r>
      <w:r w:rsidR="00BB3867">
        <w:t>Fraxiparine(lmwh)Lamnet(Lamatrogine)Neurocare(Ginkokobiloba)</w:t>
      </w:r>
      <w:r w:rsidR="00FD4239">
        <w:t xml:space="preserve"> </w:t>
      </w:r>
      <w:proofErr w:type="spellStart"/>
      <w:r w:rsidR="00FD3C5C">
        <w:t>epilum</w:t>
      </w:r>
      <w:proofErr w:type="spellEnd"/>
      <w:r w:rsidR="00FD3C5C">
        <w:t xml:space="preserve"> (</w:t>
      </w:r>
      <w:proofErr w:type="spellStart"/>
      <w:r w:rsidR="00FD3C5C">
        <w:t>valporic</w:t>
      </w:r>
      <w:proofErr w:type="spellEnd"/>
      <w:r w:rsidR="00FD3C5C">
        <w:t xml:space="preserve"> acid)</w:t>
      </w:r>
      <w:r w:rsidR="00DF2F74">
        <w:t xml:space="preserve">iron </w:t>
      </w:r>
      <w:proofErr w:type="spellStart"/>
      <w:r w:rsidR="00DF2F74">
        <w:t>bisglycinate</w:t>
      </w:r>
      <w:proofErr w:type="spellEnd"/>
      <w:r w:rsidR="00DF2F74">
        <w:t xml:space="preserve">, </w:t>
      </w:r>
      <w:proofErr w:type="spellStart"/>
      <w:r w:rsidR="00DF2F74">
        <w:t>tranxine</w:t>
      </w:r>
      <w:proofErr w:type="spellEnd"/>
      <w:r w:rsidR="00DF2F74">
        <w:t xml:space="preserve"> </w:t>
      </w:r>
      <w:r w:rsidR="00FD4239">
        <w:t xml:space="preserve"> </w:t>
      </w:r>
      <w:proofErr w:type="spellStart"/>
      <w:r w:rsidR="00BB3867">
        <w:t>ect</w:t>
      </w:r>
      <w:proofErr w:type="spellEnd"/>
      <w:r w:rsidR="00BB3867">
        <w:t>.</w:t>
      </w:r>
      <w:r w:rsidR="00F2318E">
        <w:t xml:space="preserve">    </w:t>
      </w:r>
    </w:p>
    <w:p w:rsidR="005362F4" w:rsidRDefault="00C91ADD" w:rsidP="00C91ADD">
      <w:r>
        <w:t xml:space="preserve">:         </w:t>
      </w:r>
      <w:r w:rsidR="005362F4">
        <w:t xml:space="preserve"> Promoted and transferred as sales manager </w:t>
      </w:r>
      <w:r w:rsidR="00B8216C">
        <w:t>south, then centre</w:t>
      </w:r>
      <w:r w:rsidR="005362F4">
        <w:t xml:space="preserve"> in October 2012</w:t>
      </w:r>
      <w:r w:rsidR="00B8216C">
        <w:t>.</w:t>
      </w:r>
    </w:p>
    <w:p w:rsidR="00C94B67" w:rsidRDefault="00C91ADD" w:rsidP="00C91ADD">
      <w:r>
        <w:t xml:space="preserve">:          </w:t>
      </w:r>
      <w:r w:rsidR="00C94B67">
        <w:t xml:space="preserve"> Resigned </w:t>
      </w:r>
      <w:r w:rsidR="0084339C">
        <w:t>Searle</w:t>
      </w:r>
      <w:r w:rsidR="00C94B67">
        <w:t xml:space="preserve"> </w:t>
      </w:r>
      <w:r w:rsidR="0084339C">
        <w:t>Pakistan</w:t>
      </w:r>
      <w:r w:rsidR="00C94B67">
        <w:t xml:space="preserve"> on 30 </w:t>
      </w:r>
      <w:r w:rsidR="0084339C">
        <w:t>November</w:t>
      </w:r>
      <w:r w:rsidR="00C94B67">
        <w:t xml:space="preserve"> </w:t>
      </w:r>
      <w:r w:rsidR="0084339C">
        <w:t>2012.</w:t>
      </w:r>
      <w:r w:rsidR="0084339C">
        <w:tab/>
      </w:r>
    </w:p>
    <w:p w:rsidR="00ED7C25" w:rsidRDefault="00C91ADD" w:rsidP="00C91ADD">
      <w:r>
        <w:t xml:space="preserve">:          join </w:t>
      </w:r>
      <w:proofErr w:type="spellStart"/>
      <w:r>
        <w:t>ccl</w:t>
      </w:r>
      <w:proofErr w:type="spellEnd"/>
      <w:r w:rsidR="00ED7C25">
        <w:t xml:space="preserve"> </w:t>
      </w:r>
      <w:r w:rsidR="001C5CAC">
        <w:t>pharmaceutical</w:t>
      </w:r>
      <w:r w:rsidR="00B8216C">
        <w:t xml:space="preserve"> as district manager with 8</w:t>
      </w:r>
      <w:r>
        <w:t xml:space="preserve"> medical representatives</w:t>
      </w:r>
      <w:r w:rsidR="00ED7C25">
        <w:t>.</w:t>
      </w:r>
    </w:p>
    <w:p w:rsidR="00ED7C25" w:rsidRPr="00C91ADD" w:rsidRDefault="00C91ADD" w:rsidP="00C91ADD">
      <w:r>
        <w:t xml:space="preserve">:          Resigned </w:t>
      </w:r>
      <w:proofErr w:type="spellStart"/>
      <w:r>
        <w:t>ccl</w:t>
      </w:r>
      <w:proofErr w:type="spellEnd"/>
      <w:r w:rsidR="00ED7C25">
        <w:t xml:space="preserve"> in </w:t>
      </w:r>
      <w:r>
        <w:t>august 2015</w:t>
      </w:r>
      <w:r w:rsidR="00ED7C25">
        <w:t>.</w:t>
      </w:r>
    </w:p>
    <w:p w:rsidR="00C41A55" w:rsidRDefault="00C91ADD" w:rsidP="00C91ADD">
      <w:r>
        <w:t xml:space="preserve">:          </w:t>
      </w:r>
      <w:r w:rsidR="00C94B67">
        <w:t xml:space="preserve"> Have good </w:t>
      </w:r>
      <w:r w:rsidR="001C5CAC">
        <w:t>relationship</w:t>
      </w:r>
      <w:r w:rsidR="00C94B67">
        <w:t xml:space="preserve"> with </w:t>
      </w:r>
      <w:proofErr w:type="spellStart"/>
      <w:r w:rsidR="00C94B67">
        <w:t>Kol</w:t>
      </w:r>
      <w:proofErr w:type="spellEnd"/>
      <w:r w:rsidR="00C94B67">
        <w:t xml:space="preserve"> of </w:t>
      </w:r>
      <w:r w:rsidR="0084339C">
        <w:t>Peshawar</w:t>
      </w:r>
      <w:r w:rsidR="00C94B67">
        <w:t xml:space="preserve"> and </w:t>
      </w:r>
      <w:r w:rsidR="0084339C">
        <w:t xml:space="preserve">Khyber </w:t>
      </w:r>
      <w:proofErr w:type="spellStart"/>
      <w:r w:rsidR="0084339C">
        <w:t>P</w:t>
      </w:r>
      <w:r w:rsidR="00446B23">
        <w:t>a</w:t>
      </w:r>
      <w:r w:rsidR="00C94B67">
        <w:t>ktoon</w:t>
      </w:r>
      <w:proofErr w:type="spellEnd"/>
      <w:r w:rsidR="00C94B67">
        <w:t xml:space="preserve"> </w:t>
      </w:r>
      <w:proofErr w:type="spellStart"/>
      <w:r w:rsidR="005362F4">
        <w:t>Kwa</w:t>
      </w:r>
      <w:proofErr w:type="spellEnd"/>
      <w:r w:rsidR="005362F4">
        <w:t>.</w:t>
      </w:r>
    </w:p>
    <w:p w:rsidR="00600549" w:rsidRDefault="00410E4E" w:rsidP="00C91ADD">
      <w:r>
        <w:t xml:space="preserve">:  </w:t>
      </w:r>
      <w:r w:rsidR="00C41A55">
        <w:t xml:space="preserve">   </w:t>
      </w:r>
      <w:r w:rsidR="00BB3867">
        <w:t xml:space="preserve">  </w:t>
      </w:r>
      <w:r w:rsidR="00C91ADD">
        <w:t xml:space="preserve">   </w:t>
      </w:r>
      <w:r w:rsidR="00A92E7A">
        <w:t xml:space="preserve"> </w:t>
      </w:r>
      <w:r w:rsidR="0084339C">
        <w:t>Currently working</w:t>
      </w:r>
      <w:r w:rsidR="00C91ADD">
        <w:t xml:space="preserve"> in AGP P</w:t>
      </w:r>
      <w:r w:rsidR="001C5CAC">
        <w:t>harmaceutical</w:t>
      </w:r>
      <w:r w:rsidR="00325F5A">
        <w:t xml:space="preserve"> </w:t>
      </w:r>
      <w:r w:rsidR="005362F4">
        <w:t>as</w:t>
      </w:r>
      <w:r w:rsidR="00C91ADD">
        <w:t xml:space="preserve"> Regional</w:t>
      </w:r>
      <w:r w:rsidR="00FC3595">
        <w:t xml:space="preserve"> Sales </w:t>
      </w:r>
      <w:r w:rsidR="00C91ADD">
        <w:t>manager with</w:t>
      </w:r>
      <w:r w:rsidR="00DA1AC6">
        <w:t xml:space="preserve"> 8</w:t>
      </w:r>
      <w:r w:rsidR="00FC3595">
        <w:t xml:space="preserve"> </w:t>
      </w:r>
      <w:proofErr w:type="spellStart"/>
      <w:r w:rsidR="00150F04">
        <w:t>Spo</w:t>
      </w:r>
      <w:proofErr w:type="spellEnd"/>
      <w:r w:rsidR="005362F4">
        <w:t>, s</w:t>
      </w:r>
      <w:r w:rsidR="00150F04">
        <w:t>.</w:t>
      </w:r>
    </w:p>
    <w:p w:rsidR="00087CE0" w:rsidRDefault="00C91ADD" w:rsidP="00C91ADD">
      <w:r>
        <w:t xml:space="preserve">:         </w:t>
      </w:r>
      <w:r w:rsidR="00087CE0">
        <w:t xml:space="preserve">  Have </w:t>
      </w:r>
      <w:r w:rsidR="001C5CAC">
        <w:t>experienced</w:t>
      </w:r>
      <w:r w:rsidR="00087CE0">
        <w:t xml:space="preserve"> of working in all parts of KPK.</w:t>
      </w:r>
    </w:p>
    <w:p w:rsidR="00600549" w:rsidRDefault="00600549" w:rsidP="00C91ADD"/>
    <w:sectPr w:rsidR="00600549" w:rsidSect="00A2666E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6DD"/>
    <w:rsid w:val="0000525D"/>
    <w:rsid w:val="00006BA0"/>
    <w:rsid w:val="00011D40"/>
    <w:rsid w:val="00014403"/>
    <w:rsid w:val="0001714C"/>
    <w:rsid w:val="000737E6"/>
    <w:rsid w:val="00083D0F"/>
    <w:rsid w:val="00087CE0"/>
    <w:rsid w:val="000C719D"/>
    <w:rsid w:val="00114C56"/>
    <w:rsid w:val="00136DB9"/>
    <w:rsid w:val="00150F04"/>
    <w:rsid w:val="00153808"/>
    <w:rsid w:val="00154420"/>
    <w:rsid w:val="001C5CAC"/>
    <w:rsid w:val="001E48B9"/>
    <w:rsid w:val="002276DD"/>
    <w:rsid w:val="00283465"/>
    <w:rsid w:val="0029758E"/>
    <w:rsid w:val="002A221F"/>
    <w:rsid w:val="002B47E5"/>
    <w:rsid w:val="002C1B32"/>
    <w:rsid w:val="002D1B1D"/>
    <w:rsid w:val="002D3C0F"/>
    <w:rsid w:val="002E1C74"/>
    <w:rsid w:val="002F37B2"/>
    <w:rsid w:val="00311D70"/>
    <w:rsid w:val="00325F5A"/>
    <w:rsid w:val="00350C7E"/>
    <w:rsid w:val="00383409"/>
    <w:rsid w:val="0039518C"/>
    <w:rsid w:val="003B10BB"/>
    <w:rsid w:val="003D137C"/>
    <w:rsid w:val="003D4533"/>
    <w:rsid w:val="003F5688"/>
    <w:rsid w:val="00401ED1"/>
    <w:rsid w:val="00410E4E"/>
    <w:rsid w:val="00444259"/>
    <w:rsid w:val="00446B23"/>
    <w:rsid w:val="0045217B"/>
    <w:rsid w:val="004526CD"/>
    <w:rsid w:val="00452783"/>
    <w:rsid w:val="0048750A"/>
    <w:rsid w:val="004A04E1"/>
    <w:rsid w:val="004B0254"/>
    <w:rsid w:val="004B6708"/>
    <w:rsid w:val="0052368A"/>
    <w:rsid w:val="005362F4"/>
    <w:rsid w:val="005673E5"/>
    <w:rsid w:val="0057641B"/>
    <w:rsid w:val="005B0DE5"/>
    <w:rsid w:val="005F3B5D"/>
    <w:rsid w:val="005F72E3"/>
    <w:rsid w:val="00600549"/>
    <w:rsid w:val="00600AA8"/>
    <w:rsid w:val="00607E6B"/>
    <w:rsid w:val="00626C4B"/>
    <w:rsid w:val="006303DD"/>
    <w:rsid w:val="006476A6"/>
    <w:rsid w:val="00661715"/>
    <w:rsid w:val="006626ED"/>
    <w:rsid w:val="00677CB0"/>
    <w:rsid w:val="006B1BFB"/>
    <w:rsid w:val="006C14D8"/>
    <w:rsid w:val="00722578"/>
    <w:rsid w:val="00745EA0"/>
    <w:rsid w:val="007A310E"/>
    <w:rsid w:val="00807D14"/>
    <w:rsid w:val="008307D9"/>
    <w:rsid w:val="0084339C"/>
    <w:rsid w:val="00846D84"/>
    <w:rsid w:val="008768C2"/>
    <w:rsid w:val="00882923"/>
    <w:rsid w:val="008954ED"/>
    <w:rsid w:val="008A1DE8"/>
    <w:rsid w:val="008A6354"/>
    <w:rsid w:val="008B089D"/>
    <w:rsid w:val="008C015B"/>
    <w:rsid w:val="008C1E3F"/>
    <w:rsid w:val="008C2D36"/>
    <w:rsid w:val="00926D3A"/>
    <w:rsid w:val="00946C80"/>
    <w:rsid w:val="009924D7"/>
    <w:rsid w:val="009A5116"/>
    <w:rsid w:val="009B450D"/>
    <w:rsid w:val="009D430B"/>
    <w:rsid w:val="009D59B9"/>
    <w:rsid w:val="009E7B9B"/>
    <w:rsid w:val="00A144A3"/>
    <w:rsid w:val="00A21466"/>
    <w:rsid w:val="00A2666E"/>
    <w:rsid w:val="00A31AC3"/>
    <w:rsid w:val="00A51F82"/>
    <w:rsid w:val="00A5280E"/>
    <w:rsid w:val="00A60D36"/>
    <w:rsid w:val="00A626E5"/>
    <w:rsid w:val="00A63E2A"/>
    <w:rsid w:val="00A75374"/>
    <w:rsid w:val="00A92E7A"/>
    <w:rsid w:val="00AC1E5D"/>
    <w:rsid w:val="00AE0B97"/>
    <w:rsid w:val="00AF5409"/>
    <w:rsid w:val="00B25A3A"/>
    <w:rsid w:val="00B37772"/>
    <w:rsid w:val="00B678A3"/>
    <w:rsid w:val="00B8216C"/>
    <w:rsid w:val="00B83318"/>
    <w:rsid w:val="00B85ED5"/>
    <w:rsid w:val="00BB3867"/>
    <w:rsid w:val="00BB4F22"/>
    <w:rsid w:val="00BC57CA"/>
    <w:rsid w:val="00BF4992"/>
    <w:rsid w:val="00C15590"/>
    <w:rsid w:val="00C221B6"/>
    <w:rsid w:val="00C41A55"/>
    <w:rsid w:val="00C91ADD"/>
    <w:rsid w:val="00C94B67"/>
    <w:rsid w:val="00CA53B7"/>
    <w:rsid w:val="00CE3F81"/>
    <w:rsid w:val="00CE5D3E"/>
    <w:rsid w:val="00D40F1F"/>
    <w:rsid w:val="00D4144F"/>
    <w:rsid w:val="00D41F4C"/>
    <w:rsid w:val="00D53B9C"/>
    <w:rsid w:val="00DA0BE6"/>
    <w:rsid w:val="00DA1AC6"/>
    <w:rsid w:val="00DA331F"/>
    <w:rsid w:val="00DC7C22"/>
    <w:rsid w:val="00DF2F74"/>
    <w:rsid w:val="00E3009F"/>
    <w:rsid w:val="00E43B8D"/>
    <w:rsid w:val="00E43CCB"/>
    <w:rsid w:val="00E519C7"/>
    <w:rsid w:val="00E55AAA"/>
    <w:rsid w:val="00E6060C"/>
    <w:rsid w:val="00E9015E"/>
    <w:rsid w:val="00EB71F7"/>
    <w:rsid w:val="00ED7C25"/>
    <w:rsid w:val="00EF09E3"/>
    <w:rsid w:val="00EF0A5F"/>
    <w:rsid w:val="00F02BED"/>
    <w:rsid w:val="00F151E1"/>
    <w:rsid w:val="00F2318E"/>
    <w:rsid w:val="00F2468A"/>
    <w:rsid w:val="00F35953"/>
    <w:rsid w:val="00F510F8"/>
    <w:rsid w:val="00F628AC"/>
    <w:rsid w:val="00F83158"/>
    <w:rsid w:val="00FC3595"/>
    <w:rsid w:val="00FD3C5C"/>
    <w:rsid w:val="00FD4239"/>
    <w:rsid w:val="00FF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DD"/>
    <w:pPr>
      <w:spacing w:after="0" w:line="360" w:lineRule="auto"/>
      <w:ind w:left="720" w:hanging="720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8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5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4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4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SEARLE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SEARLEPAK</dc:creator>
  <cp:lastModifiedBy>ZFR</cp:lastModifiedBy>
  <cp:revision>5</cp:revision>
  <cp:lastPrinted>2013-07-02T14:29:00Z</cp:lastPrinted>
  <dcterms:created xsi:type="dcterms:W3CDTF">2016-10-04T17:04:00Z</dcterms:created>
  <dcterms:modified xsi:type="dcterms:W3CDTF">2016-10-17T03:44:00Z</dcterms:modified>
</cp:coreProperties>
</file>