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91" w:rsidRDefault="007D25AD" w:rsidP="00947F91">
      <w:pPr>
        <w:rPr>
          <w:rFonts w:asciiTheme="majorBidi" w:hAnsiTheme="majorBidi" w:cstheme="majorBidi"/>
          <w:b/>
          <w:bCs/>
          <w:i/>
          <w:iCs/>
          <w:sz w:val="64"/>
          <w:szCs w:val="64"/>
        </w:rPr>
      </w:pPr>
      <w:r>
        <w:rPr>
          <w:rFonts w:asciiTheme="majorBidi" w:hAnsiTheme="majorBidi" w:cstheme="majorBidi"/>
          <w:b/>
          <w:bCs/>
          <w:i/>
          <w:iC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523875</wp:posOffset>
                </wp:positionV>
                <wp:extent cx="5924550" cy="28575"/>
                <wp:effectExtent l="0" t="0" r="19050" b="2857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DF5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5pt;margin-top:41.25pt;width:466.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Sc6QIAACkGAAAOAAAAZHJzL2Uyb0RvYy54bWysVEuPmzAQvlfqf7C4szwCgaBNVlkgvfSx&#10;0m7Vs4MNWAUb2U7Iqup/79gkbLO9rKrNAcX2PL755pu5vTv1HTpSqZjgaye48R1EeSUI483a+f60&#10;c1MHKY05wZ3gdO08U+XcbT5+uB2HjIaiFR2hEkEQrrJxWDut1kPmeapqaY/VjRgoh8dayB5rOMrG&#10;IxKPEL3vvND3l94oJBmkqKhScFtMj87Gxq9rWulvda2oRt3aAWzafqX97s3X29zirJF4aFl1hoH/&#10;A0WPGYekc6gCa4wOkv0TqmeVFErU+qYSvSfqmlXU1gDVBP6rah5bPFBbC5Cjhpkm9X5hq6/HB4kY&#10;WTuxgzjuoUXbgxY2M4oMPeOgMrDK+YM0BVYn/jh8FtVPhbjIW8wbao2fngfwDYyHd+ViDmqAJPvx&#10;iyBggyG+5epUy96EBBbQybbkeW4JPWlUwWW8CqM4hs5V8BamcRLbDDi7OA9S6U9U9Mj8WTtKS8ya&#10;VueCc2i+kIFNhY+flTbQcHZxMJm52LGusxroOBoBf5j4Jlk/ACOKN9ZZiY4RY2hclGz2eSfREYOi&#10;dlERrixLEPjKzGQpsGonO/s0aU2KAyc2Y0sxKTlB2jLHYTwcA6GnxEEdhWky/6ylxqx7iyWA6LgB&#10;Sa3yp5LhdNLw194Dq1aVv1b+qkzLNHKjcFm6kV8U7naXR+5yFyRxsSjyvAh+m+qDKGsZIZQbAi4T&#10;EkRvU+B5VidtzzMys+5dR7ftAbDXSLe72E+iReomSbxwo0Xpu/fpLne3ebBcJuV9fl++Qlra6tX7&#10;gJ2pNKjEQVP52JIREWbUFqaLFSw4wmCjLFJ/6a8SB+GugeZVWjpICv2D6dYOiJG2iWFXG50lhKuK&#10;ch3Zp+7Qw4hMkol9+E3th2tYYtP1+Qp3Q4tfGRoJmrVpYlsqZ7QTsRdNmNPc1TNXL9RDlIte7Byb&#10;0Z2WwF6Q5wdphsiMNOwj63TenWbh/X22Vi8bfvMHAAD//wMAUEsDBBQABgAIAAAAIQAKRezm3AAA&#10;AAcBAAAPAAAAZHJzL2Rvd25yZXYueG1sTI/BTsMwEETvSPyDtUhcUOuQNqGEOFWFRM9QkHrdxCax&#10;iNchdpv071lOcJyZ1czbcju7XpzNGKwnBffLBIShxmtLrYKP95fFBkSISBp7T0bBxQTYVtdXJRba&#10;T/RmzofYCi6hUKCCLsahkDI0nXEYln4wxNmnHx1GlmMr9YgTl7tepkmSS4eWeKHDwTx3pvk6nJyC&#10;u0s2rdN9Fup8lx2T9d7i67dV6vZm3j2BiGaOf8fwi8/oUDFT7U+kg+gVrPiTqGCTZiA4flzlbNRs&#10;PCQgq1L+569+AAAA//8DAFBLAQItABQABgAIAAAAIQC2gziS/gAAAOEBAAATAAAAAAAAAAAAAAAA&#10;AAAAAABbQ29udGVudF9UeXBlc10ueG1sUEsBAi0AFAAGAAgAAAAhADj9If/WAAAAlAEAAAsAAAAA&#10;AAAAAAAAAAAALwEAAF9yZWxzLy5yZWxzUEsBAi0AFAAGAAgAAAAhAPG9pJzpAgAAKQYAAA4AAAAA&#10;AAAAAAAAAAAALgIAAGRycy9lMm9Eb2MueG1sUEsBAi0AFAAGAAgAAAAhAApF7ObcAAAABwEAAA8A&#10;AAAAAAAAAAAAAAAAQwUAAGRycy9kb3ducmV2LnhtbFBLBQYAAAAABAAEAPMAAABMBgAAAAA=&#10;" strokecolor="#f4d294" strokeweight="1pt">
                <v:shadow color="#3f3151 [1607]" opacity=".5" offset="1pt"/>
              </v:shape>
            </w:pict>
          </mc:Fallback>
        </mc:AlternateContent>
      </w:r>
      <w:r w:rsidRPr="00FB7D53">
        <w:rPr>
          <w:rFonts w:asciiTheme="majorBidi" w:hAnsiTheme="majorBidi" w:cstheme="majorBidi"/>
          <w:b/>
          <w:bCs/>
          <w:i/>
          <w:iCs/>
          <w:noProof/>
          <w:color w:val="E36C0A" w:themeColor="accent6" w:themeShade="BF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381000</wp:posOffset>
                </wp:positionV>
                <wp:extent cx="5924550" cy="28575"/>
                <wp:effectExtent l="0" t="19050" r="38100" b="476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CC44C" id="AutoShape 3" o:spid="_x0000_s1026" type="#_x0000_t32" style="position:absolute;margin-left:.75pt;margin-top:30pt;width:466.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jPvQIAAM4FAAAOAAAAZHJzL2Uyb0RvYy54bWysVN9vmzAQfp+0/8HyOwUSSAgqqVIge+m2&#10;Su20ZwebYA1sZDsh0bT/vWcnoUv3Uk1NJOQfd9/dffedb+8OXYv2TGkuRYbDmwAjJipJudhm+Mfz&#10;2ksw0oYISlopWIaPTOO75edPt0OfsolsZEuZQgAidDr0GW6M6VPf11XDOqJvZM8EXNZSdcTAVm19&#10;qsgA6F3rT4Jg5g9S0V7JimkNp8XpEi8dfl2zynyva80MajMMuRn3Ve67sV9/eUvSrSJ9w6tzGuQ/&#10;sugIFxB0hCqIIWin+D9QHa+U1LI2N5XsfFnXvGKuBqgmDN5U89SQnrlagBzdjzTpj4Otvu0fFeI0&#10;wxFGgnTQotXOSBcZTS09Q69TsMrFo7IFVgfx1D/I6pdGQuYNEVvmjJ+PPfiG1sO/crEb3UOQzfBV&#10;UrAhgO+4OtSqs5DAAjq4lhzHlrCDQRUcxotJFMfQuQruJkk8j10Ekl6ce6XNFyY7ZBcZ1kYRvm1M&#10;LoWA5ksVulBk/6CNTY2kFwcbWcg1b1ungVagIcOzaRwEzkPLllN7a+202m7yVqE9ARmto2KyiM5p&#10;XJlZ6ILo5mTnrqwZSZXcCepWDSO0FBQZR5eAmcA2bscoRi2DEbIrZ2kIb99jCSW1wgZhTu6nOmF3&#10;MLB050Clk+LvRbAokzKJvGgyK70oKApvtc4jb7YO53ExLfK8CP/Y6sMobTilTFgCLmMRRu+T3XlA&#10;T4IeB2Ok2r9Gdz2BZK8zXa3jYB5NE28+j6deNC0D7z5Z594qD2ezeXmf35dvMi1d9fpjkh2ptFnJ&#10;nWHqqaEDotxKbAqaDDFs4BmZzAP7w4i0W2heZRRGSpqf3DRuKqyeLcaVgJKZ/Z8FNKKfiLj00O7G&#10;Lpxre6UKen7prxs2O1+nSd1IenxUICB3Do+Gczo/cPZV+nvvrF6f4eULAAAA//8DAFBLAwQUAAYA&#10;CAAAACEA57DhWdwAAAAHAQAADwAAAGRycy9kb3ducmV2LnhtbEyPzU7DMBCE70h9B2uReqNOKP0h&#10;xKkQAgmQOFBQz068xCnxOordNHl7lhOcVjM7mv02342uFQP2ofGkIF0kIJAqbxqqFXx+PF1tQYSo&#10;yejWEyqYMMCumF3kOjP+TO847GMtuIRCphXYGLtMylBZdDosfIfEuy/fOx1Z9rU0vT5zuWvldZKs&#10;pdMN8QWrO3ywWH3vT05BuRnIHVbpxk7HKX2Wj93bq3lRan453t+BiDjGvzD84jM6FMxU+hOZIFrW&#10;Kw4qWCf8Ea9vlzdslGzwlEUu//MXPwAAAP//AwBQSwECLQAUAAYACAAAACEAtoM4kv4AAADhAQAA&#10;EwAAAAAAAAAAAAAAAAAAAAAAW0NvbnRlbnRfVHlwZXNdLnhtbFBLAQItABQABgAIAAAAIQA4/SH/&#10;1gAAAJQBAAALAAAAAAAAAAAAAAAAAC8BAABfcmVscy8ucmVsc1BLAQItABQABgAIAAAAIQDZ1DjP&#10;vQIAAM4FAAAOAAAAAAAAAAAAAAAAAC4CAABkcnMvZTJvRG9jLnhtbFBLAQItABQABgAIAAAAIQDn&#10;sOFZ3AAAAAcBAAAPAAAAAAAAAAAAAAAAABcFAABkcnMvZG93bnJldi54bWxQSwUGAAAAAAQABADz&#10;AAAAIAYAAAAA&#10;" strokecolor="#f4d294" strokeweight="5pt">
                <v:shadow color="#868686"/>
              </v:shape>
            </w:pict>
          </mc:Fallback>
        </mc:AlternateContent>
      </w:r>
    </w:p>
    <w:p w:rsidR="00C94CAC" w:rsidRPr="00443092" w:rsidRDefault="00593ED8" w:rsidP="00947F91">
      <w:pPr>
        <w:rPr>
          <w:rFonts w:asciiTheme="majorBidi" w:hAnsiTheme="majorBidi" w:cstheme="majorBidi"/>
          <w:b/>
          <w:bCs/>
          <w:i/>
          <w:iCs/>
          <w:caps/>
          <w:color w:val="31849B" w:themeColor="accent5" w:themeShade="BF"/>
          <w:sz w:val="64"/>
          <w:szCs w:val="64"/>
        </w:rPr>
      </w:pPr>
      <w:r w:rsidRPr="00443092">
        <w:rPr>
          <w:rFonts w:asciiTheme="majorBidi" w:hAnsiTheme="majorBidi" w:cstheme="majorBidi"/>
          <w:b/>
          <w:bCs/>
          <w:i/>
          <w:iCs/>
          <w:caps/>
          <w:color w:val="31849B" w:themeColor="accent5" w:themeShade="BF"/>
          <w:sz w:val="64"/>
          <w:szCs w:val="64"/>
        </w:rPr>
        <w:t xml:space="preserve">Samra Obaid                                         </w:t>
      </w:r>
    </w:p>
    <w:p w:rsidR="00927DDF" w:rsidRPr="00511535" w:rsidRDefault="00593ED8" w:rsidP="00511535">
      <w:pPr>
        <w:shd w:val="clear" w:color="auto" w:fill="FFFFFF" w:themeFill="background1"/>
        <w:spacing w:after="0" w:line="240" w:lineRule="auto"/>
        <w:ind w:right="5130"/>
        <w:rPr>
          <w:rFonts w:ascii="Times New Roman" w:hAnsi="Times New Roman" w:cs="Times New Roman"/>
          <w:b/>
          <w:color w:val="31849B" w:themeColor="accent5" w:themeShade="BF"/>
          <w:sz w:val="20"/>
          <w:szCs w:val="20"/>
          <w:u w:val="single"/>
        </w:rPr>
      </w:pPr>
      <w:r w:rsidRPr="00FB7D53">
        <w:rPr>
          <w:rFonts w:ascii="Times New Roman" w:hAnsi="Times New Roman" w:cs="Times New Roman"/>
          <w:b/>
          <w:color w:val="31849B" w:themeColor="accent5" w:themeShade="BF"/>
          <w:sz w:val="20"/>
          <w:szCs w:val="20"/>
          <w:u w:val="single"/>
        </w:rPr>
        <w:t xml:space="preserve"> </w:t>
      </w:r>
      <w:r w:rsidR="00927DDF" w:rsidRPr="00FB7D53">
        <w:rPr>
          <w:rFonts w:ascii="Times New Roman" w:hAnsi="Times New Roman" w:cs="Times New Roman"/>
          <w:b/>
          <w:color w:val="31849B" w:themeColor="accent5" w:themeShade="BF"/>
          <w:sz w:val="20"/>
          <w:szCs w:val="20"/>
          <w:u w:val="single"/>
        </w:rPr>
        <w:t xml:space="preserve">                                                                                                                            </w:t>
      </w:r>
      <w:r w:rsidR="00927DDF" w:rsidRPr="00FB7D53">
        <w:rPr>
          <w:rFonts w:asciiTheme="majorBidi" w:hAnsiTheme="majorBidi" w:cstheme="majorBidi"/>
          <w:b/>
          <w:i/>
          <w:iCs/>
          <w:color w:val="31849B" w:themeColor="accent5" w:themeShade="BF"/>
          <w:sz w:val="24"/>
          <w:szCs w:val="24"/>
        </w:rPr>
        <w:t>ADDRESS:</w:t>
      </w:r>
    </w:p>
    <w:p w:rsidR="00927DDF" w:rsidRPr="00FB7D53" w:rsidRDefault="00927DDF" w:rsidP="00927DDF">
      <w:pPr>
        <w:spacing w:after="0" w:line="240" w:lineRule="auto"/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</w:pPr>
      <w:r w:rsidRPr="00FB7D53"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  <w:t>L-842, Sector 5-C/2, Bilal Town, North Karachi, Karachi</w:t>
      </w:r>
    </w:p>
    <w:p w:rsidR="00927DDF" w:rsidRPr="00FB7D53" w:rsidRDefault="00927DDF" w:rsidP="00927DDF">
      <w:pPr>
        <w:spacing w:after="0" w:line="240" w:lineRule="auto"/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</w:pPr>
    </w:p>
    <w:p w:rsidR="00927DDF" w:rsidRPr="00FB7D53" w:rsidRDefault="00927DDF" w:rsidP="00927DDF">
      <w:pPr>
        <w:spacing w:after="0" w:line="240" w:lineRule="auto"/>
        <w:rPr>
          <w:rFonts w:asciiTheme="majorBidi" w:hAnsiTheme="majorBidi" w:cstheme="majorBidi"/>
          <w:b/>
          <w:i/>
          <w:iCs/>
          <w:color w:val="31849B" w:themeColor="accent5" w:themeShade="BF"/>
          <w:sz w:val="24"/>
          <w:szCs w:val="24"/>
        </w:rPr>
      </w:pPr>
      <w:r w:rsidRPr="00FB7D53">
        <w:rPr>
          <w:rFonts w:asciiTheme="majorBidi" w:hAnsiTheme="majorBidi" w:cstheme="majorBidi"/>
          <w:b/>
          <w:i/>
          <w:iCs/>
          <w:color w:val="31849B" w:themeColor="accent5" w:themeShade="BF"/>
          <w:sz w:val="24"/>
          <w:szCs w:val="24"/>
        </w:rPr>
        <w:t>CONTACT DETAILS:</w:t>
      </w:r>
    </w:p>
    <w:p w:rsidR="00927DDF" w:rsidRPr="00FB7D53" w:rsidRDefault="00927DDF" w:rsidP="00927DDF">
      <w:pPr>
        <w:spacing w:after="0" w:line="240" w:lineRule="auto"/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</w:pPr>
      <w:r w:rsidRPr="00FB7D53">
        <w:rPr>
          <w:rFonts w:asciiTheme="majorBidi" w:hAnsiTheme="majorBidi" w:cstheme="majorBidi"/>
          <w:b/>
          <w:i/>
          <w:iCs/>
          <w:color w:val="31849B" w:themeColor="accent5" w:themeShade="BF"/>
          <w:sz w:val="24"/>
          <w:szCs w:val="24"/>
        </w:rPr>
        <w:t>Tel</w:t>
      </w:r>
      <w:r w:rsidRPr="00FB7D53"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  <w:t>: 0345-8544505, 021-36945803</w:t>
      </w:r>
    </w:p>
    <w:p w:rsidR="00927DDF" w:rsidRPr="00FB7D53" w:rsidRDefault="00927DDF" w:rsidP="00927DDF">
      <w:pPr>
        <w:pBdr>
          <w:bottom w:val="single" w:sz="18" w:space="0" w:color="auto"/>
        </w:pBdr>
        <w:spacing w:after="0" w:line="240" w:lineRule="auto"/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</w:pPr>
      <w:r w:rsidRPr="00FB7D53">
        <w:rPr>
          <w:rFonts w:asciiTheme="majorBidi" w:hAnsiTheme="majorBidi" w:cstheme="majorBidi"/>
          <w:b/>
          <w:i/>
          <w:iCs/>
          <w:color w:val="31849B" w:themeColor="accent5" w:themeShade="BF"/>
          <w:sz w:val="24"/>
          <w:szCs w:val="24"/>
        </w:rPr>
        <w:t>E.mail</w:t>
      </w:r>
      <w:r w:rsidRPr="00FB7D53">
        <w:rPr>
          <w:rFonts w:asciiTheme="majorBidi" w:hAnsiTheme="majorBidi" w:cstheme="majorBidi"/>
          <w:i/>
          <w:iCs/>
          <w:color w:val="31849B" w:themeColor="accent5" w:themeShade="BF"/>
          <w:sz w:val="24"/>
          <w:szCs w:val="24"/>
        </w:rPr>
        <w:t>:</w:t>
      </w:r>
      <w:hyperlink r:id="rId5" w:history="1">
        <w:r w:rsidRPr="00FB7D53">
          <w:rPr>
            <w:rStyle w:val="Hyperlink"/>
            <w:rFonts w:asciiTheme="majorBidi" w:hAnsiTheme="majorBidi" w:cstheme="majorBidi"/>
            <w:i/>
            <w:iCs/>
            <w:color w:val="31849B" w:themeColor="accent5" w:themeShade="BF"/>
            <w:sz w:val="24"/>
            <w:szCs w:val="24"/>
            <w:u w:val="none"/>
          </w:rPr>
          <w:t>samra_obaid@yahoo.com</w:t>
        </w:r>
      </w:hyperlink>
    </w:p>
    <w:p w:rsidR="00C94CAC" w:rsidRPr="00BA1D31" w:rsidRDefault="007D25AD" w:rsidP="00C94CAC">
      <w:pPr>
        <w:shd w:val="clear" w:color="auto" w:fill="FFFFFF" w:themeFill="background1"/>
        <w:spacing w:after="0" w:line="240" w:lineRule="auto"/>
        <w:ind w:right="5130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64770</wp:posOffset>
                </wp:positionV>
                <wp:extent cx="5924550" cy="28575"/>
                <wp:effectExtent l="0" t="0" r="19050" b="2857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65786" id="AutoShape 7" o:spid="_x0000_s1026" type="#_x0000_t32" style="position:absolute;margin-left:.75pt;margin-top:5.1pt;width:466.5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ne5QIAACkGAAAOAAAAZHJzL2Uyb0RvYy54bWysVMlu2zAQvRfoPxC6K1osWbIQO3AkuZcu&#10;AZKiZ5qkFlQiBZK2HBT99w4pW6nTS1BEB4EczvrmzdzenfoOHZlUreBrJ7jxHcQ4EbTl9dr5/rRz&#10;UwcpjTnFneBs7Twz5dxtPn64HYeMhaIRHWUSgROusnFYO43WQ+Z5ijSsx+pGDIzDYyVkjzVcZe1R&#10;iUfw3nde6PtLbxSSDlIQphRIi+nR2Vj/VcWI/lZVimnUrR3ITdu/tP+9+XubW5zVEg9NS85p4P/I&#10;oscth6CzqwJrjA6y/cdV3xIplKj0DRG9J6qqJczWANUE/qtqHhs8MFsLgKOGGSb1fm7J1+ODRC1d&#10;OwsHcdxDi7YHLWxklBh4xkFloJXzB2kKJCf+OHwW5KdCXOQN5jWzyk/PA9gGxsK7MjEXNUCQ/fhF&#10;UNDB4N9idapkb1wCCuhkW/I8t4SdNCIgjFdhFMfQOQJvYRonsY2As4vxIJX+xESPzGHtKC1xWzc6&#10;F5xD84UMbCh8/Ky0SQ1nFwMTmYtd23WWAx1HI+QfJr4J1g+AiOK1NVaia6lRNCZK1vu8k+iIgVG7&#10;qAhX0TmjKzUTpcCqmfTsk1HDmRQHTu2pYZiWnCJtkeMwHo5JoWfUQR2DaTInq6lx271FE6rruAnC&#10;LPOnkuF20nC0ckDVsvLXyl+VaZlGbhQuSzfyi8Ld7vLIXe6CJC4WRZ4XwW9TfRBlTUsp4waAy4QE&#10;0dsYeJ7VidvzjMyoe9febXsg2etMt7vYT6JF6iZJvHCjRem79+kud7d5sFwm5X1+X77KtLTVq/dJ&#10;dobSZCUOmsnHho6ItoZtYbpYwYKjLWyUReov/VXiINzV0DyipYOk0D9a3dgBMdQ2PuxqYzOFMCGM&#10;68g+dYceRmSiTOzDN7UfxLDEJvFZhLuhwa8UofuzbwvlnO0E7IUT5jZ39YzVC/Tg5cIXO8dmdKcl&#10;sBf0+UECIa0c9pE1Ou9Os/D+vlutlw2/+QMAAP//AwBQSwMEFAAGAAgAAAAhAAwA6BfZAAAABwEA&#10;AA8AAABkcnMvZG93bnJldi54bWxMjstOwzAQRfdI/IM1SGwQtQlJgRCnqpDoGgoS20k8JBaxHWK3&#10;Sf+eYQWr0X3ozqk2ixvEkaZog9dws1IgyLfBWN9peH97vr4HERN6g0PwpOFEETb1+VmFpQmzf6Xj&#10;PnWCR3wsUUOf0lhKGdueHMZVGMlz9hkmh4nl1Ekz4czjbpCZUmvp0Hr+0ONITz21X/uD03B1KuY8&#10;2xWxWW+LD5XvLL58W60vL5btI4hES/orwy8+o0PNTE04eBPFwLrgIh+VgeD44TZno2EjvwNZV/I/&#10;f/0DAAD//wMAUEsBAi0AFAAGAAgAAAAhALaDOJL+AAAA4QEAABMAAAAAAAAAAAAAAAAAAAAAAFtD&#10;b250ZW50X1R5cGVzXS54bWxQSwECLQAUAAYACAAAACEAOP0h/9YAAACUAQAACwAAAAAAAAAAAAAA&#10;AAAvAQAAX3JlbHMvLnJlbHNQSwECLQAUAAYACAAAACEAO3Rp3uUCAAApBgAADgAAAAAAAAAAAAAA&#10;AAAuAgAAZHJzL2Uyb0RvYy54bWxQSwECLQAUAAYACAAAACEADADoF9kAAAAHAQAADwAAAAAAAAAA&#10;AAAAAAA/BQAAZHJzL2Rvd25yZXYueG1sUEsFBgAAAAAEAAQA8wAAAEUGAAAAAA==&#10;" strokecolor="#f4d294" strokeweight="1pt">
                <v:shadow color="#3f3151 [1607]" opacity=".5" offset="1pt"/>
              </v:shape>
            </w:pict>
          </mc:Fallback>
        </mc:AlternateContent>
      </w:r>
      <w:r w:rsidR="00927DDF" w:rsidRPr="00BA1D31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  <w:t xml:space="preserve">    </w:t>
      </w:r>
    </w:p>
    <w:p w:rsidR="00560AEA" w:rsidRPr="00FB7D53" w:rsidRDefault="00560AEA" w:rsidP="00DE0B2A">
      <w:pPr>
        <w:spacing w:after="0" w:line="240" w:lineRule="auto"/>
        <w:rPr>
          <w:rFonts w:ascii="Georgia" w:hAnsi="Georgia"/>
          <w:i/>
          <w:iCs/>
          <w:color w:val="31849B" w:themeColor="accent5" w:themeShade="BF"/>
          <w:sz w:val="32"/>
          <w:szCs w:val="32"/>
        </w:rPr>
      </w:pPr>
    </w:p>
    <w:p w:rsidR="00927DDF" w:rsidRPr="00947F91" w:rsidRDefault="00927DDF" w:rsidP="00DE0B2A">
      <w:pPr>
        <w:spacing w:after="0" w:line="240" w:lineRule="auto"/>
        <w:rPr>
          <w:rFonts w:ascii="Georgia" w:hAnsi="Georgia"/>
          <w:i/>
          <w:iCs/>
          <w:sz w:val="32"/>
          <w:szCs w:val="32"/>
        </w:rPr>
      </w:pPr>
      <w:r w:rsidRPr="00FB7D53">
        <w:rPr>
          <w:rFonts w:ascii="Georgia" w:hAnsi="Georgia"/>
          <w:i/>
          <w:iCs/>
          <w:color w:val="31849B" w:themeColor="accent5" w:themeShade="BF"/>
          <w:sz w:val="32"/>
          <w:szCs w:val="32"/>
        </w:rPr>
        <w:t xml:space="preserve">OBJECTIVE:                                          </w:t>
      </w:r>
      <w:r w:rsidRPr="00947F91">
        <w:rPr>
          <w:rFonts w:ascii="Georgia" w:hAnsi="Georgia"/>
          <w:i/>
          <w:iCs/>
          <w:sz w:val="32"/>
          <w:szCs w:val="32"/>
        </w:rPr>
        <w:tab/>
      </w:r>
    </w:p>
    <w:p w:rsidR="00927DDF" w:rsidRPr="00BA1D31" w:rsidRDefault="00927DDF" w:rsidP="00DE0B2A">
      <w:pPr>
        <w:spacing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927DDF" w:rsidRDefault="00DE0B2A" w:rsidP="00101EC0">
      <w:pPr>
        <w:spacing w:after="0" w:line="240" w:lineRule="auto"/>
        <w:rPr>
          <w:rFonts w:ascii="Georgia" w:hAnsi="Georgia" w:cs="Times New Roman"/>
          <w:i/>
          <w:iCs/>
          <w:sz w:val="20"/>
          <w:szCs w:val="20"/>
        </w:rPr>
      </w:pPr>
      <w:r w:rsidRPr="00101EC0">
        <w:rPr>
          <w:rFonts w:ascii="Georgia" w:hAnsi="Georgia" w:cs="Times New Roman"/>
          <w:i/>
          <w:iCs/>
          <w:sz w:val="20"/>
          <w:szCs w:val="20"/>
        </w:rPr>
        <w:t>To build a long term career in health care with opportunities for career growth,</w:t>
      </w:r>
      <w:r w:rsidR="00F57A81" w:rsidRPr="00101EC0">
        <w:rPr>
          <w:rFonts w:ascii="Georgia" w:hAnsi="Georgia" w:cs="Times New Roman"/>
          <w:i/>
          <w:iCs/>
          <w:sz w:val="20"/>
          <w:szCs w:val="20"/>
        </w:rPr>
        <w:t xml:space="preserve"> and to enhance my professional skills in a dynamic and fast paced workplace.</w:t>
      </w:r>
    </w:p>
    <w:p w:rsidR="00560AEA" w:rsidRDefault="00560AEA" w:rsidP="00927DDF">
      <w:pPr>
        <w:spacing w:after="0"/>
        <w:jc w:val="both"/>
        <w:rPr>
          <w:rFonts w:ascii="Georgia" w:hAnsi="Georgia" w:cs="Times New Roman"/>
          <w:i/>
          <w:iCs/>
          <w:sz w:val="20"/>
          <w:szCs w:val="20"/>
        </w:rPr>
      </w:pPr>
    </w:p>
    <w:p w:rsidR="00927DDF" w:rsidRPr="00BA1D31" w:rsidRDefault="007D25AD" w:rsidP="00927DD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5CDC8" wp14:editId="2CD41A1E">
                <wp:simplePos x="0" y="0"/>
                <wp:positionH relativeFrom="column">
                  <wp:posOffset>9525</wp:posOffset>
                </wp:positionH>
                <wp:positionV relativeFrom="paragraph">
                  <wp:posOffset>84455</wp:posOffset>
                </wp:positionV>
                <wp:extent cx="5924550" cy="28575"/>
                <wp:effectExtent l="0" t="0" r="19050" b="2857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080E9" id="AutoShape 6" o:spid="_x0000_s1026" type="#_x0000_t32" style="position:absolute;margin-left:.75pt;margin-top:6.65pt;width:466.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S+5QIAACkGAAAOAAAAZHJzL2Uyb0RvYy54bWysVMlu2zAQvRfoPxC6K1osWbIQO3AkuZcu&#10;AZKiZ5qkFlQiBZK2HBT99w4pW6nTS1BEB4EczvrmzdzenfoOHZlUreBrJ7jxHcQ4EbTl9dr5/rRz&#10;UwcpjTnFneBs7Twz5dxtPn64HYeMhaIRHWUSgROusnFYO43WQ+Z5ijSsx+pGDIzDYyVkjzVcZe1R&#10;iUfw3nde6PtLbxSSDlIQphRIi+nR2Vj/VcWI/lZVimnUrR3ITdu/tP+9+XubW5zVEg9NS85p4P/I&#10;oscth6CzqwJrjA6y/cdV3xIplKj0DRG9J6qqJczWANUE/qtqHhs8MFsLgKOGGSb1fm7J1+ODRC1d&#10;O6GDOO6hRduDFjYyWhp4xkFloJXzB2kKJCf+OHwW5KdCXOQN5jWzyk/PA9gGxsK7MjEXNUCQ/fhF&#10;UNDB4N9idapkb1wCCuhkW/I8t4SdNCIgjFdhFMfQOQJvYRonsY2As4vxIJX+xESPzGHtKC1xWzc6&#10;F5xD84UMbCh8/Ky0SQ1nFwMTmYtd23WWAx1HI+QfJr4J1g+AiOK1NVaia6lRNCZK1vu8k+iIgVG7&#10;qAhX0TmjKzUTpcCqmfTsk1HDmRQHTu2pYZiWnCJtkeMwHo5JoWfUQR2DaTInq6lx271FE6rruAnC&#10;LPOnkuF20nC0ckDVsvLXyl+VaZlGbhQuSzfyi8Ld7vLIXe6CJC4WRZ4XwW9TfRBlTUsp4waAy4QE&#10;0dsYeJ7VidvzjMyoe9febXsg2etMt7vYT6JF6iZJvHCjRem79+kud7d5sFwm5X1+X77KtLTVq/dJ&#10;dobSZCUOmsnHho6ItoZtYbpYwYKjLWyUReov/VXiINzV0DyipYOk0D9a3dgBMdQ2PuxqYzOFMCGM&#10;68g+dYceRmSiTOzDN7UfxLDEJvFZhLuhwa8UofuzbwvlnO0E7IUT5jZ39YzVC/Tg5cIXO8dmdKcl&#10;sBf0+UECIa0c9pE1Ou9Os/D+vlutlw2/+QMAAP//AwBQSwMEFAAGAAgAAAAhAP0wzzTaAAAABwEA&#10;AA8AAABkcnMvZG93bnJldi54bWxMjstOwzAQRfdI/IM1SGxQ69AkpYQ4VYVE11CQup3EJrGIxyF2&#10;m/TvGVawGt2H7pxyO7tenM0YrCcF98sEhKHGa0utgo/3l8UGRIhIGntPRsHFBNhW11clFtpP9GbO&#10;h9gKHqFQoIIuxqGQMjSdcRiWfjDE2acfHUaWYyv1iBOPu16ukmQtHVriDx0O5rkzzdfh5BTcXfIp&#10;W+3zUK93+THJ9hZfv61Stzfz7glENHP8K8MvPqNDxUy1P5EOomedc5FPmoLg+DHN2KjZeNiArEr5&#10;n7/6AQAA//8DAFBLAQItABQABgAIAAAAIQC2gziS/gAAAOEBAAATAAAAAAAAAAAAAAAAAAAAAABb&#10;Q29udGVudF9UeXBlc10ueG1sUEsBAi0AFAAGAAgAAAAhADj9If/WAAAAlAEAAAsAAAAAAAAAAAAA&#10;AAAALwEAAF9yZWxzLy5yZWxzUEsBAi0AFAAGAAgAAAAhAMthBL7lAgAAKQYAAA4AAAAAAAAAAAAA&#10;AAAALgIAAGRycy9lMm9Eb2MueG1sUEsBAi0AFAAGAAgAAAAhAP0wzzTaAAAABwEAAA8AAAAAAAAA&#10;AAAAAAAAPwUAAGRycy9kb3ducmV2LnhtbFBLBQYAAAAABAAEAPMAAABGBgAAAAA=&#10;" strokecolor="#f4d294" strokeweight="1pt">
                <v:shadow color="#3f3151 [1607]" opacity=".5" offset="1pt"/>
              </v:shape>
            </w:pict>
          </mc:Fallback>
        </mc:AlternateContent>
      </w:r>
    </w:p>
    <w:p w:rsidR="00E02C84" w:rsidRDefault="00E02C84" w:rsidP="00560AEA">
      <w:pPr>
        <w:spacing w:after="0" w:line="240" w:lineRule="auto"/>
        <w:rPr>
          <w:rFonts w:ascii="Georgia" w:hAnsi="Georgia"/>
          <w:i/>
          <w:iCs/>
          <w:sz w:val="32"/>
          <w:szCs w:val="32"/>
        </w:rPr>
      </w:pPr>
    </w:p>
    <w:p w:rsidR="00927DDF" w:rsidRPr="00FB7D53" w:rsidRDefault="00927DDF" w:rsidP="00560AEA">
      <w:pPr>
        <w:spacing w:after="0" w:line="240" w:lineRule="auto"/>
        <w:rPr>
          <w:rFonts w:ascii="Georgia" w:hAnsi="Georgia"/>
          <w:i/>
          <w:iCs/>
          <w:color w:val="31849B" w:themeColor="accent5" w:themeShade="BF"/>
          <w:sz w:val="32"/>
          <w:szCs w:val="32"/>
        </w:rPr>
      </w:pPr>
      <w:r w:rsidRPr="00FB7D53">
        <w:rPr>
          <w:rFonts w:ascii="Georgia" w:hAnsi="Georgia"/>
          <w:i/>
          <w:iCs/>
          <w:color w:val="31849B" w:themeColor="accent5" w:themeShade="BF"/>
          <w:sz w:val="32"/>
          <w:szCs w:val="32"/>
        </w:rPr>
        <w:t>EDUCATION:</w:t>
      </w:r>
      <w:r w:rsidRPr="00FB7D53">
        <w:rPr>
          <w:rFonts w:ascii="Georgia" w:hAnsi="Georgia"/>
          <w:i/>
          <w:iCs/>
          <w:color w:val="31849B" w:themeColor="accent5" w:themeShade="BF"/>
          <w:sz w:val="32"/>
          <w:szCs w:val="32"/>
        </w:rPr>
        <w:tab/>
      </w:r>
    </w:p>
    <w:p w:rsidR="00927DDF" w:rsidRPr="00BA1D31" w:rsidRDefault="00927DDF" w:rsidP="00560AE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A1D31">
        <w:rPr>
          <w:rFonts w:ascii="Times New Roman" w:hAnsi="Times New Roman" w:cs="Times New Roman"/>
          <w:b/>
          <w:sz w:val="20"/>
          <w:szCs w:val="20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017"/>
        <w:gridCol w:w="3737"/>
        <w:gridCol w:w="1958"/>
      </w:tblGrid>
      <w:tr w:rsidR="00927DDF" w:rsidRPr="00101EC0" w:rsidTr="00C4225D">
        <w:trPr>
          <w:trHeight w:val="323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  <w:t>YEAR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  <w:t>DEGREE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  <w:t>INSTITUTE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  <w:t>DIVISION</w:t>
            </w:r>
            <w:r w:rsidR="00101EC0" w:rsidRPr="00101EC0">
              <w:rPr>
                <w:rFonts w:ascii="Georgia" w:hAnsi="Georgia" w:cs="Times New Roman"/>
                <w:b/>
                <w:i/>
                <w:iCs/>
                <w:sz w:val="20"/>
                <w:szCs w:val="20"/>
              </w:rPr>
              <w:t>/CGPA</w:t>
            </w:r>
          </w:p>
        </w:tc>
      </w:tr>
      <w:tr w:rsidR="00927DDF" w:rsidRPr="00101EC0" w:rsidTr="00C4225D">
        <w:trPr>
          <w:trHeight w:val="242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101EC0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2011-2015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BB693D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>
              <w:rPr>
                <w:rFonts w:ascii="Georgia" w:hAnsi="Georgia" w:cs="Times New Roman"/>
                <w:i/>
                <w:iCs/>
                <w:sz w:val="20"/>
                <w:szCs w:val="20"/>
              </w:rPr>
              <w:t>Doctor of pharmacy (Pharm-D)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Dow University of Health Sciences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101EC0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3.2 cgpa</w:t>
            </w:r>
          </w:p>
        </w:tc>
      </w:tr>
      <w:tr w:rsidR="00927DDF" w:rsidRPr="00101EC0" w:rsidTr="00C4225D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2008-2010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Intermediate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BAMM PECHS Govt</w:t>
            </w:r>
            <w:r w:rsidR="000D2FD5">
              <w:rPr>
                <w:rFonts w:ascii="Georgia" w:hAnsi="Georgia" w:cs="Times New Roman"/>
                <w:i/>
                <w:iCs/>
                <w:sz w:val="20"/>
                <w:szCs w:val="20"/>
              </w:rPr>
              <w:t>.</w:t>
            </w: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college for women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A grade</w:t>
            </w:r>
          </w:p>
        </w:tc>
      </w:tr>
      <w:tr w:rsidR="00927DDF" w:rsidRPr="00101EC0" w:rsidTr="00C4225D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2006-2008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Matriculation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Pak folks grammar school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927DDF" w:rsidRPr="00101EC0" w:rsidRDefault="00927DDF" w:rsidP="00560AEA">
            <w:pPr>
              <w:jc w:val="center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01EC0">
              <w:rPr>
                <w:rFonts w:ascii="Georgia" w:hAnsi="Georgia" w:cs="Times New Roman"/>
                <w:i/>
                <w:iCs/>
                <w:sz w:val="20"/>
                <w:szCs w:val="20"/>
              </w:rPr>
              <w:t>A+ grade</w:t>
            </w:r>
          </w:p>
        </w:tc>
      </w:tr>
    </w:tbl>
    <w:p w:rsidR="00560AEA" w:rsidRDefault="00560AEA" w:rsidP="00560AEA">
      <w:pPr>
        <w:spacing w:after="0" w:line="240" w:lineRule="auto"/>
        <w:jc w:val="both"/>
        <w:rPr>
          <w:rFonts w:ascii="Georgia" w:hAnsi="Georgia" w:cs="Times New Roman"/>
          <w:b/>
          <w:i/>
          <w:iCs/>
          <w:sz w:val="20"/>
          <w:szCs w:val="20"/>
        </w:rPr>
      </w:pPr>
    </w:p>
    <w:p w:rsidR="00101EC0" w:rsidRPr="007D25AD" w:rsidRDefault="007D25AD" w:rsidP="00560AEA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0"/>
          <w:szCs w:val="20"/>
        </w:rPr>
      </w:pPr>
      <w:r w:rsidRPr="007D25AD">
        <w:rPr>
          <w:rFonts w:asciiTheme="majorBidi" w:hAnsiTheme="majorBidi" w:cstheme="majorBidi"/>
          <w:b/>
          <w:bCs/>
          <w:i/>
          <w:iCs/>
          <w:cap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EE40E" wp14:editId="3CEFC38E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5924550" cy="28575"/>
                <wp:effectExtent l="0" t="0" r="19050" b="2857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E5028" id="AutoShape 5" o:spid="_x0000_s1026" type="#_x0000_t32" style="position:absolute;margin-left:.75pt;margin-top:12.9pt;width:466.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Me5wIAACkGAAAOAAAAZHJzL2Uyb0RvYy54bWysVFtvmzAUfp+0/2DxTrkEAkFNqhTIXrqt&#10;Ujvt2cEGrIGNbCekmvbfd2wSetlLNZUHCx+fy3e+c7m+OfUdOlKpmOBrJ7jyHUR5JQjjzdr58bhz&#10;UwcpjTnBneB07TxR5dxsPn+6HoeMhqIVHaESgROusnFYO63WQ+Z5qmppj9WVGCiHx1rIHmu4ysYj&#10;Eo/gve+80PeX3igkGaSoqFIgLaZHZ2P91zWt9Pe6VlSjbu0ANm1Pac+9Ob3NNc4aiYeWVWcY+D9Q&#10;9JhxCDq7KrDG6CDZP656VkmhRK2vKtF7oq5ZRW0OkE3gv8nmocUDtbkAOWqYaVIf57b6dryXiBGo&#10;nYM47qFE24MWNjKKDT3joDLQyvm9NAlWJ/4w3Inql0Jc5C3mDbXKj08D2AbGwntlYi5qgCD78asg&#10;oIPBv+XqVMveuAQW0MmW5GkuCT1pVIEwXoVRHEPlKngL0zixmDycXYwHqfQXKnpkftaO0hKzptW5&#10;4ByKL2RgQ+HjndIGGs4uBiYyFzvWdbYHOo5GwB8mvgnWD8CI4o01VqJjxCgaEyWbfd5JdMTQUbuo&#10;CFeRzRleXqqZKAVW7aRnn6Zek+LAiY3YUkxKTpC2zHEYD8dA6ClxUEdhmsyf1dSYde/RhOw6bkBS&#10;2/lTynA7afi1cmDVduXvlb8q0zKN3Chclm7kF4W73eWRu9wFSVwsijwvgj8m+yDKWkYI5YaAy4QE&#10;0fs68DyrU2/PMzKz7r32bssDYF8j3e5iP4kWqZsk8cKNFqXv3qa73N3mwXKZlLf5bfkGaWmzVx8D&#10;dqbSoBIHTeVDS0ZEmOm2MF2sYMERBhtlkfpLf5U4CHcNFK/S0kFS6J9Mt3ZATGsbH3a10bmFcFVR&#10;riP71B16GJGpZWIfvqn8IIYlNonPItwNLX6jCNWffVsqZ7QTsZeeMLe5qmeunqkHL5d+sXNsRnda&#10;AntBnu6lGSIz0rCPrNF5d5qF9/JutZ43/OYvAAAA//8DAFBLAwQUAAYACAAAACEASLjSdtsAAAAH&#10;AQAADwAAAGRycy9kb3ducmV2LnhtbEyPwU7DMBBE70j8g7VIXFBrk8RVCXGqComeoSBxdWKTWMTr&#10;ELtN+vcsJzjOzmj2TbVb/MDOdoouoIL7tQBmsQ3GYafg/e15tQUWk0ajh4BWwcVG2NXXV5UuTZjx&#10;1Z6PqWNUgrHUCvqUxpLz2PbW67gOo0XyPsPkdSI5ddxMeqZyP/BMiA332iF96PVon3rbfh1PXsHd&#10;Rc5FdpCx2ezlhygOTr98O6Vub5b9I7Bkl/QXhl98QoeamJpwQhPZQFpSUEEmaQDZD3lBh0ZBLnLg&#10;dcX/89c/AAAA//8DAFBLAQItABQABgAIAAAAIQC2gziS/gAAAOEBAAATAAAAAAAAAAAAAAAAAAAA&#10;AABbQ29udGVudF9UeXBlc10ueG1sUEsBAi0AFAAGAAgAAAAhADj9If/WAAAAlAEAAAsAAAAAAAAA&#10;AAAAAAAALwEAAF9yZWxzLy5yZWxzUEsBAi0AFAAGAAgAAAAhANtfsx7nAgAAKQYAAA4AAAAAAAAA&#10;AAAAAAAALgIAAGRycy9lMm9Eb2MueG1sUEsBAi0AFAAGAAgAAAAhAEi40nbbAAAABwEAAA8AAAAA&#10;AAAAAAAAAAAAQQUAAGRycy9kb3ducmV2LnhtbFBLBQYAAAAABAAEAPMAAABJBgAAAAA=&#10;" strokecolor="#f4d294" strokeweight="1pt">
                <v:shadow color="#3f3151 [1607]" opacity=".5" offset="1pt"/>
              </v:shape>
            </w:pict>
          </mc:Fallback>
        </mc:AlternateContent>
      </w:r>
    </w:p>
    <w:p w:rsidR="00101EC0" w:rsidRPr="007D25AD" w:rsidRDefault="00101EC0" w:rsidP="00927DDF">
      <w:pPr>
        <w:spacing w:after="0"/>
        <w:jc w:val="both"/>
        <w:rPr>
          <w:rFonts w:ascii="Times New Roman" w:hAnsi="Times New Roman" w:cs="Times New Roman"/>
          <w:b/>
          <w:caps/>
          <w:sz w:val="20"/>
          <w:szCs w:val="20"/>
        </w:rPr>
      </w:pPr>
    </w:p>
    <w:p w:rsidR="00E075CE" w:rsidRPr="00FB7D53" w:rsidRDefault="007D25AD" w:rsidP="00101EC0">
      <w:pPr>
        <w:rPr>
          <w:rStyle w:val="BookTitle"/>
          <w:rFonts w:ascii="Georgia" w:hAnsi="Georgia"/>
          <w:color w:val="31849B" w:themeColor="accent5" w:themeShade="BF"/>
          <w:sz w:val="20"/>
          <w:szCs w:val="20"/>
        </w:rPr>
      </w:pPr>
      <w:r w:rsidRPr="00FB7D53">
        <w:rPr>
          <w:rFonts w:ascii="Georgia" w:hAnsi="Georgia"/>
          <w:i/>
          <w:iCs/>
          <w:caps/>
          <w:color w:val="31849B" w:themeColor="accent5" w:themeShade="BF"/>
          <w:sz w:val="32"/>
          <w:szCs w:val="32"/>
        </w:rPr>
        <w:t>Internships:</w:t>
      </w:r>
    </w:p>
    <w:p w:rsidR="00006B0E" w:rsidRDefault="00756A51" w:rsidP="00756A51">
      <w:pPr>
        <w:spacing w:after="0" w:line="240" w:lineRule="auto"/>
        <w:rPr>
          <w:rStyle w:val="BookTitle"/>
          <w:rFonts w:ascii="Georgia" w:hAnsi="Georgia"/>
          <w:sz w:val="20"/>
          <w:szCs w:val="20"/>
        </w:rPr>
      </w:pPr>
      <w:r w:rsidRPr="00756A51">
        <w:rPr>
          <w:rStyle w:val="BookTitle"/>
          <w:rFonts w:ascii="Georgia" w:hAnsi="Georgia"/>
          <w:sz w:val="20"/>
          <w:szCs w:val="20"/>
        </w:rPr>
        <w:t>Tabros pharma (pvt) ltd (august 2015-september 2015)</w:t>
      </w:r>
    </w:p>
    <w:p w:rsidR="00756A51" w:rsidRDefault="00756A51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756A51">
        <w:rPr>
          <w:rStyle w:val="BookTitle"/>
          <w:rFonts w:ascii="Georgia" w:hAnsi="Georgia"/>
          <w:b w:val="0"/>
          <w:bCs w:val="0"/>
          <w:sz w:val="20"/>
          <w:szCs w:val="20"/>
        </w:rPr>
        <w:t>Comprise learn and practice methods &amp; procedures followed by company in respected areas</w:t>
      </w:r>
      <w:r>
        <w:rPr>
          <w:rStyle w:val="BookTitle"/>
          <w:rFonts w:ascii="Georgia" w:hAnsi="Georgia"/>
          <w:b w:val="0"/>
          <w:bCs w:val="0"/>
          <w:sz w:val="20"/>
          <w:szCs w:val="20"/>
        </w:rPr>
        <w:t>.</w:t>
      </w:r>
    </w:p>
    <w:p w:rsidR="00756A51" w:rsidRDefault="00756A51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</w:p>
    <w:p w:rsidR="00756A51" w:rsidRPr="0023140C" w:rsidRDefault="00756A51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756A51">
        <w:rPr>
          <w:rStyle w:val="BookTitle"/>
          <w:rFonts w:ascii="Georgia" w:hAnsi="Georgia"/>
          <w:sz w:val="20"/>
          <w:szCs w:val="20"/>
        </w:rPr>
        <w:t xml:space="preserve">Dr. </w:t>
      </w:r>
      <w:r w:rsidR="000D2FD5" w:rsidRPr="00756A51">
        <w:rPr>
          <w:rStyle w:val="BookTitle"/>
          <w:rFonts w:ascii="Georgia" w:hAnsi="Georgia"/>
          <w:sz w:val="20"/>
          <w:szCs w:val="20"/>
        </w:rPr>
        <w:t>Essa’s</w:t>
      </w:r>
      <w:r w:rsidRPr="00756A51">
        <w:rPr>
          <w:rStyle w:val="BookTitle"/>
          <w:rFonts w:ascii="Georgia" w:hAnsi="Georgia"/>
          <w:sz w:val="20"/>
          <w:szCs w:val="20"/>
        </w:rPr>
        <w:t xml:space="preserve"> laboratory (august 2013-september 2013)</w:t>
      </w:r>
    </w:p>
    <w:p w:rsidR="00756A51" w:rsidRDefault="0023140C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 xml:space="preserve">Responsible for collection, biochemical </w:t>
      </w:r>
      <w:r w:rsidR="000D2FD5"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>testing</w:t>
      </w: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 xml:space="preserve">, serological </w:t>
      </w:r>
      <w:r w:rsidR="000D2FD5"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>testing</w:t>
      </w: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 xml:space="preserve"> &amp; microbiological </w:t>
      </w:r>
      <w:r w:rsidR="000D2FD5"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>testing</w:t>
      </w: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 xml:space="preserve"> in different departments of lab.</w:t>
      </w:r>
    </w:p>
    <w:p w:rsidR="0023140C" w:rsidRDefault="0023140C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</w:p>
    <w:p w:rsidR="0023140C" w:rsidRPr="0023140C" w:rsidRDefault="0023140C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23140C">
        <w:rPr>
          <w:rStyle w:val="BookTitle"/>
          <w:rFonts w:ascii="Georgia" w:hAnsi="Georgia"/>
          <w:sz w:val="20"/>
          <w:szCs w:val="20"/>
        </w:rPr>
        <w:t>Kiran patient welfare society (September 2013-october 2013)</w:t>
      </w:r>
    </w:p>
    <w:p w:rsidR="0023140C" w:rsidRPr="0023140C" w:rsidRDefault="0023140C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 xml:space="preserve">Responsible for </w:t>
      </w:r>
      <w:r w:rsidR="000D2FD5"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>dispensing</w:t>
      </w: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 xml:space="preserve"> of medicines, record keeping, inventory checking.</w:t>
      </w:r>
    </w:p>
    <w:p w:rsidR="0023140C" w:rsidRPr="0023140C" w:rsidRDefault="0023140C" w:rsidP="00756A51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23140C">
        <w:rPr>
          <w:rStyle w:val="BookTitle"/>
          <w:rFonts w:ascii="Georgia" w:hAnsi="Georgia"/>
          <w:b w:val="0"/>
          <w:bCs w:val="0"/>
          <w:sz w:val="20"/>
          <w:szCs w:val="20"/>
        </w:rPr>
        <w:t>Preparation of cytotoxic medicines in sterile area etc.</w:t>
      </w:r>
    </w:p>
    <w:p w:rsidR="00D76A3B" w:rsidRDefault="00D76A3B" w:rsidP="00006B0E">
      <w:pPr>
        <w:pStyle w:val="Heading2"/>
        <w:rPr>
          <w:rStyle w:val="BookTitle"/>
          <w:rFonts w:ascii="Georgia" w:hAnsi="Georgia"/>
          <w:color w:val="auto"/>
          <w:sz w:val="20"/>
          <w:szCs w:val="20"/>
        </w:rPr>
      </w:pPr>
    </w:p>
    <w:p w:rsidR="00006B0E" w:rsidRDefault="00E075CE" w:rsidP="00006B0E">
      <w:pPr>
        <w:pStyle w:val="Heading2"/>
        <w:rPr>
          <w:rStyle w:val="BookTitle"/>
          <w:rFonts w:ascii="Georgia" w:hAnsi="Georgia"/>
          <w:color w:val="auto"/>
          <w:sz w:val="20"/>
          <w:szCs w:val="20"/>
        </w:rPr>
      </w:pPr>
      <w:r w:rsidRPr="00006B0E">
        <w:rPr>
          <w:rStyle w:val="BookTitle"/>
          <w:rFonts w:ascii="Georgia" w:hAnsi="Georgia"/>
          <w:color w:val="auto"/>
          <w:sz w:val="20"/>
          <w:szCs w:val="20"/>
        </w:rPr>
        <w:t xml:space="preserve">Abbasi </w:t>
      </w:r>
      <w:r w:rsidR="000D2FD5" w:rsidRPr="00006B0E">
        <w:rPr>
          <w:rStyle w:val="BookTitle"/>
          <w:rFonts w:ascii="Georgia" w:hAnsi="Georgia"/>
          <w:color w:val="auto"/>
          <w:sz w:val="20"/>
          <w:szCs w:val="20"/>
        </w:rPr>
        <w:t>Shaheed</w:t>
      </w:r>
      <w:r w:rsidRPr="00006B0E">
        <w:rPr>
          <w:rStyle w:val="BookTitle"/>
          <w:rFonts w:ascii="Georgia" w:hAnsi="Georgia"/>
          <w:color w:val="auto"/>
          <w:sz w:val="20"/>
          <w:szCs w:val="20"/>
        </w:rPr>
        <w:t xml:space="preserve"> </w:t>
      </w:r>
      <w:r w:rsidR="000D2FD5" w:rsidRPr="00006B0E">
        <w:rPr>
          <w:rStyle w:val="BookTitle"/>
          <w:rFonts w:ascii="Georgia" w:hAnsi="Georgia"/>
          <w:color w:val="auto"/>
          <w:sz w:val="20"/>
          <w:szCs w:val="20"/>
        </w:rPr>
        <w:t>hospital (March</w:t>
      </w:r>
      <w:r w:rsidR="00006B0E" w:rsidRPr="00006B0E">
        <w:rPr>
          <w:rStyle w:val="BookTitle"/>
          <w:rFonts w:ascii="Georgia" w:hAnsi="Georgia"/>
          <w:color w:val="auto"/>
          <w:sz w:val="20"/>
          <w:szCs w:val="20"/>
        </w:rPr>
        <w:t xml:space="preserve"> 2012-april 2012)</w:t>
      </w:r>
    </w:p>
    <w:p w:rsidR="00006B0E" w:rsidRDefault="00006B0E" w:rsidP="00006B0E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006B0E">
        <w:rPr>
          <w:rStyle w:val="BookTitle"/>
          <w:rFonts w:ascii="Georgia" w:hAnsi="Georgia"/>
          <w:b w:val="0"/>
          <w:bCs w:val="0"/>
          <w:sz w:val="20"/>
          <w:szCs w:val="20"/>
        </w:rPr>
        <w:t>Com</w:t>
      </w:r>
      <w:r>
        <w:rPr>
          <w:rStyle w:val="BookTitle"/>
          <w:rFonts w:ascii="Georgia" w:hAnsi="Georgia"/>
          <w:b w:val="0"/>
          <w:bCs w:val="0"/>
          <w:sz w:val="20"/>
          <w:szCs w:val="20"/>
        </w:rPr>
        <w:t>prise with study of therapeutics/medical terminologies &amp; disease states.</w:t>
      </w:r>
    </w:p>
    <w:p w:rsidR="00006B0E" w:rsidRDefault="00006B0E" w:rsidP="00006B0E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>
        <w:rPr>
          <w:rStyle w:val="BookTitle"/>
          <w:rFonts w:ascii="Georgia" w:hAnsi="Georgia"/>
          <w:b w:val="0"/>
          <w:bCs w:val="0"/>
          <w:sz w:val="20"/>
          <w:szCs w:val="20"/>
        </w:rPr>
        <w:t>Responsible for prescription monitoring &amp; development of pharmaceutical care, plan, problem solving etc.</w:t>
      </w:r>
    </w:p>
    <w:p w:rsidR="00F4419D" w:rsidRDefault="00F4419D" w:rsidP="00006B0E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</w:p>
    <w:p w:rsidR="00F4419D" w:rsidRDefault="00F4419D" w:rsidP="00006B0E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</w:p>
    <w:p w:rsidR="00006B0E" w:rsidRDefault="00F4419D" w:rsidP="00006B0E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7D25AD">
        <w:rPr>
          <w:rFonts w:asciiTheme="majorBidi" w:hAnsiTheme="majorBidi" w:cstheme="majorBidi"/>
          <w:b/>
          <w:bCs/>
          <w:i/>
          <w:iCs/>
          <w:cap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EA252" wp14:editId="68B600A0">
                <wp:simplePos x="0" y="0"/>
                <wp:positionH relativeFrom="column">
                  <wp:posOffset>83820</wp:posOffset>
                </wp:positionH>
                <wp:positionV relativeFrom="paragraph">
                  <wp:posOffset>73173</wp:posOffset>
                </wp:positionV>
                <wp:extent cx="5924550" cy="28575"/>
                <wp:effectExtent l="0" t="0" r="19050" b="2857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5CB0" id="AutoShape 5" o:spid="_x0000_s1026" type="#_x0000_t32" style="position:absolute;margin-left:6.6pt;margin-top:5.75pt;width:466.5pt;height: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f65wIAACkGAAAOAAAAZHJzL2Uyb0RvYy54bWysVFtvmzAUfp+0/2DxTrkEAkFNqhTIXrqt&#10;Ujvt2cEGrIGNbCekmvbfd2wSetlLNZUHCx+fy3e+c7m+OfUdOlKpmOBrJ7jyHUR5JQjjzdr58bhz&#10;UwcpjTnBneB07TxR5dxsPn+6HoeMhqIVHaESgROusnFYO63WQ+Z5qmppj9WVGCiHx1rIHmu4ysYj&#10;Eo/gve+80PeX3igkGaSoqFIgLaZHZ2P91zWt9Pe6VlSjbu0ANm1Pac+9Ob3NNc4aiYeWVWcY+D9Q&#10;9JhxCDq7KrDG6CDZP656VkmhRK2vKtF7oq5ZRW0OkE3gv8nmocUDtbkAOWqYaVIf57b6dryXiJG1&#10;s3QQxz2UaHvQwkZGsaFnHFQGWjm/lybB6sQfhjtR/VKIi7zFvKFW+fFpANvAWHivTMxFDRBkP34V&#10;BHQw+LdcnWrZG5fAAjrZkjzNJaEnjSoQxqswimOoXAVvYRonFpOHs4vxIJX+QkWPzM/aUVpi1rQ6&#10;F5xD8YUMbCh8vFPaQMPZxcBE5mLHus72QMfRCPjDxDfB+gEYUbyxxkp0jBhFY6Jks887iY4YOmoX&#10;FeEqsjnDy0s1E6XAqp307NPUa1IcOLERW4pJyQnSljkO4+EYCD0lDuooTJP5s5oas+49mpBdxw1I&#10;ajt/ShluJw2/Vg6s2q78vfJXZVqmkRuFy9KN/KJwt7s8cpe7IImLRZHnRfDHZB9EWcsIodwQcJmQ&#10;IHpfB55nderteUZm1r3X3m15AOxrpNtd7CfRInWTJF640aL03dt0l7vbPFguk/I2vy3fIC1t9upj&#10;wM5UGlTioKl8aMmICDPdFqaLFSw4wmCjLFJ/6a8SB+GugeJVWjpICv2T6dYOiGlt48OuNjq3EK4q&#10;ynVkn7pDDyMytUzswzeVH8SwxCbxWYS7ocVvFKH6s29L5Yx2IvbSE+Y2V/XM1TP14OXSL3aOzehO&#10;S2AvyNO9NENkRhr2kTU6706z8F7erdbzht/8BQAA//8DAFBLAwQUAAYACAAAACEA74HkytoAAAAI&#10;AQAADwAAAGRycy9kb3ducmV2LnhtbExPy07DMBC8I/EP1iJxQa3TkEQlxKkqJHqGgsR1Ey+JRWyH&#10;2G3Sv2c5wWk1D83OVLvFDuJMUzDeKdisExDkWq+N6xS8vz2vtiBCRKdx8I4UXCjArr6+qrDUfnav&#10;dD7GTnCICyUq6GMcSylD25PFsPYjOdY+/WQxMpw6qSecOdwOMk2SQlo0jj/0ONJTT+3X8WQV3F3y&#10;OUsPeWiKff6RZAeDL99GqdubZf8IItIS/8zwW5+rQ82dGn9yOoiB8X3KTr6bHATrD1nBRMNEkYCs&#10;K/l/QP0DAAD//wMAUEsBAi0AFAAGAAgAAAAhALaDOJL+AAAA4QEAABMAAAAAAAAAAAAAAAAAAAAA&#10;AFtDb250ZW50X1R5cGVzXS54bWxQSwECLQAUAAYACAAAACEAOP0h/9YAAACUAQAACwAAAAAAAAAA&#10;AAAAAAAvAQAAX3JlbHMvLnJlbHNQSwECLQAUAAYACAAAACEAMDW3+ucCAAApBgAADgAAAAAAAAAA&#10;AAAAAAAuAgAAZHJzL2Uyb0RvYy54bWxQSwECLQAUAAYACAAAACEA74HkytoAAAAIAQAADwAAAAAA&#10;AAAAAAAAAABBBQAAZHJzL2Rvd25yZXYueG1sUEsFBgAAAAAEAAQA8wAAAEgGAAAAAA==&#10;" strokecolor="#f4d294" strokeweight="1pt">
                <v:shadow color="#3f3151 [1607]" opacity=".5" offset="1pt"/>
              </v:shape>
            </w:pict>
          </mc:Fallback>
        </mc:AlternateContent>
      </w:r>
    </w:p>
    <w:p w:rsidR="00BA1D31" w:rsidRPr="00006B0E" w:rsidRDefault="00BA1D31" w:rsidP="00006B0E">
      <w:pPr>
        <w:spacing w:after="0" w:line="240" w:lineRule="auto"/>
        <w:rPr>
          <w:rStyle w:val="BookTitle"/>
          <w:rFonts w:ascii="Georgia" w:hAnsi="Georgia"/>
          <w:b w:val="0"/>
          <w:bCs w:val="0"/>
          <w:sz w:val="20"/>
          <w:szCs w:val="20"/>
        </w:rPr>
      </w:pPr>
      <w:r w:rsidRPr="00006B0E">
        <w:rPr>
          <w:rStyle w:val="BookTitle"/>
          <w:rFonts w:ascii="Georgia" w:hAnsi="Georgia"/>
          <w:b w:val="0"/>
          <w:bCs w:val="0"/>
          <w:sz w:val="20"/>
          <w:szCs w:val="20"/>
        </w:rPr>
        <w:tab/>
      </w:r>
    </w:p>
    <w:p w:rsidR="00BA1D31" w:rsidRPr="00FB7D53" w:rsidRDefault="00F4419D" w:rsidP="0045020B">
      <w:pPr>
        <w:spacing w:after="0"/>
        <w:rPr>
          <w:rFonts w:ascii="Georgia" w:hAnsi="Georgia" w:cs="Times New Roman"/>
          <w:i/>
          <w:iCs/>
          <w:caps/>
          <w:color w:val="31849B" w:themeColor="accent5" w:themeShade="BF"/>
          <w:sz w:val="32"/>
          <w:szCs w:val="32"/>
        </w:rPr>
      </w:pPr>
      <w:r w:rsidRPr="00FB7D53">
        <w:rPr>
          <w:rFonts w:ascii="Georgia" w:hAnsi="Georgia" w:cs="Times New Roman"/>
          <w:i/>
          <w:iCs/>
          <w:caps/>
          <w:color w:val="31849B" w:themeColor="accent5" w:themeShade="BF"/>
          <w:sz w:val="32"/>
          <w:szCs w:val="32"/>
        </w:rPr>
        <w:t>Projects &amp; research work</w:t>
      </w:r>
      <w:r w:rsidR="00257D5C">
        <w:rPr>
          <w:rFonts w:ascii="Georgia" w:hAnsi="Georgia" w:cs="Times New Roman"/>
          <w:i/>
          <w:iCs/>
          <w:caps/>
          <w:color w:val="31849B" w:themeColor="accent5" w:themeShade="BF"/>
          <w:sz w:val="32"/>
          <w:szCs w:val="32"/>
        </w:rPr>
        <w:t>:</w:t>
      </w:r>
    </w:p>
    <w:p w:rsidR="0045020B" w:rsidRDefault="0045020B" w:rsidP="0045020B">
      <w:pPr>
        <w:pStyle w:val="ListParagraph"/>
        <w:numPr>
          <w:ilvl w:val="0"/>
          <w:numId w:val="4"/>
        </w:numPr>
        <w:rPr>
          <w:rFonts w:ascii="Georgia" w:hAnsi="Georgia"/>
          <w:i/>
          <w:iCs/>
          <w:sz w:val="20"/>
          <w:szCs w:val="20"/>
        </w:rPr>
      </w:pPr>
      <w:r w:rsidRPr="0045020B">
        <w:rPr>
          <w:rFonts w:ascii="Georgia" w:hAnsi="Georgia"/>
          <w:i/>
          <w:iCs/>
          <w:sz w:val="20"/>
          <w:szCs w:val="20"/>
        </w:rPr>
        <w:t>Research on chromatography techniques</w:t>
      </w:r>
      <w:r>
        <w:rPr>
          <w:rFonts w:ascii="Georgia" w:hAnsi="Georgia"/>
          <w:i/>
          <w:iCs/>
          <w:sz w:val="20"/>
          <w:szCs w:val="20"/>
        </w:rPr>
        <w:t>.</w:t>
      </w:r>
    </w:p>
    <w:p w:rsidR="0045020B" w:rsidRDefault="0045020B" w:rsidP="0045020B">
      <w:pPr>
        <w:pStyle w:val="ListParagraph"/>
        <w:numPr>
          <w:ilvl w:val="0"/>
          <w:numId w:val="4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Research work on thalassemia and its current treatment.</w:t>
      </w:r>
    </w:p>
    <w:p w:rsidR="0045020B" w:rsidRDefault="0045020B" w:rsidP="0045020B">
      <w:pPr>
        <w:pStyle w:val="ListParagraph"/>
        <w:numPr>
          <w:ilvl w:val="0"/>
          <w:numId w:val="4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Research work on placebo effect on human behavior.</w:t>
      </w:r>
    </w:p>
    <w:p w:rsidR="0045020B" w:rsidRDefault="00511535" w:rsidP="0045020B">
      <w:pPr>
        <w:rPr>
          <w:rFonts w:ascii="Georgia" w:hAnsi="Georgia"/>
          <w:i/>
          <w:iCs/>
          <w:sz w:val="20"/>
          <w:szCs w:val="20"/>
        </w:rPr>
      </w:pPr>
      <w:r w:rsidRPr="007D25AD">
        <w:rPr>
          <w:rFonts w:asciiTheme="majorBidi" w:hAnsiTheme="majorBidi" w:cstheme="majorBidi"/>
          <w:b/>
          <w:bCs/>
          <w:i/>
          <w:iCs/>
          <w:cap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5F1DF" wp14:editId="164CC7D0">
                <wp:simplePos x="0" y="0"/>
                <wp:positionH relativeFrom="column">
                  <wp:posOffset>107315</wp:posOffset>
                </wp:positionH>
                <wp:positionV relativeFrom="paragraph">
                  <wp:posOffset>202092</wp:posOffset>
                </wp:positionV>
                <wp:extent cx="5924550" cy="28575"/>
                <wp:effectExtent l="0" t="0" r="19050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A827" id="AutoShape 5" o:spid="_x0000_s1026" type="#_x0000_t32" style="position:absolute;margin-left:8.45pt;margin-top:15.9pt;width:466.5pt;height: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AU5wIAACkGAAAOAAAAZHJzL2Uyb0RvYy54bWysVFtvmzAUfp+0/2DxTrkEAkFNqhTIXrqt&#10;Ujvt2cEGrIGNbCekmvbfd2wSetlLNZUHCx+fy3e+c7m+OfUdOlKpmOBrJ7jyHUR5JQjjzdr58bhz&#10;UwcpjTnBneB07TxR5dxsPn+6HoeMhqIVHaESgROusnFYO63WQ+Z5qmppj9WVGCiHx1rIHmu4ysYj&#10;Eo/gve+80PeX3igkGaSoqFIgLaZHZ2P91zWt9Pe6VlSjbu0ANm1Pac+9Ob3NNc4aiYeWVWcY+D9Q&#10;9JhxCDq7KrDG6CDZP656VkmhRK2vKtF7oq5ZRW0OkE3gv8nmocUDtbkAOWqYaVIf57b6dryXiJG1&#10;kziI4x5KtD1oYSOj2NAzDioDrZzfS5NgdeIPw52ofinERd5i3lCr/Pg0gG1gLLxXJuaiBgiyH78K&#10;AjoY/FuuTrXsjUtgAZ1sSZ7mktCTRhUI41UYxTFUroK3MI0Ti8nD2cV4kEp/oaJH5mftKC0xa1qd&#10;C86h+EIGNhQ+3iltoOHsYmAic7FjXWd7oONoBPxh4ptg/QCMKN5YYyU6RoyiMVGy2eedREcMHbWL&#10;inAV2Zzh5aWaiVJg1U569mnqNSkOnNiILcWk5ARpyxyH8XAMhJ4SB3UUpsn8WU2NWfceTciu4wYk&#10;tZ0/pQy3k4ZfKwdWbVf+XvmrMi3TyI3CZelGflG4210euctdkMTFosjzIvhjsg+irGWEUG4IuExI&#10;EL2vA8+zOvX2PCMz695r77Y8APY10u0u9pNokbpJEi/caFH67m26y91tHiyXSXmb35ZvkJY2e/Ux&#10;YGcqDSpx0FQ+tGREhJluC9PFChYcYbBRFqm/9FcwRbhroHiVlg6SQv9kurUDYlrb+LCrjc4thKuK&#10;ch3Zp+7Qw4hMLRP78E3lBzEssUl8FuFuaPEbRaj+7NtSOaOdiL30hLnNVT1z9Uw9eLn0i51jM7rT&#10;EtgL8nQvzRCZkYZ9ZI3Ou9MsvJd3q/W84Td/AQAA//8DAFBLAwQUAAYACAAAACEAKCgzXNkAAAAI&#10;AQAADwAAAGRycy9kb3ducmV2LnhtbExPy06DQBTdm/gPk2vixtihLRBBhqYxsWutJm4H5goTmTvI&#10;TAv9e68rXZ5HzqPaLW4QZ5yC9aRgvUpAILXeWOoUvL893z+ACFGT0YMnVHDBALv6+qrSpfEzveL5&#10;GDvBIRRKraCPcSylDG2PToeVH5FY+/ST05Hh1Ekz6ZnD3SA3SZJLpy1xQ69HfOqx/TqenIK7Szan&#10;m0MWmnyffSTpweqXb6vU7c2yfwQRcYl/Zvidz9Oh5k2NP5EJYmCcF+xUsF3zA9aLtGCiYSLfgqwr&#10;+f9A/QMAAP//AwBQSwECLQAUAAYACAAAACEAtoM4kv4AAADhAQAAEwAAAAAAAAAAAAAAAAAAAAAA&#10;W0NvbnRlbnRfVHlwZXNdLnhtbFBLAQItABQABgAIAAAAIQA4/SH/1gAAAJQBAAALAAAAAAAAAAAA&#10;AAAAAC8BAABfcmVscy8ucmVsc1BLAQItABQABgAIAAAAIQCI+DAU5wIAACkGAAAOAAAAAAAAAAAA&#10;AAAAAC4CAABkcnMvZTJvRG9jLnhtbFBLAQItABQABgAIAAAAIQAoKDNc2QAAAAgBAAAPAAAAAAAA&#10;AAAAAAAAAEEFAABkcnMvZG93bnJldi54bWxQSwUGAAAAAAQABADzAAAARwYAAAAA&#10;" strokecolor="#f4d294" strokeweight="1pt">
                <v:shadow color="#3f3151 [1607]" opacity=".5" offset="1pt"/>
              </v:shape>
            </w:pict>
          </mc:Fallback>
        </mc:AlternateContent>
      </w:r>
    </w:p>
    <w:p w:rsidR="0045020B" w:rsidRPr="0045020B" w:rsidRDefault="0045020B" w:rsidP="00511535">
      <w:pPr>
        <w:spacing w:after="0" w:line="240" w:lineRule="auto"/>
        <w:rPr>
          <w:rFonts w:ascii="Georgia" w:hAnsi="Georgia"/>
          <w:i/>
          <w:iCs/>
          <w:sz w:val="20"/>
          <w:szCs w:val="20"/>
        </w:rPr>
      </w:pPr>
    </w:p>
    <w:p w:rsidR="00BA1D31" w:rsidRPr="00FB7D53" w:rsidRDefault="00511535" w:rsidP="00511535">
      <w:pPr>
        <w:spacing w:after="0" w:line="240" w:lineRule="auto"/>
        <w:rPr>
          <w:rFonts w:ascii="Georgia" w:hAnsi="Georgia" w:cs="Times New Roman"/>
          <w:i/>
          <w:iCs/>
          <w:color w:val="31849B" w:themeColor="accent5" w:themeShade="BF"/>
          <w:sz w:val="32"/>
          <w:szCs w:val="32"/>
        </w:rPr>
      </w:pPr>
      <w:r>
        <w:rPr>
          <w:rFonts w:ascii="Georgia" w:hAnsi="Georgia" w:cs="Times New Roman"/>
          <w:i/>
          <w:iCs/>
          <w:color w:val="31849B" w:themeColor="accent5" w:themeShade="BF"/>
          <w:sz w:val="32"/>
          <w:szCs w:val="32"/>
        </w:rPr>
        <w:t>SKILLS:</w:t>
      </w:r>
    </w:p>
    <w:tbl>
      <w:tblPr>
        <w:tblStyle w:val="TableGrid"/>
        <w:tblpPr w:leftFromText="180" w:rightFromText="180" w:vertAnchor="text" w:horzAnchor="margin" w:tblpY="239"/>
        <w:tblOverlap w:val="never"/>
        <w:tblW w:w="0" w:type="auto"/>
        <w:tblLook w:val="04A0" w:firstRow="1" w:lastRow="0" w:firstColumn="1" w:lastColumn="0" w:noHBand="0" w:noVBand="1"/>
      </w:tblPr>
      <w:tblGrid>
        <w:gridCol w:w="2453"/>
        <w:gridCol w:w="2453"/>
        <w:gridCol w:w="2456"/>
      </w:tblGrid>
      <w:tr w:rsidR="001932FD" w:rsidTr="001932FD">
        <w:trPr>
          <w:trHeight w:val="474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E23B5C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Team work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E23B5C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marketing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511535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L</w:t>
            </w:r>
            <w:r w:rsidR="001932FD"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eadership</w:t>
            </w:r>
          </w:p>
        </w:tc>
      </w:tr>
      <w:tr w:rsidR="001932FD" w:rsidTr="001932FD">
        <w:trPr>
          <w:trHeight w:val="509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511535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Time Management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1932FD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Organizing events &amp; activities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0D2FD5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MS</w:t>
            </w:r>
            <w:r w:rsidR="001932FD"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office</w:t>
            </w:r>
          </w:p>
        </w:tc>
      </w:tr>
      <w:tr w:rsidR="001932FD" w:rsidTr="001932FD">
        <w:trPr>
          <w:trHeight w:val="474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443092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R</w:t>
            </w:r>
            <w:r w:rsidR="00E23B5C"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esearch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1932FD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management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</w:tcPr>
          <w:p w:rsidR="00E23B5C" w:rsidRPr="00511535" w:rsidRDefault="001932FD" w:rsidP="00E23B5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511535">
              <w:rPr>
                <w:rFonts w:ascii="Georgia" w:hAnsi="Georgia" w:cs="Times New Roman"/>
                <w:i/>
                <w:iCs/>
                <w:sz w:val="20"/>
                <w:szCs w:val="20"/>
              </w:rPr>
              <w:t>Social media marketing</w:t>
            </w:r>
          </w:p>
        </w:tc>
      </w:tr>
    </w:tbl>
    <w:p w:rsidR="00E23B5C" w:rsidRPr="0045020B" w:rsidRDefault="00E23B5C" w:rsidP="00BA1D31">
      <w:pPr>
        <w:spacing w:after="0"/>
        <w:rPr>
          <w:rFonts w:ascii="Georgia" w:hAnsi="Georgia" w:cs="Times New Roman"/>
          <w:i/>
          <w:iCs/>
          <w:sz w:val="32"/>
          <w:szCs w:val="32"/>
        </w:rPr>
      </w:pPr>
    </w:p>
    <w:p w:rsidR="007D25AD" w:rsidRDefault="007D25AD" w:rsidP="00BA1D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D25AD" w:rsidRDefault="007D25AD" w:rsidP="00BA1D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D25AD" w:rsidRDefault="007D25AD" w:rsidP="00BA1D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D25AD" w:rsidRDefault="007D25AD" w:rsidP="00BA1D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D25AD" w:rsidRDefault="007D25AD" w:rsidP="00BA1D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D25AD" w:rsidRPr="00BA1D31" w:rsidRDefault="007D25AD" w:rsidP="00BA1D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3B5C" w:rsidRPr="00E23B5C" w:rsidRDefault="00902758" w:rsidP="00E23B5C">
      <w:r w:rsidRPr="007D25AD">
        <w:rPr>
          <w:rFonts w:asciiTheme="majorBidi" w:hAnsiTheme="majorBidi" w:cstheme="majorBidi"/>
          <w:b/>
          <w:bCs/>
          <w:i/>
          <w:iCs/>
          <w:cap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8AD84" wp14:editId="12856A3C">
                <wp:simplePos x="0" y="0"/>
                <wp:positionH relativeFrom="column">
                  <wp:posOffset>97155</wp:posOffset>
                </wp:positionH>
                <wp:positionV relativeFrom="paragraph">
                  <wp:posOffset>107153</wp:posOffset>
                </wp:positionV>
                <wp:extent cx="5924550" cy="28575"/>
                <wp:effectExtent l="0" t="0" r="19050" b="285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4649" id="AutoShape 5" o:spid="_x0000_s1026" type="#_x0000_t32" style="position:absolute;margin-left:7.65pt;margin-top:8.45pt;width:466.5pt;height: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7p5wIAACkGAAAOAAAAZHJzL2Uyb0RvYy54bWysVFtvmzAUfp+0/2DxTrkEAkFNqhTIXrqt&#10;Ujvt2cEGrIGNbCekmvbfd2wSetlLNZUHCx+fy3e+c7m+OfUdOlKpmOBrJ7jyHUR5JQjjzdr58bhz&#10;UwcpjTnBneB07TxR5dxsPn+6HoeMhqIVHaESgROusnFYO63WQ+Z5qmppj9WVGCiHx1rIHmu4ysYj&#10;Eo/gve+80PeX3igkGaSoqFIgLaZHZ2P91zWt9Pe6VlSjbu0ANm1Pac+9Ob3NNc4aiYeWVWcY+D9Q&#10;9JhxCDq7KrDG6CDZP656VkmhRK2vKtF7oq5ZRW0OkE3gv8nmocUDtbkAOWqYaVIf57b6dryXiJG1&#10;A4XiuIcSbQ9a2MgoNvSMg8pAK+f30iRYnfjDcCeqXwpxkbeYN9QqPz4NYBsYC++VibmoAYLsx6+C&#10;gA4G/5arUy174xJYQCdbkqe5JPSkUQXCeBVGcQyVq+AtTOPEYvJwdjEepNJfqOiR+Vk7SkvMmlbn&#10;gnMovpCBDYWPd0obaDi7GJjIXOxY19ke6DgaAX+Y+CZYPwAjijfWWImOEaNoTJRs9nkn0RFDR+2i&#10;IlxFNmd4ealmohRYtZOefZp6TYoDJzZiSzEpOUHaMsdhPBwDoafEQR2FaTJ/VlNj1r1HE7LruAFJ&#10;bedPKcPtpOHXyoFV25W/V/6qTMs0cqNwWbqRXxTudpdH7nIXJHGxKPK8CP6Y7IMoaxkhlBsCLhMS&#10;RO/rwPOsTr09z8jMuvfauy0PgH2NdLuL/SRapG6SxAs3WpS+e5vucnebB8tlUt7mt+UbpKXNXn0M&#10;2JlKg0ocNJUPLRkRYabbwnSxgrkhDDbKIvWX/ipxEO4aKF6lpYOk0D+Zbu2AmNY2Puxqo3ML4aqi&#10;XEf2qTv0MCJTy8Q+fFP5QQxLbBKfRbgbWvxGEao/+7ZUzmgnYi89YW5zVc9cPVMPXi79YufYjO60&#10;BPaCPN1LM0RmpGEfWaPz7jQL7+Xdaj1v+M1fAAAA//8DAFBLAwQUAAYACAAAACEAtBA19twAAAAI&#10;AQAADwAAAGRycy9kb3ducmV2LnhtbEyPQU/DMAyF70j8h8hIXBBLV9pqK02nCYmdYSBxdZvQRjRO&#10;abK1+/eYE5ys5/f0/LnaLW4QZzMF60nBepWAMNR6balT8P72fL8BESKSxsGTUXAxAXb19VWFpfYz&#10;vZrzMXaCSyiUqKCPcSylDG1vHIaVHw2x9+knh5Hl1Ek94czlbpBpkhTSoSW+0ONonnrTfh1PTsHd&#10;JZ+z9JCHptjnH0l2sPjybZW6vVn2jyCiWeJfGH7xGR1qZmr8iXQQA+v8gZM8iy0I9rfZhheNgnSd&#10;gawr+f+B+gcAAP//AwBQSwECLQAUAAYACAAAACEAtoM4kv4AAADhAQAAEwAAAAAAAAAAAAAAAAAA&#10;AAAAW0NvbnRlbnRfVHlwZXNdLnhtbFBLAQItABQABgAIAAAAIQA4/SH/1gAAAJQBAAALAAAAAAAA&#10;AAAAAAAAAC8BAABfcmVscy8ucmVsc1BLAQItABQABgAIAAAAIQCn5s7p5wIAACkGAAAOAAAAAAAA&#10;AAAAAAAAAC4CAABkcnMvZTJvRG9jLnhtbFBLAQItABQABgAIAAAAIQC0EDX23AAAAAgBAAAPAAAA&#10;AAAAAAAAAAAAAEEFAABkcnMvZG93bnJldi54bWxQSwUGAAAAAAQABADzAAAASgYAAAAA&#10;" strokecolor="#f4d294" strokeweight="1pt">
                <v:shadow color="#3f3151 [1607]" opacity=".5" offset="1pt"/>
              </v:shape>
            </w:pict>
          </mc:Fallback>
        </mc:AlternateContent>
      </w:r>
    </w:p>
    <w:p w:rsidR="00E23B5C" w:rsidRPr="00FB7D53" w:rsidRDefault="00902758" w:rsidP="00E23B5C">
      <w:pPr>
        <w:rPr>
          <w:rFonts w:ascii="Georgia" w:hAnsi="Georgia"/>
          <w:i/>
          <w:iCs/>
          <w:color w:val="31849B" w:themeColor="accent5" w:themeShade="BF"/>
          <w:sz w:val="32"/>
          <w:szCs w:val="32"/>
        </w:rPr>
      </w:pPr>
      <w:r w:rsidRPr="00FB7D53">
        <w:rPr>
          <w:rFonts w:ascii="Georgia" w:hAnsi="Georgia"/>
          <w:i/>
          <w:iCs/>
          <w:color w:val="31849B" w:themeColor="accent5" w:themeShade="BF"/>
          <w:sz w:val="32"/>
          <w:szCs w:val="32"/>
        </w:rPr>
        <w:t>CERTIFICATE COURCES/SEMINARS</w:t>
      </w:r>
      <w:r w:rsidR="00443092">
        <w:rPr>
          <w:rFonts w:ascii="Georgia" w:hAnsi="Georgia"/>
          <w:i/>
          <w:iCs/>
          <w:color w:val="31849B" w:themeColor="accent5" w:themeShade="BF"/>
          <w:sz w:val="32"/>
          <w:szCs w:val="32"/>
        </w:rPr>
        <w:t>:</w:t>
      </w:r>
    </w:p>
    <w:p w:rsidR="00902758" w:rsidRDefault="00845FFB" w:rsidP="00902758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Symposium on “world pharmacist day”, Aga khan university, 2015</w:t>
      </w:r>
    </w:p>
    <w:p w:rsidR="00845FFB" w:rsidRDefault="00845FFB" w:rsidP="00902758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Health science convention, arag auditorium, DUHS, 2013</w:t>
      </w:r>
    </w:p>
    <w:p w:rsidR="00845FFB" w:rsidRDefault="00845FFB" w:rsidP="00902758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2</w:t>
      </w:r>
      <w:r w:rsidRPr="00845FFB">
        <w:rPr>
          <w:rFonts w:ascii="Georgia" w:hAnsi="Georgia"/>
          <w:i/>
          <w:iCs/>
          <w:sz w:val="20"/>
          <w:szCs w:val="20"/>
          <w:vertAlign w:val="superscript"/>
        </w:rPr>
        <w:t>nd</w:t>
      </w:r>
      <w:r>
        <w:rPr>
          <w:rFonts w:ascii="Georgia" w:hAnsi="Georgia"/>
          <w:i/>
          <w:iCs/>
          <w:sz w:val="20"/>
          <w:szCs w:val="20"/>
        </w:rPr>
        <w:t xml:space="preserve"> national conference on </w:t>
      </w:r>
      <w:r w:rsidR="0085747A">
        <w:rPr>
          <w:rFonts w:ascii="Georgia" w:hAnsi="Georgia"/>
          <w:i/>
          <w:iCs/>
          <w:sz w:val="20"/>
          <w:szCs w:val="20"/>
        </w:rPr>
        <w:t>“</w:t>
      </w:r>
      <w:r>
        <w:rPr>
          <w:rFonts w:ascii="Georgia" w:hAnsi="Georgia"/>
          <w:i/>
          <w:iCs/>
          <w:sz w:val="20"/>
          <w:szCs w:val="20"/>
        </w:rPr>
        <w:t>research in pharmacy</w:t>
      </w:r>
      <w:r w:rsidR="0085747A">
        <w:rPr>
          <w:rFonts w:ascii="Georgia" w:hAnsi="Georgia"/>
          <w:i/>
          <w:iCs/>
          <w:sz w:val="20"/>
          <w:szCs w:val="20"/>
        </w:rPr>
        <w:t>”</w:t>
      </w:r>
      <w:r>
        <w:rPr>
          <w:rFonts w:ascii="Georgia" w:hAnsi="Georgia"/>
          <w:i/>
          <w:iCs/>
          <w:sz w:val="20"/>
          <w:szCs w:val="20"/>
        </w:rPr>
        <w:t>, DCOP, 2013</w:t>
      </w:r>
    </w:p>
    <w:p w:rsidR="00845FFB" w:rsidRDefault="0085747A" w:rsidP="00902758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1</w:t>
      </w:r>
      <w:r w:rsidRPr="0085747A">
        <w:rPr>
          <w:rFonts w:ascii="Georgia" w:hAnsi="Georgia"/>
          <w:i/>
          <w:iCs/>
          <w:sz w:val="20"/>
          <w:szCs w:val="20"/>
          <w:vertAlign w:val="superscript"/>
        </w:rPr>
        <w:t>st</w:t>
      </w:r>
      <w:r>
        <w:rPr>
          <w:rFonts w:ascii="Georgia" w:hAnsi="Georgia"/>
          <w:i/>
          <w:iCs/>
          <w:sz w:val="20"/>
          <w:szCs w:val="20"/>
        </w:rPr>
        <w:t xml:space="preserve"> national conference on “pharmacy profession-A success tool for health care system”, DCOP, 2012</w:t>
      </w:r>
    </w:p>
    <w:p w:rsidR="0085747A" w:rsidRDefault="0085747A" w:rsidP="00902758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Seminar on “importance of GMP in error minimization in pharmaceutical industry, DCOP,2012</w:t>
      </w:r>
    </w:p>
    <w:p w:rsidR="006515D9" w:rsidRDefault="006515D9" w:rsidP="00902758">
      <w:pPr>
        <w:pStyle w:val="ListParagraph"/>
        <w:numPr>
          <w:ilvl w:val="0"/>
          <w:numId w:val="5"/>
        </w:numPr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Poster/model competition, DCOP, 2011.</w:t>
      </w:r>
    </w:p>
    <w:p w:rsidR="006A7B6C" w:rsidRPr="006A7B6C" w:rsidRDefault="006A7B6C" w:rsidP="006A7B6C">
      <w:pPr>
        <w:rPr>
          <w:rFonts w:ascii="Georgia" w:hAnsi="Georgia"/>
          <w:i/>
          <w:iCs/>
          <w:sz w:val="20"/>
          <w:szCs w:val="20"/>
        </w:rPr>
      </w:pPr>
      <w:r w:rsidRPr="007D25AD">
        <w:rPr>
          <w:rFonts w:asciiTheme="majorBidi" w:hAnsiTheme="majorBidi" w:cstheme="majorBidi"/>
          <w:b/>
          <w:bCs/>
          <w:i/>
          <w:iCs/>
          <w:cap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58713" wp14:editId="0AABA5FE">
                <wp:simplePos x="0" y="0"/>
                <wp:positionH relativeFrom="column">
                  <wp:posOffset>118110</wp:posOffset>
                </wp:positionH>
                <wp:positionV relativeFrom="paragraph">
                  <wp:posOffset>89564</wp:posOffset>
                </wp:positionV>
                <wp:extent cx="5924550" cy="28575"/>
                <wp:effectExtent l="0" t="0" r="19050" b="2857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2857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F4D29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E57F4" id="AutoShape 5" o:spid="_x0000_s1026" type="#_x0000_t32" style="position:absolute;margin-left:9.3pt;margin-top:7.05pt;width:466.5pt;height: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kH5wIAACkGAAAOAAAAZHJzL2Uyb0RvYy54bWysVFtvmzAUfp+0/2DxTrkEAkFNqhTIXrqt&#10;Ujvt2cEGrIGNbCekmvbfd2wSetlLNZUHCx+fy3e+c7m+OfUdOlKpmOBrJ7jyHUR5JQjjzdr58bhz&#10;UwcpjTnBneB07TxR5dxsPn+6HoeMhqIVHaESgROusnFYO63WQ+Z5qmppj9WVGCiHx1rIHmu4ysYj&#10;Eo/gve+80PeX3igkGaSoqFIgLaZHZ2P91zWt9Pe6VlSjbu0ANm1Pac+9Ob3NNc4aiYeWVWcY+D9Q&#10;9JhxCDq7KrDG6CDZP656VkmhRK2vKtF7oq5ZRW0OkE3gv8nmocUDtbkAOWqYaVIf57b6dryXiJG1&#10;s3IQxz2UaHvQwkZGsaFnHFQGWjm/lybB6sQfhjtR/VKIi7zFvKFW+fFpANvAWHivTMxFDRBkP34V&#10;BHQw+LdcnWrZG5fAAjrZkjzNJaEnjSoQxqswimOoXAVvYRonFpOHs4vxIJX+QkWPzM/aUVpi1rQ6&#10;F5xD8YUMbCh8vFPaQMPZxcBE5mLHus72QMfRCPjDxDfB+gEYUbyxxkp0jBhFY6Jks887iY4YOmoX&#10;FeEqsjnDy0s1E6XAqp307NPUa1IcOLERW4pJyQnSljkO4+EYCD0lDuooTJP5s5oas+49mpBdxw1I&#10;ajt/ShluJw2/Vg6s2q78vfJXZVqmkRuFy9KN/KJwt7s8cpe7IImLRZHnRfDHZB9EWcsIodwQcJmQ&#10;IHpfB55nderteUZm1r3X3m15AOxrpNtd7CfRInWTJF640aL03dt0l7vbPFguk/I2vy3fIC1t9upj&#10;wM5UGlTioKl8aMmICDPdFqaLFSw4wmCjLFJ/6a8SB+GugeJVWjpICv2T6dYOiGlt48OuNjq3EK4q&#10;ynVkn7pDDyMytUzswzeVH8SwxCbxWYS7ocVvFKH6s29L5Yx2IvbSE+Y2V/XM1TP14OXSL3aOzehO&#10;S2AvyNO9NENkRhr2kTU6706z8F7erdbzht/8BQAA//8DAFBLAwQUAAYACAAAACEAJFfxFdsAAAAI&#10;AQAADwAAAGRycy9kb3ducmV2LnhtbEyPQU/DMAyF70j8h8hIXBBLO7XVKE2nCYmdYUPi6jamjWiS&#10;0mRr9+8x4gAn6/l7en6utosdxJmmYLxTkK4SEORar43rFLwdn+83IEJEp3HwjhRcKMC2vr6qsNR+&#10;dq90PsROcIgLJSroYxxLKUPbk8Ww8iM5Zh9+shhZTp3UE84cbge5TpJCWjSOL/Q40lNP7efhZBXc&#10;XfI5W+/z0BS7/D3J9gZfvoxStzfL7hFEpCX+meGnPleHmjs1/uR0EAPrTcFOnlkKgvlDnvKi+QWy&#10;ruT/B+pvAAAA//8DAFBLAQItABQABgAIAAAAIQC2gziS/gAAAOEBAAATAAAAAAAAAAAAAAAAAAAA&#10;AABbQ29udGVudF9UeXBlc10ueG1sUEsBAi0AFAAGAAgAAAAhADj9If/WAAAAlAEAAAsAAAAAAAAA&#10;AAAAAAAALwEAAF9yZWxzLy5yZWxzUEsBAi0AFAAGAAgAAAAhAB8rSQfnAgAAKQYAAA4AAAAAAAAA&#10;AAAAAAAALgIAAGRycy9lMm9Eb2MueG1sUEsBAi0AFAAGAAgAAAAhACRX8RXbAAAACAEAAA8AAAAA&#10;AAAAAAAAAAAAQQUAAGRycy9kb3ducmV2LnhtbFBLBQYAAAAABAAEAPMAAABJBgAAAAA=&#10;" strokecolor="#f4d294" strokeweight="1pt">
                <v:shadow color="#3f3151 [1607]" opacity=".5" offset="1pt"/>
              </v:shape>
            </w:pict>
          </mc:Fallback>
        </mc:AlternateContent>
      </w:r>
    </w:p>
    <w:p w:rsidR="006A7B6C" w:rsidRPr="00443092" w:rsidRDefault="006A7B6C" w:rsidP="00E23B5C">
      <w:pPr>
        <w:rPr>
          <w:rStyle w:val="BookTitle"/>
          <w:rFonts w:ascii="Georgia" w:hAnsi="Georgia"/>
          <w:b w:val="0"/>
          <w:bCs w:val="0"/>
          <w:caps/>
          <w:color w:val="31849B" w:themeColor="accent5" w:themeShade="BF"/>
          <w:sz w:val="32"/>
          <w:szCs w:val="32"/>
        </w:rPr>
      </w:pPr>
      <w:r w:rsidRPr="00443092">
        <w:rPr>
          <w:rStyle w:val="BookTitle"/>
          <w:rFonts w:ascii="Georgia" w:hAnsi="Georgia"/>
          <w:b w:val="0"/>
          <w:bCs w:val="0"/>
          <w:caps/>
          <w:color w:val="31849B" w:themeColor="accent5" w:themeShade="BF"/>
          <w:sz w:val="32"/>
          <w:szCs w:val="32"/>
        </w:rPr>
        <w:t>Extracurricular activities</w:t>
      </w:r>
      <w:r w:rsidR="00443092" w:rsidRPr="00443092">
        <w:rPr>
          <w:rStyle w:val="BookTitle"/>
          <w:rFonts w:ascii="Georgia" w:hAnsi="Georgia"/>
          <w:b w:val="0"/>
          <w:bCs w:val="0"/>
          <w:caps/>
          <w:color w:val="31849B" w:themeColor="accent5" w:themeShade="BF"/>
          <w:sz w:val="32"/>
          <w:szCs w:val="32"/>
        </w:rPr>
        <w:t>:</w:t>
      </w:r>
    </w:p>
    <w:p w:rsidR="00E23B5C" w:rsidRPr="00235681" w:rsidRDefault="006A7B6C" w:rsidP="006A7B6C">
      <w:pPr>
        <w:pStyle w:val="ListParagraph"/>
        <w:numPr>
          <w:ilvl w:val="0"/>
          <w:numId w:val="6"/>
        </w:numPr>
        <w:rPr>
          <w:rFonts w:ascii="Georgia" w:hAnsi="Georgia"/>
          <w:i/>
          <w:iCs/>
        </w:rPr>
      </w:pPr>
      <w:r w:rsidRPr="00235681">
        <w:rPr>
          <w:rFonts w:ascii="Georgia" w:hAnsi="Georgia" w:cs="Times New Roman"/>
          <w:i/>
          <w:iCs/>
          <w:sz w:val="20"/>
          <w:szCs w:val="20"/>
        </w:rPr>
        <w:t>Volunteer at 2</w:t>
      </w:r>
      <w:r w:rsidRPr="00235681">
        <w:rPr>
          <w:rFonts w:ascii="Georgia" w:hAnsi="Georgia" w:cs="Times New Roman"/>
          <w:i/>
          <w:iCs/>
          <w:sz w:val="20"/>
          <w:szCs w:val="20"/>
          <w:vertAlign w:val="superscript"/>
        </w:rPr>
        <w:t>nd</w:t>
      </w:r>
      <w:r w:rsidRPr="00235681">
        <w:rPr>
          <w:rFonts w:ascii="Georgia" w:hAnsi="Georgia" w:cs="Times New Roman"/>
          <w:i/>
          <w:iCs/>
          <w:sz w:val="20"/>
          <w:szCs w:val="20"/>
        </w:rPr>
        <w:t xml:space="preserve"> national conference in pharmacy.</w:t>
      </w:r>
    </w:p>
    <w:p w:rsidR="006A7B6C" w:rsidRPr="00235681" w:rsidRDefault="00235681" w:rsidP="00235681">
      <w:pPr>
        <w:pStyle w:val="ListParagraph"/>
        <w:numPr>
          <w:ilvl w:val="0"/>
          <w:numId w:val="6"/>
        </w:numPr>
        <w:rPr>
          <w:rFonts w:ascii="Georgia" w:hAnsi="Georgia" w:cs="Times New Roman"/>
          <w:i/>
          <w:iCs/>
          <w:sz w:val="20"/>
          <w:szCs w:val="20"/>
        </w:rPr>
      </w:pPr>
      <w:r w:rsidRPr="00235681">
        <w:rPr>
          <w:rFonts w:ascii="Georgia" w:hAnsi="Georgia" w:cs="Times New Roman"/>
          <w:i/>
          <w:iCs/>
          <w:sz w:val="20"/>
          <w:szCs w:val="20"/>
        </w:rPr>
        <w:t>Ticket ambassador of event evolution expo.</w:t>
      </w:r>
    </w:p>
    <w:p w:rsidR="00235681" w:rsidRPr="00235681" w:rsidRDefault="00235681" w:rsidP="00235681">
      <w:pPr>
        <w:pStyle w:val="ListParagraph"/>
        <w:numPr>
          <w:ilvl w:val="0"/>
          <w:numId w:val="6"/>
        </w:numPr>
        <w:rPr>
          <w:rFonts w:ascii="Georgia" w:hAnsi="Georgia" w:cs="Times New Roman"/>
          <w:i/>
          <w:iCs/>
          <w:sz w:val="20"/>
          <w:szCs w:val="20"/>
        </w:rPr>
      </w:pPr>
      <w:r w:rsidRPr="00235681">
        <w:rPr>
          <w:rFonts w:ascii="Georgia" w:hAnsi="Georgia" w:cs="Times New Roman"/>
          <w:i/>
          <w:iCs/>
          <w:sz w:val="20"/>
          <w:szCs w:val="20"/>
        </w:rPr>
        <w:t>Volunteer at DOW club 25 organization for blood transfusion services</w:t>
      </w:r>
    </w:p>
    <w:p w:rsidR="00235681" w:rsidRPr="00235681" w:rsidRDefault="00235681" w:rsidP="00235681">
      <w:pPr>
        <w:pStyle w:val="ListParagraph"/>
        <w:numPr>
          <w:ilvl w:val="0"/>
          <w:numId w:val="6"/>
        </w:numPr>
        <w:rPr>
          <w:rFonts w:ascii="Georgia" w:hAnsi="Georgia" w:cs="Times New Roman"/>
          <w:i/>
          <w:iCs/>
          <w:sz w:val="20"/>
          <w:szCs w:val="20"/>
        </w:rPr>
      </w:pPr>
      <w:r w:rsidRPr="00235681">
        <w:rPr>
          <w:rFonts w:ascii="Georgia" w:hAnsi="Georgia" w:cs="Times New Roman"/>
          <w:i/>
          <w:iCs/>
          <w:sz w:val="20"/>
          <w:szCs w:val="20"/>
        </w:rPr>
        <w:t>actively involved in arranging departmental activities</w:t>
      </w:r>
    </w:p>
    <w:p w:rsidR="00235681" w:rsidRPr="00235681" w:rsidRDefault="00235681" w:rsidP="00235681">
      <w:pPr>
        <w:pStyle w:val="ListParagraph"/>
        <w:numPr>
          <w:ilvl w:val="0"/>
          <w:numId w:val="6"/>
        </w:numPr>
        <w:rPr>
          <w:rFonts w:ascii="Georgia" w:hAnsi="Georgia" w:cs="Times New Roman"/>
          <w:i/>
          <w:iCs/>
          <w:sz w:val="20"/>
          <w:szCs w:val="20"/>
        </w:rPr>
      </w:pPr>
      <w:r w:rsidRPr="00235681">
        <w:rPr>
          <w:rFonts w:ascii="Georgia" w:hAnsi="Georgia" w:cs="Times New Roman"/>
          <w:i/>
          <w:iCs/>
          <w:sz w:val="20"/>
          <w:szCs w:val="20"/>
        </w:rPr>
        <w:t>Multitasked member at MANHA student welfare organization</w:t>
      </w:r>
    </w:p>
    <w:p w:rsidR="00235681" w:rsidRPr="00235681" w:rsidRDefault="00235681" w:rsidP="00235681">
      <w:pPr>
        <w:pStyle w:val="ListParagraph"/>
        <w:numPr>
          <w:ilvl w:val="0"/>
          <w:numId w:val="6"/>
        </w:numPr>
        <w:rPr>
          <w:rFonts w:ascii="Georgia" w:hAnsi="Georgia" w:cs="Times New Roman"/>
          <w:i/>
          <w:iCs/>
          <w:sz w:val="20"/>
          <w:szCs w:val="20"/>
        </w:rPr>
      </w:pPr>
      <w:r w:rsidRPr="00235681">
        <w:rPr>
          <w:rFonts w:ascii="Georgia" w:hAnsi="Georgia" w:cs="Times New Roman"/>
          <w:i/>
          <w:iCs/>
          <w:sz w:val="20"/>
          <w:szCs w:val="20"/>
        </w:rPr>
        <w:t>Written Articles for Online Websites.</w:t>
      </w:r>
    </w:p>
    <w:p w:rsidR="00E23B5C" w:rsidRPr="00235681" w:rsidRDefault="00E23B5C" w:rsidP="00E23B5C">
      <w:pPr>
        <w:rPr>
          <w:rFonts w:ascii="Georgia" w:hAnsi="Georgia"/>
          <w:i/>
          <w:iCs/>
        </w:rPr>
      </w:pPr>
    </w:p>
    <w:p w:rsidR="00E23B5C" w:rsidRPr="00E23B5C" w:rsidRDefault="00E23B5C" w:rsidP="00E23B5C">
      <w:bookmarkStart w:id="0" w:name="_GoBack"/>
      <w:bookmarkEnd w:id="0"/>
    </w:p>
    <w:sectPr w:rsidR="00E23B5C" w:rsidRPr="00E23B5C" w:rsidSect="00593ED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96F"/>
    <w:multiLevelType w:val="hybridMultilevel"/>
    <w:tmpl w:val="1B38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7A66"/>
    <w:multiLevelType w:val="hybridMultilevel"/>
    <w:tmpl w:val="C114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07590"/>
    <w:multiLevelType w:val="hybridMultilevel"/>
    <w:tmpl w:val="DCAC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7125"/>
    <w:multiLevelType w:val="hybridMultilevel"/>
    <w:tmpl w:val="E560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A33DEE"/>
    <w:multiLevelType w:val="hybridMultilevel"/>
    <w:tmpl w:val="4D20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D30B6"/>
    <w:multiLevelType w:val="hybridMultilevel"/>
    <w:tmpl w:val="6EAC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D8"/>
    <w:rsid w:val="00006B0E"/>
    <w:rsid w:val="000D2FD5"/>
    <w:rsid w:val="00101EC0"/>
    <w:rsid w:val="001932FD"/>
    <w:rsid w:val="0023140C"/>
    <w:rsid w:val="00235681"/>
    <w:rsid w:val="00257D5C"/>
    <w:rsid w:val="00407369"/>
    <w:rsid w:val="00443092"/>
    <w:rsid w:val="0045020B"/>
    <w:rsid w:val="00470E7D"/>
    <w:rsid w:val="00511535"/>
    <w:rsid w:val="00560AEA"/>
    <w:rsid w:val="00593ED8"/>
    <w:rsid w:val="006104E5"/>
    <w:rsid w:val="006515D9"/>
    <w:rsid w:val="006A7B6C"/>
    <w:rsid w:val="00756A51"/>
    <w:rsid w:val="007D25AD"/>
    <w:rsid w:val="00845FFB"/>
    <w:rsid w:val="0085747A"/>
    <w:rsid w:val="008610B9"/>
    <w:rsid w:val="00902758"/>
    <w:rsid w:val="00927DDF"/>
    <w:rsid w:val="00947F91"/>
    <w:rsid w:val="00BA1D31"/>
    <w:rsid w:val="00BB693D"/>
    <w:rsid w:val="00C94CAC"/>
    <w:rsid w:val="00D76A3B"/>
    <w:rsid w:val="00DE0B2A"/>
    <w:rsid w:val="00E02C84"/>
    <w:rsid w:val="00E075CE"/>
    <w:rsid w:val="00E23B5C"/>
    <w:rsid w:val="00F4419D"/>
    <w:rsid w:val="00F57A81"/>
    <w:rsid w:val="00FB7D53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CF644-2FBA-434A-A180-CAAA982B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E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D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6B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06B0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5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ra_obai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2015-12-16T05:42:00Z</dcterms:created>
  <dcterms:modified xsi:type="dcterms:W3CDTF">2016-01-05T01:49:00Z</dcterms:modified>
</cp:coreProperties>
</file>