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5264785" cy="2352675"/>
            <wp:effectExtent l="0" t="0" r="1206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ru-RU"/>
      </w:rPr>
    </w:pPr>
    <w:r>
      <w:rPr>
        <w:lang w:val="ru-RU"/>
      </w:rPr>
      <w:t>РАБОТА</w:t>
    </w:r>
    <w:r>
      <w:rPr>
        <w:rFonts w:hint="default"/>
        <w:lang w:val="ru-RU"/>
      </w:rPr>
      <w:t xml:space="preserve"> КУЛИЕВА ОРХАНА </w:t>
    </w:r>
  </w:p>
  <w:p>
    <w:pPr>
      <w:pStyle w:val="5"/>
      <w:rPr>
        <w:rFonts w:hint="default"/>
        <w:lang w:val="ru-RU"/>
      </w:rPr>
    </w:pPr>
    <w:r>
      <w:rPr>
        <w:rFonts w:hint="default"/>
        <w:lang w:val="ru-RU"/>
      </w:rPr>
      <w:t>ИУ 8-14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83027A"/>
    <w:rsid w:val="5783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2023-11-30T23:34:00Z</dcterms:created>
  <dc:creator>cool_</dc:creator>
  <cp:lastModifiedBy>cool_</cp:lastModifiedBy>
  <dcterms:modified xsi:type="dcterms:W3CDTF">2023-11-30T23:37:37Z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2ABEE36B51974F7F8BAAE0FECF68502E</vt:lpwstr>
  </property>
</Properties>
</file>