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313E" w14:textId="70895EA3" w:rsidR="00110AC5" w:rsidRDefault="006914CC">
      <w:r w:rsidRPr="006914CC">
        <w:drawing>
          <wp:inline distT="0" distB="0" distL="0" distR="0" wp14:anchorId="202F0B12" wp14:editId="2114822D">
            <wp:extent cx="5274310" cy="875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9870" w14:textId="5A9EDCF9" w:rsidR="006914CC" w:rsidRDefault="006914CC">
      <w:r>
        <w:rPr>
          <w:rFonts w:hint="eastAsia"/>
        </w:rPr>
        <w:t>输入首字母</w:t>
      </w:r>
    </w:p>
    <w:p w14:paraId="1B903325" w14:textId="73C5031B" w:rsidR="006914CC" w:rsidRDefault="006914CC">
      <w:r>
        <w:rPr>
          <w:rFonts w:hint="eastAsia"/>
        </w:rPr>
        <w:t>输入字母加想要的数值：</w:t>
      </w:r>
    </w:p>
    <w:p w14:paraId="51056A73" w14:textId="0F524A27" w:rsidR="006914CC" w:rsidRDefault="006914CC">
      <w:r w:rsidRPr="006914CC">
        <w:drawing>
          <wp:inline distT="0" distB="0" distL="0" distR="0" wp14:anchorId="1EF47E1D" wp14:editId="06694394">
            <wp:extent cx="5274310" cy="639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7549" w14:textId="773291F8" w:rsidR="006914CC" w:rsidRDefault="006914CC">
      <w:pPr>
        <w:rPr>
          <w:rFonts w:hint="eastAsia"/>
        </w:rPr>
      </w:pPr>
      <w:r w:rsidRPr="006914CC">
        <w:drawing>
          <wp:inline distT="0" distB="0" distL="0" distR="0" wp14:anchorId="6A16DA4A" wp14:editId="29879EB5">
            <wp:extent cx="5274310" cy="786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F"/>
    <w:rsid w:val="00466AB8"/>
    <w:rsid w:val="006914CC"/>
    <w:rsid w:val="00803A6F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B57E"/>
  <w15:chartTrackingRefBased/>
  <w15:docId w15:val="{E7A3029A-3CE5-4B47-8C61-68303157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2020-12-29T04:41:00Z</dcterms:created>
  <dcterms:modified xsi:type="dcterms:W3CDTF">2020-12-29T04:50:00Z</dcterms:modified>
</cp:coreProperties>
</file>