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317EC" w14:textId="5A58135A" w:rsidR="0025430F" w:rsidRDefault="0025430F">
      <w:pPr>
        <w:rPr>
          <w:lang w:val="es-MX"/>
        </w:rPr>
      </w:pPr>
      <w:proofErr w:type="spellStart"/>
      <w:r>
        <w:rPr>
          <w:lang w:val="es-MX"/>
        </w:rPr>
        <w:t>Creacion</w:t>
      </w:r>
      <w:proofErr w:type="spellEnd"/>
      <w:r>
        <w:rPr>
          <w:lang w:val="es-MX"/>
        </w:rPr>
        <w:t xml:space="preserve"> modulo para Base de datos no Relacional Por Oscar Javier Jaime Amaya</w:t>
      </w:r>
    </w:p>
    <w:p w14:paraId="60464FD2" w14:textId="77777777" w:rsidR="0025430F" w:rsidRDefault="0025430F">
      <w:pPr>
        <w:rPr>
          <w:lang w:val="es-MX"/>
        </w:rPr>
      </w:pPr>
    </w:p>
    <w:p w14:paraId="7FC48A4F" w14:textId="77777777" w:rsidR="0025430F" w:rsidRDefault="0025430F">
      <w:pPr>
        <w:rPr>
          <w:lang w:val="es-MX"/>
        </w:rPr>
      </w:pPr>
    </w:p>
    <w:p w14:paraId="2C67750B" w14:textId="04710B20" w:rsidR="00A64B4F" w:rsidRDefault="00A64B4F">
      <w:pPr>
        <w:rPr>
          <w:lang w:val="es-MX"/>
        </w:rPr>
      </w:pPr>
      <w:r>
        <w:rPr>
          <w:lang w:val="es-MX"/>
        </w:rPr>
        <w:t>Se crea un controlador para proveedores</w:t>
      </w:r>
    </w:p>
    <w:p w14:paraId="721F3231" w14:textId="0F009551" w:rsidR="00A64B4F" w:rsidRDefault="00A64B4F">
      <w:r w:rsidRPr="00A64B4F">
        <w:rPr>
          <w:lang w:val="es-MX"/>
        </w:rPr>
        <w:drawing>
          <wp:inline distT="0" distB="0" distL="0" distR="0" wp14:anchorId="5A8B7E25" wp14:editId="38CA7886">
            <wp:extent cx="5943600" cy="29902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B4F">
        <w:rPr>
          <w:lang w:val="es-MX"/>
        </w:rPr>
        <w:drawing>
          <wp:inline distT="0" distB="0" distL="0" distR="0" wp14:anchorId="7794DB0A" wp14:editId="1AD476DB">
            <wp:extent cx="5943600" cy="24034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B4F">
        <w:lastRenderedPageBreak/>
        <w:drawing>
          <wp:inline distT="0" distB="0" distL="0" distR="0" wp14:anchorId="11C6F433" wp14:editId="5ACF1EA0">
            <wp:extent cx="5943600" cy="27152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B4F">
        <w:drawing>
          <wp:inline distT="0" distB="0" distL="0" distR="0" wp14:anchorId="7A1B8557" wp14:editId="373BDFAC">
            <wp:extent cx="594360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F103" w14:textId="6B9B5457" w:rsidR="00A64B4F" w:rsidRDefault="00A64B4F"/>
    <w:p w14:paraId="355356D4" w14:textId="77777777" w:rsidR="00A64B4F" w:rsidRDefault="00A64B4F">
      <w:r>
        <w:t>Creamos un modelo proveedor</w:t>
      </w:r>
    </w:p>
    <w:p w14:paraId="40FF86C4" w14:textId="29F19E51" w:rsidR="00A64B4F" w:rsidRDefault="00A64B4F">
      <w:r w:rsidRPr="00A64B4F">
        <w:lastRenderedPageBreak/>
        <w:drawing>
          <wp:inline distT="0" distB="0" distL="0" distR="0" wp14:anchorId="011415E7" wp14:editId="2770B58D">
            <wp:extent cx="3403600" cy="2552065"/>
            <wp:effectExtent l="0" t="0" r="635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735"/>
                    <a:stretch/>
                  </pic:blipFill>
                  <pic:spPr bwMode="auto">
                    <a:xfrm>
                      <a:off x="0" y="0"/>
                      <a:ext cx="3403600" cy="255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C466F" w14:textId="5936CED8" w:rsidR="00A64B4F" w:rsidRDefault="00A64B4F">
      <w:r>
        <w:t>Creamos una ruta proveedor</w:t>
      </w:r>
      <w:r w:rsidRPr="00A64B4F">
        <w:drawing>
          <wp:inline distT="0" distB="0" distL="0" distR="0" wp14:anchorId="0130E0A5" wp14:editId="7C235C5B">
            <wp:extent cx="5943600" cy="30886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076B" w14:textId="147E6040" w:rsidR="00A64B4F" w:rsidRDefault="00A64B4F"/>
    <w:p w14:paraId="4F3F2CC0" w14:textId="5F498AE0" w:rsidR="00A64B4F" w:rsidRDefault="00A64B4F">
      <w:r>
        <w:t xml:space="preserve">Agregamos la ruta en el </w:t>
      </w:r>
      <w:proofErr w:type="spellStart"/>
      <w:r>
        <w:t>index</w:t>
      </w:r>
      <w:proofErr w:type="spellEnd"/>
    </w:p>
    <w:p w14:paraId="23619169" w14:textId="5B684357" w:rsidR="00A64B4F" w:rsidRPr="00A64B4F" w:rsidRDefault="00A64B4F">
      <w:r w:rsidRPr="00A64B4F">
        <w:lastRenderedPageBreak/>
        <w:drawing>
          <wp:inline distT="0" distB="0" distL="0" distR="0" wp14:anchorId="49EC3F17" wp14:editId="57E80CA5">
            <wp:extent cx="5943600" cy="36010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8A45" w14:textId="77777777" w:rsidR="00A64B4F" w:rsidRDefault="00A64B4F">
      <w:pPr>
        <w:rPr>
          <w:lang w:val="es-MX"/>
        </w:rPr>
      </w:pPr>
    </w:p>
    <w:p w14:paraId="6873D508" w14:textId="4D68987E" w:rsidR="00A64B4F" w:rsidRDefault="0025430F">
      <w:pPr>
        <w:rPr>
          <w:lang w:val="es-MX"/>
        </w:rPr>
      </w:pPr>
      <w:r>
        <w:rPr>
          <w:lang w:val="es-MX"/>
        </w:rPr>
        <w:t>Iniciamos la base de datos en el terminal con NPM START</w:t>
      </w:r>
      <w:r w:rsidRPr="0025430F">
        <w:rPr>
          <w:lang w:val="es-MX"/>
        </w:rPr>
        <w:drawing>
          <wp:inline distT="0" distB="0" distL="0" distR="0" wp14:anchorId="40AEF017" wp14:editId="15C5D289">
            <wp:extent cx="5943600" cy="39160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914" w14:textId="77777777" w:rsidR="00A64B4F" w:rsidRDefault="00A64B4F">
      <w:pPr>
        <w:rPr>
          <w:lang w:val="es-MX"/>
        </w:rPr>
      </w:pPr>
    </w:p>
    <w:p w14:paraId="171D7C0A" w14:textId="77777777" w:rsidR="00A64B4F" w:rsidRDefault="00A64B4F">
      <w:pPr>
        <w:rPr>
          <w:lang w:val="es-MX"/>
        </w:rPr>
      </w:pPr>
    </w:p>
    <w:p w14:paraId="7AC877F8" w14:textId="77777777" w:rsidR="00A64B4F" w:rsidRDefault="00A64B4F">
      <w:pPr>
        <w:rPr>
          <w:lang w:val="es-MX"/>
        </w:rPr>
      </w:pPr>
    </w:p>
    <w:p w14:paraId="1CB45E78" w14:textId="3B1D8EFE" w:rsidR="00A64B4F" w:rsidRDefault="00A64B4F">
      <w:pPr>
        <w:rPr>
          <w:lang w:val="es-MX"/>
        </w:rPr>
      </w:pPr>
      <w:r>
        <w:rPr>
          <w:lang w:val="es-MX"/>
        </w:rPr>
        <w:t>Se prueba en postman</w:t>
      </w:r>
      <w:r w:rsidR="0025430F">
        <w:rPr>
          <w:lang w:val="es-MX"/>
        </w:rPr>
        <w:t xml:space="preserve"> buscamos la </w:t>
      </w:r>
      <w:proofErr w:type="gramStart"/>
      <w:r w:rsidR="0025430F">
        <w:rPr>
          <w:lang w:val="es-MX"/>
        </w:rPr>
        <w:t>ruta(</w:t>
      </w:r>
      <w:proofErr w:type="gramEnd"/>
      <w:r w:rsidR="0025430F">
        <w:rPr>
          <w:lang w:val="es-MX"/>
        </w:rPr>
        <w:t>URL) y procedemos</w:t>
      </w:r>
      <w:r>
        <w:rPr>
          <w:lang w:val="es-MX"/>
        </w:rPr>
        <w:t xml:space="preserve"> a insertar datos a la base de datos </w:t>
      </w:r>
      <w:r w:rsidR="0025430F">
        <w:rPr>
          <w:lang w:val="es-MX"/>
        </w:rPr>
        <w:t>(POST)</w:t>
      </w:r>
    </w:p>
    <w:p w14:paraId="465175DC" w14:textId="51D64EE7" w:rsidR="00E410B0" w:rsidRDefault="00A64B4F">
      <w:pPr>
        <w:rPr>
          <w:lang w:val="es-MX"/>
        </w:rPr>
      </w:pPr>
      <w:r w:rsidRPr="00A64B4F">
        <w:drawing>
          <wp:inline distT="0" distB="0" distL="0" distR="0" wp14:anchorId="3BC6546F" wp14:editId="67AD1D78">
            <wp:extent cx="5943600" cy="381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241" w14:textId="3297D564" w:rsidR="00A64B4F" w:rsidRDefault="00A64B4F">
      <w:pPr>
        <w:rPr>
          <w:lang w:val="es-MX"/>
        </w:rPr>
      </w:pPr>
    </w:p>
    <w:p w14:paraId="05E225A3" w14:textId="09C9345C" w:rsidR="00A64B4F" w:rsidRDefault="00A64B4F">
      <w:pPr>
        <w:rPr>
          <w:lang w:val="es-MX"/>
        </w:rPr>
      </w:pPr>
      <w:r>
        <w:rPr>
          <w:lang w:val="es-MX"/>
        </w:rPr>
        <w:t xml:space="preserve">En MongoDB validamos que la inserción de datos se cargue </w:t>
      </w:r>
      <w:r w:rsidRPr="00A64B4F">
        <w:rPr>
          <w:lang w:val="es-MX"/>
        </w:rPr>
        <w:drawing>
          <wp:inline distT="0" distB="0" distL="0" distR="0" wp14:anchorId="17D23956" wp14:editId="17398925">
            <wp:extent cx="5943600" cy="21291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60C0" w14:textId="688E697C" w:rsidR="0025430F" w:rsidRDefault="0025430F">
      <w:pPr>
        <w:rPr>
          <w:lang w:val="es-MX"/>
        </w:rPr>
      </w:pPr>
    </w:p>
    <w:p w14:paraId="3A719BAE" w14:textId="55D9A53E" w:rsidR="0025430F" w:rsidRDefault="0025430F">
      <w:pPr>
        <w:rPr>
          <w:lang w:val="es-MX"/>
        </w:rPr>
      </w:pPr>
      <w:r>
        <w:rPr>
          <w:lang w:val="es-MX"/>
        </w:rPr>
        <w:lastRenderedPageBreak/>
        <w:t xml:space="preserve">Validamos la inserción de datos cambiando el parámetro </w:t>
      </w:r>
      <w:r w:rsidR="00747C39">
        <w:rPr>
          <w:lang w:val="es-MX"/>
        </w:rPr>
        <w:t>“</w:t>
      </w:r>
      <w:r>
        <w:rPr>
          <w:lang w:val="es-MX"/>
        </w:rPr>
        <w:t>empresa</w:t>
      </w:r>
      <w:r w:rsidR="00747C39">
        <w:rPr>
          <w:lang w:val="es-MX"/>
        </w:rPr>
        <w:t>”</w:t>
      </w:r>
      <w:r>
        <w:rPr>
          <w:lang w:val="es-MX"/>
        </w:rPr>
        <w:t xml:space="preserve"> por </w:t>
      </w:r>
      <w:r w:rsidR="00747C39">
        <w:rPr>
          <w:lang w:val="es-MX"/>
        </w:rPr>
        <w:t>“</w:t>
      </w:r>
      <w:r>
        <w:rPr>
          <w:lang w:val="es-MX"/>
        </w:rPr>
        <w:t>nombre</w:t>
      </w:r>
      <w:r w:rsidR="00747C39">
        <w:rPr>
          <w:lang w:val="es-MX"/>
        </w:rPr>
        <w:t>”, esto para validar que no ingrese datos erróneos.</w:t>
      </w:r>
      <w:r w:rsidR="00747C39" w:rsidRPr="00747C39">
        <w:rPr>
          <w:lang w:val="es-MX"/>
        </w:rPr>
        <w:drawing>
          <wp:inline distT="0" distB="0" distL="0" distR="0" wp14:anchorId="0004D862" wp14:editId="131EA7C5">
            <wp:extent cx="5943600" cy="329438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AC7F" w14:textId="0FB6864A" w:rsidR="0025430F" w:rsidRDefault="0025430F">
      <w:pPr>
        <w:rPr>
          <w:lang w:val="es-MX"/>
        </w:rPr>
      </w:pPr>
    </w:p>
    <w:p w14:paraId="684A8BFD" w14:textId="192EC14A" w:rsidR="0025430F" w:rsidRDefault="0025430F">
      <w:pPr>
        <w:rPr>
          <w:lang w:val="es-MX"/>
        </w:rPr>
      </w:pPr>
      <w:r>
        <w:rPr>
          <w:lang w:val="es-MX"/>
        </w:rPr>
        <w:t>Buscamos datos en la base de datos (GET)</w:t>
      </w:r>
    </w:p>
    <w:p w14:paraId="31BA009C" w14:textId="05E01DEE" w:rsidR="0025430F" w:rsidRDefault="0025430F">
      <w:pPr>
        <w:rPr>
          <w:lang w:val="es-MX"/>
        </w:rPr>
      </w:pPr>
      <w:r w:rsidRPr="0025430F">
        <w:rPr>
          <w:lang w:val="es-MX"/>
        </w:rPr>
        <w:drawing>
          <wp:inline distT="0" distB="0" distL="0" distR="0" wp14:anchorId="00DB6905" wp14:editId="61B207BF">
            <wp:extent cx="5943600" cy="33953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EA63" w14:textId="19A518F6" w:rsidR="0025430F" w:rsidRDefault="0025430F">
      <w:pPr>
        <w:rPr>
          <w:lang w:val="es-MX"/>
        </w:rPr>
      </w:pPr>
      <w:r>
        <w:rPr>
          <w:lang w:val="es-MX"/>
        </w:rPr>
        <w:lastRenderedPageBreak/>
        <w:t xml:space="preserve">Validamos con un ID falso para corroborar la </w:t>
      </w:r>
      <w:proofErr w:type="spellStart"/>
      <w:r>
        <w:rPr>
          <w:lang w:val="es-MX"/>
        </w:rPr>
        <w:t>busqueda</w:t>
      </w:r>
      <w:proofErr w:type="spellEnd"/>
      <w:r w:rsidRPr="0025430F">
        <w:rPr>
          <w:lang w:val="es-MX"/>
        </w:rPr>
        <w:drawing>
          <wp:inline distT="0" distB="0" distL="0" distR="0" wp14:anchorId="77A1CA67" wp14:editId="20F24837">
            <wp:extent cx="5943600" cy="2402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5C3F" w14:textId="47CED6A5" w:rsidR="00747C39" w:rsidRDefault="00747C39">
      <w:pPr>
        <w:rPr>
          <w:lang w:val="es-MX"/>
        </w:rPr>
      </w:pPr>
    </w:p>
    <w:p w14:paraId="650D5839" w14:textId="022C439E" w:rsidR="00747C39" w:rsidRDefault="00747C39">
      <w:pPr>
        <w:rPr>
          <w:rFonts w:ascii="Source Code Pro" w:hAnsi="Source Code Pro"/>
          <w:color w:val="D83713"/>
          <w:sz w:val="18"/>
          <w:szCs w:val="18"/>
          <w:shd w:val="clear" w:color="auto" w:fill="E8EDEB"/>
        </w:rPr>
      </w:pPr>
      <w:r>
        <w:rPr>
          <w:lang w:val="es-MX"/>
        </w:rPr>
        <w:lastRenderedPageBreak/>
        <w:t xml:space="preserve">Probamos a modificar la información del proveedor </w:t>
      </w:r>
      <w:r>
        <w:rPr>
          <w:rFonts w:ascii="Source Code Pro" w:hAnsi="Source Code Pro"/>
          <w:color w:val="D83713"/>
          <w:sz w:val="18"/>
          <w:szCs w:val="18"/>
          <w:shd w:val="clear" w:color="auto" w:fill="E8EDEB"/>
        </w:rPr>
        <w:t xml:space="preserve">(PUT) </w:t>
      </w:r>
      <w:r w:rsidRPr="00747C39">
        <w:rPr>
          <w:rFonts w:ascii="Source Code Pro" w:hAnsi="Source Code Pro"/>
          <w:color w:val="D83713"/>
          <w:sz w:val="18"/>
          <w:szCs w:val="18"/>
          <w:shd w:val="clear" w:color="auto" w:fill="E8EDEB"/>
        </w:rPr>
        <w:drawing>
          <wp:inline distT="0" distB="0" distL="0" distR="0" wp14:anchorId="5650BAE1" wp14:editId="721E3961">
            <wp:extent cx="5801535" cy="2248214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C39">
        <w:rPr>
          <w:rFonts w:ascii="Source Code Pro" w:hAnsi="Source Code Pro"/>
          <w:color w:val="D83713"/>
          <w:sz w:val="18"/>
          <w:szCs w:val="18"/>
          <w:shd w:val="clear" w:color="auto" w:fill="E8EDEB"/>
        </w:rPr>
        <w:drawing>
          <wp:inline distT="0" distB="0" distL="0" distR="0" wp14:anchorId="0AD34F9E" wp14:editId="6D30BF6A">
            <wp:extent cx="5943600" cy="4083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AC7B" w14:textId="3203FB85" w:rsidR="00747C39" w:rsidRDefault="00747C39">
      <w:pPr>
        <w:rPr>
          <w:rFonts w:ascii="Source Code Pro" w:hAnsi="Source Code Pro"/>
          <w:color w:val="000000" w:themeColor="text1"/>
          <w:sz w:val="18"/>
          <w:szCs w:val="18"/>
          <w:shd w:val="clear" w:color="auto" w:fill="E8EDEB"/>
        </w:rPr>
      </w:pPr>
      <w:r w:rsidRPr="00747C39">
        <w:rPr>
          <w:rFonts w:ascii="Source Code Pro" w:hAnsi="Source Code Pro"/>
          <w:color w:val="000000" w:themeColor="text1"/>
          <w:sz w:val="18"/>
          <w:szCs w:val="18"/>
          <w:shd w:val="clear" w:color="auto" w:fill="E8EDEB"/>
        </w:rPr>
        <w:lastRenderedPageBreak/>
        <w:t>Corroboramos el cambio de la base de datos</w:t>
      </w:r>
      <w:r w:rsidRPr="00747C39">
        <w:rPr>
          <w:rFonts w:ascii="Source Code Pro" w:hAnsi="Source Code Pro"/>
          <w:color w:val="000000" w:themeColor="text1"/>
          <w:sz w:val="18"/>
          <w:szCs w:val="18"/>
          <w:shd w:val="clear" w:color="auto" w:fill="E8EDEB"/>
        </w:rPr>
        <w:drawing>
          <wp:inline distT="0" distB="0" distL="0" distR="0" wp14:anchorId="2DE63889" wp14:editId="7413ADEB">
            <wp:extent cx="5734850" cy="217200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ED90" w14:textId="53377F1F" w:rsidR="00747C39" w:rsidRDefault="00747C39">
      <w:pPr>
        <w:rPr>
          <w:rFonts w:ascii="Source Code Pro" w:hAnsi="Source Code Pro"/>
          <w:color w:val="000000" w:themeColor="text1"/>
          <w:sz w:val="18"/>
          <w:szCs w:val="18"/>
          <w:shd w:val="clear" w:color="auto" w:fill="E8EDEB"/>
        </w:rPr>
      </w:pPr>
    </w:p>
    <w:p w14:paraId="1314B117" w14:textId="0EAA6558" w:rsidR="00747C39" w:rsidRDefault="00747C39">
      <w:pPr>
        <w:rPr>
          <w:rFonts w:ascii="Source Code Pro" w:hAnsi="Source Code Pro"/>
          <w:color w:val="000000" w:themeColor="text1"/>
          <w:sz w:val="18"/>
          <w:szCs w:val="18"/>
          <w:shd w:val="clear" w:color="auto" w:fill="E8EDEB"/>
        </w:rPr>
      </w:pPr>
      <w:r>
        <w:rPr>
          <w:rFonts w:ascii="Source Code Pro" w:hAnsi="Source Code Pro"/>
          <w:color w:val="000000" w:themeColor="text1"/>
          <w:sz w:val="18"/>
          <w:szCs w:val="18"/>
          <w:shd w:val="clear" w:color="auto" w:fill="E8EDEB"/>
        </w:rPr>
        <w:t xml:space="preserve">Eliminamos un registro de la base de datos (DELETE) en este caso el registro de </w:t>
      </w:r>
      <w:proofErr w:type="spellStart"/>
      <w:r>
        <w:rPr>
          <w:rFonts w:ascii="Source Code Pro" w:hAnsi="Source Code Pro"/>
          <w:color w:val="000000" w:themeColor="text1"/>
          <w:sz w:val="18"/>
          <w:szCs w:val="18"/>
          <w:shd w:val="clear" w:color="auto" w:fill="E8EDEB"/>
        </w:rPr>
        <w:t>ambipar</w:t>
      </w:r>
      <w:proofErr w:type="spellEnd"/>
    </w:p>
    <w:p w14:paraId="3E8688D2" w14:textId="753584D8" w:rsidR="00747C39" w:rsidRDefault="00747C39">
      <w:pPr>
        <w:rPr>
          <w:color w:val="000000" w:themeColor="text1"/>
          <w:lang w:val="es-MX"/>
        </w:rPr>
      </w:pPr>
      <w:r w:rsidRPr="00747C39">
        <w:rPr>
          <w:color w:val="000000" w:themeColor="text1"/>
          <w:lang w:val="es-MX"/>
        </w:rPr>
        <w:drawing>
          <wp:inline distT="0" distB="0" distL="0" distR="0" wp14:anchorId="21364590" wp14:editId="5C7DC78B">
            <wp:extent cx="5943600" cy="20123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6DFC" w14:textId="605D119C" w:rsidR="00747C39" w:rsidRDefault="00747C39">
      <w:pPr>
        <w:rPr>
          <w:color w:val="000000" w:themeColor="text1"/>
          <w:lang w:val="es-MX"/>
        </w:rPr>
      </w:pPr>
      <w:r w:rsidRPr="00747C39">
        <w:rPr>
          <w:color w:val="000000" w:themeColor="text1"/>
          <w:lang w:val="es-MX"/>
        </w:rPr>
        <w:lastRenderedPageBreak/>
        <w:drawing>
          <wp:inline distT="0" distB="0" distL="0" distR="0" wp14:anchorId="13565629" wp14:editId="50E24CDB">
            <wp:extent cx="5943600" cy="34080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8003" w14:textId="38B10933" w:rsidR="00747C39" w:rsidRDefault="00747C39">
      <w:pPr>
        <w:rPr>
          <w:color w:val="000000" w:themeColor="text1"/>
          <w:lang w:val="es-MX"/>
        </w:rPr>
      </w:pPr>
    </w:p>
    <w:p w14:paraId="7ABAC3F6" w14:textId="3E87EF7C" w:rsidR="00747C39" w:rsidRPr="00747C39" w:rsidRDefault="00747C39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Verificamos en la base de datos que ya no aparezca el registro</w:t>
      </w:r>
      <w:r w:rsidR="004F3F79" w:rsidRPr="004F3F79">
        <w:rPr>
          <w:color w:val="000000" w:themeColor="text1"/>
          <w:lang w:val="es-MX"/>
        </w:rPr>
        <w:drawing>
          <wp:inline distT="0" distB="0" distL="0" distR="0" wp14:anchorId="7FFB4BFF" wp14:editId="16EF6ABB">
            <wp:extent cx="5943600" cy="17710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C39" w:rsidRPr="00747C39" w:rsidSect="000A4C84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B4F"/>
    <w:rsid w:val="000A4C84"/>
    <w:rsid w:val="0025430F"/>
    <w:rsid w:val="004F3F79"/>
    <w:rsid w:val="00747C39"/>
    <w:rsid w:val="007E1496"/>
    <w:rsid w:val="0093740E"/>
    <w:rsid w:val="00A64B4F"/>
    <w:rsid w:val="00E4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3E619"/>
  <w15:chartTrackingRefBased/>
  <w15:docId w15:val="{24FBE6F6-FAE9-44B6-BB6F-D423DA22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143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Amaya</dc:creator>
  <cp:keywords/>
  <dc:description/>
  <cp:lastModifiedBy>Oscar Amaya</cp:lastModifiedBy>
  <cp:revision>1</cp:revision>
  <dcterms:created xsi:type="dcterms:W3CDTF">2024-04-13T20:51:00Z</dcterms:created>
  <dcterms:modified xsi:type="dcterms:W3CDTF">2024-04-13T21:24:00Z</dcterms:modified>
</cp:coreProperties>
</file>