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B38FF7C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616DC1">
        <w:t xml:space="preserve"> IBAÑEZ, RUBEN ALBERTO</w:t>
      </w:r>
      <w:r w:rsidR="00583DE6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16DC1">
        <w:rPr>
          <w:b/>
        </w:rPr>
        <w:t xml:space="preserve">20-27.987.398-0 </w:t>
      </w:r>
      <w:r>
        <w:t>con domicilio en</w:t>
      </w:r>
      <w:r w:rsidR="00616DC1">
        <w:t xml:space="preserve"> </w:t>
      </w:r>
      <w:r w:rsidR="00616DC1">
        <w:t>PEDRO ARAOZ 813 - BARRIO : BAJO LA VIÑA</w:t>
      </w:r>
      <w:r w:rsidR="00616DC1">
        <w:t xml:space="preserve">, SAN SALVADOR DE JUJUY </w:t>
      </w:r>
      <w:bookmarkStart w:id="0" w:name="_GoBack"/>
      <w:bookmarkEnd w:id="0"/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22F715EC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3735"/>
        <w:gridCol w:w="2436"/>
        <w:gridCol w:w="1979"/>
      </w:tblGrid>
      <w:tr w:rsidR="00B17022" w:rsidRPr="00B17022" w14:paraId="205C1F90" w14:textId="77777777" w:rsidTr="00B1702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A0D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188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098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2548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0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17022" w:rsidRPr="00B17022" w14:paraId="56AB82E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9A1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9EA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6092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AAE9" w14:textId="43B9580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5.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B17022" w:rsidRPr="00B17022" w14:paraId="6205FA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91A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AD57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09C38" w14:textId="707EB019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5DA7574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E2F2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0D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E21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6487A" w14:textId="1D1D53D0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B17022" w:rsidRPr="00B17022" w14:paraId="3A77759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BE1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6E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789E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192BF" w14:textId="2695144A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51778B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F14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1F5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16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9A9E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B17022" w:rsidRPr="00B17022" w14:paraId="4B26E48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F5CC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7E72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DCB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E797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B17022" w:rsidRPr="00B17022" w14:paraId="1E63D5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928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62F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EE5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700B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668AD80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32D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1AC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DE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00A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150BEE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ECC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D64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FE7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2897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5AAC096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9470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31D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6A6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52AEA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0F3D372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AFA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51F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E73E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4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B17022" w:rsidRPr="00B17022" w14:paraId="4DCC36E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9B0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0519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7A8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745C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B17022" w:rsidRPr="00B17022" w14:paraId="6A79F00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45AA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546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0621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0A79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771871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ACBE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E65E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8B6E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56D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82A808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E80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8E2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D21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3D1F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04E7E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2147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B78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5B81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53D5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0EFD74A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D7E7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679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A79F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6C84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18DE72F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F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9B15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88D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2186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B17022" w:rsidRPr="00B17022" w14:paraId="370647C7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D68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C55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2E0D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849D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B17022" w:rsidRPr="00B17022" w14:paraId="68380D9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C627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C8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6B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DA74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B17022" w:rsidRPr="00B17022" w14:paraId="65BF146E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F156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3FF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6C4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CF0D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B17022" w:rsidRPr="00B17022" w14:paraId="6C1D746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FBAF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85D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CE57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C0E4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F5049B5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7FB8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9F935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A4DC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B2B9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B17022" w:rsidRPr="00B17022" w14:paraId="5D26543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912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3ED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BF1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1426E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15FF7DD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AE24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7C5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0246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5A27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B17022" w:rsidRPr="00B17022" w14:paraId="556C0D7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25C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240B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D59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400B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B17022" w:rsidRPr="00B17022" w14:paraId="6CCBC8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CB9F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C5A3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E14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62C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0A0252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33AE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DFC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094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4CAAE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B17022" w:rsidRPr="00B17022" w14:paraId="2C5F773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9F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FE3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4CD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CCC1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B17022" w:rsidRPr="00B17022" w14:paraId="361A73E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D241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64A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1F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66B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24700CA3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C3C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5E5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1469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E8A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3AFA1E0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8501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8759E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50AC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B996F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14B9A4C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B3B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2E0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444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EB7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6D732E71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EFEB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D1A1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DD5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60463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7A42E9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952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7C1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5B7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C226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1F60203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38D3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45A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43367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4AE51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B17022" w:rsidRPr="00B17022" w14:paraId="55D2F8B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6A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F10A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C86D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8D57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B17022" w:rsidRPr="00B17022" w14:paraId="332F8E2B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CA2A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CB8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618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EDC2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B17022" w:rsidRPr="00B17022" w14:paraId="5387844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DD99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16B1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7420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BED9C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B17022" w:rsidRPr="00B17022" w14:paraId="42504C1D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AE63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DC4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5FCF0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57F45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457CD48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CA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5B16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8A0C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3A8BB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B17022" w:rsidRPr="00B17022" w14:paraId="0C1EC45C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1A9D6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676F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EE5B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5FB83" w14:textId="35CE70EF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B17022" w:rsidRPr="00B17022" w14:paraId="39E2F278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A2E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8B169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AE5E8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2CA2D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B17022" w:rsidRPr="00B17022" w14:paraId="3FB3E814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C26E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D1D3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D59A6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538E0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B17022" w:rsidRPr="00B17022" w14:paraId="135512C9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B2705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F044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2782" w14:textId="77777777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29904" w14:textId="777777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B17022" w:rsidRPr="00B17022" w14:paraId="7B124D56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64D0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5774" w14:textId="0E51C22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DD974" w14:textId="27438AD1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EC0896" w14:textId="2C175131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B17022" w:rsidRPr="00B17022" w14:paraId="0B8D8E7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DD59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519B" w14:textId="5E49467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A2F0" w14:textId="7E17949C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BC626" w14:textId="336F2B7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B17022" w:rsidRPr="00B17022" w14:paraId="2D7E3E1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F9CBC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CBDE7" w14:textId="03FAB28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616" w14:textId="3353142B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C3231" w14:textId="08262ABD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.800,00 </w:t>
            </w:r>
          </w:p>
        </w:tc>
      </w:tr>
      <w:tr w:rsidR="00B17022" w:rsidRPr="00B17022" w14:paraId="46B842B2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E734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F9BB8" w14:textId="4CB5869E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B5EB" w14:textId="1E23B374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7022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170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0A435" w14:textId="0332B377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B17022" w:rsidRPr="00B17022" w14:paraId="46CC90AF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37E68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2A29" w14:textId="7A39F1E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F1A38" w14:textId="709D5558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C071" w14:textId="5067EBB3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B17022" w:rsidRPr="00B17022" w14:paraId="75C14E5A" w14:textId="77777777" w:rsidTr="00B1702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7570D" w14:textId="77777777" w:rsidR="00B17022" w:rsidRPr="00B17022" w:rsidRDefault="00B17022" w:rsidP="00B17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36085" w14:textId="0CDCA250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A9D24" w14:textId="7930F4BD" w:rsidR="00B17022" w:rsidRPr="00B17022" w:rsidRDefault="00B17022" w:rsidP="00B17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0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B4B36" w14:textId="73BC64EC" w:rsidR="00B17022" w:rsidRPr="00B17022" w:rsidRDefault="00B17022" w:rsidP="00B17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70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14:paraId="2A163E94" w14:textId="77777777" w:rsidR="00BA436C" w:rsidRDefault="00BA436C" w:rsidP="001D65F2">
      <w:pPr>
        <w:spacing w:after="360"/>
        <w:jc w:val="right"/>
        <w:rPr>
          <w:b/>
        </w:rPr>
      </w:pPr>
    </w:p>
    <w:p w14:paraId="5F9ACDB7" w14:textId="77777777" w:rsidR="00BA436C" w:rsidRDefault="00BA436C">
      <w:pPr>
        <w:rPr>
          <w:b/>
        </w:rPr>
      </w:pPr>
      <w:r>
        <w:rPr>
          <w:b/>
        </w:rPr>
        <w:br w:type="page"/>
      </w:r>
    </w:p>
    <w:p w14:paraId="6EE467F9" w14:textId="326B76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3D3BD9A9" w:rsidR="001D65F2" w:rsidRDefault="001D65F2" w:rsidP="00BA436C">
      <w:pPr>
        <w:tabs>
          <w:tab w:val="left" w:pos="2713"/>
        </w:tabs>
        <w:spacing w:after="360"/>
        <w:rPr>
          <w:b/>
        </w:rPr>
      </w:pPr>
      <w:r w:rsidRPr="00A278C6">
        <w:rPr>
          <w:b/>
        </w:rPr>
        <w:t>Escuelas a Suministrar:</w:t>
      </w:r>
      <w:r w:rsidR="00BA436C">
        <w:rPr>
          <w:b/>
        </w:rPr>
        <w:tab/>
      </w:r>
    </w:p>
    <w:tbl>
      <w:tblPr>
        <w:tblW w:w="8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3"/>
        <w:gridCol w:w="5297"/>
        <w:gridCol w:w="2443"/>
      </w:tblGrid>
      <w:tr w:rsidR="00BA436C" w:rsidRPr="00F54CA1" w14:paraId="004E03E3" w14:textId="77777777" w:rsidTr="00A0148D">
        <w:trPr>
          <w:trHeight w:val="543"/>
        </w:trPr>
        <w:tc>
          <w:tcPr>
            <w:tcW w:w="1193" w:type="dxa"/>
            <w:shd w:val="clear" w:color="auto" w:fill="auto"/>
            <w:vAlign w:val="center"/>
            <w:hideMark/>
          </w:tcPr>
          <w:p w14:paraId="4A95A35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97" w:type="dxa"/>
            <w:shd w:val="clear" w:color="auto" w:fill="auto"/>
            <w:vAlign w:val="center"/>
            <w:hideMark/>
          </w:tcPr>
          <w:p w14:paraId="69A7DFD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3" w:type="dxa"/>
            <w:shd w:val="clear" w:color="auto" w:fill="auto"/>
            <w:vAlign w:val="center"/>
            <w:hideMark/>
          </w:tcPr>
          <w:p w14:paraId="68437E3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F54CA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A436C" w:rsidRPr="00F54CA1" w14:paraId="30B92BC3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BF7D14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D23E13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 "Puna Argentina"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483D61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BA436C" w:rsidRPr="00F54CA1" w14:paraId="0338A4D5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AD0B7E6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42BC72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319 "San Antonio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MariaClaret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E83D96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BA436C" w:rsidRPr="00F54CA1" w14:paraId="726AFB9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F18336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E77EC5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18 "Gral.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Rondeau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9B2260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BA436C" w:rsidRPr="00F54CA1" w14:paraId="7D744EFF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D42D08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5745E0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249 "Gauchos de Güemes"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EBF56D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Barrios</w:t>
            </w:r>
          </w:p>
        </w:tc>
      </w:tr>
      <w:tr w:rsidR="00BA436C" w:rsidRPr="00F54CA1" w14:paraId="172260F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207905C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739FFD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N° 80 "Vicente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Lopez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y Planes"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7190D5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Cangrejillos</w:t>
            </w:r>
          </w:p>
        </w:tc>
      </w:tr>
      <w:tr w:rsidR="00BA436C" w:rsidRPr="00F54CA1" w14:paraId="708E370C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CEF6004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643435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81 "12 de Octubre"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D7AF17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Chalguamayoc</w:t>
            </w:r>
            <w:proofErr w:type="spellEnd"/>
          </w:p>
        </w:tc>
      </w:tr>
      <w:tr w:rsidR="00BA436C" w:rsidRPr="00F54CA1" w14:paraId="2C0CA39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AE2B8E1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6DB4A69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25C25A3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BA436C" w:rsidRPr="00F54CA1" w14:paraId="6537375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BEB9723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8121307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Nº 446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0870AA05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Cholacor</w:t>
            </w:r>
            <w:proofErr w:type="spellEnd"/>
          </w:p>
        </w:tc>
      </w:tr>
      <w:tr w:rsidR="00BA436C" w:rsidRPr="00F54CA1" w14:paraId="02AEB4F8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251EC6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6BE7EEC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Colegio Secundario Nº 10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3BC1538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62ACC0C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3614DC9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46F1DAA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Nº 291 "Wolf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475D55AE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Condor</w:t>
            </w:r>
            <w:proofErr w:type="spellEnd"/>
          </w:p>
        </w:tc>
      </w:tr>
      <w:tr w:rsidR="00BA436C" w:rsidRPr="00F54CA1" w14:paraId="213ADA00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86CD14A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21A5B770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Especial Nº 14 Anexo Esc. Nº 86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6D7AF5F6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2E7610C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9CA00B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058B9BE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57E95BDD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69A9D6D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26EF79E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761E20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CE0C962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BA436C" w:rsidRPr="00F54CA1" w14:paraId="5366A1F4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4963CF0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12AC6A9A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7B825E3F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BA436C" w:rsidRPr="00F54CA1" w14:paraId="5559E5F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35FEC47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1F8231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54CA1">
              <w:rPr>
                <w:rFonts w:ascii="Calibri" w:eastAsia="Times New Roman" w:hAnsi="Calibri" w:cs="Calibri"/>
              </w:rPr>
              <w:t>Escuela Nº 170 "</w:t>
            </w:r>
            <w:proofErr w:type="spellStart"/>
            <w:r w:rsidRPr="00F54CA1">
              <w:rPr>
                <w:rFonts w:ascii="Calibri" w:eastAsia="Times New Roman" w:hAnsi="Calibri" w:cs="Calibri"/>
              </w:rPr>
              <w:t>Exodo</w:t>
            </w:r>
            <w:proofErr w:type="spellEnd"/>
            <w:r w:rsidRPr="00F54CA1">
              <w:rPr>
                <w:rFonts w:ascii="Calibri" w:eastAsia="Times New Roman" w:hAnsi="Calibri" w:cs="Calibri"/>
              </w:rPr>
              <w:t xml:space="preserve"> Jujeño"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766947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  <w:tr w:rsidR="00BA436C" w:rsidRPr="00F54CA1" w14:paraId="0DAE1A52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4D89EBB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297" w:type="dxa"/>
            <w:shd w:val="clear" w:color="auto" w:fill="auto"/>
            <w:vAlign w:val="bottom"/>
            <w:hideMark/>
          </w:tcPr>
          <w:p w14:paraId="354E4FE4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A1">
              <w:rPr>
                <w:rFonts w:ascii="Calibri" w:eastAsia="Times New Roman" w:hAnsi="Calibri" w:cs="Calibri"/>
                <w:color w:val="000000"/>
              </w:rPr>
              <w:t xml:space="preserve">Frontera Nº 2 "Rosario </w:t>
            </w: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Wayar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443" w:type="dxa"/>
            <w:shd w:val="clear" w:color="auto" w:fill="auto"/>
            <w:vAlign w:val="bottom"/>
            <w:hideMark/>
          </w:tcPr>
          <w:p w14:paraId="185B9D4C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CA1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  <w:r w:rsidRPr="00F54CA1">
              <w:rPr>
                <w:rFonts w:ascii="Calibri" w:eastAsia="Times New Roman" w:hAnsi="Calibri" w:cs="Calibri"/>
                <w:color w:val="000000"/>
              </w:rPr>
              <w:t xml:space="preserve"> Chico</w:t>
            </w:r>
          </w:p>
        </w:tc>
      </w:tr>
      <w:tr w:rsidR="00BA436C" w:rsidRPr="00F54CA1" w14:paraId="79C4933E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B34679F" w14:textId="77777777" w:rsidR="00BA436C" w:rsidRPr="00F54CA1" w:rsidRDefault="00BA436C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4782291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POLIMODAL N°7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1FD2EC6B" w14:textId="77777777" w:rsidR="00BA436C" w:rsidRPr="00F54CA1" w:rsidRDefault="00BA436C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A0148D" w:rsidRPr="00F54CA1" w14:paraId="122BDB9B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75C467AA" w14:textId="2A6C2C13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0AC9CF3C" w14:textId="110CDEA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(NP e I)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7B1FE89D" w14:textId="241AE33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11674B9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1A44DA63" w14:textId="4257B058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5E7ABC0A" w14:textId="6E707602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38 “ JUANITA STEVENS”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258CAEB1" w14:textId="5C40AAEC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  <w:tr w:rsidR="00A0148D" w:rsidRPr="00F54CA1" w14:paraId="20712E07" w14:textId="77777777" w:rsidTr="00A0148D">
        <w:trPr>
          <w:trHeight w:val="405"/>
        </w:trPr>
        <w:tc>
          <w:tcPr>
            <w:tcW w:w="1193" w:type="dxa"/>
            <w:shd w:val="clear" w:color="auto" w:fill="auto"/>
            <w:noWrap/>
            <w:vAlign w:val="bottom"/>
          </w:tcPr>
          <w:p w14:paraId="64790763" w14:textId="74AC2CC6" w:rsidR="00A0148D" w:rsidRDefault="00A0148D" w:rsidP="00DB7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297" w:type="dxa"/>
            <w:shd w:val="clear" w:color="auto" w:fill="auto"/>
            <w:vAlign w:val="bottom"/>
          </w:tcPr>
          <w:p w14:paraId="121D3DF4" w14:textId="437BF546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COLEGIO DEL DIVINO REDENTOR NIVEL MEDIO</w:t>
            </w:r>
          </w:p>
        </w:tc>
        <w:tc>
          <w:tcPr>
            <w:tcW w:w="2443" w:type="dxa"/>
            <w:shd w:val="clear" w:color="auto" w:fill="auto"/>
            <w:vAlign w:val="bottom"/>
          </w:tcPr>
          <w:p w14:paraId="06DE7D14" w14:textId="7CD2C3BD" w:rsidR="00A0148D" w:rsidRDefault="00A0148D" w:rsidP="00DB7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S.S DE JUJUY</w:t>
            </w:r>
          </w:p>
        </w:tc>
      </w:tr>
    </w:tbl>
    <w:p w14:paraId="3C19F340" w14:textId="77777777" w:rsidR="00BA436C" w:rsidRPr="00A278C6" w:rsidRDefault="00BA436C" w:rsidP="00BA436C">
      <w:pPr>
        <w:tabs>
          <w:tab w:val="left" w:pos="2713"/>
        </w:tabs>
        <w:spacing w:after="360"/>
        <w:rPr>
          <w:b/>
        </w:rPr>
      </w:pPr>
    </w:p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F4048" w14:textId="77777777" w:rsidR="00974C52" w:rsidRDefault="00974C52" w:rsidP="00363EFE">
      <w:pPr>
        <w:spacing w:after="0" w:line="240" w:lineRule="auto"/>
      </w:pPr>
      <w:r>
        <w:separator/>
      </w:r>
    </w:p>
  </w:endnote>
  <w:endnote w:type="continuationSeparator" w:id="0">
    <w:p w14:paraId="15FFD96F" w14:textId="77777777" w:rsidR="00974C52" w:rsidRDefault="00974C5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34924" w14:textId="77777777" w:rsidR="00974C52" w:rsidRDefault="00974C52" w:rsidP="00363EFE">
      <w:pPr>
        <w:spacing w:after="0" w:line="240" w:lineRule="auto"/>
      </w:pPr>
      <w:r>
        <w:separator/>
      </w:r>
    </w:p>
  </w:footnote>
  <w:footnote w:type="continuationSeparator" w:id="0">
    <w:p w14:paraId="02190EA9" w14:textId="77777777" w:rsidR="00974C52" w:rsidRDefault="00974C5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16DC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74C52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0148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436C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674D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40BD4-42A0-481D-98BA-47964ECE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1774</Words>
  <Characters>9759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2024-04-15T12:12:00Z</cp:lastPrinted>
  <dcterms:created xsi:type="dcterms:W3CDTF">2024-09-16T13:12:00Z</dcterms:created>
  <dcterms:modified xsi:type="dcterms:W3CDTF">2024-10-02T11:06:00Z</dcterms:modified>
</cp:coreProperties>
</file>