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F01E90">
        <w:t xml:space="preserve"> </w:t>
      </w:r>
      <w:r w:rsidR="00F01E90" w:rsidRPr="0095687C">
        <w:rPr>
          <w:b/>
        </w:rPr>
        <w:t>FLORES MIRTA ALICIA,</w:t>
      </w:r>
      <w:r w:rsidR="00F01E90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F01E90">
        <w:rPr>
          <w:b/>
        </w:rPr>
        <w:t xml:space="preserve">27-20.487.456-0 </w:t>
      </w:r>
      <w:r>
        <w:t>con domicilio en</w:t>
      </w:r>
      <w:r w:rsidR="00F01E90">
        <w:t xml:space="preserve"> San Martin N° 218, La Quiaca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449A0" w:rsidRDefault="001449A0" w:rsidP="001449A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1449A0" w:rsidRDefault="001449A0" w:rsidP="001449A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D5318F" w:rsidRDefault="00D5318F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4A6A2C" w:rsidRDefault="001D65F2" w:rsidP="004A6A2C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4A6A2C" w:rsidRPr="0011567A" w:rsidTr="004A6A2C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4A6A2C" w:rsidRPr="0011567A" w:rsidTr="004A6A2C">
        <w:trPr>
          <w:trHeight w:val="24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4.100,00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10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4A6A2C" w:rsidRPr="0011567A" w:rsidTr="000234B3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  <w:tr w:rsidR="000234B3" w:rsidRPr="0011567A" w:rsidTr="00F26DF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234B3" w:rsidRPr="0011567A" w:rsidRDefault="000234B3" w:rsidP="0002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  <w:bookmarkStart w:id="0" w:name="_GoBack"/>
            <w:bookmarkEnd w:id="0"/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B3" w:rsidRPr="007F2B06" w:rsidRDefault="000234B3" w:rsidP="00023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B3" w:rsidRPr="007F2B06" w:rsidRDefault="000234B3" w:rsidP="00023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4B3" w:rsidRPr="007F2B06" w:rsidRDefault="000234B3" w:rsidP="0002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</w:tbl>
    <w:p w:rsidR="004A6A2C" w:rsidRDefault="004A6A2C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5902"/>
        <w:gridCol w:w="2223"/>
      </w:tblGrid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Frontera Nº 4 "Capital Federal"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Colegio Secundario de Artes N° 30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Nº 14 (Ex Secundario Nº 16)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Cieneguillas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369 "Lucia Rueda"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423 "Ciudad de la Plata"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Misa Rumi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384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Piscuno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33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Puesto Grande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Secundaria Rural Nº 3 - Sede San Juan de Misa Rumi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 Juan de Misa Rumi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Escuela Nº 368 "Madre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AlphonsMariaEppinger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 Juan y Oros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348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Timon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Cruz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250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Abra Colorada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275 "Libertadores de América"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Cara Cara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347 "Juan Bautista Torres"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Corral Blanco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271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Maternal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WawaHuasi</w:t>
            </w:r>
            <w:proofErr w:type="spellEnd"/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292 "Aduana Argentina"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Mina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Belgica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169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Rodeo</w:t>
            </w:r>
          </w:p>
        </w:tc>
      </w:tr>
    </w:tbl>
    <w:p w:rsidR="00A278C6" w:rsidRPr="00FF05F5" w:rsidRDefault="00A278C6" w:rsidP="004A6A2C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FE" w:rsidRDefault="004020FE" w:rsidP="00363EFE">
      <w:pPr>
        <w:spacing w:after="0" w:line="240" w:lineRule="auto"/>
      </w:pPr>
      <w:r>
        <w:separator/>
      </w:r>
    </w:p>
  </w:endnote>
  <w:endnote w:type="continuationSeparator" w:id="0">
    <w:p w:rsidR="004020FE" w:rsidRDefault="004020F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-558886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FE" w:rsidRDefault="004020FE" w:rsidP="00363EFE">
      <w:pPr>
        <w:spacing w:after="0" w:line="240" w:lineRule="auto"/>
      </w:pPr>
      <w:r>
        <w:separator/>
      </w:r>
    </w:p>
  </w:footnote>
  <w:footnote w:type="continuationSeparator" w:id="0">
    <w:p w:rsidR="004020FE" w:rsidRDefault="004020F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6A2C" w:rsidRDefault="004A6A2C" w:rsidP="004A6A2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34B3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449A0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4243"/>
    <w:rsid w:val="002100BA"/>
    <w:rsid w:val="00223A56"/>
    <w:rsid w:val="00225F4F"/>
    <w:rsid w:val="00250BA0"/>
    <w:rsid w:val="0025273B"/>
    <w:rsid w:val="00261957"/>
    <w:rsid w:val="002624B8"/>
    <w:rsid w:val="002B0E0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020FE"/>
    <w:rsid w:val="0043129C"/>
    <w:rsid w:val="00444389"/>
    <w:rsid w:val="0045433C"/>
    <w:rsid w:val="004600EA"/>
    <w:rsid w:val="00471E73"/>
    <w:rsid w:val="00492008"/>
    <w:rsid w:val="004A6A2C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162A2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04EC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2E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5687C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B3E9F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5318F"/>
    <w:rsid w:val="00DA091E"/>
    <w:rsid w:val="00DA413C"/>
    <w:rsid w:val="00DD6673"/>
    <w:rsid w:val="00DF3219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1E90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865A6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FC1FA-640A-4A90-A00C-241FF08D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1671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2024-10-08T13:42:00Z</cp:lastPrinted>
  <dcterms:created xsi:type="dcterms:W3CDTF">2024-04-12T15:54:00Z</dcterms:created>
  <dcterms:modified xsi:type="dcterms:W3CDTF">2024-10-08T13:58:00Z</dcterms:modified>
</cp:coreProperties>
</file>