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9D30" w14:textId="7F0EC071" w:rsidR="009F7937" w:rsidRPr="009F7937" w:rsidRDefault="009F7937" w:rsidP="009F7937">
      <w:pPr>
        <w:jc w:val="center"/>
        <w:rPr>
          <w:b/>
          <w:bCs/>
        </w:rPr>
      </w:pPr>
      <w:r w:rsidRPr="009F7937">
        <w:rPr>
          <w:b/>
          <w:bCs/>
        </w:rPr>
        <w:t>Método de la ingeniería</w:t>
      </w:r>
    </w:p>
    <w:p w14:paraId="4A977B73" w14:textId="63D363E7" w:rsidR="009F7937" w:rsidRDefault="009F7937" w:rsidP="009F7937">
      <w:pPr>
        <w:rPr>
          <w:b/>
          <w:bCs/>
        </w:rPr>
      </w:pPr>
      <w:r w:rsidRPr="009F7937">
        <w:rPr>
          <w:b/>
          <w:bCs/>
        </w:rPr>
        <w:t>Paso 1. Identificación del Problema</w:t>
      </w:r>
    </w:p>
    <w:p w14:paraId="3BC2F04D" w14:textId="029E89B5" w:rsidR="009F7937" w:rsidRDefault="0014550D" w:rsidP="009F7937">
      <w:r>
        <w:t>Se necesita un software con las siguientes características:</w:t>
      </w:r>
    </w:p>
    <w:p w14:paraId="30F9D291" w14:textId="1D412C0C" w:rsidR="0014550D" w:rsidRDefault="0014550D" w:rsidP="0014550D">
      <w:pPr>
        <w:pStyle w:val="Prrafodelista"/>
        <w:numPr>
          <w:ilvl w:val="0"/>
          <w:numId w:val="1"/>
        </w:numPr>
      </w:pPr>
      <w:r>
        <w:t>Ser un videojuego</w:t>
      </w:r>
    </w:p>
    <w:p w14:paraId="043CA104" w14:textId="22521BE3" w:rsidR="0014550D" w:rsidRDefault="0014550D" w:rsidP="0014550D">
      <w:pPr>
        <w:pStyle w:val="Prrafodelista"/>
        <w:numPr>
          <w:ilvl w:val="0"/>
          <w:numId w:val="1"/>
        </w:numPr>
      </w:pPr>
      <w:r>
        <w:t>Que funcione mediante una implementación propia de grafos</w:t>
      </w:r>
    </w:p>
    <w:p w14:paraId="24B02410" w14:textId="4F701353" w:rsidR="0014550D" w:rsidRDefault="0014550D" w:rsidP="0014550D">
      <w:pPr>
        <w:pStyle w:val="Prrafodelista"/>
        <w:numPr>
          <w:ilvl w:val="0"/>
          <w:numId w:val="1"/>
        </w:numPr>
      </w:pPr>
      <w:r>
        <w:t>El grafo debe estar implementado de dos formas: a modo de lista enlazada o a modo de matriz de adyacencia</w:t>
      </w:r>
    </w:p>
    <w:p w14:paraId="006BF8DC" w14:textId="5F9DE19F" w:rsidR="0014550D" w:rsidRDefault="0014550D" w:rsidP="0014550D">
      <w:pPr>
        <w:pStyle w:val="Prrafodelista"/>
        <w:numPr>
          <w:ilvl w:val="0"/>
          <w:numId w:val="1"/>
        </w:numPr>
      </w:pPr>
      <w:r>
        <w:t xml:space="preserve">El software debe usar al menos dos algoritmos de grafos, pero tener 6 funcionales (DFS, BFS, Dijkstra, Kruskal, Floyd </w:t>
      </w:r>
      <w:proofErr w:type="spellStart"/>
      <w:r>
        <w:t>Warshall</w:t>
      </w:r>
      <w:proofErr w:type="spellEnd"/>
      <w:r>
        <w:t xml:space="preserve"> y Prim).</w:t>
      </w:r>
    </w:p>
    <w:p w14:paraId="6E4AD8AB" w14:textId="38A271FE" w:rsidR="0014550D" w:rsidRDefault="0014550D" w:rsidP="0014550D">
      <w:r>
        <w:t>Ya con esto se creó el siguiente enunciado</w:t>
      </w:r>
      <w:r w:rsidR="00AF10CC">
        <w:t xml:space="preserve"> para el videojuego</w:t>
      </w:r>
      <w:r w:rsidR="00A41B2F">
        <w:t>:</w:t>
      </w:r>
    </w:p>
    <w:p w14:paraId="59AEB9B7" w14:textId="77777777" w:rsidR="00A41B2F" w:rsidRDefault="00A41B2F" w:rsidP="0014550D"/>
    <w:p w14:paraId="6341A631" w14:textId="371D61AD" w:rsidR="00A41B2F" w:rsidRDefault="00A41B2F" w:rsidP="0014550D">
      <w:r w:rsidRPr="00A41B2F">
        <w:rPr>
          <w:highlight w:val="yellow"/>
        </w:rPr>
        <w:t>*Poner enunciado*</w:t>
      </w:r>
    </w:p>
    <w:p w14:paraId="2893AA06" w14:textId="77777777" w:rsidR="0014550D" w:rsidRDefault="0014550D" w:rsidP="009F7937"/>
    <w:p w14:paraId="7841EBF6" w14:textId="77777777" w:rsidR="0014550D" w:rsidRPr="009F7937" w:rsidRDefault="0014550D" w:rsidP="009F7937"/>
    <w:p w14:paraId="559A94B7" w14:textId="7C4E1E93" w:rsidR="009F7937" w:rsidRDefault="009F7937" w:rsidP="009F7937">
      <w:pPr>
        <w:rPr>
          <w:b/>
          <w:bCs/>
        </w:rPr>
      </w:pPr>
      <w:r w:rsidRPr="009F7937">
        <w:rPr>
          <w:b/>
          <w:bCs/>
        </w:rPr>
        <w:t>Paso 2. Recopilación de Información</w:t>
      </w:r>
    </w:p>
    <w:p w14:paraId="78CD462C" w14:textId="77777777" w:rsidR="009F7937" w:rsidRPr="009F7937" w:rsidRDefault="009F7937" w:rsidP="009F7937"/>
    <w:p w14:paraId="51D8FFAD" w14:textId="0EF9255F" w:rsidR="009F7937" w:rsidRDefault="009F7937" w:rsidP="009F7937">
      <w:pPr>
        <w:rPr>
          <w:b/>
          <w:bCs/>
        </w:rPr>
      </w:pPr>
      <w:r w:rsidRPr="009F7937">
        <w:rPr>
          <w:b/>
          <w:bCs/>
        </w:rPr>
        <w:t>Paso 3. Búsqueda de Soluciones Creativas</w:t>
      </w:r>
    </w:p>
    <w:p w14:paraId="774EEBC5" w14:textId="77777777" w:rsidR="009F7937" w:rsidRPr="009F7937" w:rsidRDefault="009F7937" w:rsidP="009F7937"/>
    <w:p w14:paraId="43F0F2B7" w14:textId="7609F6D3" w:rsidR="009F7937" w:rsidRDefault="009F7937" w:rsidP="009F7937">
      <w:pPr>
        <w:rPr>
          <w:b/>
          <w:bCs/>
        </w:rPr>
      </w:pPr>
      <w:r w:rsidRPr="009F7937">
        <w:rPr>
          <w:b/>
          <w:bCs/>
        </w:rPr>
        <w:t>Paso 4. Transición de las Ideas a los Diseños Preliminares</w:t>
      </w:r>
    </w:p>
    <w:p w14:paraId="0B3854B3" w14:textId="77777777" w:rsidR="009F7937" w:rsidRPr="009F7937" w:rsidRDefault="009F7937" w:rsidP="009F7937"/>
    <w:p w14:paraId="095B41EA" w14:textId="29B7CCCB" w:rsidR="009F7937" w:rsidRDefault="009F7937" w:rsidP="009F7937">
      <w:pPr>
        <w:rPr>
          <w:b/>
          <w:bCs/>
        </w:rPr>
      </w:pPr>
      <w:r w:rsidRPr="009F7937">
        <w:rPr>
          <w:b/>
          <w:bCs/>
        </w:rPr>
        <w:t>Paso 5. Evaluación y Selección de la Mejor Solución</w:t>
      </w:r>
    </w:p>
    <w:p w14:paraId="6ABFC473" w14:textId="77777777" w:rsidR="009F7937" w:rsidRPr="009F7937" w:rsidRDefault="009F7937" w:rsidP="009F7937"/>
    <w:p w14:paraId="48C8B510" w14:textId="0B161F69" w:rsidR="009F7937" w:rsidRDefault="009F7937" w:rsidP="009F7937">
      <w:pPr>
        <w:rPr>
          <w:b/>
          <w:bCs/>
        </w:rPr>
      </w:pPr>
      <w:r w:rsidRPr="009F7937">
        <w:rPr>
          <w:b/>
          <w:bCs/>
        </w:rPr>
        <w:t>Paso 6. Preparación de Informes y Especificaciones</w:t>
      </w:r>
    </w:p>
    <w:p w14:paraId="124EA0B2" w14:textId="77777777" w:rsidR="009F7937" w:rsidRPr="009F7937" w:rsidRDefault="009F7937" w:rsidP="009F7937"/>
    <w:p w14:paraId="5F86B24B" w14:textId="6D7780F6" w:rsidR="009F7937" w:rsidRDefault="009F7937" w:rsidP="009F7937">
      <w:pPr>
        <w:rPr>
          <w:b/>
          <w:bCs/>
        </w:rPr>
      </w:pPr>
      <w:r w:rsidRPr="009F7937">
        <w:rPr>
          <w:b/>
          <w:bCs/>
        </w:rPr>
        <w:t>Paso 7. Implementación del Diseño</w:t>
      </w:r>
    </w:p>
    <w:p w14:paraId="47952E67" w14:textId="77777777" w:rsidR="009F7937" w:rsidRPr="009F7937" w:rsidRDefault="009F7937" w:rsidP="009F7937"/>
    <w:sectPr w:rsidR="009F7937" w:rsidRPr="009F79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A7156" w14:textId="77777777" w:rsidR="005350F4" w:rsidRDefault="005350F4" w:rsidP="009F7937">
      <w:pPr>
        <w:spacing w:after="0" w:line="240" w:lineRule="auto"/>
      </w:pPr>
      <w:r>
        <w:separator/>
      </w:r>
    </w:p>
  </w:endnote>
  <w:endnote w:type="continuationSeparator" w:id="0">
    <w:p w14:paraId="1471023A" w14:textId="77777777" w:rsidR="005350F4" w:rsidRDefault="005350F4" w:rsidP="009F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5F497" w14:textId="77777777" w:rsidR="005350F4" w:rsidRDefault="005350F4" w:rsidP="009F7937">
      <w:pPr>
        <w:spacing w:after="0" w:line="240" w:lineRule="auto"/>
      </w:pPr>
      <w:r>
        <w:separator/>
      </w:r>
    </w:p>
  </w:footnote>
  <w:footnote w:type="continuationSeparator" w:id="0">
    <w:p w14:paraId="3AA3497E" w14:textId="77777777" w:rsidR="005350F4" w:rsidRDefault="005350F4" w:rsidP="009F7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368D"/>
    <w:multiLevelType w:val="hybridMultilevel"/>
    <w:tmpl w:val="FAF075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13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37"/>
    <w:rsid w:val="0014550D"/>
    <w:rsid w:val="005350F4"/>
    <w:rsid w:val="009F7937"/>
    <w:rsid w:val="00A41B2F"/>
    <w:rsid w:val="00AF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2118"/>
  <w15:chartTrackingRefBased/>
  <w15:docId w15:val="{B8F4A000-7C70-4872-9B9E-15B396D4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79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937"/>
  </w:style>
  <w:style w:type="paragraph" w:styleId="Piedepgina">
    <w:name w:val="footer"/>
    <w:basedOn w:val="Normal"/>
    <w:link w:val="PiedepginaCar"/>
    <w:uiPriority w:val="99"/>
    <w:unhideWhenUsed/>
    <w:rsid w:val="009F79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937"/>
  </w:style>
  <w:style w:type="paragraph" w:styleId="Prrafodelista">
    <w:name w:val="List Paragraph"/>
    <w:basedOn w:val="Normal"/>
    <w:uiPriority w:val="34"/>
    <w:qFormat/>
    <w:rsid w:val="0014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Polanco Lozano</dc:creator>
  <cp:keywords/>
  <dc:description/>
  <cp:lastModifiedBy>Diego Armando Polanco Lozano</cp:lastModifiedBy>
  <cp:revision>1</cp:revision>
  <dcterms:created xsi:type="dcterms:W3CDTF">2023-11-17T20:48:00Z</dcterms:created>
  <dcterms:modified xsi:type="dcterms:W3CDTF">2023-11-18T01:19:00Z</dcterms:modified>
</cp:coreProperties>
</file>