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5C8" w:rsidRPr="00DE25C8" w:rsidRDefault="00DE25C8">
      <w:pPr>
        <w:rPr>
          <w:rFonts w:ascii="Courier New" w:hAnsi="Courier New" w:cs="Courier New"/>
        </w:rPr>
      </w:pPr>
      <w:r w:rsidRPr="00DE25C8">
        <w:rPr>
          <w:rFonts w:ascii="Courier New" w:hAnsi="Courier New" w:cs="Courier New"/>
          <w:b/>
          <w:bCs/>
        </w:rPr>
        <w:t>Nombre del proyecto:</w:t>
      </w:r>
      <w:r>
        <w:t xml:space="preserve">  </w:t>
      </w:r>
      <w:r w:rsidRPr="00DE25C8">
        <w:rPr>
          <w:rFonts w:ascii="Courier New" w:hAnsi="Courier New" w:cs="Courier New"/>
        </w:rPr>
        <w:t>Concesionarios Portillo</w:t>
      </w:r>
    </w:p>
    <w:p w:rsidR="004E7E9F" w:rsidRDefault="000A1F2F">
      <w:r w:rsidRPr="000A1F2F">
        <w:rPr>
          <w:rFonts w:ascii="Courier New" w:hAnsi="Courier New" w:cs="Courier New"/>
          <w:b/>
          <w:bCs/>
        </w:rPr>
        <w:t xml:space="preserve">Enunciado: </w:t>
      </w:r>
      <w:r w:rsidR="009A320D">
        <w:t>Concesionarios Portillo desea diseñar un esquema de base de datos para la gestión de la venta generada de sus coches.</w:t>
      </w:r>
    </w:p>
    <w:p w:rsidR="009A320D" w:rsidRDefault="009A320D">
      <w:r>
        <w:t>El concesionario dispone de un catálogo en que aparecen recogidos los coches que están disponibles para ser vendidos.</w:t>
      </w:r>
    </w:p>
    <w:p w:rsidR="009A320D" w:rsidRDefault="009A320D">
      <w:r>
        <w:t xml:space="preserve">Cada coche se diferencia de otro por el número de bastidor </w:t>
      </w:r>
      <w:r w:rsidR="00851C1C">
        <w:t>y además interesa saber su marca, modelo, precio, año, una pequeña descripción</w:t>
      </w:r>
      <w:r w:rsidR="00C166CE">
        <w:t xml:space="preserve"> y la matricula</w:t>
      </w:r>
      <w:r w:rsidR="001D2869">
        <w:t>,</w:t>
      </w:r>
      <w:r w:rsidR="00C166CE">
        <w:t xml:space="preserve"> que esta se genera en el momento de la compra del coche</w:t>
      </w:r>
      <w:r w:rsidR="00851C1C">
        <w:t>.</w:t>
      </w:r>
    </w:p>
    <w:p w:rsidR="006C607C" w:rsidRDefault="00851C1C">
      <w:r>
        <w:t xml:space="preserve">El concesionario también desea almacenar la información de </w:t>
      </w:r>
      <w:r w:rsidR="00C166CE">
        <w:t>los usuarios</w:t>
      </w:r>
      <w:r>
        <w:t xml:space="preserve"> que interactúan </w:t>
      </w:r>
      <w:r w:rsidR="00DF48E0">
        <w:t xml:space="preserve">con el sitio, </w:t>
      </w:r>
      <w:r w:rsidR="003A64E7">
        <w:t xml:space="preserve">la información de éstos se desea almacenar en una tabla llamada </w:t>
      </w:r>
      <w:proofErr w:type="spellStart"/>
      <w:r w:rsidR="003A64E7">
        <w:t>users</w:t>
      </w:r>
      <w:proofErr w:type="spellEnd"/>
      <w:r w:rsidR="003A64E7">
        <w:t xml:space="preserve">, cada usuario </w:t>
      </w:r>
      <w:r w:rsidR="00654EC0">
        <w:t xml:space="preserve">se </w:t>
      </w:r>
      <w:r w:rsidR="003A64E7">
        <w:t>identifica por su DNI, además se necesita conocer su nombre, apellido, dirección, correo</w:t>
      </w:r>
      <w:r w:rsidR="009B61E9">
        <w:t xml:space="preserve"> electrónico</w:t>
      </w:r>
      <w:r w:rsidR="003A64E7">
        <w:t xml:space="preserve">, teléfono y se le asignará un </w:t>
      </w:r>
      <w:proofErr w:type="spellStart"/>
      <w:r w:rsidR="003A64E7">
        <w:t>role_id</w:t>
      </w:r>
      <w:proofErr w:type="spellEnd"/>
      <w:r w:rsidR="003A64E7">
        <w:t xml:space="preserve"> que define el tipo de usuario que es (cliente</w:t>
      </w:r>
      <w:r w:rsidR="00B40049">
        <w:t xml:space="preserve">, </w:t>
      </w:r>
      <w:r w:rsidR="003A64E7">
        <w:t>empleado</w:t>
      </w:r>
      <w:r w:rsidR="00B40049">
        <w:t xml:space="preserve"> o administ</w:t>
      </w:r>
      <w:r w:rsidR="00E80288">
        <w:t>ra</w:t>
      </w:r>
      <w:r w:rsidR="00B40049">
        <w:t>dor</w:t>
      </w:r>
      <w:r w:rsidR="003A64E7">
        <w:t>).</w:t>
      </w:r>
    </w:p>
    <w:p w:rsidR="006C607C" w:rsidRDefault="003A64E7">
      <w:r>
        <w:t xml:space="preserve">El </w:t>
      </w:r>
      <w:proofErr w:type="spellStart"/>
      <w:r>
        <w:t>role_id</w:t>
      </w:r>
      <w:proofErr w:type="spellEnd"/>
      <w:r>
        <w:t xml:space="preserve"> de cada </w:t>
      </w:r>
      <w:r w:rsidR="00781AF9">
        <w:t>usuario</w:t>
      </w:r>
      <w:r>
        <w:t xml:space="preserve"> se asocia al id de la tabla roles, esta tabla también tiene un campo nombre.</w:t>
      </w:r>
    </w:p>
    <w:p w:rsidR="00DF48E0" w:rsidRDefault="00DF48E0" w:rsidP="00DF48E0">
      <w:r w:rsidRPr="00DF48E0">
        <w:t>Un coche solo se vende una vez</w:t>
      </w:r>
      <w:r w:rsidR="00024CFB">
        <w:t xml:space="preserve"> a un cliente</w:t>
      </w:r>
      <w:r w:rsidRPr="00DF48E0">
        <w:t xml:space="preserve">, un mismo cliente puede comprar tantos coches como quiera, </w:t>
      </w:r>
      <w:r w:rsidR="00D60DC1">
        <w:t>un empleado puede hacer varias ventas</w:t>
      </w:r>
      <w:r w:rsidRPr="00DF48E0">
        <w:t>.</w:t>
      </w:r>
    </w:p>
    <w:p w:rsidR="00E80288" w:rsidRDefault="00E80288" w:rsidP="00DF48E0">
      <w:r>
        <w:t xml:space="preserve">En cada venta realizada se almacena la información del cliente que compró el coche, información del coche que compró, así como información del empleado que atendió la </w:t>
      </w:r>
      <w:r w:rsidR="00BF7B1B">
        <w:t>compra,</w:t>
      </w:r>
      <w:r>
        <w:t xml:space="preserve"> así como también la fecha y hora de la compra.</w:t>
      </w:r>
    </w:p>
    <w:p w:rsidR="004B39B6" w:rsidRDefault="004B39B6" w:rsidP="00DF48E0">
      <w:r w:rsidRPr="004B39B6">
        <w:rPr>
          <w:b/>
          <w:bCs/>
        </w:rPr>
        <w:t xml:space="preserve">Tecnologías a emplear: </w:t>
      </w:r>
      <w:r w:rsidRPr="004B39B6">
        <w:t xml:space="preserve">Html5, </w:t>
      </w:r>
      <w:proofErr w:type="spellStart"/>
      <w:r w:rsidRPr="004B39B6">
        <w:t>css</w:t>
      </w:r>
      <w:proofErr w:type="spellEnd"/>
      <w:r w:rsidRPr="004B39B6">
        <w:t>, Bootstrap 4, JQuery</w:t>
      </w:r>
      <w:r>
        <w:t>,</w:t>
      </w:r>
      <w:r w:rsidRPr="004B39B6">
        <w:t xml:space="preserve"> </w:t>
      </w:r>
      <w:r>
        <w:t xml:space="preserve">éstas se emplearán en el </w:t>
      </w:r>
      <w:proofErr w:type="spellStart"/>
      <w:r>
        <w:t>framework</w:t>
      </w:r>
      <w:proofErr w:type="spellEnd"/>
      <w:r>
        <w:t xml:space="preserve"> de </w:t>
      </w:r>
      <w:proofErr w:type="spellStart"/>
      <w:r>
        <w:t>php</w:t>
      </w:r>
      <w:proofErr w:type="spellEnd"/>
      <w:r>
        <w:t xml:space="preserve"> Laravel.</w:t>
      </w:r>
    </w:p>
    <w:p w:rsidR="004B39B6" w:rsidRDefault="006F6BED" w:rsidP="00DF48E0">
      <w:r>
        <w:rPr>
          <w:b/>
          <w:bCs/>
        </w:rPr>
        <w:t xml:space="preserve">Módulos: </w:t>
      </w:r>
      <w:r>
        <w:t>Tendrá un módulo para los usuarios, otro para los empleados, otro para los clientes, otro para los coches, tendrá también un módulo para registrarse e iniciar sesión, tendrá un pie de página y una cabecera.</w:t>
      </w:r>
    </w:p>
    <w:p w:rsidR="006F6BED" w:rsidRDefault="006F6BED" w:rsidP="00DF48E0">
      <w:r>
        <w:rPr>
          <w:b/>
          <w:bCs/>
        </w:rPr>
        <w:t xml:space="preserve">Descripción: </w:t>
      </w:r>
      <w:r>
        <w:t>El concesionario dispondrá de coches donde un cliente puede elegir entre los existentes que coche quiere comprar, un empleado podrá aparecer en las facturas de las ventas de los coches, el administrador tendrá el control de la base de datos podrá crear, editar, borrar, usuarios y coches. Así como el poder de otorgar permisos a los usuarios.</w:t>
      </w:r>
    </w:p>
    <w:p w:rsidR="006F6BED" w:rsidRDefault="00DD3CED" w:rsidP="00DF48E0">
      <w:r w:rsidRPr="00DD3CED">
        <w:rPr>
          <w:b/>
          <w:bCs/>
        </w:rPr>
        <w:t>Objetivo:</w:t>
      </w:r>
      <w:r>
        <w:rPr>
          <w:b/>
          <w:bCs/>
        </w:rPr>
        <w:t xml:space="preserve"> </w:t>
      </w:r>
      <w:r>
        <w:t xml:space="preserve">El objetivo es tener a los usuarios satisfechos y optimizar la venta de automóviles brindando facilidad comodidad y rapidez al cliente cubriendo sus expectativas al ofrecerle garantías del producto que nos ha comprado. </w:t>
      </w:r>
    </w:p>
    <w:p w:rsidR="00444322" w:rsidRDefault="00DD3CED" w:rsidP="00444322">
      <w:pPr>
        <w:rPr>
          <w:b/>
          <w:bCs/>
        </w:rPr>
      </w:pPr>
      <w:r w:rsidRPr="00DD3CED">
        <w:rPr>
          <w:b/>
          <w:bCs/>
        </w:rPr>
        <w:t>Objetivo Especifico</w:t>
      </w:r>
      <w:r>
        <w:rPr>
          <w:b/>
          <w:bCs/>
        </w:rPr>
        <w:t>:</w:t>
      </w:r>
    </w:p>
    <w:p w:rsidR="00444322" w:rsidRDefault="00DD3CED" w:rsidP="00444322">
      <w:r w:rsidRPr="00DD3CED">
        <w:t>· Poseer personal eficiente Con conocimientos de vehículos para efectuar las ventas.</w:t>
      </w:r>
      <w:r w:rsidRPr="00DD3CED">
        <w:br/>
        <w:t>· Realizar previamente un peritaje</w:t>
      </w:r>
      <w:r w:rsidR="00444322">
        <w:t>.</w:t>
      </w:r>
    </w:p>
    <w:p w:rsidR="00444322" w:rsidRDefault="00DD3CED" w:rsidP="00444322">
      <w:r w:rsidRPr="00DD3CED">
        <w:t xml:space="preserve">· Disponer de </w:t>
      </w:r>
      <w:r w:rsidRPr="00DD3CED">
        <w:t>excelentes automóviles</w:t>
      </w:r>
      <w:r w:rsidRPr="00DD3CED">
        <w:t xml:space="preserve"> para la venta.</w:t>
      </w:r>
    </w:p>
    <w:p w:rsidR="00DD3CED" w:rsidRDefault="00DD3CED" w:rsidP="00444322">
      <w:r w:rsidRPr="00DD3CED">
        <w:t xml:space="preserve">· Contar con una administración eficiente que permita optimizar los recursos de las ventas para así poder posicionarnos en el mercado como </w:t>
      </w:r>
      <w:r w:rsidRPr="00DD3CED">
        <w:t>líderes</w:t>
      </w:r>
      <w:r w:rsidRPr="00DD3CED">
        <w:t xml:space="preserve"> en preferencia del consumidor.</w:t>
      </w:r>
    </w:p>
    <w:p w:rsidR="00444322" w:rsidRPr="00DD3CED" w:rsidRDefault="00444322" w:rsidP="00444322">
      <w:pPr>
        <w:rPr>
          <w:b/>
          <w:bCs/>
        </w:rPr>
      </w:pPr>
      <w:r w:rsidRPr="00444322">
        <w:rPr>
          <w:b/>
          <w:bCs/>
        </w:rPr>
        <w:t>vinculación o no a una empresa real del entorno del centro</w:t>
      </w:r>
      <w:r w:rsidRPr="00444322">
        <w:t xml:space="preserve">: </w:t>
      </w:r>
      <w:bookmarkStart w:id="0" w:name="_GoBack"/>
      <w:bookmarkEnd w:id="0"/>
      <w:r w:rsidRPr="00444322">
        <w:t>Es una empresa ficticia.</w:t>
      </w:r>
      <w:r>
        <w:rPr>
          <w:b/>
          <w:bCs/>
        </w:rPr>
        <w:t xml:space="preserve"> </w:t>
      </w:r>
    </w:p>
    <w:p w:rsidR="00DD3CED" w:rsidRPr="00DD3CED" w:rsidRDefault="00DD3CED" w:rsidP="00DF48E0"/>
    <w:sectPr w:rsidR="00DD3CED" w:rsidRPr="00DD3C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20D"/>
    <w:rsid w:val="00024CFB"/>
    <w:rsid w:val="000A1F2F"/>
    <w:rsid w:val="00134975"/>
    <w:rsid w:val="001D2869"/>
    <w:rsid w:val="00391591"/>
    <w:rsid w:val="003A64E7"/>
    <w:rsid w:val="00444322"/>
    <w:rsid w:val="004B39B6"/>
    <w:rsid w:val="004E7E9F"/>
    <w:rsid w:val="005A5857"/>
    <w:rsid w:val="00654EC0"/>
    <w:rsid w:val="0068098A"/>
    <w:rsid w:val="006C607C"/>
    <w:rsid w:val="006F6BED"/>
    <w:rsid w:val="00781AF9"/>
    <w:rsid w:val="008021DB"/>
    <w:rsid w:val="00822E8C"/>
    <w:rsid w:val="00851C1C"/>
    <w:rsid w:val="009A320D"/>
    <w:rsid w:val="009B61E9"/>
    <w:rsid w:val="009B69A5"/>
    <w:rsid w:val="00B40049"/>
    <w:rsid w:val="00BF7B1B"/>
    <w:rsid w:val="00C166CE"/>
    <w:rsid w:val="00D60DC1"/>
    <w:rsid w:val="00DD3CED"/>
    <w:rsid w:val="00DE25C8"/>
    <w:rsid w:val="00DF48E0"/>
    <w:rsid w:val="00E802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9737"/>
  <w15:chartTrackingRefBased/>
  <w15:docId w15:val="{2A4607AD-6197-42C2-AC32-1EA7A81A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DD3CE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D3CE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D3CE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8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Portillo</dc:creator>
  <cp:keywords/>
  <dc:description/>
  <cp:lastModifiedBy>Oscar Portillo</cp:lastModifiedBy>
  <cp:revision>24</cp:revision>
  <dcterms:created xsi:type="dcterms:W3CDTF">2019-10-28T14:18:00Z</dcterms:created>
  <dcterms:modified xsi:type="dcterms:W3CDTF">2019-10-29T19:43:00Z</dcterms:modified>
</cp:coreProperties>
</file>