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4D85" w14:textId="4CFC2BC9" w:rsidR="00C039C7" w:rsidRDefault="00C039C7">
      <w:r>
        <w:t>Matlab/ Simulink</w:t>
      </w:r>
    </w:p>
    <w:p w14:paraId="56F1FB90" w14:textId="01288F05" w:rsidR="00A8300B" w:rsidRDefault="00C039C7">
      <w:r w:rsidRPr="00C039C7">
        <w:t>extension://bfdogplmndidlpjfhoijckpakkdjkkil/pdf/viewer.html?file=http%3A%2F%2Fwww.ritravvenlab.com%2Fuploads%2F1%2F1%2F8%2F4%2F118484574%2Fferry.pdf</w:t>
      </w:r>
    </w:p>
    <w:p w14:paraId="0C0373DC" w14:textId="77777777" w:rsidR="00C039C7" w:rsidRDefault="00C039C7"/>
    <w:sectPr w:rsidR="00C039C7">
      <w:footerReference w:type="even" r:id="rId6"/>
      <w:footerReference w:type="default" r:id="rId7"/>
      <w:footerReference w:type="firs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5A1A8" w14:textId="77777777" w:rsidR="0016287C" w:rsidRDefault="0016287C" w:rsidP="0016287C">
      <w:pPr>
        <w:spacing w:after="0" w:line="240" w:lineRule="auto"/>
      </w:pPr>
      <w:r>
        <w:separator/>
      </w:r>
    </w:p>
  </w:endnote>
  <w:endnote w:type="continuationSeparator" w:id="0">
    <w:p w14:paraId="7C04D9C7" w14:textId="77777777" w:rsidR="0016287C" w:rsidRDefault="0016287C" w:rsidP="00162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9914D" w14:textId="77777777" w:rsidR="0016287C" w:rsidRDefault="001628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308371" wp14:editId="632F717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" name="Text Box 2" descr="Classified as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CE2409" w14:textId="77777777" w:rsidR="0016287C" w:rsidRPr="0016287C" w:rsidRDefault="0016287C" w:rsidP="001628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6287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3083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Business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8CE2409" w14:textId="77777777" w:rsidR="0016287C" w:rsidRPr="0016287C" w:rsidRDefault="0016287C" w:rsidP="001628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6287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00F81" w14:textId="77777777" w:rsidR="0016287C" w:rsidRDefault="001628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22011C" wp14:editId="69915F3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3" name="Text Box 3" descr="Classified as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780703" w14:textId="77777777" w:rsidR="0016287C" w:rsidRPr="0016287C" w:rsidRDefault="0016287C" w:rsidP="001628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6287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2201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Business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7780703" w14:textId="77777777" w:rsidR="0016287C" w:rsidRPr="0016287C" w:rsidRDefault="0016287C" w:rsidP="001628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6287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909ED" w14:textId="77777777" w:rsidR="0016287C" w:rsidRDefault="001628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FDDAB5" wp14:editId="0DBC078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" name="Text Box 1" descr="Classified as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7A961A" w14:textId="77777777" w:rsidR="0016287C" w:rsidRPr="0016287C" w:rsidRDefault="0016287C" w:rsidP="001628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6287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FDDA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Business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017A961A" w14:textId="77777777" w:rsidR="0016287C" w:rsidRPr="0016287C" w:rsidRDefault="0016287C" w:rsidP="001628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6287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37ADC" w14:textId="77777777" w:rsidR="0016287C" w:rsidRDefault="0016287C" w:rsidP="0016287C">
      <w:pPr>
        <w:spacing w:after="0" w:line="240" w:lineRule="auto"/>
      </w:pPr>
      <w:r>
        <w:separator/>
      </w:r>
    </w:p>
  </w:footnote>
  <w:footnote w:type="continuationSeparator" w:id="0">
    <w:p w14:paraId="4D1C58CA" w14:textId="77777777" w:rsidR="0016287C" w:rsidRDefault="0016287C" w:rsidP="001628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7C"/>
    <w:rsid w:val="0016287C"/>
    <w:rsid w:val="00550C7B"/>
    <w:rsid w:val="00946BBA"/>
    <w:rsid w:val="00A8300B"/>
    <w:rsid w:val="00C039C7"/>
    <w:rsid w:val="00F2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550F"/>
  <w15:chartTrackingRefBased/>
  <w15:docId w15:val="{F7EF3415-3E36-4AD8-B82A-D412A52D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628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d6a82de-332f-43b8-a8a7-1928fd67507f}" enabled="1" method="Standard" siteId="{097464b8-069c-453e-9254-c17ec707310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145</Characters>
  <Application>Microsoft Office Word</Application>
  <DocSecurity>0</DocSecurity>
  <Lines>1</Lines>
  <Paragraphs>1</Paragraphs>
  <ScaleCrop>false</ScaleCrop>
  <Company>Danfoss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 Miglava</dc:creator>
  <cp:keywords/>
  <dc:description/>
  <cp:lastModifiedBy>Ruta Miglava</cp:lastModifiedBy>
  <cp:revision>2</cp:revision>
  <dcterms:created xsi:type="dcterms:W3CDTF">2023-04-18T08:39:00Z</dcterms:created>
  <dcterms:modified xsi:type="dcterms:W3CDTF">2023-04-18T08:47:00Z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Classified as Business</vt:lpwstr>
  </property>
</Properties>
</file>