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C8CB8" w14:textId="76CD377B" w:rsidR="00F12C76" w:rsidRDefault="00CE16BF" w:rsidP="006C0B77">
      <w:pPr>
        <w:spacing w:after="0"/>
        <w:ind w:firstLine="709"/>
        <w:jc w:val="both"/>
      </w:pPr>
      <w:r w:rsidRPr="00CE16BF">
        <w:t>https://app.moqups.com/IllZjy8UFD6Nyqjh2jXbJ7ceXhP5hQyj/view/page/ae157054b</w:t>
      </w:r>
    </w:p>
    <w:sectPr w:rsidR="00F12C76" w:rsidSect="008227DF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624"/>
    <w:rsid w:val="001C446E"/>
    <w:rsid w:val="002E2624"/>
    <w:rsid w:val="0039618D"/>
    <w:rsid w:val="006C0B77"/>
    <w:rsid w:val="008227DF"/>
    <w:rsid w:val="008242FF"/>
    <w:rsid w:val="00870751"/>
    <w:rsid w:val="00900C82"/>
    <w:rsid w:val="00922C48"/>
    <w:rsid w:val="00AB51FC"/>
    <w:rsid w:val="00AE00AC"/>
    <w:rsid w:val="00B915B7"/>
    <w:rsid w:val="00CE16BF"/>
    <w:rsid w:val="00DD6E4D"/>
    <w:rsid w:val="00EA59DF"/>
    <w:rsid w:val="00EE4070"/>
    <w:rsid w:val="00F0682B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AE0D583-A4C6-4F3F-893E-9D2B221A7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E26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26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262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262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262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262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262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262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262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E262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E262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E262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E2624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2E2624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2E2624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2E2624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E2624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2E2624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2E262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E26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262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E26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E26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E2624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2E262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E2624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E262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E2624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2E262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28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Сергій Осовик</dc:creator>
  <cp:keywords/>
  <dc:description/>
  <cp:lastModifiedBy>Сергій Осовик</cp:lastModifiedBy>
  <cp:revision>3</cp:revision>
  <dcterms:created xsi:type="dcterms:W3CDTF">2026-01-22T16:28:00Z</dcterms:created>
  <dcterms:modified xsi:type="dcterms:W3CDTF">2026-01-22T16:28:00Z</dcterms:modified>
</cp:coreProperties>
</file>