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D755" w14:textId="64BC5B8D" w:rsidR="005C1595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SERVIÇO NACIONAL DE APRENDIZAGEM COMERCIAL</w:t>
      </w:r>
    </w:p>
    <w:p w14:paraId="1248051C" w14:textId="3270FDBC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Técnico em Desenvolvimento de Sistemas</w:t>
      </w:r>
    </w:p>
    <w:p w14:paraId="5876C239" w14:textId="18FE8940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Unidade Taboão da Serra</w:t>
      </w:r>
    </w:p>
    <w:p w14:paraId="030B4672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6B734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5FD320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53AAD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67C7C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472A07D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56DF72C" w14:textId="4730B5EC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TEMA: SubTema</w:t>
      </w:r>
    </w:p>
    <w:p w14:paraId="0AFA8235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90F5C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7B1756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CFD2B5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DEF9C9F" w14:textId="03B55F41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Alunos</w:t>
      </w:r>
    </w:p>
    <w:p w14:paraId="7AE38CDE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D1C2B5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E11E8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E2FD8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557A1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0FB939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19C820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630C10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A29764" w14:textId="16AEC86F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Taboão da Serra</w:t>
      </w:r>
    </w:p>
    <w:p w14:paraId="762EE3E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2026</w:t>
      </w:r>
    </w:p>
    <w:p w14:paraId="67A8810C" w14:textId="77777777" w:rsidR="000F267F" w:rsidRPr="000F267F" w:rsidRDefault="000F267F">
      <w:pPr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br w:type="page"/>
      </w:r>
    </w:p>
    <w:p w14:paraId="77A5814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lastRenderedPageBreak/>
        <w:t>Alunos</w:t>
      </w:r>
    </w:p>
    <w:p w14:paraId="6835AD0B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CEBA5E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189DA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25214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32E924B" w14:textId="716483E7" w:rsid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br/>
      </w:r>
    </w:p>
    <w:p w14:paraId="55754553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8DD5B4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6F9E6A" w14:textId="404C331B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TEMA: SubTema</w:t>
      </w:r>
    </w:p>
    <w:p w14:paraId="3D1DE9D7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11021156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0A1AEE91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03486E34" w14:textId="77777777" w:rsidR="000F267F" w:rsidRP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1D717383" w14:textId="77777777" w:rsidR="000F267F" w:rsidRDefault="000F267F" w:rsidP="000F267F">
      <w:pPr>
        <w:rPr>
          <w:rFonts w:ascii="Arial" w:hAnsi="Arial" w:cs="Arial"/>
          <w:b/>
          <w:bCs/>
          <w:sz w:val="28"/>
          <w:szCs w:val="28"/>
        </w:rPr>
      </w:pPr>
    </w:p>
    <w:p w14:paraId="17FE28BE" w14:textId="355BD3C2" w:rsidR="000F267F" w:rsidRPr="00A90696" w:rsidRDefault="000F267F" w:rsidP="000F267F">
      <w:pPr>
        <w:keepNext/>
        <w:keepLines/>
        <w:spacing w:after="240" w:line="240" w:lineRule="auto"/>
        <w:ind w:left="4111"/>
        <w:jc w:val="both"/>
        <w:rPr>
          <w:rFonts w:ascii="Arial" w:eastAsia="Calibri Light" w:hAnsi="Arial" w:cs="Arial"/>
          <w:sz w:val="22"/>
          <w:szCs w:val="22"/>
        </w:rPr>
      </w:pPr>
      <w:r>
        <w:rPr>
          <w:rFonts w:ascii="Arial" w:eastAsia="Calibri Light" w:hAnsi="Arial" w:cs="Arial"/>
          <w:sz w:val="22"/>
          <w:szCs w:val="22"/>
        </w:rPr>
        <w:t>Projeto Integrador</w:t>
      </w:r>
      <w:r w:rsidRPr="00A90696">
        <w:rPr>
          <w:rFonts w:ascii="Arial" w:eastAsia="Calibri Light" w:hAnsi="Arial" w:cs="Arial"/>
          <w:sz w:val="22"/>
          <w:szCs w:val="22"/>
        </w:rPr>
        <w:t xml:space="preserve"> de Curso apresentado ao Curso Técnico em Desenvolvimento de Sistemas </w:t>
      </w:r>
      <w:r w:rsidR="009C5296">
        <w:rPr>
          <w:rFonts w:ascii="Arial" w:eastAsia="Calibri Light" w:hAnsi="Arial" w:cs="Arial"/>
          <w:sz w:val="22"/>
          <w:szCs w:val="22"/>
        </w:rPr>
        <w:t>do Senac Taboão da Serra</w:t>
      </w:r>
      <w:r w:rsidRPr="00A90696">
        <w:rPr>
          <w:rFonts w:ascii="Arial" w:eastAsia="Calibri Light" w:hAnsi="Arial" w:cs="Arial"/>
          <w:sz w:val="22"/>
          <w:szCs w:val="22"/>
        </w:rPr>
        <w:t>, orientado pel</w:t>
      </w:r>
      <w:r>
        <w:rPr>
          <w:rFonts w:ascii="Arial" w:eastAsia="Calibri Light" w:hAnsi="Arial" w:cs="Arial"/>
          <w:sz w:val="22"/>
          <w:szCs w:val="22"/>
        </w:rPr>
        <w:t>os</w:t>
      </w:r>
      <w:r w:rsidRPr="00A90696">
        <w:rPr>
          <w:rFonts w:ascii="Arial" w:eastAsia="Calibri Light" w:hAnsi="Arial" w:cs="Arial"/>
          <w:sz w:val="22"/>
          <w:szCs w:val="22"/>
        </w:rPr>
        <w:t xml:space="preserve"> Professor</w:t>
      </w:r>
      <w:r>
        <w:rPr>
          <w:rFonts w:ascii="Arial" w:eastAsia="Calibri Light" w:hAnsi="Arial" w:cs="Arial"/>
          <w:sz w:val="22"/>
          <w:szCs w:val="22"/>
        </w:rPr>
        <w:t xml:space="preserve">es </w:t>
      </w:r>
      <w:r w:rsidRPr="00A90696">
        <w:rPr>
          <w:rFonts w:ascii="Arial" w:eastAsia="Calibri Light" w:hAnsi="Arial" w:cs="Arial"/>
          <w:sz w:val="22"/>
          <w:szCs w:val="22"/>
        </w:rPr>
        <w:t>Aline Francisca Santos do Prado</w:t>
      </w:r>
      <w:r>
        <w:rPr>
          <w:rFonts w:ascii="Arial" w:eastAsia="Calibri Light" w:hAnsi="Arial" w:cs="Arial"/>
          <w:sz w:val="22"/>
          <w:szCs w:val="22"/>
        </w:rPr>
        <w:t xml:space="preserve"> e Marcos Costa de Sousa</w:t>
      </w:r>
      <w:r w:rsidRPr="00A90696">
        <w:rPr>
          <w:rFonts w:ascii="Arial" w:eastAsia="Calibri Light" w:hAnsi="Arial" w:cs="Arial"/>
          <w:sz w:val="22"/>
          <w:szCs w:val="22"/>
        </w:rPr>
        <w:t>, como requisito parcial para a obtenção do título de Técnico em Desenvolvimento de Sistemas.</w:t>
      </w:r>
    </w:p>
    <w:p w14:paraId="757E80F1" w14:textId="77777777" w:rsidR="000F267F" w:rsidRDefault="000F267F" w:rsidP="000F267F"/>
    <w:p w14:paraId="33891874" w14:textId="77777777" w:rsidR="000F267F" w:rsidRDefault="000F267F" w:rsidP="000F267F"/>
    <w:p w14:paraId="07E6EEE0" w14:textId="77777777" w:rsidR="000F267F" w:rsidRDefault="000F267F" w:rsidP="000F267F"/>
    <w:p w14:paraId="1E2F0274" w14:textId="77777777" w:rsidR="000F267F" w:rsidRDefault="000F267F" w:rsidP="000F267F"/>
    <w:p w14:paraId="6AF1E7A7" w14:textId="77777777" w:rsidR="000F267F" w:rsidRP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Taboão da Serra</w:t>
      </w:r>
    </w:p>
    <w:p w14:paraId="5D50E67B" w14:textId="79B6765C" w:rsidR="000F267F" w:rsidRDefault="000F267F" w:rsidP="000F267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F267F">
        <w:rPr>
          <w:rFonts w:ascii="Arial" w:hAnsi="Arial" w:cs="Arial"/>
          <w:b/>
          <w:bCs/>
          <w:sz w:val="28"/>
          <w:szCs w:val="28"/>
        </w:rPr>
        <w:t>2026</w:t>
      </w:r>
    </w:p>
    <w:p w14:paraId="67E79FE8" w14:textId="77777777" w:rsidR="000F267F" w:rsidRDefault="000F267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1A6B16F7" w14:textId="77777777" w:rsidR="000F267F" w:rsidRPr="00164387" w:rsidRDefault="000F267F" w:rsidP="000F267F">
      <w:pPr>
        <w:spacing w:after="120" w:line="360" w:lineRule="auto"/>
        <w:jc w:val="center"/>
        <w:rPr>
          <w:rFonts w:ascii="Arial" w:eastAsia="Arial" w:hAnsi="Arial" w:cs="Arial"/>
          <w:b/>
          <w:bCs/>
        </w:rPr>
      </w:pPr>
      <w:r w:rsidRPr="00164387">
        <w:rPr>
          <w:rFonts w:ascii="Arial" w:eastAsia="Arial" w:hAnsi="Arial" w:cs="Arial"/>
          <w:b/>
          <w:bCs/>
        </w:rPr>
        <w:lastRenderedPageBreak/>
        <w:t>RESUMO</w:t>
      </w:r>
    </w:p>
    <w:p w14:paraId="195CBA74" w14:textId="056E627B" w:rsidR="000F267F" w:rsidRDefault="000F267F" w:rsidP="000F267F">
      <w:pPr>
        <w:pStyle w:val="ABNTCORPO"/>
        <w:spacing w:line="240" w:lineRule="auto"/>
        <w:ind w:firstLine="0"/>
      </w:pPr>
      <w:r w:rsidRPr="005F1240">
        <w:t xml:space="preserve">O </w:t>
      </w:r>
      <w:r>
        <w:t xml:space="preserve">xxxx goiabinha </w:t>
      </w:r>
    </w:p>
    <w:p w14:paraId="1569BAE0" w14:textId="77777777" w:rsidR="000F267F" w:rsidRDefault="000F267F" w:rsidP="000F267F">
      <w:pPr>
        <w:pStyle w:val="ABNTCORPO"/>
        <w:spacing w:line="240" w:lineRule="auto"/>
        <w:ind w:firstLine="0"/>
        <w:rPr>
          <w:b/>
          <w:bCs/>
        </w:rPr>
      </w:pPr>
    </w:p>
    <w:p w14:paraId="1432E8D6" w14:textId="0EED5EAD" w:rsidR="000F267F" w:rsidRDefault="000F267F" w:rsidP="000F267F">
      <w:pPr>
        <w:pStyle w:val="ABNTCORPO"/>
        <w:spacing w:line="240" w:lineRule="auto"/>
        <w:ind w:firstLine="0"/>
      </w:pPr>
      <w:r w:rsidRPr="00804749">
        <w:rPr>
          <w:b/>
          <w:bCs/>
        </w:rPr>
        <w:t>Palavras-chave:</w:t>
      </w:r>
      <w:r w:rsidRPr="005F1240">
        <w:t xml:space="preserve"> </w:t>
      </w:r>
      <w:r>
        <w:t>1; 2; 3; 4.</w:t>
      </w:r>
    </w:p>
    <w:p w14:paraId="4355C8A5" w14:textId="77777777" w:rsidR="000F267F" w:rsidRDefault="000F267F">
      <w:pPr>
        <w:rPr>
          <w:rFonts w:ascii="Arial" w:eastAsia="Arial" w:hAnsi="Arial" w:cs="Arial"/>
          <w:lang w:eastAsia="pt-BR"/>
        </w:rPr>
      </w:pPr>
      <w:r>
        <w:br w:type="page"/>
      </w:r>
    </w:p>
    <w:p w14:paraId="5D9A165F" w14:textId="77777777" w:rsidR="000F267F" w:rsidRPr="00864868" w:rsidRDefault="000F267F" w:rsidP="000F267F">
      <w:pPr>
        <w:pStyle w:val="ABNTTITULO"/>
      </w:pPr>
      <w:bookmarkStart w:id="0" w:name="_Toc233310240"/>
      <w:r w:rsidRPr="00864868">
        <w:lastRenderedPageBreak/>
        <w:t>Introdução</w:t>
      </w:r>
      <w:bookmarkEnd w:id="0"/>
    </w:p>
    <w:p w14:paraId="7B591C5D" w14:textId="0BECE088" w:rsidR="000F267F" w:rsidRDefault="000F267F" w:rsidP="000F267F">
      <w:pPr>
        <w:pStyle w:val="ABNTCORPO"/>
      </w:pPr>
      <w:r>
        <w:t>Atualmente, ....</w:t>
      </w:r>
    </w:p>
    <w:p w14:paraId="24A22488" w14:textId="199C7532" w:rsidR="000F267F" w:rsidRDefault="000F267F" w:rsidP="000F267F">
      <w:pPr>
        <w:pStyle w:val="ABNTCORPO"/>
      </w:pPr>
      <w:r>
        <w:t>Diante disso, ...</w:t>
      </w:r>
    </w:p>
    <w:p w14:paraId="7B603BE9" w14:textId="17C2D5A3" w:rsidR="000F267F" w:rsidRDefault="000F267F" w:rsidP="000F267F">
      <w:pPr>
        <w:pStyle w:val="ABNTCORPO"/>
      </w:pPr>
      <w:r>
        <w:t>O sistema também ...</w:t>
      </w:r>
    </w:p>
    <w:p w14:paraId="35E756ED" w14:textId="256615CB" w:rsidR="000F267F" w:rsidRDefault="000F267F" w:rsidP="000F267F">
      <w:pPr>
        <w:pStyle w:val="ABNTCORPO"/>
      </w:pPr>
      <w:r>
        <w:t>Para o desenvolvimento do software, ...</w:t>
      </w:r>
    </w:p>
    <w:p w14:paraId="06FE908D" w14:textId="2FC2DC3C" w:rsidR="000F267F" w:rsidRDefault="000F267F" w:rsidP="000F267F">
      <w:pPr>
        <w:pStyle w:val="ABNTCORPO"/>
      </w:pPr>
      <w:r>
        <w:t>Além disso, ...</w:t>
      </w:r>
    </w:p>
    <w:p w14:paraId="6EFC2B84" w14:textId="77777777" w:rsidR="000F267F" w:rsidRDefault="000F267F" w:rsidP="000F267F">
      <w:pPr>
        <w:pStyle w:val="ABNTCORPO"/>
      </w:pPr>
    </w:p>
    <w:p w14:paraId="4D722D6B" w14:textId="77777777" w:rsidR="000F267F" w:rsidRPr="00164387" w:rsidRDefault="000F267F" w:rsidP="000F267F">
      <w:pPr>
        <w:pStyle w:val="Estilo1"/>
      </w:pPr>
      <w:bookmarkStart w:id="1" w:name="_Toc233310241"/>
      <w:r w:rsidRPr="00164387">
        <w:t>Justificativa</w:t>
      </w:r>
      <w:bookmarkEnd w:id="1"/>
    </w:p>
    <w:p w14:paraId="3F6B2813" w14:textId="38BAE0D2" w:rsidR="000F267F" w:rsidRDefault="000F267F" w:rsidP="000F267F">
      <w:pPr>
        <w:pStyle w:val="ABNTCORPO"/>
      </w:pPr>
      <w:r w:rsidRPr="007714FC">
        <w:t xml:space="preserve">A </w:t>
      </w:r>
      <w:r>
        <w:t>....</w:t>
      </w:r>
    </w:p>
    <w:p w14:paraId="0CED30A1" w14:textId="77777777" w:rsidR="000F267F" w:rsidRPr="00164387" w:rsidRDefault="000F267F" w:rsidP="000F267F">
      <w:pPr>
        <w:pStyle w:val="Estilo1"/>
      </w:pPr>
      <w:bookmarkStart w:id="2" w:name="_Toc233310242"/>
      <w:r>
        <w:t>Problemática</w:t>
      </w:r>
      <w:bookmarkEnd w:id="2"/>
    </w:p>
    <w:p w14:paraId="020F85F2" w14:textId="337FC9D9" w:rsidR="000F267F" w:rsidRDefault="000F267F" w:rsidP="000F267F">
      <w:pPr>
        <w:pStyle w:val="ABNTCORPO"/>
      </w:pPr>
      <w:r w:rsidRPr="007714FC">
        <w:t xml:space="preserve">A </w:t>
      </w:r>
      <w:r>
        <w:t>.....</w:t>
      </w:r>
      <w:r w:rsidRPr="007714FC">
        <w:t>?</w:t>
      </w:r>
    </w:p>
    <w:p w14:paraId="28923A00" w14:textId="77777777" w:rsidR="000F267F" w:rsidRDefault="000F267F" w:rsidP="000F267F">
      <w:pPr>
        <w:pStyle w:val="ABNTCORPO"/>
      </w:pPr>
    </w:p>
    <w:p w14:paraId="0CC7E0D8" w14:textId="77777777" w:rsidR="000F267F" w:rsidRPr="00164387" w:rsidRDefault="000F267F" w:rsidP="000F267F">
      <w:pPr>
        <w:pStyle w:val="Estilo1"/>
      </w:pPr>
      <w:bookmarkStart w:id="3" w:name="_Toc233310243"/>
      <w:r>
        <w:t>Hipóteses</w:t>
      </w:r>
      <w:bookmarkEnd w:id="3"/>
    </w:p>
    <w:p w14:paraId="6B097CC5" w14:textId="0FB1381A" w:rsidR="000F267F" w:rsidRDefault="000F267F" w:rsidP="000F267F">
      <w:pPr>
        <w:pStyle w:val="ABNTCORPO"/>
        <w:numPr>
          <w:ilvl w:val="0"/>
          <w:numId w:val="4"/>
        </w:numPr>
      </w:pPr>
      <w:r w:rsidRPr="004E17E0">
        <w:rPr>
          <w:b/>
          <w:bCs/>
        </w:rPr>
        <w:t>H1:</w:t>
      </w:r>
      <w:r>
        <w:t xml:space="preserve"> </w:t>
      </w:r>
      <w:r w:rsidRPr="007714FC">
        <w:t xml:space="preserve">Se </w:t>
      </w:r>
      <w:r>
        <w:t>...</w:t>
      </w:r>
    </w:p>
    <w:p w14:paraId="66047FE5" w14:textId="6ADD1047" w:rsidR="000F267F" w:rsidRDefault="000F267F" w:rsidP="000F267F">
      <w:pPr>
        <w:pStyle w:val="ABNTCORPO"/>
        <w:numPr>
          <w:ilvl w:val="0"/>
          <w:numId w:val="4"/>
        </w:numPr>
      </w:pPr>
      <w:r w:rsidRPr="007714FC">
        <w:rPr>
          <w:b/>
          <w:bCs/>
        </w:rPr>
        <w:t>H2:</w:t>
      </w:r>
      <w:r w:rsidRPr="007714FC">
        <w:t xml:space="preserve"> Se </w:t>
      </w:r>
      <w:r>
        <w:t>....</w:t>
      </w:r>
    </w:p>
    <w:p w14:paraId="55AB7332" w14:textId="77777777" w:rsidR="000F267F" w:rsidRPr="007714FC" w:rsidRDefault="000F267F" w:rsidP="000F267F">
      <w:pPr>
        <w:pStyle w:val="ABNTCORPO"/>
        <w:ind w:left="360" w:firstLine="0"/>
      </w:pPr>
    </w:p>
    <w:p w14:paraId="2D6F1A6F" w14:textId="77777777" w:rsidR="000F267F" w:rsidRPr="00164387" w:rsidRDefault="000F267F" w:rsidP="000F267F">
      <w:pPr>
        <w:pStyle w:val="Estilo1"/>
      </w:pPr>
      <w:bookmarkStart w:id="4" w:name="_Toc233310244"/>
      <w:r>
        <w:t>Objetivo Geral</w:t>
      </w:r>
      <w:bookmarkEnd w:id="4"/>
    </w:p>
    <w:p w14:paraId="1A55E2ED" w14:textId="257974B0" w:rsidR="000F267F" w:rsidRDefault="000F267F" w:rsidP="000F267F">
      <w:pPr>
        <w:pStyle w:val="ABNTCORPO"/>
      </w:pPr>
      <w:r w:rsidRPr="007714FC">
        <w:t xml:space="preserve">Desenvolver </w:t>
      </w:r>
      <w:r>
        <w:t>...</w:t>
      </w:r>
    </w:p>
    <w:p w14:paraId="6BEF6654" w14:textId="77777777" w:rsidR="000F267F" w:rsidRDefault="000F267F" w:rsidP="000F267F">
      <w:pPr>
        <w:pStyle w:val="ABNTCORPO"/>
      </w:pPr>
    </w:p>
    <w:p w14:paraId="5A358240" w14:textId="77777777" w:rsidR="000F267F" w:rsidRPr="00164387" w:rsidRDefault="000F267F" w:rsidP="000F267F">
      <w:pPr>
        <w:pStyle w:val="Estilo1"/>
      </w:pPr>
      <w:bookmarkStart w:id="5" w:name="_Toc233310245"/>
      <w:r>
        <w:t>Objetivos Específicos</w:t>
      </w:r>
      <w:bookmarkEnd w:id="5"/>
    </w:p>
    <w:p w14:paraId="1B535383" w14:textId="238DBA5A" w:rsidR="000F267F" w:rsidRPr="007714FC" w:rsidRDefault="000F267F" w:rsidP="000F267F">
      <w:pPr>
        <w:pStyle w:val="ABNTCORPO"/>
        <w:numPr>
          <w:ilvl w:val="0"/>
          <w:numId w:val="5"/>
        </w:numPr>
      </w:pPr>
      <w:r w:rsidRPr="007714FC">
        <w:t>Levantar</w:t>
      </w:r>
      <w:r>
        <w:t>....</w:t>
      </w:r>
    </w:p>
    <w:p w14:paraId="28AF2362" w14:textId="32ACF250" w:rsidR="000F267F" w:rsidRPr="007714FC" w:rsidRDefault="000F267F" w:rsidP="000F267F">
      <w:pPr>
        <w:pStyle w:val="ABNTCORPO"/>
        <w:numPr>
          <w:ilvl w:val="0"/>
          <w:numId w:val="5"/>
        </w:numPr>
      </w:pPr>
      <w:r w:rsidRPr="007714FC">
        <w:t xml:space="preserve">Desenvolver </w:t>
      </w:r>
      <w:r>
        <w:t>....</w:t>
      </w:r>
    </w:p>
    <w:p w14:paraId="61ED31C1" w14:textId="68AB40EA" w:rsidR="000F267F" w:rsidRDefault="000F267F" w:rsidP="000F267F">
      <w:pPr>
        <w:pStyle w:val="ABNTCORPO"/>
        <w:numPr>
          <w:ilvl w:val="0"/>
          <w:numId w:val="5"/>
        </w:numPr>
      </w:pPr>
      <w:r w:rsidRPr="007714FC">
        <w:t xml:space="preserve">Executar </w:t>
      </w:r>
      <w:r>
        <w:t>....</w:t>
      </w:r>
    </w:p>
    <w:p w14:paraId="639A9A12" w14:textId="77777777" w:rsidR="000F267F" w:rsidRDefault="000F267F" w:rsidP="000F267F">
      <w:pPr>
        <w:pStyle w:val="ABNTCORPO"/>
        <w:ind w:firstLine="0"/>
      </w:pPr>
    </w:p>
    <w:p w14:paraId="3D158007" w14:textId="77777777" w:rsidR="000F267F" w:rsidRPr="00164387" w:rsidRDefault="000F267F" w:rsidP="000F267F">
      <w:pPr>
        <w:pStyle w:val="Estilo1"/>
      </w:pPr>
      <w:bookmarkStart w:id="6" w:name="_Toc233310246"/>
      <w:r>
        <w:t>Metodologia</w:t>
      </w:r>
      <w:bookmarkEnd w:id="6"/>
    </w:p>
    <w:p w14:paraId="7CDD5E10" w14:textId="1CB50710" w:rsidR="000F267F" w:rsidRDefault="000F267F" w:rsidP="000F267F">
      <w:pPr>
        <w:pStyle w:val="ABNTCORPO"/>
      </w:pPr>
      <w:r w:rsidRPr="005F1240">
        <w:t xml:space="preserve">A metodologia adotada para o desenvolvimento do sistema </w:t>
      </w:r>
      <w:r>
        <w:t>....</w:t>
      </w:r>
    </w:p>
    <w:p w14:paraId="536E7DA1" w14:textId="7371C49C" w:rsidR="000F267F" w:rsidRPr="005F1240" w:rsidRDefault="000F267F" w:rsidP="000F267F">
      <w:pPr>
        <w:pStyle w:val="ABNTCORPO"/>
      </w:pPr>
      <w:r w:rsidRPr="005F1240">
        <w:lastRenderedPageBreak/>
        <w:t xml:space="preserve">Além </w:t>
      </w:r>
      <w:r>
        <w:t>....</w:t>
      </w:r>
    </w:p>
    <w:p w14:paraId="4B2EE4E1" w14:textId="695018A0" w:rsidR="000F267F" w:rsidRPr="005F1240" w:rsidRDefault="000F267F" w:rsidP="000F267F">
      <w:pPr>
        <w:pStyle w:val="ABNTCORPO"/>
      </w:pPr>
      <w:r w:rsidRPr="005F1240">
        <w:t xml:space="preserve">Também foi </w:t>
      </w:r>
      <w:r>
        <w:t>....</w:t>
      </w:r>
    </w:p>
    <w:p w14:paraId="610F5AA3" w14:textId="10F0D33A" w:rsidR="000F267F" w:rsidRPr="005F1240" w:rsidRDefault="000F267F" w:rsidP="000F267F">
      <w:pPr>
        <w:pStyle w:val="ABNTCORPO"/>
      </w:pPr>
      <w:r w:rsidRPr="005F1240">
        <w:t xml:space="preserve">Após </w:t>
      </w:r>
      <w:r>
        <w:t>...</w:t>
      </w:r>
    </w:p>
    <w:p w14:paraId="25150352" w14:textId="14B791D4" w:rsidR="000F267F" w:rsidRPr="005F1240" w:rsidRDefault="000F267F" w:rsidP="000F267F">
      <w:pPr>
        <w:pStyle w:val="ABNTCORPO"/>
      </w:pPr>
      <w:r w:rsidRPr="005F1240">
        <w:t xml:space="preserve">O </w:t>
      </w:r>
      <w:r>
        <w:t>....</w:t>
      </w:r>
    </w:p>
    <w:p w14:paraId="322D2E0B" w14:textId="47144C98" w:rsidR="000F267F" w:rsidRPr="005F1240" w:rsidRDefault="000F267F" w:rsidP="000F267F">
      <w:pPr>
        <w:pStyle w:val="ABNTCORPO"/>
      </w:pPr>
      <w:r w:rsidRPr="005F1240">
        <w:t xml:space="preserve">Durante </w:t>
      </w:r>
      <w:r w:rsidR="00AF2B74">
        <w:t>...</w:t>
      </w:r>
    </w:p>
    <w:p w14:paraId="0A4C19E4" w14:textId="2356930F" w:rsidR="000F267F" w:rsidRPr="005F1240" w:rsidRDefault="000F267F" w:rsidP="000F267F">
      <w:pPr>
        <w:pStyle w:val="ABNTCORPO"/>
      </w:pPr>
      <w:r w:rsidRPr="005F1240">
        <w:t>Por fim, f</w:t>
      </w:r>
      <w:r w:rsidR="00AF2B74">
        <w:t>..</w:t>
      </w:r>
    </w:p>
    <w:p w14:paraId="403ED252" w14:textId="77777777" w:rsidR="000F267F" w:rsidRDefault="000F267F" w:rsidP="000F267F">
      <w:pPr>
        <w:spacing w:after="120" w:line="360" w:lineRule="auto"/>
        <w:jc w:val="both"/>
        <w:rPr>
          <w:rFonts w:ascii="Arial" w:eastAsia="Arial" w:hAnsi="Arial" w:cs="Arial"/>
        </w:rPr>
      </w:pPr>
    </w:p>
    <w:p w14:paraId="451761F0" w14:textId="77777777" w:rsidR="000F267F" w:rsidRDefault="000F267F" w:rsidP="000F267F">
      <w:pPr>
        <w:spacing w:after="120" w:line="360" w:lineRule="auto"/>
        <w:jc w:val="both"/>
        <w:rPr>
          <w:rFonts w:ascii="Arial" w:eastAsia="Arial" w:hAnsi="Arial" w:cs="Arial"/>
        </w:rPr>
      </w:pPr>
    </w:p>
    <w:p w14:paraId="2D151F56" w14:textId="77777777" w:rsidR="000F267F" w:rsidRDefault="000F267F" w:rsidP="000F267F">
      <w:pPr>
        <w:spacing w:after="120" w:line="360" w:lineRule="auto"/>
        <w:jc w:val="both"/>
        <w:rPr>
          <w:rFonts w:ascii="Arial" w:eastAsia="Arial" w:hAnsi="Arial" w:cs="Arial"/>
          <w:b/>
        </w:rPr>
      </w:pPr>
    </w:p>
    <w:p w14:paraId="1E5FF658" w14:textId="77777777" w:rsidR="000F267F" w:rsidRDefault="000F267F" w:rsidP="000F267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627A481D" w14:textId="77777777" w:rsidR="000F267F" w:rsidRDefault="000F267F" w:rsidP="000F267F">
      <w:pPr>
        <w:pStyle w:val="ABNTTITULO"/>
      </w:pPr>
      <w:bookmarkStart w:id="7" w:name="_Toc233310247"/>
      <w:r>
        <w:lastRenderedPageBreak/>
        <w:t>Desenvolvimento Técnico do Sistema</w:t>
      </w:r>
      <w:bookmarkEnd w:id="7"/>
    </w:p>
    <w:p w14:paraId="3B9CD7EA" w14:textId="31AACFA9" w:rsidR="000F267F" w:rsidRPr="00DD3F6F" w:rsidRDefault="000F267F" w:rsidP="00AF2B74">
      <w:pPr>
        <w:pStyle w:val="ABNTCORPO"/>
      </w:pPr>
      <w:r w:rsidRPr="00DD3F6F">
        <w:t>O desenvolvimento técnico do sistema</w:t>
      </w:r>
      <w:r w:rsidR="00AF2B74">
        <w:t>....</w:t>
      </w:r>
    </w:p>
    <w:p w14:paraId="197C0FA7" w14:textId="77777777" w:rsidR="000F267F" w:rsidRDefault="000F267F" w:rsidP="000F267F">
      <w:pPr>
        <w:pStyle w:val="ABNTCORPO"/>
        <w:ind w:firstLine="0"/>
      </w:pPr>
    </w:p>
    <w:p w14:paraId="47714A24" w14:textId="77777777" w:rsidR="000F267F" w:rsidRPr="00DD3F6F" w:rsidRDefault="000F267F" w:rsidP="000F267F">
      <w:pPr>
        <w:pStyle w:val="Estilo1"/>
      </w:pPr>
      <w:bookmarkStart w:id="8" w:name="_Toc233310248"/>
      <w:r w:rsidRPr="00DD3F6F">
        <w:t>Fundamentação aplicada e contexto tecnológico</w:t>
      </w:r>
      <w:bookmarkEnd w:id="8"/>
    </w:p>
    <w:p w14:paraId="1B59B5AF" w14:textId="03CCB05D" w:rsidR="000F267F" w:rsidRPr="00DD3F6F" w:rsidRDefault="000F267F" w:rsidP="000F267F">
      <w:pPr>
        <w:pStyle w:val="ABNTCORPO"/>
      </w:pPr>
      <w:r w:rsidRPr="00DD3F6F">
        <w:t xml:space="preserve">Segundo </w:t>
      </w:r>
      <w:r w:rsidR="00AF2B74">
        <w:t>xxx</w:t>
      </w:r>
      <w:r w:rsidRPr="00DD3F6F">
        <w:t xml:space="preserve"> (2012), a </w:t>
      </w:r>
      <w:r w:rsidR="00AF2B74">
        <w:t>....</w:t>
      </w:r>
    </w:p>
    <w:p w14:paraId="5B9BC474" w14:textId="19CBDE5F" w:rsidR="000F267F" w:rsidRPr="00DD3F6F" w:rsidRDefault="000F267F" w:rsidP="000F267F">
      <w:pPr>
        <w:pStyle w:val="ABNTCORPO"/>
      </w:pPr>
      <w:r w:rsidRPr="00DD3F6F">
        <w:t xml:space="preserve">Dessa forma, </w:t>
      </w:r>
      <w:r w:rsidR="00AF2B74">
        <w:t>....</w:t>
      </w:r>
    </w:p>
    <w:p w14:paraId="01CC73BB" w14:textId="77777777" w:rsidR="000F267F" w:rsidRDefault="000F267F" w:rsidP="000F267F">
      <w:pPr>
        <w:pStyle w:val="ABNTCORPO"/>
        <w:ind w:firstLine="0"/>
      </w:pPr>
    </w:p>
    <w:p w14:paraId="1B807B64" w14:textId="77777777" w:rsidR="000F267F" w:rsidRDefault="000F267F" w:rsidP="000F267F">
      <w:pPr>
        <w:pStyle w:val="Estilo1"/>
      </w:pPr>
      <w:bookmarkStart w:id="9" w:name="_Toc233310249"/>
      <w:r w:rsidRPr="00DD3F6F">
        <w:t>Ferramentas e tecnologias utilizadas</w:t>
      </w:r>
      <w:bookmarkEnd w:id="9"/>
    </w:p>
    <w:p w14:paraId="2B0A767C" w14:textId="4D2DCE6E" w:rsidR="000F267F" w:rsidRPr="00DD3F6F" w:rsidRDefault="000F267F" w:rsidP="000F267F">
      <w:pPr>
        <w:pStyle w:val="ABNTCORPO"/>
      </w:pPr>
      <w:r w:rsidRPr="00DD3F6F">
        <w:tab/>
        <w:t xml:space="preserve">Para o desenvolvimento do sistema </w:t>
      </w:r>
      <w:r w:rsidR="00AF2B74">
        <w:t>Goiabinha</w:t>
      </w:r>
      <w:r w:rsidRPr="00DD3F6F">
        <w:t xml:space="preserve">, foram selecionadas ferramentas que garantem desempenho, segurança e facilidade de manutenção, atendendo às necessidades de uma aplicação moderna voltada à </w:t>
      </w:r>
      <w:r w:rsidR="00AF2B74">
        <w:t>.....</w:t>
      </w:r>
    </w:p>
    <w:p w14:paraId="4B7044A5" w14:textId="77777777" w:rsidR="000F267F" w:rsidRDefault="000F267F" w:rsidP="000F267F">
      <w:pPr>
        <w:pStyle w:val="ABNTCORPO"/>
        <w:ind w:firstLine="0"/>
      </w:pPr>
    </w:p>
    <w:p w14:paraId="2D06405D" w14:textId="71552B1F" w:rsidR="000F267F" w:rsidRDefault="000F267F" w:rsidP="000F267F">
      <w:pPr>
        <w:pStyle w:val="ABNTCORPO"/>
        <w:ind w:firstLine="0"/>
        <w:rPr>
          <w:b/>
          <w:bCs/>
        </w:rPr>
      </w:pPr>
    </w:p>
    <w:p w14:paraId="63E00221" w14:textId="77777777" w:rsidR="000F267F" w:rsidRDefault="000F267F" w:rsidP="000F267F">
      <w:pPr>
        <w:pStyle w:val="ABNTCORPO"/>
        <w:ind w:firstLine="0"/>
        <w:rPr>
          <w:b/>
          <w:bCs/>
        </w:rPr>
      </w:pPr>
    </w:p>
    <w:p w14:paraId="23BE9DBB" w14:textId="74A4FC57" w:rsidR="000F267F" w:rsidRPr="00DD3F6F" w:rsidRDefault="00AF2B74" w:rsidP="000F267F">
      <w:pPr>
        <w:pStyle w:val="ABNTCORPO"/>
        <w:ind w:firstLine="0"/>
        <w:rPr>
          <w:b/>
          <w:bCs/>
        </w:rPr>
      </w:pPr>
      <w:r>
        <w:rPr>
          <w:b/>
          <w:bCs/>
        </w:rPr>
        <w:t>xxx</w:t>
      </w:r>
    </w:p>
    <w:p w14:paraId="62B5DE6E" w14:textId="11BBF792" w:rsidR="000F267F" w:rsidRPr="00DD3F6F" w:rsidRDefault="000F267F" w:rsidP="000F267F">
      <w:pPr>
        <w:pStyle w:val="ABNTCORPO"/>
      </w:pPr>
      <w:r w:rsidRPr="00DD3F6F">
        <w:t xml:space="preserve">No sistema </w:t>
      </w:r>
      <w:r w:rsidR="00AF2B74">
        <w:t>Goiabinhs</w:t>
      </w:r>
      <w:r w:rsidRPr="00DD3F6F">
        <w:t xml:space="preserve">, o </w:t>
      </w:r>
      <w:r w:rsidR="00AF2B74">
        <w:t>xxx</w:t>
      </w:r>
      <w:r w:rsidRPr="00DD3F6F">
        <w:t xml:space="preserve"> é utilizado na </w:t>
      </w:r>
      <w:r w:rsidR="00AF2B74">
        <w:t>....</w:t>
      </w:r>
    </w:p>
    <w:p w14:paraId="76231772" w14:textId="77777777" w:rsidR="000F267F" w:rsidRDefault="000F267F" w:rsidP="000F267F">
      <w:pPr>
        <w:pStyle w:val="ABNTCORPO"/>
        <w:ind w:firstLine="0"/>
        <w:rPr>
          <w:b/>
          <w:bCs/>
        </w:rPr>
      </w:pPr>
    </w:p>
    <w:p w14:paraId="383B9D11" w14:textId="77777777" w:rsidR="000F267F" w:rsidRDefault="000F267F" w:rsidP="000F267F">
      <w:pPr>
        <w:pStyle w:val="ABNTCORPO"/>
        <w:ind w:firstLine="0"/>
      </w:pPr>
    </w:p>
    <w:p w14:paraId="62057708" w14:textId="77777777" w:rsidR="000F267F" w:rsidRPr="003B6999" w:rsidRDefault="000F267F" w:rsidP="000F267F">
      <w:pPr>
        <w:pStyle w:val="Estilo1"/>
      </w:pPr>
      <w:bookmarkStart w:id="10" w:name="_Toc233310250"/>
      <w:r w:rsidRPr="003B6999">
        <w:t>Regras de Negócio</w:t>
      </w:r>
      <w:bookmarkEnd w:id="10"/>
    </w:p>
    <w:p w14:paraId="64B02237" w14:textId="23EC4E48" w:rsidR="000F267F" w:rsidRDefault="00AF2B74" w:rsidP="00AF2B74">
      <w:pPr>
        <w:pStyle w:val="ABNTCORPO"/>
        <w:ind w:firstLine="360"/>
        <w:rPr>
          <w:bCs/>
        </w:rPr>
      </w:pPr>
      <w:r>
        <w:rPr>
          <w:bCs/>
        </w:rPr>
        <w:t>Sdfsdfsdfsdfsf.</w:t>
      </w:r>
    </w:p>
    <w:p w14:paraId="0A407264" w14:textId="77777777" w:rsidR="00AF2B74" w:rsidRDefault="00AF2B74" w:rsidP="000F267F">
      <w:pPr>
        <w:pStyle w:val="ABNTCORPO"/>
        <w:ind w:firstLine="0"/>
        <w:rPr>
          <w:bCs/>
        </w:rPr>
      </w:pPr>
    </w:p>
    <w:p w14:paraId="541D8CCB" w14:textId="77777777" w:rsidR="000F267F" w:rsidRPr="003B6999" w:rsidRDefault="000F267F" w:rsidP="000F267F">
      <w:pPr>
        <w:pStyle w:val="Estilo1"/>
      </w:pPr>
      <w:bookmarkStart w:id="11" w:name="_Toc233310251"/>
      <w:r w:rsidRPr="003B6999">
        <w:t>Requisitos</w:t>
      </w:r>
      <w:bookmarkEnd w:id="11"/>
    </w:p>
    <w:p w14:paraId="36ADDD65" w14:textId="2195862C" w:rsidR="000F267F" w:rsidRPr="003B6999" w:rsidRDefault="000F267F" w:rsidP="00AF2B74">
      <w:pPr>
        <w:pStyle w:val="ABNTCORPO"/>
      </w:pPr>
      <w:r w:rsidRPr="003B6999">
        <w:t xml:space="preserve">O sistema </w:t>
      </w:r>
      <w:r w:rsidR="00AF2B74">
        <w:t>...</w:t>
      </w:r>
    </w:p>
    <w:p w14:paraId="47134DB3" w14:textId="77777777" w:rsidR="000F267F" w:rsidRPr="003B6999" w:rsidRDefault="000F267F" w:rsidP="000F267F">
      <w:pPr>
        <w:pStyle w:val="ABNTCORPO"/>
      </w:pPr>
    </w:p>
    <w:p w14:paraId="4A9895FB" w14:textId="77777777" w:rsidR="000F267F" w:rsidRPr="003B6999" w:rsidRDefault="000F267F" w:rsidP="000F267F">
      <w:pPr>
        <w:pStyle w:val="Estilo1"/>
        <w:numPr>
          <w:ilvl w:val="2"/>
          <w:numId w:val="3"/>
        </w:numPr>
      </w:pPr>
      <w:bookmarkStart w:id="12" w:name="_Toc233310252"/>
      <w:r w:rsidRPr="003B6999">
        <w:t>Requisitos Funcionais</w:t>
      </w:r>
      <w:bookmarkEnd w:id="12"/>
    </w:p>
    <w:p w14:paraId="5ABEA2BC" w14:textId="58CF3326" w:rsidR="000F267F" w:rsidRDefault="00AF2B74" w:rsidP="000F267F">
      <w:pPr>
        <w:pStyle w:val="ABNTCORPO"/>
        <w:numPr>
          <w:ilvl w:val="0"/>
          <w:numId w:val="13"/>
        </w:numPr>
      </w:pPr>
      <w:r>
        <w:t>Hgh</w:t>
      </w:r>
    </w:p>
    <w:p w14:paraId="1231A290" w14:textId="58F37B48" w:rsidR="00AF2B74" w:rsidRDefault="00AF2B74" w:rsidP="000F267F">
      <w:pPr>
        <w:pStyle w:val="ABNTCORPO"/>
        <w:numPr>
          <w:ilvl w:val="0"/>
          <w:numId w:val="13"/>
        </w:numPr>
      </w:pPr>
      <w:r>
        <w:t>Fghfgh</w:t>
      </w:r>
    </w:p>
    <w:p w14:paraId="610271DD" w14:textId="77777777" w:rsidR="000F267F" w:rsidRPr="003B6999" w:rsidRDefault="000F267F" w:rsidP="000F267F">
      <w:pPr>
        <w:pStyle w:val="Estilo1"/>
        <w:numPr>
          <w:ilvl w:val="2"/>
          <w:numId w:val="3"/>
        </w:numPr>
      </w:pPr>
      <w:bookmarkStart w:id="13" w:name="_Toc233310253"/>
      <w:r w:rsidRPr="003B6999">
        <w:lastRenderedPageBreak/>
        <w:t>Requisitos Não Funcionais</w:t>
      </w:r>
      <w:bookmarkEnd w:id="13"/>
    </w:p>
    <w:p w14:paraId="1EDFAE94" w14:textId="0C84BED9" w:rsidR="000F267F" w:rsidRDefault="00AF2B74" w:rsidP="000F267F">
      <w:pPr>
        <w:pStyle w:val="ABNTCORPO"/>
        <w:numPr>
          <w:ilvl w:val="0"/>
          <w:numId w:val="14"/>
        </w:numPr>
      </w:pPr>
      <w:r>
        <w:t>Dfsdf</w:t>
      </w:r>
    </w:p>
    <w:p w14:paraId="1F23ACB7" w14:textId="790BA390" w:rsidR="00AF2B74" w:rsidRDefault="00AF2B74" w:rsidP="000F267F">
      <w:pPr>
        <w:pStyle w:val="ABNTCORPO"/>
        <w:numPr>
          <w:ilvl w:val="0"/>
          <w:numId w:val="14"/>
        </w:numPr>
      </w:pPr>
      <w:r>
        <w:t>Sdfsdf</w:t>
      </w:r>
    </w:p>
    <w:p w14:paraId="272973C3" w14:textId="77777777" w:rsidR="000F267F" w:rsidRDefault="000F267F" w:rsidP="000F267F">
      <w:pPr>
        <w:pStyle w:val="ABNTCORPO"/>
        <w:ind w:left="360" w:firstLine="0"/>
      </w:pPr>
    </w:p>
    <w:p w14:paraId="7C4ABA6E" w14:textId="77777777" w:rsidR="000F267F" w:rsidRDefault="000F267F" w:rsidP="000F267F">
      <w:pPr>
        <w:pStyle w:val="Estilo1"/>
        <w:numPr>
          <w:ilvl w:val="2"/>
          <w:numId w:val="3"/>
        </w:numPr>
      </w:pPr>
      <w:bookmarkStart w:id="14" w:name="_Toc233310254"/>
      <w:r w:rsidRPr="0012609D">
        <w:t>Diagrama de caso de uso</w:t>
      </w:r>
      <w:bookmarkEnd w:id="14"/>
    </w:p>
    <w:p w14:paraId="06DBCEB9" w14:textId="77777777" w:rsidR="00AF2B74" w:rsidRDefault="00AF2B74" w:rsidP="000F267F">
      <w:pPr>
        <w:pStyle w:val="ABNTCORPO"/>
        <w:ind w:firstLine="0"/>
        <w:jc w:val="center"/>
        <w:rPr>
          <w:noProof/>
        </w:rPr>
      </w:pPr>
      <w:r>
        <w:rPr>
          <w:noProof/>
        </w:rPr>
        <w:t>Diagraminha</w:t>
      </w:r>
    </w:p>
    <w:p w14:paraId="59DF0FCF" w14:textId="399648FA" w:rsidR="000F267F" w:rsidRDefault="000F267F" w:rsidP="000F267F">
      <w:pPr>
        <w:pStyle w:val="ABNTCORPO"/>
        <w:ind w:firstLine="0"/>
        <w:jc w:val="center"/>
      </w:pPr>
    </w:p>
    <w:p w14:paraId="70D1A750" w14:textId="77777777" w:rsidR="000F267F" w:rsidRDefault="000F267F" w:rsidP="000F267F">
      <w:pPr>
        <w:keepNext/>
        <w:keepLines/>
        <w:spacing w:before="120" w:after="0" w:line="360" w:lineRule="auto"/>
        <w:jc w:val="center"/>
        <w:rPr>
          <w:rFonts w:ascii="Arial" w:eastAsia="Arial" w:hAnsi="Arial" w:cs="Arial"/>
          <w:b/>
        </w:rPr>
      </w:pPr>
    </w:p>
    <w:p w14:paraId="360CA0C6" w14:textId="56B5DA17" w:rsidR="000F267F" w:rsidRPr="0012609D" w:rsidRDefault="000F267F" w:rsidP="000F267F">
      <w:pPr>
        <w:pStyle w:val="Estilo1"/>
      </w:pPr>
      <w:bookmarkStart w:id="15" w:name="_Toc233310255"/>
      <w:r>
        <w:t xml:space="preserve"> DER</w:t>
      </w:r>
      <w:bookmarkEnd w:id="15"/>
    </w:p>
    <w:p w14:paraId="1D809763" w14:textId="5A61EA82" w:rsidR="000F267F" w:rsidRPr="0012609D" w:rsidRDefault="000F267F" w:rsidP="000F267F">
      <w:pPr>
        <w:pStyle w:val="ABNTCORPO"/>
      </w:pPr>
      <w:r w:rsidRPr="0012609D">
        <w:t xml:space="preserve">O Diagrama Entidade-Relacionamento (DER) do sistema foi desenvolvido com o objetivo de estruturar o armazenamento e a organização das informações relacionadas ao controle de </w:t>
      </w:r>
      <w:r w:rsidR="00DB298E">
        <w:t>xxxx</w:t>
      </w:r>
      <w:r w:rsidRPr="0012609D">
        <w:t>.</w:t>
      </w:r>
    </w:p>
    <w:p w14:paraId="693C6111" w14:textId="4C20C380" w:rsidR="000F267F" w:rsidRPr="0012609D" w:rsidRDefault="000F267F" w:rsidP="000F267F">
      <w:pPr>
        <w:pStyle w:val="ABNTCORPO"/>
      </w:pPr>
      <w:r w:rsidRPr="0012609D">
        <w:t xml:space="preserve">O modelo contempla entidades principais como </w:t>
      </w:r>
      <w:r w:rsidR="00AF2B74">
        <w:t>....</w:t>
      </w:r>
    </w:p>
    <w:p w14:paraId="4C64BA8B" w14:textId="42F47D57" w:rsidR="000F267F" w:rsidRPr="0012609D" w:rsidRDefault="000F267F" w:rsidP="000F267F">
      <w:pPr>
        <w:pStyle w:val="ABNTCORPO"/>
      </w:pPr>
      <w:r w:rsidRPr="0012609D">
        <w:t xml:space="preserve">A entidade usuário centraliza os dados de autenticação, enquanto as demais entidades representam </w:t>
      </w:r>
      <w:r w:rsidR="00AF2B74">
        <w:t>....</w:t>
      </w:r>
    </w:p>
    <w:p w14:paraId="5FDC2AD4" w14:textId="73B9A0B7" w:rsidR="000F267F" w:rsidRDefault="00AF2B74" w:rsidP="00AF2B74">
      <w:pPr>
        <w:pStyle w:val="ABNTCORPO"/>
        <w:ind w:firstLine="0"/>
        <w:jc w:val="center"/>
        <w:rPr>
          <w:b/>
          <w:bCs/>
        </w:rPr>
      </w:pPr>
      <w:r w:rsidRPr="00AF2B74">
        <w:rPr>
          <w:b/>
          <w:bCs/>
        </w:rPr>
        <w:t>DER</w:t>
      </w:r>
    </w:p>
    <w:p w14:paraId="5DEBA8BA" w14:textId="77777777" w:rsidR="00AF2B74" w:rsidRDefault="00AF2B74" w:rsidP="00AF2B74">
      <w:pPr>
        <w:pStyle w:val="ABNTCORPO"/>
        <w:ind w:firstLine="0"/>
        <w:jc w:val="center"/>
        <w:rPr>
          <w:b/>
          <w:bCs/>
        </w:rPr>
      </w:pPr>
    </w:p>
    <w:p w14:paraId="7E069A72" w14:textId="25046C7C" w:rsidR="00AF2B74" w:rsidRPr="00AF2B74" w:rsidRDefault="00AF2B74" w:rsidP="00AF2B74">
      <w:pPr>
        <w:pStyle w:val="Estilo1"/>
      </w:pPr>
      <w:r>
        <w:t>Prototipação</w:t>
      </w:r>
    </w:p>
    <w:p w14:paraId="1C810B76" w14:textId="77777777" w:rsidR="00AF2B74" w:rsidRDefault="00AF2B74" w:rsidP="00AF2B74">
      <w:pPr>
        <w:pStyle w:val="ABNTCORPO"/>
        <w:ind w:firstLine="0"/>
      </w:pPr>
    </w:p>
    <w:p w14:paraId="7C1A2E47" w14:textId="59EF4227" w:rsidR="00AF2B74" w:rsidRDefault="00AF2B74" w:rsidP="00AF2B74">
      <w:pPr>
        <w:pStyle w:val="ABNTCORPO"/>
        <w:ind w:firstLine="0"/>
      </w:pPr>
      <w:r w:rsidRPr="00AF2B74">
        <w:t xml:space="preserve">Telas </w:t>
      </w:r>
      <w:r>
        <w:t xml:space="preserve">principais no </w:t>
      </w:r>
      <w:r w:rsidRPr="00AF2B74">
        <w:t>Figma</w:t>
      </w:r>
      <w:r>
        <w:t xml:space="preserve"> com as explicações</w:t>
      </w:r>
    </w:p>
    <w:p w14:paraId="57956B4C" w14:textId="77777777" w:rsidR="00AF2B74" w:rsidRPr="00AF2B74" w:rsidRDefault="00AF2B74" w:rsidP="00AF2B74">
      <w:pPr>
        <w:pStyle w:val="ABNTCORPO"/>
        <w:ind w:firstLine="0"/>
      </w:pPr>
    </w:p>
    <w:p w14:paraId="3EA1E423" w14:textId="77777777" w:rsidR="000F267F" w:rsidRPr="0012609D" w:rsidRDefault="000F267F" w:rsidP="000F267F">
      <w:pPr>
        <w:pStyle w:val="Estilo1"/>
      </w:pPr>
      <w:bookmarkStart w:id="16" w:name="_Toc233310256"/>
      <w:r>
        <w:t>Análise de Concorrentes</w:t>
      </w:r>
      <w:bookmarkEnd w:id="16"/>
    </w:p>
    <w:p w14:paraId="63B9E296" w14:textId="0682ADA7" w:rsidR="000F267F" w:rsidRPr="00CD7382" w:rsidRDefault="000F267F" w:rsidP="000F267F">
      <w:pPr>
        <w:pStyle w:val="ABNTCORPO"/>
      </w:pPr>
      <w:r w:rsidRPr="00CD7382">
        <w:t>A análise de concorrentes tem como objetivo comparar o sistema com outras soluções existentes no mercado, identificando pontos fortes, diferenças e oportunidades de melhoria. Para isso, foram observados concorrentes diretos, que possuem propostas parecidas com o controle de acesso escolar, e concorrentes indiretos, que atuam na gestão escolar, mas não têm o mesmo foco principal do</w:t>
      </w:r>
      <w:r w:rsidR="00AF2B74">
        <w:t xml:space="preserve"> Goiabinha</w:t>
      </w:r>
      <w:r w:rsidRPr="00CD7382">
        <w:t>.</w:t>
      </w:r>
    </w:p>
    <w:p w14:paraId="6D368675" w14:textId="77777777" w:rsidR="000F267F" w:rsidRPr="00CD7382" w:rsidRDefault="000F267F" w:rsidP="000F267F">
      <w:pPr>
        <w:pStyle w:val="ABNTCORPO"/>
      </w:pPr>
    </w:p>
    <w:p w14:paraId="5FD11AE8" w14:textId="77777777" w:rsidR="000F267F" w:rsidRPr="00CD7382" w:rsidRDefault="000F267F" w:rsidP="000F267F">
      <w:pPr>
        <w:pStyle w:val="Estilo1"/>
        <w:numPr>
          <w:ilvl w:val="2"/>
          <w:numId w:val="3"/>
        </w:numPr>
      </w:pPr>
      <w:bookmarkStart w:id="17" w:name="_Toc233310257"/>
      <w:r w:rsidRPr="00CD7382">
        <w:t>Concorrentes Diretos</w:t>
      </w:r>
      <w:bookmarkEnd w:id="17"/>
    </w:p>
    <w:p w14:paraId="74021F67" w14:textId="4D2D0262" w:rsidR="000F267F" w:rsidRPr="00CD7382" w:rsidRDefault="00AF2B74" w:rsidP="000F267F">
      <w:pPr>
        <w:pStyle w:val="ABNTCORPO"/>
        <w:ind w:firstLine="0"/>
      </w:pPr>
      <w:r>
        <w:rPr>
          <w:b/>
          <w:bCs/>
        </w:rPr>
        <w:t>rrrr</w:t>
      </w:r>
    </w:p>
    <w:p w14:paraId="107BAC8E" w14:textId="55EFA8D4" w:rsidR="000F267F" w:rsidRPr="00CD7382" w:rsidRDefault="000F267F" w:rsidP="000F267F">
      <w:pPr>
        <w:pStyle w:val="ABNTCORPO"/>
      </w:pPr>
      <w:r w:rsidRPr="00CD7382">
        <w:t xml:space="preserve">O </w:t>
      </w:r>
      <w:r w:rsidR="00AF2B74">
        <w:t>rrr</w:t>
      </w:r>
      <w:r w:rsidRPr="00CD7382">
        <w:t xml:space="preserve"> é uma solução voltada para </w:t>
      </w:r>
    </w:p>
    <w:p w14:paraId="4A986436" w14:textId="77777777" w:rsidR="000F267F" w:rsidRPr="00CD7382" w:rsidRDefault="000F267F" w:rsidP="000F267F">
      <w:pPr>
        <w:pStyle w:val="ABNTCORPO"/>
      </w:pPr>
    </w:p>
    <w:p w14:paraId="77BE5B7F" w14:textId="77777777" w:rsidR="000F267F" w:rsidRPr="00CD7382" w:rsidRDefault="000F267F" w:rsidP="000F267F">
      <w:pPr>
        <w:pStyle w:val="Estilo1"/>
        <w:numPr>
          <w:ilvl w:val="2"/>
          <w:numId w:val="3"/>
        </w:numPr>
      </w:pPr>
      <w:bookmarkStart w:id="18" w:name="_Toc233310258"/>
      <w:r w:rsidRPr="00CD7382">
        <w:t>Concorrentes Indiretos</w:t>
      </w:r>
      <w:bookmarkEnd w:id="18"/>
    </w:p>
    <w:p w14:paraId="5CC90D13" w14:textId="4DECFABA" w:rsidR="000F267F" w:rsidRPr="00CD7382" w:rsidRDefault="00AF2B74" w:rsidP="000F267F">
      <w:pPr>
        <w:pStyle w:val="ABNTCORPO"/>
        <w:ind w:firstLine="0"/>
        <w:rPr>
          <w:b/>
          <w:bCs/>
        </w:rPr>
      </w:pPr>
      <w:r>
        <w:rPr>
          <w:b/>
          <w:bCs/>
        </w:rPr>
        <w:t>tttt</w:t>
      </w:r>
    </w:p>
    <w:p w14:paraId="28076826" w14:textId="448FF9C4" w:rsidR="000F267F" w:rsidRPr="00CD7382" w:rsidRDefault="000F267F" w:rsidP="000F267F">
      <w:pPr>
        <w:pStyle w:val="ABNTCORPO"/>
      </w:pPr>
      <w:r w:rsidRPr="00CD7382">
        <w:t xml:space="preserve">O </w:t>
      </w:r>
      <w:r w:rsidR="00AF2B74">
        <w:t>tttt</w:t>
      </w:r>
      <w:r w:rsidRPr="00CD7382">
        <w:t xml:space="preserve"> é um sistema de </w:t>
      </w:r>
      <w:r w:rsidR="00AF2B74">
        <w:t>....</w:t>
      </w:r>
    </w:p>
    <w:p w14:paraId="3F332FE7" w14:textId="6B550746" w:rsidR="000F267F" w:rsidRPr="00CD7382" w:rsidRDefault="000F267F" w:rsidP="000F267F">
      <w:pPr>
        <w:pStyle w:val="ABNTCORPO"/>
      </w:pPr>
      <w:r w:rsidRPr="00CD7382">
        <w:t xml:space="preserve">Seu diferencial está justamente nessa variedade de recursos, pois permite </w:t>
      </w:r>
      <w:r w:rsidR="00AF2B74">
        <w:t>....</w:t>
      </w:r>
    </w:p>
    <w:p w14:paraId="29C1904E" w14:textId="65BAE650" w:rsidR="000F267F" w:rsidRPr="00CD7382" w:rsidRDefault="000F267F" w:rsidP="000F267F">
      <w:pPr>
        <w:pStyle w:val="ABNTCORPO"/>
      </w:pPr>
      <w:r w:rsidRPr="00CD7382">
        <w:t xml:space="preserve">Com isso, o </w:t>
      </w:r>
      <w:r w:rsidR="00AF2B74">
        <w:t>Goiabinha</w:t>
      </w:r>
      <w:r w:rsidRPr="00CD7382">
        <w:t xml:space="preserve"> pode ser considerado uma solução complementar ou mais específica, pois trabalha diretamente com </w:t>
      </w:r>
      <w:r w:rsidR="00AF2B74">
        <w:t>....</w:t>
      </w:r>
    </w:p>
    <w:p w14:paraId="01C9BC95" w14:textId="77777777" w:rsidR="000F267F" w:rsidRPr="00CD7382" w:rsidRDefault="000F267F" w:rsidP="000F267F">
      <w:pPr>
        <w:pStyle w:val="ABNTCORPO"/>
      </w:pPr>
    </w:p>
    <w:p w14:paraId="1AAE97E2" w14:textId="77777777" w:rsidR="000F267F" w:rsidRPr="00815108" w:rsidRDefault="000F267F" w:rsidP="000F267F">
      <w:pPr>
        <w:pStyle w:val="Estilo1"/>
      </w:pPr>
      <w:bookmarkStart w:id="19" w:name="_Toc233310259"/>
      <w:r>
        <w:t>Custos de Desenvolvimento</w:t>
      </w:r>
      <w:bookmarkEnd w:id="19"/>
    </w:p>
    <w:p w14:paraId="37056BC2" w14:textId="0CF05BA3" w:rsidR="000F267F" w:rsidRDefault="000F267F" w:rsidP="000F267F">
      <w:pPr>
        <w:pStyle w:val="ABNTCORPO"/>
      </w:pPr>
      <w:r>
        <w:t xml:space="preserve">Para a implementação do sistema </w:t>
      </w:r>
      <w:r w:rsidR="00AF2B74">
        <w:t>Goiabinha</w:t>
      </w:r>
      <w:r>
        <w:t>, foram considerados os principais custos necessários para o desenvolvimento, funcionamento e manutenção da aplicação no ambiente escolar. Esses custos envolvem infraestrutura, equipe de desenvolvimento, equipamentos para uso na entrada e saída dos alunos e suporte técnico do sistema.</w:t>
      </w:r>
    </w:p>
    <w:p w14:paraId="6603B3DC" w14:textId="77777777" w:rsidR="000F267F" w:rsidRDefault="000F267F" w:rsidP="000F267F">
      <w:pPr>
        <w:pStyle w:val="ABNTCORPO"/>
      </w:pPr>
      <w:r>
        <w:t>Em relação à infraestrutura, será necessário utilizar serviços de hospedagem para manter o sistema web, a API e o banco de dados em funcionamento. Esses serviços são importantes para que a aplicação possa ser acessada pela escola, pelos funcionários e pelos responsáveis. Estima-se um custo mensal aproximado de R$ 200,00, considerando servidor, armazenamento de dados e hospedagem da aplicação. Além disso, também será necessário registrar um domínio para facilitar o acesso ao sistema, com custo médio anual de aproximadamente R$ 40,00.</w:t>
      </w:r>
    </w:p>
    <w:p w14:paraId="3717FC94" w14:textId="77777777" w:rsidR="000F267F" w:rsidRDefault="000F267F" w:rsidP="000F267F">
      <w:pPr>
        <w:pStyle w:val="ABNTCORPO"/>
      </w:pPr>
      <w:r>
        <w:t xml:space="preserve">Nos recursos humanos, o desenvolvimento do sistema será realizado por uma equipe composta por desenvolvedores Full Stack. Considerando uma equipe com quatro integrantes e um custo médio de R$ 2.500,00 por </w:t>
      </w:r>
      <w:r>
        <w:lastRenderedPageBreak/>
        <w:t>desenvolvedor, o valor total estimado seria de R$ 10.000,00 mensais. Esse custo envolve atividades como criação das telas, desenvolvimento do backend, integração com o banco de dados, testes, correções, atualizações e suporte técnico.</w:t>
      </w:r>
    </w:p>
    <w:p w14:paraId="2E4184B2" w14:textId="77777777" w:rsidR="000F267F" w:rsidRDefault="000F267F" w:rsidP="000F267F">
      <w:pPr>
        <w:pStyle w:val="ABNTCORPO"/>
      </w:pPr>
      <w:r>
        <w:t>Para o funcionamento físico do sistema nas instituições de ensino, será necessário o uso de câmeras ou dispositivos com câmera para realizar o reconhecimento facial dos alunos. Uma alternativa viável é o uso de smartphones pelos funcionários responsáveis pelo controle de entrada e saída. O custo médio desses aparelhos pode variar entre R$ 800,00 e R$ 1.200,00 por unidade, dependendo do modelo e da qualidade da câmera.</w:t>
      </w:r>
    </w:p>
    <w:p w14:paraId="228C6CB8" w14:textId="77777777" w:rsidR="000F267F" w:rsidRDefault="000F267F" w:rsidP="000F267F">
      <w:pPr>
        <w:pStyle w:val="ABNTCORPO"/>
      </w:pPr>
      <w:r>
        <w:t>Também pode ser considerada a utilização de leitores ou dispositivos específicos para identificação facial, caso a escola queira uma solução mais fixa e dedicada ao controle de acesso. Esses equipamentos podem ter custo estimado entre R$ 150,00 e R$ 400,00 por unidade, podendo variar de acordo com a marca, qualidade e funcionalidades oferecidas.</w:t>
      </w:r>
    </w:p>
    <w:p w14:paraId="00339056" w14:textId="77777777" w:rsidR="000F267F" w:rsidRPr="00815108" w:rsidRDefault="000F267F" w:rsidP="000F267F">
      <w:pPr>
        <w:pStyle w:val="ABNTCORPO"/>
      </w:pPr>
      <w:r>
        <w:t>Além dos custos iniciais de desenvolvimento e implantação, também devem ser considerados os custos de manutenção do sistema. Esses custos envolvem suporte técnico, atualizações, correções de erros, monitoramento do servidor e melhorias futuras. Estima-se um custo mensal aproximado de R$ 450,00, podendo variar conforme a quantidade de usuários, a estrutura da escola e a demanda de uso do sistema.</w:t>
      </w:r>
    </w:p>
    <w:p w14:paraId="79F46064" w14:textId="36986CBD" w:rsidR="000F267F" w:rsidRPr="003A0017" w:rsidRDefault="000F267F" w:rsidP="000F267F">
      <w:pPr>
        <w:pStyle w:val="ABNTCORPO"/>
      </w:pPr>
      <w:r w:rsidRPr="003A0017">
        <w:t xml:space="preserve">Com base na estimativa apresentada, o custo total previsto para o desenvolvimento e implantação inicial do sistema </w:t>
      </w:r>
      <w:r w:rsidR="00AF2B74">
        <w:t>Goiabinha</w:t>
      </w:r>
      <w:r w:rsidRPr="003A0017">
        <w:t>, considerando um período de 6 meses, fica entre R$ 62.190,00 e R$ 62.840,00. Após a implantação, o sistema teria um custo mensal aproximado de R$ 650,00, considerando hospedagem e manutenção técnica.</w:t>
      </w:r>
    </w:p>
    <w:p w14:paraId="2F22D903" w14:textId="00F09498" w:rsidR="000F267F" w:rsidRDefault="000F267F" w:rsidP="000F267F">
      <w:pPr>
        <w:pStyle w:val="ABNTCORPO"/>
      </w:pPr>
      <w:r w:rsidRPr="003A0017">
        <w:t xml:space="preserve">Dessa forma, o sistema </w:t>
      </w:r>
      <w:r w:rsidR="00AF2B74">
        <w:t>Goiabinha</w:t>
      </w:r>
      <w:r w:rsidRPr="003A0017">
        <w:t xml:space="preserve"> apresenta uma previsão de custo organizada e planejada para um período maior de desenvolvimento. Mesmo envolvendo equipe técnica, infraestrutura, dispositivos de identificação e reconhecimento facial, o projeto continua sendo uma alternativa viável para instituições de ensino que desejam melhorar a segurança, organizar os registros </w:t>
      </w:r>
      <w:r w:rsidRPr="003A0017">
        <w:lastRenderedPageBreak/>
        <w:t>de entrada e saída dos alunos e facilitar o acompanhamento por parte dos responsáveis.</w:t>
      </w:r>
    </w:p>
    <w:p w14:paraId="7E2A340B" w14:textId="77777777" w:rsidR="00AF2B74" w:rsidRDefault="00AF2B74" w:rsidP="000F267F">
      <w:pPr>
        <w:pStyle w:val="ABNTCORPO"/>
      </w:pPr>
    </w:p>
    <w:p w14:paraId="1EB2D243" w14:textId="70EC4481" w:rsidR="00AF2B74" w:rsidRDefault="00AF2B74" w:rsidP="000F267F">
      <w:pPr>
        <w:pStyle w:val="ABNTCORPO"/>
      </w:pPr>
      <w:r>
        <w:t>Pode ser colocada uma tabela para representar os gastos.</w:t>
      </w:r>
    </w:p>
    <w:p w14:paraId="66EC0528" w14:textId="77777777" w:rsidR="000F267F" w:rsidRPr="003A0017" w:rsidRDefault="000F267F" w:rsidP="000F267F">
      <w:pPr>
        <w:pStyle w:val="ABNTCORPO"/>
      </w:pPr>
    </w:p>
    <w:p w14:paraId="078EAACC" w14:textId="77777777" w:rsidR="000F267F" w:rsidRPr="00C95AF9" w:rsidRDefault="000F267F" w:rsidP="000F267F">
      <w:pPr>
        <w:pStyle w:val="Estilo1"/>
      </w:pPr>
      <w:bookmarkStart w:id="20" w:name="_Toc233310260"/>
      <w:r w:rsidRPr="00C95AF9">
        <w:t>Valor de Venda</w:t>
      </w:r>
      <w:bookmarkEnd w:id="20"/>
    </w:p>
    <w:p w14:paraId="7AE448AE" w14:textId="785A19BC" w:rsidR="000F267F" w:rsidRDefault="000F267F" w:rsidP="00AF2B74">
      <w:pPr>
        <w:pStyle w:val="ABNTCORPO"/>
      </w:pPr>
      <w:r w:rsidRPr="00C95AF9">
        <w:t xml:space="preserve">O projeto </w:t>
      </w:r>
      <w:r w:rsidR="00AF2B74">
        <w:t>Goiabinha</w:t>
      </w:r>
      <w:r w:rsidRPr="00C95AF9">
        <w:t xml:space="preserve"> apresenta uma proposta comercial baseada </w:t>
      </w:r>
      <w:r w:rsidR="00AF2B74">
        <w:t xml:space="preserve"> em...</w:t>
      </w:r>
    </w:p>
    <w:p w14:paraId="5742918D" w14:textId="1C78CE9B" w:rsidR="00AF2B74" w:rsidRDefault="00AF2B74" w:rsidP="00AF2B74">
      <w:pPr>
        <w:pStyle w:val="ABNTTITULO"/>
      </w:pPr>
      <w:r>
        <w:t>RESULTADOS</w:t>
      </w:r>
    </w:p>
    <w:p w14:paraId="4FB360DD" w14:textId="4F0A6A0E" w:rsidR="000F267F" w:rsidRPr="00815108" w:rsidRDefault="000F267F" w:rsidP="000F267F">
      <w:pPr>
        <w:pStyle w:val="ABNTCORPO"/>
      </w:pPr>
      <w:r w:rsidRPr="00815108">
        <w:t>A avaliação do sistema foi realizada com base nos dados coletados na pesquisa de campo e nos testes de funcionamento executados em ambiente simulado.</w:t>
      </w:r>
    </w:p>
    <w:p w14:paraId="2F97DEDE" w14:textId="1A688545" w:rsidR="000F267F" w:rsidRPr="00815108" w:rsidRDefault="000F267F" w:rsidP="000F267F">
      <w:pPr>
        <w:pStyle w:val="ABNTCORPO"/>
      </w:pPr>
      <w:r w:rsidRPr="00815108">
        <w:t xml:space="preserve">O questionário contou com a participação de </w:t>
      </w:r>
      <w:r w:rsidR="00AF2B74">
        <w:t>XX</w:t>
      </w:r>
      <w:r w:rsidRPr="00815108">
        <w:t xml:space="preserve"> respondentes, incluindo </w:t>
      </w:r>
      <w:r w:rsidR="00AF2B74">
        <w:t>XXX no período de xx a xx</w:t>
      </w:r>
      <w:r w:rsidRPr="00815108">
        <w:t>, permitindo mapear a aceitação da tecnologia e as principais falhas do modelo tradicional.</w:t>
      </w:r>
    </w:p>
    <w:p w14:paraId="704DC9A8" w14:textId="77777777" w:rsidR="000F267F" w:rsidRPr="00815108" w:rsidRDefault="000F267F" w:rsidP="000F267F">
      <w:pPr>
        <w:pStyle w:val="ABNTCORPO"/>
      </w:pPr>
    </w:p>
    <w:p w14:paraId="733E1828" w14:textId="77777777" w:rsidR="000F267F" w:rsidRPr="00815108" w:rsidRDefault="000F267F" w:rsidP="000F267F">
      <w:pPr>
        <w:pStyle w:val="Estilo1"/>
        <w:numPr>
          <w:ilvl w:val="2"/>
          <w:numId w:val="3"/>
        </w:numPr>
      </w:pPr>
      <w:bookmarkStart w:id="21" w:name="_Toc233310263"/>
      <w:r w:rsidRPr="00815108">
        <w:t>Análise d</w:t>
      </w:r>
      <w:r>
        <w:t xml:space="preserve">a Pesquisa </w:t>
      </w:r>
      <w:r w:rsidRPr="00815108">
        <w:t>de Campo</w:t>
      </w:r>
      <w:bookmarkEnd w:id="21"/>
    </w:p>
    <w:p w14:paraId="3A416869" w14:textId="61192F3A" w:rsidR="000F267F" w:rsidRPr="00815108" w:rsidRDefault="000F267F" w:rsidP="00CD19E4">
      <w:pPr>
        <w:pStyle w:val="ABNTCORPO"/>
      </w:pPr>
      <w:r w:rsidRPr="00815108">
        <w:t xml:space="preserve">Os dados obtidos demonstraram </w:t>
      </w:r>
      <w:r w:rsidR="00CD19E4">
        <w:t>....</w:t>
      </w:r>
    </w:p>
    <w:p w14:paraId="7A4F628D" w14:textId="77777777" w:rsidR="000F267F" w:rsidRPr="00815108" w:rsidRDefault="000F267F" w:rsidP="000F267F">
      <w:pPr>
        <w:pStyle w:val="ABNTCORPO"/>
      </w:pPr>
    </w:p>
    <w:p w14:paraId="5284B654" w14:textId="77777777" w:rsidR="000F267F" w:rsidRPr="00815108" w:rsidRDefault="000F267F" w:rsidP="000F267F">
      <w:pPr>
        <w:pStyle w:val="Estilo1"/>
        <w:numPr>
          <w:ilvl w:val="2"/>
          <w:numId w:val="3"/>
        </w:numPr>
      </w:pPr>
      <w:bookmarkStart w:id="22" w:name="_Toc233310264"/>
      <w:r w:rsidRPr="00815108">
        <w:t>Resultados dos Testes em Ambiente Simulado</w:t>
      </w:r>
      <w:bookmarkEnd w:id="22"/>
    </w:p>
    <w:p w14:paraId="4B1518BC" w14:textId="09845B94" w:rsidR="000F267F" w:rsidRDefault="000F267F" w:rsidP="00CD19E4">
      <w:pPr>
        <w:pStyle w:val="ABNTCORPO"/>
        <w:rPr>
          <w:b/>
        </w:rPr>
      </w:pPr>
      <w:r w:rsidRPr="00815108">
        <w:t xml:space="preserve">Os testes funcionais do protótipo apresentaram resultados satisfatórios </w:t>
      </w:r>
      <w:r w:rsidR="00CD19E4">
        <w:t>em...</w:t>
      </w:r>
    </w:p>
    <w:p w14:paraId="0362B6F2" w14:textId="77777777" w:rsidR="000F267F" w:rsidRDefault="000F267F" w:rsidP="000F267F">
      <w:pPr>
        <w:pStyle w:val="ABNTTITULO"/>
      </w:pPr>
      <w:bookmarkStart w:id="23" w:name="_Toc233310265"/>
      <w:r>
        <w:t>Considerações finais</w:t>
      </w:r>
      <w:bookmarkEnd w:id="23"/>
    </w:p>
    <w:p w14:paraId="6A1F0247" w14:textId="3524B207" w:rsidR="000F267F" w:rsidRPr="00815108" w:rsidRDefault="000F267F" w:rsidP="00CD19E4">
      <w:pPr>
        <w:pStyle w:val="ABNTCORPO"/>
      </w:pPr>
      <w:r w:rsidRPr="00815108">
        <w:t xml:space="preserve">O desenvolvimento do sistema </w:t>
      </w:r>
      <w:r w:rsidR="00CD19E4">
        <w:t>d</w:t>
      </w:r>
      <w:r w:rsidRPr="00815108">
        <w:t xml:space="preserve">emonstrou que </w:t>
      </w:r>
      <w:r w:rsidR="00CD19E4">
        <w:t>....</w:t>
      </w:r>
    </w:p>
    <w:p w14:paraId="42A74B0A" w14:textId="77777777" w:rsidR="000F267F" w:rsidRDefault="000F267F" w:rsidP="000F267F">
      <w:pPr>
        <w:spacing w:after="120" w:line="360" w:lineRule="auto"/>
        <w:jc w:val="both"/>
        <w:rPr>
          <w:rFonts w:ascii="Arial" w:eastAsia="Arial" w:hAnsi="Arial" w:cs="Arial"/>
        </w:rPr>
      </w:pPr>
    </w:p>
    <w:p w14:paraId="26F69208" w14:textId="77777777" w:rsidR="000F267F" w:rsidRDefault="000F267F" w:rsidP="000F267F">
      <w:pPr>
        <w:spacing w:after="120" w:line="360" w:lineRule="auto"/>
        <w:jc w:val="both"/>
        <w:rPr>
          <w:rFonts w:ascii="Arial" w:eastAsia="Arial" w:hAnsi="Arial" w:cs="Arial"/>
        </w:rPr>
      </w:pPr>
    </w:p>
    <w:p w14:paraId="63AB8758" w14:textId="1D4447F7" w:rsidR="00CD19E4" w:rsidRDefault="00CD19E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50FF685C" w14:textId="770DF045" w:rsidR="000F267F" w:rsidRDefault="000F267F" w:rsidP="00CD19E4">
      <w:pPr>
        <w:pStyle w:val="abnt2"/>
      </w:pPr>
      <w:bookmarkStart w:id="24" w:name="_Toc233310267"/>
      <w:r w:rsidRPr="00804749">
        <w:lastRenderedPageBreak/>
        <w:t>Apêndice 0</w:t>
      </w:r>
      <w:r w:rsidR="00CD19E4">
        <w:t>1</w:t>
      </w:r>
      <w:r w:rsidRPr="00804749">
        <w:t xml:space="preserve"> – Estudo do cenário da área profissiona</w:t>
      </w:r>
      <w:bookmarkEnd w:id="24"/>
    </w:p>
    <w:p w14:paraId="3C33041C" w14:textId="76E9153E" w:rsidR="00CD19E4" w:rsidRPr="00CD19E4" w:rsidRDefault="00CD19E4" w:rsidP="00CD19E4">
      <w:pPr>
        <w:pStyle w:val="ABNTCORPO"/>
      </w:pPr>
      <w:r>
        <w:t>A...</w:t>
      </w:r>
    </w:p>
    <w:p w14:paraId="71536B68" w14:textId="77777777" w:rsidR="000F267F" w:rsidRDefault="000F267F" w:rsidP="000F267F">
      <w:pPr>
        <w:rPr>
          <w:rFonts w:ascii="Arial" w:eastAsia="Arial" w:hAnsi="Arial" w:cs="Arial"/>
          <w:b/>
          <w:caps/>
        </w:rPr>
      </w:pPr>
      <w:r>
        <w:br w:type="page"/>
      </w:r>
    </w:p>
    <w:p w14:paraId="284C7AC1" w14:textId="68335224" w:rsidR="000F267F" w:rsidRDefault="000F267F" w:rsidP="000F267F">
      <w:pPr>
        <w:pStyle w:val="abnt2"/>
      </w:pPr>
      <w:bookmarkStart w:id="25" w:name="_Toc233310268"/>
      <w:r w:rsidRPr="00804749">
        <w:lastRenderedPageBreak/>
        <w:t xml:space="preserve">Apêndice </w:t>
      </w:r>
      <w:r w:rsidR="00CD19E4">
        <w:t>02</w:t>
      </w:r>
      <w:r w:rsidRPr="00804749">
        <w:t xml:space="preserve"> – Pertinência, relevância e viabilidade</w:t>
      </w:r>
      <w:bookmarkEnd w:id="25"/>
      <w:r w:rsidRPr="00804749">
        <w:t xml:space="preserve"> </w:t>
      </w:r>
    </w:p>
    <w:p w14:paraId="6C754C02" w14:textId="30E2D4CF" w:rsidR="000F267F" w:rsidRPr="000F267F" w:rsidRDefault="00CD19E4" w:rsidP="00CD19E4">
      <w:pPr>
        <w:pStyle w:val="ABNTCORPO"/>
      </w:pPr>
      <w:r>
        <w:t>O...</w:t>
      </w:r>
    </w:p>
    <w:sectPr w:rsidR="000F267F" w:rsidRPr="000F267F" w:rsidSect="000F267F">
      <w:pgSz w:w="11906" w:h="16838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C9D"/>
    <w:multiLevelType w:val="hybridMultilevel"/>
    <w:tmpl w:val="B978BE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595F"/>
    <w:multiLevelType w:val="hybridMultilevel"/>
    <w:tmpl w:val="DB54C6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E3391"/>
    <w:multiLevelType w:val="hybridMultilevel"/>
    <w:tmpl w:val="F93865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A6304"/>
    <w:multiLevelType w:val="multilevel"/>
    <w:tmpl w:val="A9386254"/>
    <w:lvl w:ilvl="0">
      <w:start w:val="1"/>
      <w:numFmt w:val="decimal"/>
      <w:pStyle w:val="ABNTTITULO"/>
      <w:lvlText w:val="%1."/>
      <w:lvlJc w:val="left"/>
      <w:pPr>
        <w:ind w:left="720" w:hanging="360"/>
      </w:pPr>
    </w:lvl>
    <w:lvl w:ilvl="1">
      <w:start w:val="1"/>
      <w:numFmt w:val="decimal"/>
      <w:pStyle w:val="Estilo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2BC5CC4"/>
    <w:multiLevelType w:val="hybridMultilevel"/>
    <w:tmpl w:val="34F29B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E65E59"/>
    <w:multiLevelType w:val="hybridMultilevel"/>
    <w:tmpl w:val="69DC88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CF450F"/>
    <w:multiLevelType w:val="hybridMultilevel"/>
    <w:tmpl w:val="2730EA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6957CA"/>
    <w:multiLevelType w:val="hybridMultilevel"/>
    <w:tmpl w:val="41AE01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3777E"/>
    <w:multiLevelType w:val="hybridMultilevel"/>
    <w:tmpl w:val="BC8864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9B3CD1"/>
    <w:multiLevelType w:val="hybridMultilevel"/>
    <w:tmpl w:val="3AB6C3E8"/>
    <w:lvl w:ilvl="0" w:tplc="CDEC8DEC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570A94"/>
    <w:multiLevelType w:val="hybridMultilevel"/>
    <w:tmpl w:val="8548B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1DCCC6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9F1355"/>
    <w:multiLevelType w:val="multilevel"/>
    <w:tmpl w:val="A088E7F2"/>
    <w:lvl w:ilvl="0">
      <w:start w:val="1"/>
      <w:numFmt w:val="decimal"/>
      <w:pStyle w:val="ABNTTitulo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0CA097B"/>
    <w:multiLevelType w:val="hybridMultilevel"/>
    <w:tmpl w:val="C61CC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05601"/>
    <w:multiLevelType w:val="hybridMultilevel"/>
    <w:tmpl w:val="59FCA7D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E66FC"/>
    <w:multiLevelType w:val="hybridMultilevel"/>
    <w:tmpl w:val="31BC57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325076">
    <w:abstractNumId w:val="9"/>
  </w:num>
  <w:num w:numId="2" w16cid:durableId="1607346470">
    <w:abstractNumId w:val="11"/>
  </w:num>
  <w:num w:numId="3" w16cid:durableId="1710642525">
    <w:abstractNumId w:val="3"/>
  </w:num>
  <w:num w:numId="4" w16cid:durableId="686445012">
    <w:abstractNumId w:val="0"/>
  </w:num>
  <w:num w:numId="5" w16cid:durableId="1263564805">
    <w:abstractNumId w:val="10"/>
  </w:num>
  <w:num w:numId="6" w16cid:durableId="214633699">
    <w:abstractNumId w:val="7"/>
  </w:num>
  <w:num w:numId="7" w16cid:durableId="1297419884">
    <w:abstractNumId w:val="14"/>
  </w:num>
  <w:num w:numId="8" w16cid:durableId="2007399629">
    <w:abstractNumId w:val="2"/>
  </w:num>
  <w:num w:numId="9" w16cid:durableId="1863471529">
    <w:abstractNumId w:val="4"/>
  </w:num>
  <w:num w:numId="10" w16cid:durableId="1828979424">
    <w:abstractNumId w:val="13"/>
  </w:num>
  <w:num w:numId="11" w16cid:durableId="600726291">
    <w:abstractNumId w:val="8"/>
  </w:num>
  <w:num w:numId="12" w16cid:durableId="1021592960">
    <w:abstractNumId w:val="1"/>
  </w:num>
  <w:num w:numId="13" w16cid:durableId="2017413465">
    <w:abstractNumId w:val="6"/>
  </w:num>
  <w:num w:numId="14" w16cid:durableId="827869325">
    <w:abstractNumId w:val="5"/>
  </w:num>
  <w:num w:numId="15" w16cid:durableId="1414352199">
    <w:abstractNumId w:val="12"/>
  </w:num>
  <w:num w:numId="16" w16cid:durableId="13655239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26515280">
    <w:abstractNumId w:val="3"/>
  </w:num>
  <w:num w:numId="18" w16cid:durableId="1408570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7F"/>
    <w:rsid w:val="000F267F"/>
    <w:rsid w:val="00286ED9"/>
    <w:rsid w:val="003177FD"/>
    <w:rsid w:val="00511484"/>
    <w:rsid w:val="005C1595"/>
    <w:rsid w:val="009C5296"/>
    <w:rsid w:val="00AD6D1A"/>
    <w:rsid w:val="00AF2B74"/>
    <w:rsid w:val="00B07FA9"/>
    <w:rsid w:val="00CD19E4"/>
    <w:rsid w:val="00DB298E"/>
    <w:rsid w:val="00E8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3437"/>
  <w15:chartTrackingRefBased/>
  <w15:docId w15:val="{7FA06A28-FD5B-4CC8-A207-6A062646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2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2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NTTitulo0">
    <w:name w:val="ABNTTitulo"/>
    <w:link w:val="ABNTTituloChar"/>
    <w:autoRedefine/>
    <w:qFormat/>
    <w:rsid w:val="003177FD"/>
    <w:pPr>
      <w:numPr>
        <w:numId w:val="2"/>
      </w:numPr>
      <w:spacing w:after="120" w:line="360" w:lineRule="auto"/>
      <w:ind w:left="360" w:hanging="360"/>
      <w:jc w:val="both"/>
      <w:outlineLvl w:val="0"/>
    </w:pPr>
    <w:rPr>
      <w:b/>
      <w:caps/>
    </w:rPr>
  </w:style>
  <w:style w:type="character" w:customStyle="1" w:styleId="ABNTTituloChar">
    <w:name w:val="ABNTTitulo Char"/>
    <w:basedOn w:val="Fontepargpadro"/>
    <w:link w:val="ABNTTitulo0"/>
    <w:rsid w:val="003177FD"/>
    <w:rPr>
      <w:b/>
      <w:caps/>
    </w:rPr>
  </w:style>
  <w:style w:type="paragraph" w:customStyle="1" w:styleId="CorpoTexto">
    <w:name w:val="CorpoTexto"/>
    <w:basedOn w:val="Normal"/>
    <w:autoRedefine/>
    <w:qFormat/>
    <w:rsid w:val="003177FD"/>
    <w:pPr>
      <w:spacing w:after="120" w:line="360" w:lineRule="auto"/>
      <w:ind w:right="567" w:firstLine="720"/>
      <w:jc w:val="both"/>
    </w:pPr>
    <w:rPr>
      <w:rFonts w:ascii="Arial" w:eastAsia="Arial" w:hAnsi="Arial" w:cs="Arial"/>
      <w:kern w:val="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0F2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2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2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2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26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2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26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2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2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26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26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26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2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26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267F"/>
    <w:rPr>
      <w:b/>
      <w:bCs/>
      <w:smallCaps/>
      <w:color w:val="0F4761" w:themeColor="accent1" w:themeShade="BF"/>
      <w:spacing w:val="5"/>
    </w:rPr>
  </w:style>
  <w:style w:type="paragraph" w:customStyle="1" w:styleId="ABNTCORPO">
    <w:name w:val="ABNT CORPO"/>
    <w:basedOn w:val="Normal"/>
    <w:qFormat/>
    <w:rsid w:val="000F267F"/>
    <w:pPr>
      <w:spacing w:after="120" w:line="360" w:lineRule="auto"/>
      <w:ind w:firstLine="567"/>
      <w:jc w:val="both"/>
    </w:pPr>
    <w:rPr>
      <w:rFonts w:ascii="Arial" w:eastAsia="Arial" w:hAnsi="Arial" w:cs="Arial"/>
      <w:lang w:eastAsia="pt-BR"/>
    </w:rPr>
  </w:style>
  <w:style w:type="paragraph" w:customStyle="1" w:styleId="ABNTTITULO">
    <w:name w:val="ABNT TITULO"/>
    <w:basedOn w:val="Normal"/>
    <w:qFormat/>
    <w:rsid w:val="000F267F"/>
    <w:pPr>
      <w:keepNext/>
      <w:keepLines/>
      <w:numPr>
        <w:numId w:val="3"/>
      </w:numPr>
      <w:spacing w:after="120" w:line="360" w:lineRule="auto"/>
      <w:jc w:val="both"/>
      <w:outlineLvl w:val="0"/>
    </w:pPr>
    <w:rPr>
      <w:rFonts w:ascii="Arial" w:eastAsia="Arial" w:hAnsi="Arial" w:cs="Arial"/>
      <w:b/>
      <w:caps/>
      <w:lang w:eastAsia="pt-BR"/>
    </w:rPr>
  </w:style>
  <w:style w:type="paragraph" w:customStyle="1" w:styleId="Estilo1">
    <w:name w:val="Estilo1"/>
    <w:basedOn w:val="Normal"/>
    <w:qFormat/>
    <w:rsid w:val="000F267F"/>
    <w:pPr>
      <w:keepNext/>
      <w:keepLines/>
      <w:numPr>
        <w:ilvl w:val="1"/>
        <w:numId w:val="3"/>
      </w:numPr>
      <w:spacing w:after="120" w:line="360" w:lineRule="auto"/>
      <w:jc w:val="both"/>
      <w:outlineLvl w:val="1"/>
    </w:pPr>
    <w:rPr>
      <w:rFonts w:ascii="Arial" w:eastAsia="Arial" w:hAnsi="Arial" w:cs="Arial"/>
      <w:b/>
      <w:lang w:eastAsia="pt-BR"/>
    </w:rPr>
  </w:style>
  <w:style w:type="table" w:styleId="TabeladeGrade1Clara">
    <w:name w:val="Grid Table 1 Light"/>
    <w:basedOn w:val="Tabelanormal"/>
    <w:uiPriority w:val="46"/>
    <w:rsid w:val="000F267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bnt2">
    <w:name w:val="abnt2"/>
    <w:basedOn w:val="Normal"/>
    <w:qFormat/>
    <w:rsid w:val="000F267F"/>
    <w:pPr>
      <w:spacing w:after="120" w:line="360" w:lineRule="auto"/>
      <w:jc w:val="center"/>
      <w:outlineLvl w:val="0"/>
    </w:pPr>
    <w:rPr>
      <w:rFonts w:ascii="Arial" w:eastAsia="Arial" w:hAnsi="Arial" w:cs="Arial"/>
      <w:b/>
      <w:caps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AD95C599A9704B8CC175281AD12567" ma:contentTypeVersion="10" ma:contentTypeDescription="Crie um novo documento." ma:contentTypeScope="" ma:versionID="b73c57f2ce5817af9d0cb392b7bc5e95">
  <xsd:schema xmlns:xsd="http://www.w3.org/2001/XMLSchema" xmlns:xs="http://www.w3.org/2001/XMLSchema" xmlns:p="http://schemas.microsoft.com/office/2006/metadata/properties" xmlns:ns2="a0eb2ac3-8b5d-4803-9951-7327f7095ac7" xmlns:ns3="78e69125-2fb8-4712-b034-a6f30b9d5ba5" targetNamespace="http://schemas.microsoft.com/office/2006/metadata/properties" ma:root="true" ma:fieldsID="d5f5fa34ae7eb72beb9795c9babf3bb5" ns2:_="" ns3:_="">
    <xsd:import namespace="a0eb2ac3-8b5d-4803-9951-7327f7095ac7"/>
    <xsd:import namespace="78e69125-2fb8-4712-b034-a6f30b9d5ba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b2ac3-8b5d-4803-9951-7327f7095ac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69125-2fb8-4712-b034-a6f30b9d5ba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fb418be-aed4-43fd-9a11-c0e7656db120}" ma:internalName="TaxCatchAll" ma:showField="CatchAllData" ma:web="78e69125-2fb8-4712-b034-a6f30b9d5b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e69125-2fb8-4712-b034-a6f30b9d5ba5" xsi:nil="true"/>
    <lcf76f155ced4ddcb4097134ff3c332f xmlns="a0eb2ac3-8b5d-4803-9951-7327f7095a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04929B-EBB3-4F6F-8320-8389025977FF}"/>
</file>

<file path=customXml/itemProps2.xml><?xml version="1.0" encoding="utf-8"?>
<ds:datastoreItem xmlns:ds="http://schemas.openxmlformats.org/officeDocument/2006/customXml" ds:itemID="{9EC779FD-AD41-4426-ACFC-6E9E758BB81F}"/>
</file>

<file path=customXml/itemProps3.xml><?xml version="1.0" encoding="utf-8"?>
<ds:datastoreItem xmlns:ds="http://schemas.openxmlformats.org/officeDocument/2006/customXml" ds:itemID="{FACF6B52-0349-4C9E-A118-C013433E3B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1086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FRANCISCA SANTOS DO PRADO</dc:creator>
  <cp:keywords/>
  <dc:description/>
  <cp:lastModifiedBy>ALINE FRANCISCA SANTOS DO PRADO</cp:lastModifiedBy>
  <cp:revision>3</cp:revision>
  <dcterms:created xsi:type="dcterms:W3CDTF">2026-07-03T16:53:00Z</dcterms:created>
  <dcterms:modified xsi:type="dcterms:W3CDTF">2026-07-03T19:05:00Z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0x0101008DAD95C599A9704B8CC175281AD12567</vt:lpwstr>
  </property>
</Properties>
</file>