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DCD" w:rsidRDefault="00621A4C" w:rsidP="00621A4C">
      <w:pPr>
        <w:jc w:val="center"/>
        <w:rPr>
          <w:b/>
          <w:sz w:val="40"/>
          <w:szCs w:val="40"/>
        </w:rPr>
      </w:pPr>
      <w:proofErr w:type="spellStart"/>
      <w:r w:rsidRPr="00621A4C">
        <w:rPr>
          <w:b/>
          <w:sz w:val="40"/>
          <w:szCs w:val="40"/>
        </w:rPr>
        <w:t>ToDo</w:t>
      </w:r>
      <w:proofErr w:type="spellEnd"/>
      <w:r w:rsidRPr="00621A4C">
        <w:rPr>
          <w:b/>
          <w:sz w:val="40"/>
          <w:szCs w:val="40"/>
        </w:rPr>
        <w:t xml:space="preserve"> </w:t>
      </w:r>
      <w:proofErr w:type="spellStart"/>
      <w:r w:rsidRPr="00621A4C">
        <w:rPr>
          <w:b/>
          <w:sz w:val="40"/>
          <w:szCs w:val="40"/>
        </w:rPr>
        <w:t>List</w:t>
      </w:r>
      <w:proofErr w:type="spellEnd"/>
      <w:r w:rsidRPr="00621A4C">
        <w:rPr>
          <w:b/>
          <w:sz w:val="40"/>
          <w:szCs w:val="40"/>
        </w:rPr>
        <w:t xml:space="preserve"> </w:t>
      </w:r>
      <w:proofErr w:type="spellStart"/>
      <w:r w:rsidRPr="00621A4C">
        <w:rPr>
          <w:b/>
          <w:sz w:val="40"/>
          <w:szCs w:val="40"/>
        </w:rPr>
        <w:t>Document</w:t>
      </w:r>
      <w:proofErr w:type="spellEnd"/>
      <w:r w:rsidRPr="00621A4C">
        <w:rPr>
          <w:b/>
          <w:sz w:val="40"/>
          <w:szCs w:val="40"/>
        </w:rPr>
        <w:t xml:space="preserve"> C4 </w:t>
      </w:r>
      <w:proofErr w:type="spellStart"/>
      <w:r w:rsidRPr="00621A4C">
        <w:rPr>
          <w:b/>
          <w:sz w:val="40"/>
          <w:szCs w:val="40"/>
        </w:rPr>
        <w:t>Model</w:t>
      </w:r>
      <w:proofErr w:type="spellEnd"/>
    </w:p>
    <w:p w:rsidR="00621A4C" w:rsidRDefault="00621A4C" w:rsidP="00621A4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Otávio Mendes</w:t>
      </w:r>
    </w:p>
    <w:p w:rsidR="00621A4C" w:rsidRDefault="00621A4C" w:rsidP="00621A4C">
      <w:pPr>
        <w:rPr>
          <w:rFonts w:ascii="Segoe UI" w:hAnsi="Segoe UI" w:cs="Segoe UI"/>
          <w:color w:val="0D0D0D"/>
          <w:shd w:val="clear" w:color="auto" w:fill="FFFFFF"/>
        </w:rPr>
      </w:pPr>
      <w:r w:rsidRPr="00621A4C">
        <w:rPr>
          <w:sz w:val="36"/>
          <w:szCs w:val="36"/>
        </w:rPr>
        <w:t>Introdução:</w:t>
      </w:r>
      <w:r>
        <w:rPr>
          <w:sz w:val="36"/>
          <w:szCs w:val="36"/>
        </w:rPr>
        <w:br/>
      </w:r>
      <w:r w:rsidRPr="00621A4C">
        <w:rPr>
          <w:rFonts w:asciiTheme="majorHAnsi" w:hAnsiTheme="majorHAnsi" w:cstheme="majorHAnsi"/>
          <w:color w:val="0D0D0D"/>
          <w:shd w:val="clear" w:color="auto" w:fill="FFFFFF"/>
        </w:rPr>
        <w:t xml:space="preserve">Este documento apresenta a arquitetura do sistema de gerenciamento de tarefas, conhecido como "Todo </w:t>
      </w:r>
      <w:proofErr w:type="spellStart"/>
      <w:r w:rsidRPr="00621A4C">
        <w:rPr>
          <w:rFonts w:asciiTheme="majorHAnsi" w:hAnsiTheme="majorHAnsi" w:cstheme="majorHAnsi"/>
          <w:color w:val="0D0D0D"/>
          <w:shd w:val="clear" w:color="auto" w:fill="FFFFFF"/>
        </w:rPr>
        <w:t>List</w:t>
      </w:r>
      <w:proofErr w:type="spellEnd"/>
      <w:r w:rsidRPr="00621A4C">
        <w:rPr>
          <w:rFonts w:asciiTheme="majorHAnsi" w:hAnsiTheme="majorHAnsi" w:cstheme="majorHAnsi"/>
          <w:color w:val="0D0D0D"/>
          <w:shd w:val="clear" w:color="auto" w:fill="FFFFFF"/>
        </w:rPr>
        <w:t xml:space="preserve"> App". Desenvolvido utilizando Spring Boot e armazenando dados em um banco de dados H2, este aplicativo permite aos usuários criar, atualizar e deletar tarefas de maneira eficiente e organizada. Através dos diagramas C4 incluídos neste documento, exploramos as interações, estruturas e componentes do sistema, proporcionando uma visão clara e detalhada de sua arquitetura e funcionamento.</w:t>
      </w:r>
    </w:p>
    <w:p w:rsidR="00621A4C" w:rsidRDefault="00621A4C" w:rsidP="00621A4C">
      <w:pPr>
        <w:rPr>
          <w:sz w:val="36"/>
          <w:szCs w:val="36"/>
        </w:rPr>
      </w:pPr>
      <w:r>
        <w:rPr>
          <w:sz w:val="36"/>
          <w:szCs w:val="36"/>
        </w:rPr>
        <w:t xml:space="preserve">Diagrama de Contexto: </w:t>
      </w:r>
    </w:p>
    <w:p w:rsidR="00621A4C" w:rsidRPr="00621A4C" w:rsidRDefault="00621A4C" w:rsidP="00621A4C">
      <w:r w:rsidRPr="00621A4C">
        <w:t xml:space="preserve">O Diagrama de Contexto ilustra a interação entre o sistema "Todo </w:t>
      </w:r>
      <w:proofErr w:type="spellStart"/>
      <w:r w:rsidRPr="00621A4C">
        <w:t>List</w:t>
      </w:r>
      <w:proofErr w:type="spellEnd"/>
      <w:r w:rsidRPr="00621A4C">
        <w:t xml:space="preserve"> App" e seus usuários, estabelecendo uma visão macro do ambiente ope</w:t>
      </w:r>
      <w:bookmarkStart w:id="0" w:name="_GoBack"/>
      <w:bookmarkEnd w:id="0"/>
      <w:r w:rsidRPr="00621A4C">
        <w:t>racional do aplicativo. Este diagrama destaca como os usuários finais interagem com o sistema para gerenciar suas tarefas diárias. Através deste diagrama, buscamos demonstrar as fronteiras do sistema, as interfaces de usuário e as conexões externas que definem como o aplicativo se integra com o mundo externo, fornecendo uma compreensão inicial da aplicação em seu contexto mais amplo.</w:t>
      </w:r>
    </w:p>
    <w:p w:rsidR="00621A4C" w:rsidRDefault="00621A4C" w:rsidP="00621A4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178300" cy="10737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A4C" w:rsidRDefault="00621A4C" w:rsidP="00621A4C">
      <w:pPr>
        <w:rPr>
          <w:sz w:val="36"/>
          <w:szCs w:val="36"/>
        </w:rPr>
      </w:pPr>
      <w:r>
        <w:rPr>
          <w:sz w:val="36"/>
          <w:szCs w:val="36"/>
        </w:rPr>
        <w:t xml:space="preserve">Diagrama de </w:t>
      </w:r>
      <w:r w:rsidRPr="00621A4C">
        <w:rPr>
          <w:sz w:val="36"/>
          <w:szCs w:val="36"/>
        </w:rPr>
        <w:t>Containers</w:t>
      </w:r>
      <w:r>
        <w:rPr>
          <w:sz w:val="36"/>
          <w:szCs w:val="36"/>
        </w:rPr>
        <w:t>:</w:t>
      </w:r>
    </w:p>
    <w:p w:rsidR="00621A4C" w:rsidRPr="00621A4C" w:rsidRDefault="00621A4C" w:rsidP="00621A4C">
      <w:r w:rsidRPr="00621A4C">
        <w:t xml:space="preserve">O Diagrama de Containers fornece uma visão detalhada dos principais componentes do sistema "Todo </w:t>
      </w:r>
      <w:proofErr w:type="spellStart"/>
      <w:r w:rsidRPr="00621A4C">
        <w:t>List</w:t>
      </w:r>
      <w:proofErr w:type="spellEnd"/>
      <w:r w:rsidRPr="00621A4C">
        <w:t xml:space="preserve"> App". Este diagrama explora o aplicativo desenvolvido em Spring Boot, que serve como o container principal, e o banco de dados H2, utilizado para armazenamento persistente das tarefas. A interação entre esses containers é crucial para o funcionamento do sistema, permitindo operações como criação, atualização e exclusão de tarefas. Este diagrama visa esclarecer a organização interna do sistema e como os componentes se comunicam para atender às demandas dos usuários.</w:t>
      </w:r>
    </w:p>
    <w:p w:rsidR="00621A4C" w:rsidRDefault="00621A4C" w:rsidP="00621A4C">
      <w:pPr>
        <w:rPr>
          <w:sz w:val="36"/>
          <w:szCs w:val="36"/>
        </w:rPr>
      </w:pPr>
    </w:p>
    <w:p w:rsidR="00621A4C" w:rsidRDefault="00621A4C" w:rsidP="00621A4C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390515" cy="1616075"/>
            <wp:effectExtent l="0" t="0" r="635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A4C" w:rsidRDefault="00621A4C" w:rsidP="00621A4C">
      <w:pPr>
        <w:rPr>
          <w:sz w:val="36"/>
          <w:szCs w:val="36"/>
        </w:rPr>
      </w:pPr>
      <w:r>
        <w:rPr>
          <w:sz w:val="36"/>
          <w:szCs w:val="36"/>
        </w:rPr>
        <w:t xml:space="preserve">Diagrama de Componentes: </w:t>
      </w:r>
    </w:p>
    <w:p w:rsidR="00621A4C" w:rsidRPr="00621A4C" w:rsidRDefault="00621A4C" w:rsidP="00621A4C">
      <w:r w:rsidRPr="00621A4C">
        <w:t xml:space="preserve">Este diagrama detalha os componentes internos do container Spring Boot, incluindo o Todo </w:t>
      </w:r>
      <w:proofErr w:type="spellStart"/>
      <w:r w:rsidRPr="00621A4C">
        <w:t>Controller</w:t>
      </w:r>
      <w:proofErr w:type="spellEnd"/>
      <w:r w:rsidRPr="00621A4C">
        <w:t xml:space="preserve">, Todo Service e Todo </w:t>
      </w:r>
      <w:proofErr w:type="spellStart"/>
      <w:r w:rsidRPr="00621A4C">
        <w:t>Repository</w:t>
      </w:r>
      <w:proofErr w:type="spellEnd"/>
      <w:r w:rsidRPr="00621A4C">
        <w:t>. Ele mostra como esses componentes interagem para processar as operações de gerenciamento de tarefas, desde a recepção das requisições até a persistência dos dados.</w:t>
      </w:r>
    </w:p>
    <w:p w:rsidR="00621A4C" w:rsidRDefault="00621A4C" w:rsidP="00621A4C">
      <w:pPr>
        <w:rPr>
          <w:sz w:val="36"/>
          <w:szCs w:val="36"/>
        </w:rPr>
      </w:pPr>
    </w:p>
    <w:p w:rsidR="00621A4C" w:rsidRDefault="00621A4C" w:rsidP="00621A4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01310" cy="1382395"/>
            <wp:effectExtent l="0" t="0" r="889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A4C" w:rsidRDefault="00621A4C" w:rsidP="00621A4C">
      <w:r>
        <w:rPr>
          <w:sz w:val="36"/>
          <w:szCs w:val="36"/>
        </w:rPr>
        <w:t>Diagrama de Código:</w:t>
      </w:r>
      <w:r>
        <w:rPr>
          <w:sz w:val="36"/>
          <w:szCs w:val="36"/>
        </w:rPr>
        <w:br/>
      </w:r>
      <w:r w:rsidRPr="00621A4C">
        <w:t xml:space="preserve">O Diagrama de Código ilustra a implementação específica dos métodos e classes no "Todo </w:t>
      </w:r>
      <w:proofErr w:type="spellStart"/>
      <w:r w:rsidRPr="00621A4C">
        <w:t>List</w:t>
      </w:r>
      <w:proofErr w:type="spellEnd"/>
      <w:r w:rsidRPr="00621A4C">
        <w:t xml:space="preserve"> App". Este diagrama expõe a estrutura de classes como Todo, </w:t>
      </w:r>
      <w:proofErr w:type="spellStart"/>
      <w:r w:rsidRPr="00621A4C">
        <w:t>TodoController</w:t>
      </w:r>
      <w:proofErr w:type="spellEnd"/>
      <w:r w:rsidRPr="00621A4C">
        <w:t xml:space="preserve">, </w:t>
      </w:r>
      <w:proofErr w:type="spellStart"/>
      <w:r w:rsidRPr="00621A4C">
        <w:t>TodoService</w:t>
      </w:r>
      <w:proofErr w:type="spellEnd"/>
      <w:r w:rsidRPr="00621A4C">
        <w:t xml:space="preserve"> e </w:t>
      </w:r>
      <w:proofErr w:type="spellStart"/>
      <w:r w:rsidRPr="00621A4C">
        <w:t>TodoRepository</w:t>
      </w:r>
      <w:proofErr w:type="spellEnd"/>
      <w:r w:rsidRPr="00621A4C">
        <w:t>, detalhando como essas entidades colaboram para realizar operações de criação, atualização e exclusão de tarefas.</w:t>
      </w:r>
    </w:p>
    <w:p w:rsidR="00621A4C" w:rsidRPr="00621A4C" w:rsidRDefault="00621A4C" w:rsidP="00621A4C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3476625" cy="4029710"/>
            <wp:effectExtent l="0" t="0" r="9525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40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A4C" w:rsidRPr="00621A4C" w:rsidRDefault="00621A4C" w:rsidP="00621A4C">
      <w:pPr>
        <w:rPr>
          <w:sz w:val="36"/>
          <w:szCs w:val="36"/>
        </w:rPr>
      </w:pPr>
    </w:p>
    <w:sectPr w:rsidR="00621A4C" w:rsidRPr="00621A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A4C"/>
    <w:rsid w:val="000678D9"/>
    <w:rsid w:val="00621A4C"/>
    <w:rsid w:val="0096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131BF"/>
  <w15:chartTrackingRefBased/>
  <w15:docId w15:val="{D14F3C24-803E-48F9-ACF3-19FDDA235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4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367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Otávio Júlio Mendes</dc:creator>
  <cp:keywords/>
  <dc:description/>
  <cp:lastModifiedBy>Otávio Júlio Mendes</cp:lastModifiedBy>
  <cp:revision>2</cp:revision>
  <dcterms:created xsi:type="dcterms:W3CDTF">2024-04-28T18:33:00Z</dcterms:created>
  <dcterms:modified xsi:type="dcterms:W3CDTF">2024-04-28T18:46:00Z</dcterms:modified>
</cp:coreProperties>
</file>