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kern w:val="2"/>
          <w:sz w:val="24"/>
          <w:szCs w:val="24"/>
          <w:lang w:eastAsia="zh-CN"/>
          <w14:ligatures w14:val="standardContextual"/>
        </w:rPr>
        <w:id w:val="-1179111002"/>
        <w:docPartObj>
          <w:docPartGallery w:val="Cover Pages"/>
          <w:docPartUnique/>
        </w:docPartObj>
      </w:sdtPr>
      <w:sdtEndPr>
        <w:rPr>
          <w:i/>
          <w:iCs/>
          <w:color w:val="auto"/>
          <w:u w:val="single"/>
        </w:rPr>
      </w:sdtEndPr>
      <w:sdtContent>
        <w:p w14:paraId="5AF8D2F9" w14:textId="017767FB" w:rsidR="0021560F" w:rsidRDefault="0021560F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047A047" wp14:editId="26DC774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411711D5D714D2EAEE9552CD7AF6CA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6C27400" w14:textId="0F80276F" w:rsidR="0021560F" w:rsidRDefault="00B7493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LEVERAGING MACHINE LEARNING TO PREDICT FOOD ITEM SALES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A9B178D529042D58FC1068EB65EBCF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CE8D9CD" w14:textId="2E362B55" w:rsidR="0021560F" w:rsidRPr="0021560F" w:rsidRDefault="000379C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0379C8">
                <w:rPr>
                  <w:color w:val="156082" w:themeColor="accent1"/>
                  <w:sz w:val="28"/>
                  <w:szCs w:val="28"/>
                </w:rPr>
                <w:t>GITHUB:  https://github.com/Ouambo-SIM/Sales-Prediction-with-ML-and-M5-data.git</w:t>
              </w:r>
            </w:p>
          </w:sdtContent>
        </w:sdt>
        <w:p w14:paraId="4BF850FC" w14:textId="77777777" w:rsidR="0021560F" w:rsidRDefault="0021560F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D863BC" wp14:editId="7277230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1052399" w14:textId="2FEAE833" w:rsidR="0021560F" w:rsidRDefault="0021560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December 10, 2025</w:t>
                                    </w:r>
                                  </w:p>
                                </w:sdtContent>
                              </w:sdt>
                              <w:p w14:paraId="4D3395CC" w14:textId="058C9792" w:rsidR="0021560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1560F">
                                      <w:rPr>
                                        <w:caps/>
                                        <w:color w:val="156082" w:themeColor="accent1"/>
                                      </w:rPr>
                                      <w:t>DATA SCIENCE INSTITUTE</w:t>
                                    </w:r>
                                  </w:sdtContent>
                                </w:sdt>
                              </w:p>
                              <w:p w14:paraId="4F069E8E" w14:textId="45227CBA" w:rsidR="0021560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1560F">
                                      <w:rPr>
                                        <w:color w:val="156082" w:themeColor="accent1"/>
                                      </w:rPr>
                                      <w:t>AUTHOR: FRANCK IVAN OUAMBO SIMO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D863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1052399" w14:textId="2FEAE833" w:rsidR="0021560F" w:rsidRDefault="0021560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December 10, 2025</w:t>
                              </w:r>
                            </w:p>
                          </w:sdtContent>
                        </w:sdt>
                        <w:p w14:paraId="4D3395CC" w14:textId="058C9792" w:rsidR="0021560F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1560F">
                                <w:rPr>
                                  <w:caps/>
                                  <w:color w:val="156082" w:themeColor="accent1"/>
                                </w:rPr>
                                <w:t>DATA SCIENCE INSTITUTE</w:t>
                              </w:r>
                            </w:sdtContent>
                          </w:sdt>
                        </w:p>
                        <w:p w14:paraId="4F069E8E" w14:textId="45227CBA" w:rsidR="0021560F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1560F">
                                <w:rPr>
                                  <w:color w:val="156082" w:themeColor="accent1"/>
                                </w:rPr>
                                <w:t>AUTHOR: FRANCK IVAN OUAMBO SIMO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F887805" wp14:editId="117150F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560F529" w14:textId="16411D2C" w:rsidR="004949D0" w:rsidRPr="00BB22B9" w:rsidRDefault="0021560F" w:rsidP="004949D0">
          <w:pPr>
            <w:rPr>
              <w:b/>
              <w:bCs/>
              <w:i/>
              <w:iCs/>
              <w:u w:val="single"/>
            </w:rPr>
          </w:pPr>
          <w:r>
            <w:rPr>
              <w:i/>
              <w:iCs/>
              <w:u w:val="single"/>
            </w:rPr>
            <w:br w:type="page"/>
          </w:r>
        </w:p>
      </w:sdtContent>
    </w:sdt>
    <w:p w14:paraId="42181C39" w14:textId="61DA2A0C" w:rsidR="004949D0" w:rsidRPr="004949D0" w:rsidRDefault="004949D0" w:rsidP="003B79F8">
      <w:pPr>
        <w:pStyle w:val="Heading1"/>
      </w:pPr>
      <w:r w:rsidRPr="004949D0">
        <w:lastRenderedPageBreak/>
        <w:t xml:space="preserve">Introduction </w:t>
      </w:r>
    </w:p>
    <w:p w14:paraId="66EC11AA" w14:textId="2F12227E" w:rsidR="0021560F" w:rsidRPr="003621DB" w:rsidRDefault="0092083E" w:rsidP="004949D0">
      <w:pPr>
        <w:rPr>
          <w:color w:val="EE0000"/>
        </w:rPr>
      </w:pPr>
      <w:r w:rsidRPr="0092083E">
        <w:t xml:space="preserve">An </w:t>
      </w:r>
      <w:r w:rsidR="0021560F">
        <w:t xml:space="preserve">efficient supply chain often requires the </w:t>
      </w:r>
      <w:r w:rsidR="00863910">
        <w:t>right material</w:t>
      </w:r>
      <w:r w:rsidR="0021560F">
        <w:t xml:space="preserve"> replenishment strateg</w:t>
      </w:r>
      <w:r w:rsidR="00863910">
        <w:t>ies</w:t>
      </w:r>
      <w:r w:rsidR="0021560F">
        <w:t xml:space="preserve">. </w:t>
      </w:r>
      <w:r w:rsidR="00461B65" w:rsidRPr="00461B65">
        <w:t>However, developing such strategies can necessitate years of product and sales experience, which is difficult to acquire</w:t>
      </w:r>
      <w:r w:rsidR="0074326B">
        <w:t xml:space="preserve">. </w:t>
      </w:r>
      <w:r w:rsidR="004723C1" w:rsidRPr="004723C1">
        <w:t>Moreover, most products exhibit highly volatile sales figures, and in such cases, even years of experience may not be sufficient.</w:t>
      </w:r>
    </w:p>
    <w:p w14:paraId="0FCBE101" w14:textId="72AA4FE0" w:rsidR="0074326B" w:rsidRDefault="008E50F7" w:rsidP="004949D0">
      <w:r w:rsidRPr="008E50F7">
        <w:t>Machine learning models can help democratize advanced supply chain optimization methods</w:t>
      </w:r>
      <w:r w:rsidR="0074326B">
        <w:t xml:space="preserve">, as they </w:t>
      </w:r>
      <w:r w:rsidR="009315ED">
        <w:t>can identify</w:t>
      </w:r>
      <w:r w:rsidR="0074326B">
        <w:t xml:space="preserve"> intricate patterns invisible to the human eye, even in a </w:t>
      </w:r>
      <w:r w:rsidR="009315ED">
        <w:t>complicated</w:t>
      </w:r>
      <w:r w:rsidR="0074326B">
        <w:t xml:space="preserve"> case like sales prediction.</w:t>
      </w:r>
    </w:p>
    <w:p w14:paraId="505CB3F4" w14:textId="7FCC6B0A" w:rsidR="009315ED" w:rsidRDefault="00F30A33" w:rsidP="004949D0">
      <w:r w:rsidRPr="00F30A33">
        <w:t>The dataset used for this project consists of Walmart sales data previously provided for the M5 competition</w:t>
      </w:r>
      <w:r w:rsidR="00256976">
        <w:t xml:space="preserve">, </w:t>
      </w:r>
      <w:r w:rsidR="00256976" w:rsidRPr="00256976">
        <w:t xml:space="preserve">where numerous researchers tested a wide range </w:t>
      </w:r>
      <w:proofErr w:type="gramStart"/>
      <w:r w:rsidR="00256976" w:rsidRPr="00256976">
        <w:t>of</w:t>
      </w:r>
      <w:r w:rsidR="00ED5729">
        <w:t xml:space="preserve"> </w:t>
      </w:r>
      <w:r w:rsidR="00256976" w:rsidRPr="00256976">
        <w:t xml:space="preserve"> methods</w:t>
      </w:r>
      <w:proofErr w:type="gramEnd"/>
      <w:r w:rsidR="00256976">
        <w:t xml:space="preserve"> </w:t>
      </w:r>
      <w:r w:rsidR="0074326B">
        <w:t xml:space="preserve">to predict sales at specific dates in the future. </w:t>
      </w:r>
    </w:p>
    <w:p w14:paraId="61EA699C" w14:textId="7FD0BA16" w:rsidR="0074326B" w:rsidRDefault="009142D9" w:rsidP="004949D0">
      <w:r>
        <w:t xml:space="preserve">For this project, </w:t>
      </w:r>
      <w:r w:rsidR="00B7493A">
        <w:t xml:space="preserve">sales </w:t>
      </w:r>
      <w:r>
        <w:t>data</w:t>
      </w:r>
      <w:r w:rsidR="00FA21A0">
        <w:t xml:space="preserve"> </w:t>
      </w:r>
      <w:r w:rsidR="00B7493A">
        <w:t>for one product at a</w:t>
      </w:r>
      <w:r w:rsidR="00FA21A0">
        <w:t xml:space="preserve"> Texas Walmart store </w:t>
      </w:r>
      <w:r>
        <w:t>was used</w:t>
      </w:r>
      <w:r w:rsidR="00B7493A">
        <w:t xml:space="preserve">, with the goal of predicting its </w:t>
      </w:r>
      <w:r w:rsidR="00B92C54">
        <w:t>future sales using prior sales data.</w:t>
      </w:r>
    </w:p>
    <w:p w14:paraId="3ED346FA" w14:textId="09EA9E33" w:rsidR="00B92C54" w:rsidRDefault="00B8571C" w:rsidP="004949D0">
      <w:r w:rsidRPr="00B8571C">
        <w:t>The dataset comprises Walmart sales data from January 29, 2011, to June 19, 2016 (approximately 5.4 years).</w:t>
      </w:r>
      <w:r>
        <w:t xml:space="preserve"> </w:t>
      </w:r>
      <w:r w:rsidR="009315ED">
        <w:t>The</w:t>
      </w:r>
      <w:r w:rsidR="001673A1">
        <w:t xml:space="preserve"> table below describes the dataset’s content</w:t>
      </w:r>
      <w:r>
        <w:t>.</w:t>
      </w:r>
    </w:p>
    <w:p w14:paraId="3E631F8A" w14:textId="64678DD8" w:rsidR="00C7648A" w:rsidRDefault="00C7648A" w:rsidP="004949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79A7" w14:paraId="237D4658" w14:textId="77777777" w:rsidTr="00A079A7">
        <w:tc>
          <w:tcPr>
            <w:tcW w:w="4675" w:type="dxa"/>
          </w:tcPr>
          <w:p w14:paraId="2AF953B5" w14:textId="1287B406" w:rsidR="00A079A7" w:rsidRPr="000E2D49" w:rsidRDefault="00A079A7" w:rsidP="000E2D49">
            <w:pPr>
              <w:jc w:val="center"/>
              <w:rPr>
                <w:b/>
                <w:bCs/>
              </w:rPr>
            </w:pPr>
            <w:r w:rsidRPr="000E2D49">
              <w:rPr>
                <w:b/>
                <w:bCs/>
              </w:rPr>
              <w:t>Data category</w:t>
            </w:r>
          </w:p>
        </w:tc>
        <w:tc>
          <w:tcPr>
            <w:tcW w:w="4675" w:type="dxa"/>
          </w:tcPr>
          <w:p w14:paraId="3A0D18CD" w14:textId="72CD78C1" w:rsidR="00A079A7" w:rsidRPr="000E2D49" w:rsidRDefault="007A02D7" w:rsidP="000E2D49">
            <w:pPr>
              <w:jc w:val="center"/>
              <w:rPr>
                <w:b/>
                <w:bCs/>
              </w:rPr>
            </w:pPr>
            <w:r w:rsidRPr="000E2D49">
              <w:rPr>
                <w:b/>
                <w:bCs/>
              </w:rPr>
              <w:t>Elements</w:t>
            </w:r>
          </w:p>
        </w:tc>
      </w:tr>
      <w:tr w:rsidR="00A079A7" w14:paraId="3AD1946B" w14:textId="77777777" w:rsidTr="00A079A7">
        <w:tc>
          <w:tcPr>
            <w:tcW w:w="4675" w:type="dxa"/>
          </w:tcPr>
          <w:p w14:paraId="18005797" w14:textId="7AB0F967" w:rsidR="00A079A7" w:rsidRDefault="004A3667" w:rsidP="00E12894">
            <w:pPr>
              <w:jc w:val="center"/>
            </w:pPr>
            <w:r>
              <w:t>Temporal data</w:t>
            </w:r>
          </w:p>
        </w:tc>
        <w:tc>
          <w:tcPr>
            <w:tcW w:w="4675" w:type="dxa"/>
          </w:tcPr>
          <w:p w14:paraId="602D097B" w14:textId="44E13405" w:rsidR="00A079A7" w:rsidRDefault="007A02D7" w:rsidP="004949D0">
            <w:r>
              <w:t>Da</w:t>
            </w:r>
            <w:r w:rsidR="004A3667">
              <w:t>y, week, month, Date</w:t>
            </w:r>
          </w:p>
        </w:tc>
      </w:tr>
      <w:tr w:rsidR="00A079A7" w14:paraId="77099B5E" w14:textId="77777777" w:rsidTr="00A079A7">
        <w:tc>
          <w:tcPr>
            <w:tcW w:w="4675" w:type="dxa"/>
          </w:tcPr>
          <w:p w14:paraId="64E575FE" w14:textId="725CDCD3" w:rsidR="00A079A7" w:rsidRDefault="006A67E4" w:rsidP="00E12894">
            <w:pPr>
              <w:jc w:val="center"/>
            </w:pPr>
            <w:r>
              <w:t>Event data</w:t>
            </w:r>
          </w:p>
        </w:tc>
        <w:tc>
          <w:tcPr>
            <w:tcW w:w="4675" w:type="dxa"/>
          </w:tcPr>
          <w:p w14:paraId="51EC7321" w14:textId="231463EF" w:rsidR="00A079A7" w:rsidRDefault="006A67E4" w:rsidP="004949D0">
            <w:r>
              <w:t>Sports, cultural, and religious events</w:t>
            </w:r>
          </w:p>
        </w:tc>
      </w:tr>
      <w:tr w:rsidR="00A079A7" w14:paraId="4FB481DF" w14:textId="77777777" w:rsidTr="00A079A7">
        <w:tc>
          <w:tcPr>
            <w:tcW w:w="4675" w:type="dxa"/>
          </w:tcPr>
          <w:p w14:paraId="15379375" w14:textId="6F9086F5" w:rsidR="00A079A7" w:rsidRDefault="006A67E4" w:rsidP="00E12894">
            <w:pPr>
              <w:jc w:val="center"/>
            </w:pPr>
            <w:r>
              <w:t>Pricing data</w:t>
            </w:r>
          </w:p>
        </w:tc>
        <w:tc>
          <w:tcPr>
            <w:tcW w:w="4675" w:type="dxa"/>
          </w:tcPr>
          <w:p w14:paraId="1020A707" w14:textId="4BDCC7D2" w:rsidR="00A079A7" w:rsidRDefault="006A67E4" w:rsidP="004949D0">
            <w:r>
              <w:t>Product price</w:t>
            </w:r>
          </w:p>
        </w:tc>
      </w:tr>
      <w:tr w:rsidR="00A079A7" w14:paraId="3759C88B" w14:textId="77777777" w:rsidTr="00A079A7">
        <w:tc>
          <w:tcPr>
            <w:tcW w:w="4675" w:type="dxa"/>
          </w:tcPr>
          <w:p w14:paraId="5AE7290B" w14:textId="69058370" w:rsidR="00A079A7" w:rsidRDefault="001A5CA1" w:rsidP="00E12894">
            <w:pPr>
              <w:jc w:val="center"/>
            </w:pPr>
            <w:r>
              <w:t>Sales data</w:t>
            </w:r>
          </w:p>
        </w:tc>
        <w:tc>
          <w:tcPr>
            <w:tcW w:w="4675" w:type="dxa"/>
          </w:tcPr>
          <w:p w14:paraId="711E6D73" w14:textId="71911250" w:rsidR="00A079A7" w:rsidRDefault="001A5CA1" w:rsidP="004949D0">
            <w:r>
              <w:t>Quantity sold</w:t>
            </w:r>
          </w:p>
        </w:tc>
      </w:tr>
      <w:tr w:rsidR="00A079A7" w14:paraId="32FDE4BC" w14:textId="77777777" w:rsidTr="00A079A7">
        <w:tc>
          <w:tcPr>
            <w:tcW w:w="4675" w:type="dxa"/>
          </w:tcPr>
          <w:p w14:paraId="0A6F4867" w14:textId="2F69FF5F" w:rsidR="00A079A7" w:rsidRDefault="0081463C" w:rsidP="00E12894">
            <w:pPr>
              <w:jc w:val="center"/>
            </w:pPr>
            <w:r>
              <w:t>Other</w:t>
            </w:r>
          </w:p>
        </w:tc>
        <w:tc>
          <w:tcPr>
            <w:tcW w:w="4675" w:type="dxa"/>
          </w:tcPr>
          <w:p w14:paraId="5C0FC933" w14:textId="4D994382" w:rsidR="00895F52" w:rsidRDefault="0081463C" w:rsidP="004949D0">
            <w:r>
              <w:t>Store, state,</w:t>
            </w:r>
            <w:r w:rsidR="00302ABA">
              <w:t xml:space="preserve"> </w:t>
            </w:r>
            <w:r w:rsidR="003F4E66">
              <w:t xml:space="preserve">department </w:t>
            </w:r>
            <w:r w:rsidR="00302ABA">
              <w:t xml:space="preserve">and </w:t>
            </w:r>
          </w:p>
          <w:p w14:paraId="6A394AF7" w14:textId="66329388" w:rsidR="00A079A7" w:rsidRDefault="00302ABA" w:rsidP="004949D0">
            <w:r>
              <w:t>Snap</w:t>
            </w:r>
            <w:r w:rsidR="00895F52">
              <w:t xml:space="preserve"> payment</w:t>
            </w:r>
            <w:r>
              <w:t xml:space="preserve"> </w:t>
            </w:r>
            <w:r w:rsidR="00F94D40" w:rsidRPr="00F94D40">
              <w:t>eligibility</w:t>
            </w:r>
            <w:r w:rsidR="00F94D40" w:rsidRPr="00F94D40">
              <w:t xml:space="preserve"> </w:t>
            </w:r>
            <w:r w:rsidR="00895F52">
              <w:t>(binary</w:t>
            </w:r>
            <w:r w:rsidR="003F4E66">
              <w:t xml:space="preserve"> values</w:t>
            </w:r>
            <w:r w:rsidR="00895F52">
              <w:t>)</w:t>
            </w:r>
          </w:p>
        </w:tc>
      </w:tr>
    </w:tbl>
    <w:p w14:paraId="2E5BD91E" w14:textId="77777777" w:rsidR="001673A1" w:rsidRDefault="001673A1" w:rsidP="004949D0"/>
    <w:p w14:paraId="3DA4C747" w14:textId="07083AF6" w:rsidR="008A1F8F" w:rsidRDefault="00946E0C" w:rsidP="004949D0">
      <w:r>
        <w:t xml:space="preserve">Previous attempts at predicting </w:t>
      </w:r>
      <w:r w:rsidR="00683DC2">
        <w:t>future sales on this data</w:t>
      </w:r>
      <w:r w:rsidR="00F94D40">
        <w:t>set</w:t>
      </w:r>
      <w:r w:rsidR="00683DC2">
        <w:t xml:space="preserve"> can be examined </w:t>
      </w:r>
      <w:r w:rsidR="00F94D40">
        <w:t>in</w:t>
      </w:r>
      <w:r w:rsidR="00683DC2">
        <w:t xml:space="preserve"> the </w:t>
      </w:r>
      <w:r w:rsidR="00F878A0">
        <w:t xml:space="preserve">M5 competition GitHub Repository </w:t>
      </w:r>
      <w:hyperlink r:id="rId8" w:history="1">
        <w:r w:rsidR="00F878A0" w:rsidRPr="00F878A0">
          <w:rPr>
            <w:rStyle w:val="Hyperlink"/>
          </w:rPr>
          <w:t>here</w:t>
        </w:r>
      </w:hyperlink>
      <w:r w:rsidR="00F878A0">
        <w:t xml:space="preserve">. During the competition, </w:t>
      </w:r>
      <w:r w:rsidR="007938D1">
        <w:t xml:space="preserve">multiple machine learning </w:t>
      </w:r>
      <w:r w:rsidR="008A1F8F">
        <w:t xml:space="preserve">models were tested including: </w:t>
      </w:r>
    </w:p>
    <w:p w14:paraId="5070266C" w14:textId="542CCC41" w:rsidR="008A1F8F" w:rsidRDefault="008A1F8F" w:rsidP="004949D0">
      <w:r>
        <w:t>-</w:t>
      </w:r>
      <w:r w:rsidR="006642DF">
        <w:t>Multi-Layer Perceptron</w:t>
      </w:r>
    </w:p>
    <w:p w14:paraId="2B3A52AB" w14:textId="51D1DCE7" w:rsidR="006642DF" w:rsidRDefault="006642DF" w:rsidP="004949D0">
      <w:r>
        <w:t>-Random Forest</w:t>
      </w:r>
    </w:p>
    <w:p w14:paraId="578343D0" w14:textId="5F14ACCA" w:rsidR="006642DF" w:rsidRDefault="006642DF" w:rsidP="004949D0">
      <w:r>
        <w:t>-Global Multi-Layer Perceptron</w:t>
      </w:r>
    </w:p>
    <w:p w14:paraId="53D46F79" w14:textId="341E6665" w:rsidR="006642DF" w:rsidRDefault="006642DF" w:rsidP="004949D0">
      <w:r>
        <w:t>-Global Random Forest</w:t>
      </w:r>
    </w:p>
    <w:p w14:paraId="503F6741" w14:textId="48345732" w:rsidR="00FB0F27" w:rsidRDefault="00B25856" w:rsidP="004949D0">
      <w:r>
        <w:lastRenderedPageBreak/>
        <w:t xml:space="preserve">Among the competition’s goals, the one most </w:t>
      </w:r>
      <w:proofErr w:type="gramStart"/>
      <w:r>
        <w:t>similar to</w:t>
      </w:r>
      <w:proofErr w:type="gramEnd"/>
      <w:r>
        <w:t xml:space="preserve"> </w:t>
      </w:r>
      <w:r w:rsidR="003F4E66">
        <w:t>mine</w:t>
      </w:r>
      <w:r>
        <w:t xml:space="preserve"> </w:t>
      </w:r>
      <w:proofErr w:type="gramStart"/>
      <w:r>
        <w:t>was</w:t>
      </w:r>
      <w:r w:rsidR="009274A1">
        <w:t xml:space="preserve"> </w:t>
      </w:r>
      <w:r w:rsidR="00662464">
        <w:t xml:space="preserve"> </w:t>
      </w:r>
      <w:r w:rsidR="009274A1">
        <w:t>28</w:t>
      </w:r>
      <w:proofErr w:type="gramEnd"/>
      <w:r w:rsidR="00662464">
        <w:t>-</w:t>
      </w:r>
      <w:r w:rsidR="009274A1">
        <w:t>day</w:t>
      </w:r>
      <w:r w:rsidR="00662464">
        <w:t>-</w:t>
      </w:r>
      <w:r w:rsidR="002C3989">
        <w:t xml:space="preserve">ahead point </w:t>
      </w:r>
      <w:proofErr w:type="gramStart"/>
      <w:r w:rsidR="002C3989">
        <w:t>forecas</w:t>
      </w:r>
      <w:r w:rsidR="009274A1">
        <w:t>ting</w:t>
      </w:r>
      <w:proofErr w:type="gramEnd"/>
      <w:r w:rsidR="006A3ECF">
        <w:t xml:space="preserve">. </w:t>
      </w:r>
      <w:r w:rsidR="00F51C39">
        <w:t>The models after training and validation were then tested on 28 days of test data previously unavailable</w:t>
      </w:r>
      <w:r w:rsidR="00520CC4">
        <w:t xml:space="preserve">. </w:t>
      </w:r>
    </w:p>
    <w:p w14:paraId="34F4558C" w14:textId="6801B2AC" w:rsidR="004949D0" w:rsidRPr="004949D0" w:rsidRDefault="006642DF" w:rsidP="004949D0">
      <w:r>
        <w:t>Many more models were used by participants but for comparison with my project’s results,</w:t>
      </w:r>
      <w:r w:rsidR="001571FB">
        <w:t xml:space="preserve"> </w:t>
      </w:r>
      <w:r w:rsidR="00072F49">
        <w:t xml:space="preserve">the competition used Weighted </w:t>
      </w:r>
      <w:proofErr w:type="gramStart"/>
      <w:r w:rsidR="00072F49">
        <w:t>Root  Mean</w:t>
      </w:r>
      <w:proofErr w:type="gramEnd"/>
      <w:r w:rsidR="00072F49">
        <w:t xml:space="preserve"> Squared Scale</w:t>
      </w:r>
      <w:r w:rsidR="009274A1">
        <w:t xml:space="preserve">d </w:t>
      </w:r>
      <w:r w:rsidR="00072F49">
        <w:t>error</w:t>
      </w:r>
      <w:r w:rsidR="00662464">
        <w:t xml:space="preserve"> </w:t>
      </w:r>
      <w:r w:rsidR="009274A1">
        <w:t>(</w:t>
      </w:r>
      <w:proofErr w:type="gramStart"/>
      <w:r w:rsidR="009274A1">
        <w:t xml:space="preserve">WRMSSE) </w:t>
      </w:r>
      <w:r w:rsidR="00072F49">
        <w:t xml:space="preserve"> as</w:t>
      </w:r>
      <w:proofErr w:type="gramEnd"/>
      <w:r w:rsidR="00072F49">
        <w:t xml:space="preserve"> </w:t>
      </w:r>
      <w:r w:rsidR="00720368">
        <w:t xml:space="preserve">evaluation </w:t>
      </w:r>
      <w:r w:rsidR="00072F49">
        <w:t xml:space="preserve">metric and </w:t>
      </w:r>
      <w:r w:rsidR="001571FB">
        <w:t xml:space="preserve">the </w:t>
      </w:r>
      <w:r w:rsidR="005836FB">
        <w:t xml:space="preserve">average error across the machine </w:t>
      </w:r>
      <w:r w:rsidR="009274A1">
        <w:t xml:space="preserve">learning </w:t>
      </w:r>
      <w:r w:rsidR="00D77E34">
        <w:t>models was 0.949</w:t>
      </w:r>
      <w:r w:rsidR="007220FD">
        <w:t xml:space="preserve">, with Global Multi-Layer Perceptron having the lowest error of </w:t>
      </w:r>
      <w:r w:rsidR="006D39FE">
        <w:t>0.882.</w:t>
      </w:r>
      <w:r w:rsidR="00007A79">
        <w:t xml:space="preserve"> </w:t>
      </w:r>
    </w:p>
    <w:p w14:paraId="1C82BCE5" w14:textId="2AC8A100" w:rsidR="004949D0" w:rsidRPr="004949D0" w:rsidRDefault="004949D0" w:rsidP="003B79F8">
      <w:pPr>
        <w:pStyle w:val="Heading1"/>
      </w:pPr>
      <w:r w:rsidRPr="004949D0">
        <w:t xml:space="preserve">EDA </w:t>
      </w:r>
    </w:p>
    <w:p w14:paraId="36E5B198" w14:textId="61143774" w:rsidR="009274A1" w:rsidRPr="005A0320" w:rsidRDefault="00883815" w:rsidP="004949D0">
      <w:r w:rsidRPr="000030CE">
        <w:t>The follo</w:t>
      </w:r>
      <w:r w:rsidR="000030CE">
        <w:t xml:space="preserve">wing EDA </w:t>
      </w:r>
      <w:r w:rsidR="000020EB">
        <w:t>shows some of the most interesting, unexpected</w:t>
      </w:r>
      <w:r w:rsidR="004C1F88">
        <w:t>,</w:t>
      </w:r>
      <w:r w:rsidR="000020EB">
        <w:t xml:space="preserve"> and important </w:t>
      </w:r>
      <w:r w:rsidR="005A0444">
        <w:t>insights</w:t>
      </w:r>
      <w:r w:rsidR="00140EEF">
        <w:t>.</w:t>
      </w:r>
    </w:p>
    <w:p w14:paraId="228F12EC" w14:textId="522A1C90" w:rsidR="004949D0" w:rsidRDefault="00D60DF8" w:rsidP="004949D0">
      <w:r w:rsidRPr="00D60DF8">
        <w:rPr>
          <w:noProof/>
        </w:rPr>
        <w:drawing>
          <wp:inline distT="0" distB="0" distL="0" distR="0" wp14:anchorId="34969821" wp14:editId="4920EBC6">
            <wp:extent cx="5943600" cy="3287395"/>
            <wp:effectExtent l="0" t="0" r="0" b="8255"/>
            <wp:docPr id="167527507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5071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6215" w14:textId="6CD1282C" w:rsidR="00702A04" w:rsidRPr="005A0320" w:rsidRDefault="00702A04" w:rsidP="009274A1">
      <w:pPr>
        <w:jc w:val="center"/>
        <w:rPr>
          <w:i/>
          <w:iCs/>
          <w:sz w:val="18"/>
          <w:szCs w:val="18"/>
        </w:rPr>
      </w:pPr>
      <w:r w:rsidRPr="005A0320">
        <w:rPr>
          <w:i/>
          <w:iCs/>
          <w:sz w:val="18"/>
          <w:szCs w:val="18"/>
        </w:rPr>
        <w:t>Figure:</w:t>
      </w:r>
      <w:r w:rsidR="00DB3476">
        <w:rPr>
          <w:i/>
          <w:iCs/>
          <w:sz w:val="18"/>
          <w:szCs w:val="18"/>
        </w:rPr>
        <w:t xml:space="preserve"> </w:t>
      </w:r>
      <w:r w:rsidRPr="005A0320">
        <w:rPr>
          <w:i/>
          <w:iCs/>
          <w:sz w:val="18"/>
          <w:szCs w:val="18"/>
        </w:rPr>
        <w:t xml:space="preserve">Total </w:t>
      </w:r>
      <w:r w:rsidR="00185E23" w:rsidRPr="005A0320">
        <w:rPr>
          <w:i/>
          <w:iCs/>
          <w:sz w:val="18"/>
          <w:szCs w:val="18"/>
        </w:rPr>
        <w:t>sales over the years from 2011 to 2016</w:t>
      </w:r>
    </w:p>
    <w:p w14:paraId="5E0221CA" w14:textId="3B507963" w:rsidR="005F41B1" w:rsidRDefault="005A0444" w:rsidP="004949D0">
      <w:r>
        <w:t xml:space="preserve">The graph above </w:t>
      </w:r>
      <w:r w:rsidR="009274A1">
        <w:t>shows that</w:t>
      </w:r>
      <w:r w:rsidR="009F3D78">
        <w:t xml:space="preserve"> sales ha</w:t>
      </w:r>
      <w:r w:rsidR="004B6826">
        <w:t>d</w:t>
      </w:r>
      <w:r w:rsidR="009F3D78">
        <w:t xml:space="preserve"> been decreasing</w:t>
      </w:r>
      <w:r w:rsidR="004B6826">
        <w:t xml:space="preserve"> from 2011 to </w:t>
      </w:r>
      <w:proofErr w:type="gramStart"/>
      <w:r w:rsidR="004B6826">
        <w:t>2</w:t>
      </w:r>
      <w:r w:rsidR="00D0066B">
        <w:t xml:space="preserve">012, </w:t>
      </w:r>
      <w:r w:rsidR="009274A1">
        <w:t>and</w:t>
      </w:r>
      <w:proofErr w:type="gramEnd"/>
      <w:r w:rsidR="009274A1">
        <w:t xml:space="preserve"> </w:t>
      </w:r>
      <w:r w:rsidR="00D0066B">
        <w:t>stayed about the same from 2012 to 2015</w:t>
      </w:r>
      <w:r w:rsidR="009274A1">
        <w:t xml:space="preserve"> after which </w:t>
      </w:r>
      <w:proofErr w:type="gramStart"/>
      <w:r w:rsidR="009274A1">
        <w:t>it</w:t>
      </w:r>
      <w:proofErr w:type="gramEnd"/>
      <w:r w:rsidR="009274A1">
        <w:t xml:space="preserve"> dropped</w:t>
      </w:r>
      <w:r w:rsidR="00D0066B">
        <w:t xml:space="preserve">. This is very important because it indicates that using </w:t>
      </w:r>
      <w:r w:rsidR="00CB6177">
        <w:t xml:space="preserve">past sales data too </w:t>
      </w:r>
      <w:r w:rsidR="00E028E6">
        <w:t xml:space="preserve">far in the past </w:t>
      </w:r>
      <w:r w:rsidR="006912BD">
        <w:t xml:space="preserve">might mislead the model if key features like year and month are not used in training. </w:t>
      </w:r>
      <w:r w:rsidR="00395275">
        <w:t>Also, since this is a time series problem,</w:t>
      </w:r>
      <w:r w:rsidR="00B75B32">
        <w:t xml:space="preserve"> </w:t>
      </w:r>
      <w:r w:rsidR="00D504FE">
        <w:t xml:space="preserve">the </w:t>
      </w:r>
      <w:r w:rsidR="00B75B32">
        <w:t>temporal order of data points matter</w:t>
      </w:r>
      <w:r w:rsidR="00D504FE">
        <w:t xml:space="preserve">s. </w:t>
      </w:r>
      <w:r w:rsidR="004F5E52">
        <w:t>Hence, t</w:t>
      </w:r>
      <w:r w:rsidR="00B75B32">
        <w:t xml:space="preserve">here might not be enough </w:t>
      </w:r>
      <w:r w:rsidR="00FB0585">
        <w:t xml:space="preserve">2016 </w:t>
      </w:r>
      <w:r w:rsidR="00CB0916">
        <w:t xml:space="preserve">data </w:t>
      </w:r>
      <w:r w:rsidR="00FB0585">
        <w:t>available for training and testing.</w:t>
      </w:r>
    </w:p>
    <w:p w14:paraId="64FD3EDD" w14:textId="64F73818" w:rsidR="005F41B1" w:rsidRDefault="005379D5" w:rsidP="00E07BB8">
      <w:pPr>
        <w:jc w:val="center"/>
      </w:pPr>
      <w:r w:rsidRPr="005379D5">
        <w:rPr>
          <w:noProof/>
        </w:rPr>
        <w:lastRenderedPageBreak/>
        <w:drawing>
          <wp:inline distT="0" distB="0" distL="0" distR="0" wp14:anchorId="7B2FCB14" wp14:editId="1FDB68DE">
            <wp:extent cx="5943600" cy="3313430"/>
            <wp:effectExtent l="0" t="0" r="0" b="1270"/>
            <wp:docPr id="203181651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6512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2762" w14:textId="4BAE3466" w:rsidR="005F41B1" w:rsidRPr="005A0320" w:rsidRDefault="005F41B1" w:rsidP="00E07BB8">
      <w:pPr>
        <w:jc w:val="center"/>
        <w:rPr>
          <w:i/>
          <w:iCs/>
          <w:sz w:val="18"/>
          <w:szCs w:val="18"/>
        </w:rPr>
      </w:pPr>
      <w:r w:rsidRPr="005A0320">
        <w:rPr>
          <w:i/>
          <w:iCs/>
          <w:sz w:val="18"/>
          <w:szCs w:val="18"/>
        </w:rPr>
        <w:t>Figure: Average product price over the years from 2011 to 2016</w:t>
      </w:r>
    </w:p>
    <w:p w14:paraId="77A67DC7" w14:textId="2B0AFEE1" w:rsidR="00321DE0" w:rsidRDefault="001C09A2" w:rsidP="004949D0">
      <w:r>
        <w:t>This is an interesting graph</w:t>
      </w:r>
      <w:r w:rsidR="00BB1F34">
        <w:t xml:space="preserve"> when couples with the previous one. It </w:t>
      </w:r>
      <w:r>
        <w:t>indicat</w:t>
      </w:r>
      <w:r w:rsidR="00BB1F34">
        <w:t xml:space="preserve">es </w:t>
      </w:r>
      <w:r>
        <w:t xml:space="preserve">that after experiencing high sales in 2011, Walmart increased the specific product’s prices </w:t>
      </w:r>
      <w:r w:rsidR="00681FBF">
        <w:t xml:space="preserve">to make more </w:t>
      </w:r>
      <w:r w:rsidR="00332404">
        <w:t>profit in</w:t>
      </w:r>
      <w:r w:rsidR="00681FBF">
        <w:t xml:space="preserve"> the subsequent years. However, it experience</w:t>
      </w:r>
      <w:r w:rsidR="00332404">
        <w:t>d</w:t>
      </w:r>
      <w:r w:rsidR="00681FBF">
        <w:t xml:space="preserve"> considerably lower sales instead</w:t>
      </w:r>
      <w:r w:rsidR="007B7D67">
        <w:t xml:space="preserve">. In response, </w:t>
      </w:r>
      <w:r w:rsidR="00332404">
        <w:t>the store</w:t>
      </w:r>
      <w:r w:rsidR="007B7D67">
        <w:t xml:space="preserve"> kept reducing its prices</w:t>
      </w:r>
      <w:r w:rsidR="00084958">
        <w:t xml:space="preserve"> </w:t>
      </w:r>
      <w:r w:rsidR="00BB1F34">
        <w:t>to</w:t>
      </w:r>
      <w:r w:rsidR="00E35A11">
        <w:t xml:space="preserve"> increase sales </w:t>
      </w:r>
      <w:r w:rsidR="00084958">
        <w:t xml:space="preserve">and </w:t>
      </w:r>
      <w:r w:rsidR="00180628">
        <w:t xml:space="preserve">plateaued </w:t>
      </w:r>
      <w:r w:rsidR="00084958">
        <w:t xml:space="preserve">somewhere below </w:t>
      </w:r>
      <w:r w:rsidR="00CD2B8A">
        <w:t>an average price of $</w:t>
      </w:r>
      <w:proofErr w:type="gramStart"/>
      <w:r w:rsidR="00CD2B8A">
        <w:t xml:space="preserve">4 </w:t>
      </w:r>
      <w:r w:rsidR="009727F9">
        <w:t>which</w:t>
      </w:r>
      <w:proofErr w:type="gramEnd"/>
      <w:r w:rsidR="009727F9">
        <w:t xml:space="preserve"> was </w:t>
      </w:r>
      <w:r w:rsidR="00B15281">
        <w:t xml:space="preserve">probably </w:t>
      </w:r>
      <w:r w:rsidR="004F5E52">
        <w:t>W</w:t>
      </w:r>
      <w:r w:rsidR="009727F9">
        <w:t>almart’s price limit.</w:t>
      </w:r>
    </w:p>
    <w:p w14:paraId="707FCF79" w14:textId="5F78B44B" w:rsidR="00321DE0" w:rsidRDefault="00321DE0" w:rsidP="00E07BB8">
      <w:pPr>
        <w:jc w:val="center"/>
      </w:pPr>
      <w:r w:rsidRPr="00321DE0">
        <w:rPr>
          <w:noProof/>
        </w:rPr>
        <w:lastRenderedPageBreak/>
        <w:drawing>
          <wp:inline distT="0" distB="0" distL="0" distR="0" wp14:anchorId="34A97FBB" wp14:editId="67C90134">
            <wp:extent cx="5749159" cy="4749198"/>
            <wp:effectExtent l="0" t="0" r="4445" b="0"/>
            <wp:docPr id="1837128044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28044" name="Picture 1" descr="A graph of sal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717" cy="476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9815" w14:textId="04DA209F" w:rsidR="00E46E83" w:rsidRDefault="00321DE0" w:rsidP="00E07BB8">
      <w:pPr>
        <w:pStyle w:val="Caption"/>
        <w:jc w:val="center"/>
      </w:pPr>
      <w:r>
        <w:t xml:space="preserve">Figure: Violin plot </w:t>
      </w:r>
      <w:r w:rsidR="002B76E9">
        <w:t xml:space="preserve">demonstrating sales volumes </w:t>
      </w:r>
      <w:r w:rsidR="00E46E83">
        <w:t xml:space="preserve">for each event type </w:t>
      </w:r>
      <w:r w:rsidR="002B76E9">
        <w:t>at various Qua</w:t>
      </w:r>
      <w:r w:rsidR="0068549E">
        <w:t>n</w:t>
      </w:r>
      <w:r w:rsidR="002B76E9">
        <w:t>tities</w:t>
      </w:r>
    </w:p>
    <w:p w14:paraId="5E0E8CAC" w14:textId="3F221F25" w:rsidR="002B1853" w:rsidRDefault="00E46E83" w:rsidP="00C75316">
      <w:pPr>
        <w:jc w:val="center"/>
        <w:rPr>
          <w:i/>
          <w:iCs/>
          <w:sz w:val="18"/>
          <w:szCs w:val="18"/>
        </w:rPr>
      </w:pPr>
      <w:r w:rsidRPr="002B1853">
        <w:rPr>
          <w:i/>
          <w:iCs/>
          <w:sz w:val="18"/>
          <w:szCs w:val="18"/>
        </w:rPr>
        <w:t xml:space="preserve">Note: </w:t>
      </w:r>
      <w:r w:rsidR="00452707" w:rsidRPr="002B1853">
        <w:rPr>
          <w:i/>
          <w:iCs/>
          <w:sz w:val="18"/>
          <w:szCs w:val="18"/>
        </w:rPr>
        <w:t xml:space="preserve">There is another field called EventType2, signifying the second event </w:t>
      </w:r>
      <w:r w:rsidR="00830CA3" w:rsidRPr="002B1853">
        <w:rPr>
          <w:i/>
          <w:iCs/>
          <w:sz w:val="18"/>
          <w:szCs w:val="18"/>
        </w:rPr>
        <w:t xml:space="preserve">Type happening on a certain day. However, </w:t>
      </w:r>
      <w:r w:rsidR="002B1853" w:rsidRPr="002B1853">
        <w:rPr>
          <w:i/>
          <w:iCs/>
          <w:sz w:val="18"/>
          <w:szCs w:val="18"/>
        </w:rPr>
        <w:t xml:space="preserve">the field </w:t>
      </w:r>
      <w:r w:rsidR="00830CA3" w:rsidRPr="002B1853">
        <w:rPr>
          <w:i/>
          <w:iCs/>
          <w:sz w:val="18"/>
          <w:szCs w:val="18"/>
        </w:rPr>
        <w:t xml:space="preserve">Event Type1 largely has more </w:t>
      </w:r>
      <w:r w:rsidR="002B1853" w:rsidRPr="002B1853">
        <w:rPr>
          <w:i/>
          <w:iCs/>
          <w:sz w:val="18"/>
          <w:szCs w:val="18"/>
        </w:rPr>
        <w:t>values comparatively.</w:t>
      </w:r>
    </w:p>
    <w:p w14:paraId="63499AA3" w14:textId="6026E3D8" w:rsidR="009727F9" w:rsidRDefault="00827492" w:rsidP="009727F9">
      <w:r>
        <w:t xml:space="preserve">The Violin plot above shows that sales volumes are considerably increased during </w:t>
      </w:r>
      <w:r w:rsidR="00B23E0E">
        <w:t>events, with sporting events yielding the largest volumes overall.</w:t>
      </w:r>
    </w:p>
    <w:p w14:paraId="50A5924F" w14:textId="77777777" w:rsidR="00E114EC" w:rsidRDefault="00E114EC" w:rsidP="009727F9"/>
    <w:p w14:paraId="1B422374" w14:textId="77777777" w:rsidR="00E114EC" w:rsidRDefault="00E114EC" w:rsidP="009727F9"/>
    <w:p w14:paraId="445656AC" w14:textId="77777777" w:rsidR="00E114EC" w:rsidRPr="009727F9" w:rsidRDefault="00E114EC" w:rsidP="009727F9"/>
    <w:p w14:paraId="59D285B7" w14:textId="77777777" w:rsidR="00C75316" w:rsidRPr="00C75316" w:rsidRDefault="00C75316" w:rsidP="00C75316">
      <w:pPr>
        <w:jc w:val="center"/>
      </w:pPr>
    </w:p>
    <w:p w14:paraId="59D56B5E" w14:textId="0E48AFC1" w:rsidR="00E114EC" w:rsidRDefault="00C75316" w:rsidP="004949D0">
      <w:r w:rsidRPr="00C75316">
        <w:rPr>
          <w:noProof/>
        </w:rPr>
        <w:lastRenderedPageBreak/>
        <w:drawing>
          <wp:inline distT="0" distB="0" distL="0" distR="0" wp14:anchorId="76C55EDE" wp14:editId="106C2725">
            <wp:extent cx="6462395" cy="2123440"/>
            <wp:effectExtent l="0" t="0" r="0" b="0"/>
            <wp:docPr id="1197531934" name="Picture 1" descr="A graph with blue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31934" name="Picture 1" descr="A graph with blue lines and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8926" cy="21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316">
        <w:t xml:space="preserve"> </w:t>
      </w:r>
    </w:p>
    <w:p w14:paraId="2712C098" w14:textId="44C80E68" w:rsidR="000A7BE7" w:rsidRDefault="000A7BE7" w:rsidP="007C3712">
      <w:pPr>
        <w:pStyle w:val="Caption"/>
        <w:jc w:val="center"/>
      </w:pPr>
      <w:r>
        <w:t xml:space="preserve">Figure: Autocorrelation plot of Sales </w:t>
      </w:r>
      <w:r w:rsidR="003A701E">
        <w:t>q</w:t>
      </w:r>
      <w:r>
        <w:t xml:space="preserve">uantity demonstrating </w:t>
      </w:r>
      <w:r w:rsidR="001F6F59">
        <w:t xml:space="preserve">correlation between </w:t>
      </w:r>
      <w:r w:rsidR="003A701E">
        <w:t xml:space="preserve">current </w:t>
      </w:r>
      <w:proofErr w:type="gramStart"/>
      <w:r w:rsidR="003A701E">
        <w:t xml:space="preserve">sales </w:t>
      </w:r>
      <w:r w:rsidR="005B3FDF">
        <w:t xml:space="preserve"> and</w:t>
      </w:r>
      <w:proofErr w:type="gramEnd"/>
      <w:r w:rsidR="005B3FDF">
        <w:t xml:space="preserve"> past sales as </w:t>
      </w:r>
      <w:r w:rsidR="00823860">
        <w:t>Lags increase.</w:t>
      </w:r>
    </w:p>
    <w:p w14:paraId="02705BCC" w14:textId="60A8F7AB" w:rsidR="000A7BE7" w:rsidRDefault="00B16485" w:rsidP="004949D0">
      <w:r>
        <w:t>The autocorrelation</w:t>
      </w:r>
      <w:r w:rsidR="00392AAE">
        <w:t xml:space="preserve"> curve</w:t>
      </w:r>
      <w:r>
        <w:t xml:space="preserve"> above</w:t>
      </w:r>
      <w:r w:rsidR="00392AAE">
        <w:t xml:space="preserve"> gets into the noise region around 180 lags. </w:t>
      </w:r>
      <w:r w:rsidR="00092144">
        <w:t xml:space="preserve">Low Model test </w:t>
      </w:r>
      <w:proofErr w:type="gramStart"/>
      <w:r w:rsidR="00092144">
        <w:t>scores</w:t>
      </w:r>
      <w:r w:rsidR="008001EF">
        <w:t>(</w:t>
      </w:r>
      <w:proofErr w:type="gramEnd"/>
      <w:r w:rsidR="007160E1">
        <w:t>RMSE</w:t>
      </w:r>
      <w:r w:rsidR="008001EF">
        <w:t>)</w:t>
      </w:r>
      <w:r w:rsidR="00B65515">
        <w:t xml:space="preserve"> </w:t>
      </w:r>
      <w:r w:rsidR="00092144">
        <w:t xml:space="preserve">on data with over 180 </w:t>
      </w:r>
      <w:r>
        <w:t>lags will</w:t>
      </w:r>
      <w:r w:rsidR="008001EF">
        <w:t xml:space="preserve"> be strongly indicative of bugs in my code or</w:t>
      </w:r>
      <w:r w:rsidR="007160E1">
        <w:t xml:space="preserve">, </w:t>
      </w:r>
      <w:r w:rsidR="00A612B1">
        <w:t xml:space="preserve">even </w:t>
      </w:r>
      <w:r w:rsidR="008001EF">
        <w:t>data leakage.</w:t>
      </w:r>
    </w:p>
    <w:p w14:paraId="5EA28093" w14:textId="77777777" w:rsidR="000303E9" w:rsidRDefault="000303E9" w:rsidP="004949D0"/>
    <w:p w14:paraId="28F35109" w14:textId="0360B393" w:rsidR="00C64E54" w:rsidRDefault="004949D0" w:rsidP="003B79F8">
      <w:pPr>
        <w:pStyle w:val="Heading1"/>
      </w:pPr>
      <w:r w:rsidRPr="004949D0">
        <w:t xml:space="preserve">Methods </w:t>
      </w:r>
    </w:p>
    <w:p w14:paraId="76016C7B" w14:textId="7F130C21" w:rsidR="00C25524" w:rsidRDefault="00FA21A0" w:rsidP="004949D0">
      <w:r>
        <w:t xml:space="preserve">Before any processing, </w:t>
      </w:r>
      <w:r w:rsidR="002869E6">
        <w:t>ID fields</w:t>
      </w:r>
      <w:r w:rsidR="00B16485">
        <w:t xml:space="preserve"> and duplicate columns were</w:t>
      </w:r>
      <w:r w:rsidR="000C5EC6">
        <w:t xml:space="preserve"> excluded, while the day part of the ‘date’ feature </w:t>
      </w:r>
      <w:r w:rsidR="00B16485">
        <w:t>was</w:t>
      </w:r>
      <w:r w:rsidR="000C5EC6">
        <w:t xml:space="preserve"> extracted and added to the dataset</w:t>
      </w:r>
    </w:p>
    <w:p w14:paraId="0E026F0B" w14:textId="77777777" w:rsidR="00A612B1" w:rsidRDefault="007470A0" w:rsidP="004949D0">
      <w:r>
        <w:t>Then</w:t>
      </w:r>
      <w:r w:rsidR="000D776B">
        <w:t xml:space="preserve">, the </w:t>
      </w:r>
      <w:r w:rsidR="0085137F">
        <w:t>d</w:t>
      </w:r>
      <w:r w:rsidR="000D776B">
        <w:t xml:space="preserve">ataset </w:t>
      </w:r>
      <w:r w:rsidR="00C4229B">
        <w:t>was</w:t>
      </w:r>
      <w:r w:rsidR="000D776B">
        <w:t xml:space="preserve"> modified to include vector autoregression features</w:t>
      </w:r>
      <w:r w:rsidR="00E75C10">
        <w:t xml:space="preserve">. </w:t>
      </w:r>
      <w:r w:rsidR="006342F4">
        <w:t xml:space="preserve">For </w:t>
      </w:r>
      <w:r w:rsidR="00E75C10">
        <w:t>every data point</w:t>
      </w:r>
      <w:r w:rsidR="006342F4">
        <w:t>, vector autor</w:t>
      </w:r>
      <w:r w:rsidR="001A137D">
        <w:t>e</w:t>
      </w:r>
      <w:r w:rsidR="006342F4">
        <w:t xml:space="preserve">gression features </w:t>
      </w:r>
      <w:r w:rsidR="00C4229B">
        <w:t>were</w:t>
      </w:r>
      <w:r w:rsidR="006342F4">
        <w:t xml:space="preserve"> added to reflect</w:t>
      </w:r>
      <w:r w:rsidR="00BB22B9">
        <w:t xml:space="preserve"> </w:t>
      </w:r>
      <w:r w:rsidR="00E4603C" w:rsidRPr="00E4603C">
        <w:t>SNAP eligibility, events, prices, temporal elements</w:t>
      </w:r>
      <w:r w:rsidR="00E4603C" w:rsidRPr="00E4603C">
        <w:t xml:space="preserve"> </w:t>
      </w:r>
      <w:r w:rsidR="009E4A3D">
        <w:t>(month, day, year) and sales on days prior to th</w:t>
      </w:r>
      <w:r w:rsidR="00434B63">
        <w:t xml:space="preserve">at of the prediction. </w:t>
      </w:r>
      <w:r w:rsidR="00632C25">
        <w:t xml:space="preserve">Also, </w:t>
      </w:r>
      <w:r w:rsidR="001A137D">
        <w:t xml:space="preserve">each data point’s initial features </w:t>
      </w:r>
      <w:r w:rsidR="00C4229B">
        <w:t>were</w:t>
      </w:r>
      <w:r w:rsidR="001A137D">
        <w:t xml:space="preserve"> preserved, </w:t>
      </w:r>
      <w:r w:rsidR="00B16485">
        <w:t>except for</w:t>
      </w:r>
      <w:r w:rsidR="007B4876">
        <w:t xml:space="preserve"> </w:t>
      </w:r>
      <w:r w:rsidR="00B16485">
        <w:t xml:space="preserve">Sales Quantity </w:t>
      </w:r>
      <w:r w:rsidR="007B4876">
        <w:t xml:space="preserve">to prevent data leakage. </w:t>
      </w:r>
      <w:r w:rsidR="008E7564">
        <w:t>For prediction, this allow</w:t>
      </w:r>
      <w:r w:rsidR="00C4229B">
        <w:t>ed</w:t>
      </w:r>
      <w:r w:rsidR="008E7564">
        <w:t xml:space="preserve"> the mo</w:t>
      </w:r>
      <w:r w:rsidR="00B16485">
        <w:t>del</w:t>
      </w:r>
      <w:r w:rsidR="008E7564">
        <w:t xml:space="preserve"> to </w:t>
      </w:r>
      <w:r w:rsidR="00D36095">
        <w:t>identify relationships</w:t>
      </w:r>
      <w:r w:rsidR="008E7564">
        <w:t xml:space="preserve"> between </w:t>
      </w:r>
      <w:proofErr w:type="gramStart"/>
      <w:r w:rsidR="00D36095">
        <w:t>events ,</w:t>
      </w:r>
      <w:proofErr w:type="gramEnd"/>
      <w:r w:rsidR="00522498">
        <w:t xml:space="preserve"> Snap,</w:t>
      </w:r>
      <w:r w:rsidR="00D36095">
        <w:t xml:space="preserve"> </w:t>
      </w:r>
      <w:r w:rsidR="00B16485">
        <w:t xml:space="preserve">price, </w:t>
      </w:r>
      <w:r w:rsidR="00D36095">
        <w:t>position in time and sales quantity.</w:t>
      </w:r>
      <w:r w:rsidR="0075001F">
        <w:t xml:space="preserve"> </w:t>
      </w:r>
    </w:p>
    <w:p w14:paraId="2F36DB8A" w14:textId="017A532F" w:rsidR="007470A0" w:rsidRDefault="00612641" w:rsidP="004949D0">
      <w:r>
        <w:t>The N</w:t>
      </w:r>
      <w:r w:rsidR="0075001F">
        <w:t>umber of Lags is a critical hyperparameter tuned</w:t>
      </w:r>
      <w:r w:rsidR="00DE6F38">
        <w:t xml:space="preserve"> separately</w:t>
      </w:r>
      <w:r w:rsidR="0075001F">
        <w:t xml:space="preserve">. </w:t>
      </w:r>
      <w:r w:rsidR="008378A7">
        <w:t xml:space="preserve">Several lag values on an exponential scale are tested </w:t>
      </w:r>
      <w:r w:rsidR="00595EB5">
        <w:t xml:space="preserve">to find the lag that yields the minimum </w:t>
      </w:r>
      <w:r w:rsidR="00DE64DD">
        <w:t xml:space="preserve">Root Mean Squared Error, </w:t>
      </w:r>
      <w:r w:rsidR="00D71AC2">
        <w:t>the cost function.</w:t>
      </w:r>
      <w:r w:rsidR="00C000C9">
        <w:t xml:space="preserve"> Early stopping </w:t>
      </w:r>
      <w:r w:rsidR="009B621C">
        <w:t>was</w:t>
      </w:r>
      <w:r w:rsidR="00C000C9">
        <w:t xml:space="preserve"> implemented here </w:t>
      </w:r>
      <w:r w:rsidR="00207000">
        <w:t xml:space="preserve">to stop lagging when </w:t>
      </w:r>
      <w:r w:rsidR="00683BE0">
        <w:t>the model</w:t>
      </w:r>
      <w:r w:rsidR="00064754">
        <w:t xml:space="preserve"> continuously </w:t>
      </w:r>
      <w:r w:rsidR="00980201">
        <w:t>performs worse or</w:t>
      </w:r>
      <w:r w:rsidR="00683BE0">
        <w:t xml:space="preserve"> </w:t>
      </w:r>
      <w:r w:rsidR="00B23605">
        <w:t xml:space="preserve">does not significantly improve as lags increase </w:t>
      </w:r>
      <w:r w:rsidR="00A41CC7">
        <w:t>a certain number of times</w:t>
      </w:r>
      <w:r w:rsidR="00777501">
        <w:t xml:space="preserve"> </w:t>
      </w:r>
      <w:r w:rsidR="002378C8">
        <w:t>(</w:t>
      </w:r>
      <w:r w:rsidR="00777501">
        <w:t>threshold= &lt;</w:t>
      </w:r>
      <w:r w:rsidR="00D51B27">
        <w:t>0.</w:t>
      </w:r>
      <w:r w:rsidR="00304F82">
        <w:t xml:space="preserve">2% </w:t>
      </w:r>
      <w:r w:rsidR="00777501">
        <w:t>improvement)</w:t>
      </w:r>
      <w:r w:rsidR="00304F82">
        <w:t xml:space="preserve">. </w:t>
      </w:r>
      <w:r w:rsidR="00D71AC2">
        <w:t xml:space="preserve">Within each iteration of </w:t>
      </w:r>
      <w:r w:rsidR="009B1690">
        <w:t>lag values, the following happens.</w:t>
      </w:r>
    </w:p>
    <w:p w14:paraId="69604B4F" w14:textId="77777777" w:rsidR="002378C8" w:rsidRDefault="002378C8" w:rsidP="004949D0"/>
    <w:p w14:paraId="480B8750" w14:textId="77777777" w:rsidR="00CC6FAB" w:rsidRDefault="00CC6FAB" w:rsidP="004949D0"/>
    <w:p w14:paraId="3736FAA3" w14:textId="77777777" w:rsidR="006A4557" w:rsidRDefault="006A4557" w:rsidP="006A4557">
      <w:r>
        <w:lastRenderedPageBreak/>
        <w:t>Various models are trained on the dataset:</w:t>
      </w:r>
    </w:p>
    <w:p w14:paraId="533A2245" w14:textId="77777777" w:rsidR="006A4557" w:rsidRDefault="006A4557" w:rsidP="006A4557">
      <w:pPr>
        <w:pStyle w:val="ListParagraph"/>
        <w:numPr>
          <w:ilvl w:val="0"/>
          <w:numId w:val="3"/>
        </w:numPr>
      </w:pPr>
      <w:r>
        <w:t>Lasso Regression</w:t>
      </w:r>
    </w:p>
    <w:p w14:paraId="78418FD9" w14:textId="77777777" w:rsidR="006A4557" w:rsidRDefault="006A4557" w:rsidP="006A4557">
      <w:pPr>
        <w:pStyle w:val="ListParagraph"/>
        <w:numPr>
          <w:ilvl w:val="0"/>
          <w:numId w:val="3"/>
        </w:numPr>
      </w:pPr>
      <w:r>
        <w:t>Ridge Regression</w:t>
      </w:r>
    </w:p>
    <w:p w14:paraId="06386F6C" w14:textId="77777777" w:rsidR="006A4557" w:rsidRDefault="006A4557" w:rsidP="006A4557">
      <w:pPr>
        <w:pStyle w:val="ListParagraph"/>
        <w:numPr>
          <w:ilvl w:val="0"/>
          <w:numId w:val="3"/>
        </w:numPr>
      </w:pPr>
      <w:r>
        <w:t xml:space="preserve">Random Forest </w:t>
      </w:r>
    </w:p>
    <w:p w14:paraId="3E1731D0" w14:textId="77777777" w:rsidR="006A4557" w:rsidRDefault="006A4557" w:rsidP="006A4557">
      <w:pPr>
        <w:pStyle w:val="ListParagraph"/>
        <w:numPr>
          <w:ilvl w:val="0"/>
          <w:numId w:val="3"/>
        </w:numPr>
      </w:pPr>
      <w:proofErr w:type="spellStart"/>
      <w:r>
        <w:t>XGBoost</w:t>
      </w:r>
      <w:proofErr w:type="spellEnd"/>
    </w:p>
    <w:p w14:paraId="1ADEDF84" w14:textId="77777777" w:rsidR="006A4557" w:rsidRDefault="006A4557" w:rsidP="006A4557"/>
    <w:p w14:paraId="7A22F525" w14:textId="2C13FD1F" w:rsidR="00DF4648" w:rsidRPr="00A35F93" w:rsidRDefault="006A4557" w:rsidP="006A4557">
      <w:r>
        <w:t xml:space="preserve">The models are fed into an ML Pipeline, along with the initialized preprocessor, </w:t>
      </w:r>
      <w:r w:rsidR="00895BCA">
        <w:t xml:space="preserve">vector regressed </w:t>
      </w:r>
      <w:r>
        <w:t xml:space="preserve">data set, </w:t>
      </w:r>
      <w:r w:rsidR="00895BCA">
        <w:t>corresponding parameter grid</w:t>
      </w:r>
      <w:r w:rsidR="00DF4648">
        <w:t xml:space="preserve"> and an integer for the number of splits.</w:t>
      </w:r>
    </w:p>
    <w:p w14:paraId="27EFD7CF" w14:textId="77777777" w:rsidR="006A4557" w:rsidRPr="007470A0" w:rsidRDefault="006A4557" w:rsidP="004949D0"/>
    <w:p w14:paraId="571FF4FC" w14:textId="50FEA216" w:rsidR="000E2B36" w:rsidRDefault="00A35F93" w:rsidP="004949D0">
      <w:r>
        <w:t xml:space="preserve">My Dataset is a time series </w:t>
      </w:r>
      <w:r w:rsidR="00CC5227">
        <w:t xml:space="preserve">one with </w:t>
      </w:r>
      <w:r w:rsidR="00592C65">
        <w:t xml:space="preserve">sales quantity as the target variable. This implies that temporal order needs to be maintained to prevent </w:t>
      </w:r>
      <w:r w:rsidR="00252D40">
        <w:t xml:space="preserve">data leakage. As such, </w:t>
      </w:r>
      <w:r w:rsidR="005510CC">
        <w:t xml:space="preserve">in the next step, </w:t>
      </w:r>
      <w:r w:rsidR="00252D40">
        <w:t>I use</w:t>
      </w:r>
      <w:r w:rsidR="00A9686F">
        <w:t xml:space="preserve"> </w:t>
      </w:r>
      <w:proofErr w:type="spellStart"/>
      <w:r w:rsidR="00A9686F">
        <w:t>sklearn’s</w:t>
      </w:r>
      <w:proofErr w:type="spellEnd"/>
      <w:r w:rsidR="00252D40">
        <w:t xml:space="preserve"> </w:t>
      </w:r>
      <w:proofErr w:type="spellStart"/>
      <w:r w:rsidR="006A31E5">
        <w:t>train_test_split</w:t>
      </w:r>
      <w:proofErr w:type="spellEnd"/>
      <w:r w:rsidR="006A31E5">
        <w:t xml:space="preserve"> </w:t>
      </w:r>
      <w:r w:rsidR="00E42FCE">
        <w:t xml:space="preserve">without shuffling, </w:t>
      </w:r>
      <w:r w:rsidR="006A31E5">
        <w:t xml:space="preserve">and </w:t>
      </w:r>
      <w:proofErr w:type="spellStart"/>
      <w:proofErr w:type="gramStart"/>
      <w:r w:rsidR="006A31E5">
        <w:t>Time</w:t>
      </w:r>
      <w:r w:rsidR="00A9686F">
        <w:t>SeriesSplit</w:t>
      </w:r>
      <w:proofErr w:type="spellEnd"/>
      <w:r w:rsidR="00A9686F">
        <w:t>( in</w:t>
      </w:r>
      <w:proofErr w:type="gramEnd"/>
      <w:r w:rsidR="00A9686F">
        <w:t xml:space="preserve"> that order) as splitting strategy. </w:t>
      </w:r>
      <w:proofErr w:type="spellStart"/>
      <w:r w:rsidR="00A9686F">
        <w:t>Train_test_split</w:t>
      </w:r>
      <w:proofErr w:type="spellEnd"/>
      <w:r w:rsidR="00E42FCE">
        <w:t xml:space="preserve"> separate</w:t>
      </w:r>
      <w:r w:rsidR="003B49DF">
        <w:t xml:space="preserve">s the last </w:t>
      </w:r>
      <w:r w:rsidR="00E42FCE">
        <w:t xml:space="preserve">20% of my data </w:t>
      </w:r>
      <w:proofErr w:type="gramStart"/>
      <w:r w:rsidR="00E42FCE">
        <w:t>set(</w:t>
      </w:r>
      <w:proofErr w:type="gramEnd"/>
      <w:r w:rsidR="00EF1962">
        <w:t xml:space="preserve">388 data points) </w:t>
      </w:r>
      <w:r w:rsidR="00DE73FC">
        <w:t xml:space="preserve">for use as test set. Then, </w:t>
      </w:r>
      <w:proofErr w:type="spellStart"/>
      <w:proofErr w:type="gramStart"/>
      <w:r w:rsidR="00DE73FC">
        <w:t>TimeSeriesSplit</w:t>
      </w:r>
      <w:proofErr w:type="spellEnd"/>
      <w:r w:rsidR="00DE73FC">
        <w:t>,</w:t>
      </w:r>
      <w:proofErr w:type="gramEnd"/>
      <w:r w:rsidR="00DE73FC">
        <w:t xml:space="preserve"> </w:t>
      </w:r>
      <w:r w:rsidR="003E6046">
        <w:t xml:space="preserve">creates </w:t>
      </w:r>
      <w:r w:rsidR="00DB6A93">
        <w:t xml:space="preserve">five </w:t>
      </w:r>
      <w:r w:rsidR="003E6046">
        <w:t>training/validation set splits</w:t>
      </w:r>
      <w:r w:rsidR="00DB6A93">
        <w:t xml:space="preserve">, which are later used </w:t>
      </w:r>
      <w:r w:rsidR="001D04C9">
        <w:t>for finding the best hyperparameters</w:t>
      </w:r>
      <w:r w:rsidR="0007502F">
        <w:t xml:space="preserve"> for my models.</w:t>
      </w:r>
    </w:p>
    <w:p w14:paraId="45424697" w14:textId="77777777" w:rsidR="006A4557" w:rsidRDefault="006A4557" w:rsidP="004949D0"/>
    <w:p w14:paraId="180A7B1F" w14:textId="5CE59A9D" w:rsidR="008E3588" w:rsidRDefault="00790B86" w:rsidP="004949D0">
      <w:r>
        <w:t>Next, the dataset is pr</w:t>
      </w:r>
      <w:r w:rsidR="00872423">
        <w:t>e</w:t>
      </w:r>
      <w:r>
        <w:t xml:space="preserve">processed. </w:t>
      </w:r>
      <w:r w:rsidR="00872423">
        <w:t>At this point, the vector autoregress</w:t>
      </w:r>
      <w:r w:rsidR="002378C8">
        <w:t>ion</w:t>
      </w:r>
      <w:r w:rsidR="00872423">
        <w:t xml:space="preserve"> features increased the </w:t>
      </w:r>
      <w:r w:rsidR="00156F5E">
        <w:t xml:space="preserve">number of columns hence, new feature name lists are needed </w:t>
      </w:r>
      <w:r w:rsidR="005928F6">
        <w:t xml:space="preserve">to define the preprocessor. For this, I use a function which </w:t>
      </w:r>
      <w:r w:rsidR="00D14A65">
        <w:t xml:space="preserve">uses </w:t>
      </w:r>
      <w:r w:rsidR="008E3588">
        <w:t xml:space="preserve">category lists of feature </w:t>
      </w:r>
      <w:r w:rsidR="0014244C">
        <w:t xml:space="preserve">names along with the number of </w:t>
      </w:r>
      <w:proofErr w:type="gramStart"/>
      <w:r w:rsidR="0014244C">
        <w:t xml:space="preserve">lags </w:t>
      </w:r>
      <w:r w:rsidR="00D14A65">
        <w:t xml:space="preserve"> as</w:t>
      </w:r>
      <w:proofErr w:type="gramEnd"/>
      <w:r w:rsidR="00D14A65">
        <w:t xml:space="preserve"> input to </w:t>
      </w:r>
      <w:r w:rsidR="00C43BDE">
        <w:t xml:space="preserve">create </w:t>
      </w:r>
      <w:r w:rsidR="006F76FF">
        <w:t xml:space="preserve">an extended list of </w:t>
      </w:r>
      <w:r w:rsidR="00B8771D">
        <w:t>the original feature</w:t>
      </w:r>
      <w:r w:rsidR="008E3588">
        <w:t xml:space="preserve"> categories</w:t>
      </w:r>
      <w:r w:rsidR="00B8771D">
        <w:t xml:space="preserve"> </w:t>
      </w:r>
      <w:r w:rsidR="005763DD">
        <w:t xml:space="preserve">to reflect the </w:t>
      </w:r>
      <w:r w:rsidR="003734A7">
        <w:t xml:space="preserve">increased number of features from lagging. Then, with the feature lists, </w:t>
      </w:r>
      <w:r w:rsidR="00BE01A8">
        <w:t xml:space="preserve">the preprocessor is initialized with </w:t>
      </w:r>
      <w:proofErr w:type="spellStart"/>
      <w:r w:rsidR="00BE01A8">
        <w:t>sklearn’s</w:t>
      </w:r>
      <w:proofErr w:type="spellEnd"/>
      <w:r w:rsidR="00BE01A8">
        <w:t xml:space="preserve"> </w:t>
      </w:r>
      <w:proofErr w:type="spellStart"/>
      <w:r w:rsidR="008E3588">
        <w:t>ColumnTransformer</w:t>
      </w:r>
      <w:proofErr w:type="spellEnd"/>
      <w:r w:rsidR="00BE01A8">
        <w:t xml:space="preserve">. </w:t>
      </w:r>
    </w:p>
    <w:p w14:paraId="4B5CF565" w14:textId="40010370" w:rsidR="000C5EC6" w:rsidRDefault="00364C48" w:rsidP="004949D0">
      <w:r>
        <w:t xml:space="preserve">Other than </w:t>
      </w:r>
      <w:proofErr w:type="spellStart"/>
      <w:r w:rsidR="00FB2649">
        <w:t>sklearn’s</w:t>
      </w:r>
      <w:proofErr w:type="spellEnd"/>
      <w:r w:rsidR="00FB2649">
        <w:t xml:space="preserve"> encoders, I </w:t>
      </w:r>
      <w:r w:rsidR="008E3588">
        <w:t>used</w:t>
      </w:r>
      <w:r w:rsidR="00FB2649">
        <w:t xml:space="preserve"> a custom one called cyclical encoder to change the month </w:t>
      </w:r>
      <w:r w:rsidR="00D36630">
        <w:t>and weekday columns into two columns each: sine and cosin</w:t>
      </w:r>
      <w:r w:rsidR="00A83BCA">
        <w:t xml:space="preserve">e. </w:t>
      </w:r>
      <w:r w:rsidR="007F311A">
        <w:t>That encoder passes columns</w:t>
      </w:r>
      <w:r w:rsidR="00AE3DDF">
        <w:t xml:space="preserve"> through a sine and cosine function to create new features that depict </w:t>
      </w:r>
      <w:r w:rsidR="00DB26F2">
        <w:t>month and weekday cycles while allowing t</w:t>
      </w:r>
      <w:r w:rsidR="005A1AF4">
        <w:t>he</w:t>
      </w:r>
      <w:r w:rsidR="00DB26F2">
        <w:t xml:space="preserve"> model to </w:t>
      </w:r>
      <w:r w:rsidR="00AD661F">
        <w:t xml:space="preserve">still pinpoint a difference in values at </w:t>
      </w:r>
      <w:r w:rsidR="003542A5">
        <w:t>close</w:t>
      </w:r>
      <w:r w:rsidR="00AD661F">
        <w:t xml:space="preserve"> point</w:t>
      </w:r>
      <w:r w:rsidR="007F311A">
        <w:t>s</w:t>
      </w:r>
      <w:r w:rsidR="00AD661F">
        <w:t xml:space="preserve"> of a cycle. </w:t>
      </w:r>
      <w:r w:rsidR="00D64D37">
        <w:t>The table below depicts encoders used</w:t>
      </w:r>
    </w:p>
    <w:p w14:paraId="2FD2A670" w14:textId="77777777" w:rsidR="007C3712" w:rsidRDefault="007C3712" w:rsidP="004949D0"/>
    <w:p w14:paraId="418ACEC4" w14:textId="77777777" w:rsidR="007C3712" w:rsidRDefault="007C3712" w:rsidP="004949D0"/>
    <w:p w14:paraId="5D6627C4" w14:textId="77777777" w:rsidR="007C3712" w:rsidRDefault="007C3712" w:rsidP="004949D0"/>
    <w:p w14:paraId="17C3A132" w14:textId="77777777" w:rsidR="007C3712" w:rsidRDefault="007C3712" w:rsidP="004949D0"/>
    <w:p w14:paraId="2D70B1C5" w14:textId="77777777" w:rsidR="003B79F8" w:rsidRDefault="003B79F8" w:rsidP="004949D0"/>
    <w:p w14:paraId="6ABECB2C" w14:textId="47C9F3C3" w:rsidR="00CF7782" w:rsidRDefault="00CF7782" w:rsidP="004949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7782" w14:paraId="0420980B" w14:textId="77777777" w:rsidTr="00CF7782">
        <w:tc>
          <w:tcPr>
            <w:tcW w:w="4675" w:type="dxa"/>
          </w:tcPr>
          <w:p w14:paraId="5954601B" w14:textId="1B75356E" w:rsidR="00CF7782" w:rsidRPr="00CF7782" w:rsidRDefault="00CF7782" w:rsidP="00CF7782">
            <w:pPr>
              <w:jc w:val="center"/>
              <w:rPr>
                <w:b/>
                <w:bCs/>
              </w:rPr>
            </w:pPr>
            <w:r w:rsidRPr="00CF7782">
              <w:rPr>
                <w:b/>
                <w:bCs/>
              </w:rPr>
              <w:t>Feature</w:t>
            </w:r>
            <w:r w:rsidR="001857B6">
              <w:rPr>
                <w:b/>
                <w:bCs/>
              </w:rPr>
              <w:t xml:space="preserve"> Types</w:t>
            </w:r>
          </w:p>
        </w:tc>
        <w:tc>
          <w:tcPr>
            <w:tcW w:w="4675" w:type="dxa"/>
          </w:tcPr>
          <w:p w14:paraId="14F7DE87" w14:textId="1FB72704" w:rsidR="00CF7782" w:rsidRPr="00CF7782" w:rsidRDefault="00CF7782" w:rsidP="00CF7782">
            <w:pPr>
              <w:jc w:val="center"/>
              <w:rPr>
                <w:b/>
                <w:bCs/>
              </w:rPr>
            </w:pPr>
            <w:r w:rsidRPr="00CF7782">
              <w:rPr>
                <w:b/>
                <w:bCs/>
              </w:rPr>
              <w:t>Encoder</w:t>
            </w:r>
          </w:p>
        </w:tc>
      </w:tr>
      <w:tr w:rsidR="00CF7782" w14:paraId="1F79C3BB" w14:textId="77777777" w:rsidTr="00CF7782">
        <w:tc>
          <w:tcPr>
            <w:tcW w:w="4675" w:type="dxa"/>
          </w:tcPr>
          <w:p w14:paraId="71759DE8" w14:textId="182F4419" w:rsidR="00CF7782" w:rsidRDefault="00EA1824" w:rsidP="004949D0">
            <w:r>
              <w:t xml:space="preserve">Month </w:t>
            </w:r>
          </w:p>
        </w:tc>
        <w:tc>
          <w:tcPr>
            <w:tcW w:w="4675" w:type="dxa"/>
          </w:tcPr>
          <w:p w14:paraId="4837CB29" w14:textId="5E35BA4C" w:rsidR="00CF7782" w:rsidRDefault="00EA1824" w:rsidP="004949D0">
            <w:r>
              <w:t>Cyclical Encoder</w:t>
            </w:r>
          </w:p>
        </w:tc>
      </w:tr>
      <w:tr w:rsidR="00CF7782" w14:paraId="4995E07E" w14:textId="77777777" w:rsidTr="00CF7782">
        <w:tc>
          <w:tcPr>
            <w:tcW w:w="4675" w:type="dxa"/>
          </w:tcPr>
          <w:p w14:paraId="1D569CA0" w14:textId="035FCB17" w:rsidR="00CF7782" w:rsidRDefault="00EA1824" w:rsidP="004949D0">
            <w:r>
              <w:t xml:space="preserve">Weekday </w:t>
            </w:r>
          </w:p>
        </w:tc>
        <w:tc>
          <w:tcPr>
            <w:tcW w:w="4675" w:type="dxa"/>
          </w:tcPr>
          <w:p w14:paraId="1EC368BD" w14:textId="08EE1377" w:rsidR="00CF7782" w:rsidRDefault="00C444B3" w:rsidP="004949D0">
            <w:r>
              <w:t>Cyclical Encoder</w:t>
            </w:r>
          </w:p>
        </w:tc>
      </w:tr>
      <w:tr w:rsidR="00CF7782" w14:paraId="02075BF7" w14:textId="77777777" w:rsidTr="00CF7782">
        <w:tc>
          <w:tcPr>
            <w:tcW w:w="4675" w:type="dxa"/>
          </w:tcPr>
          <w:p w14:paraId="15D226B4" w14:textId="215488F5" w:rsidR="00CF7782" w:rsidRDefault="00C444B3" w:rsidP="004949D0">
            <w:r>
              <w:t xml:space="preserve">Categorical </w:t>
            </w:r>
          </w:p>
        </w:tc>
        <w:tc>
          <w:tcPr>
            <w:tcW w:w="4675" w:type="dxa"/>
          </w:tcPr>
          <w:p w14:paraId="3A239491" w14:textId="6C5B5401" w:rsidR="00CF7782" w:rsidRDefault="00C444B3" w:rsidP="004949D0">
            <w:proofErr w:type="spellStart"/>
            <w:r>
              <w:t>Onehot</w:t>
            </w:r>
            <w:proofErr w:type="spellEnd"/>
            <w:r>
              <w:t xml:space="preserve"> </w:t>
            </w:r>
          </w:p>
        </w:tc>
      </w:tr>
      <w:tr w:rsidR="00CF7782" w14:paraId="59FB9682" w14:textId="77777777" w:rsidTr="00CF7782">
        <w:tc>
          <w:tcPr>
            <w:tcW w:w="4675" w:type="dxa"/>
          </w:tcPr>
          <w:p w14:paraId="6F5FCBAC" w14:textId="67504DEC" w:rsidR="00CF7782" w:rsidRDefault="00C444B3" w:rsidP="004949D0">
            <w:r>
              <w:t xml:space="preserve">Ordinal </w:t>
            </w:r>
          </w:p>
        </w:tc>
        <w:tc>
          <w:tcPr>
            <w:tcW w:w="4675" w:type="dxa"/>
          </w:tcPr>
          <w:p w14:paraId="4915877D" w14:textId="06B29344" w:rsidR="00CF7782" w:rsidRDefault="00364C48" w:rsidP="004949D0">
            <w:r>
              <w:t xml:space="preserve">Ordinal </w:t>
            </w:r>
          </w:p>
        </w:tc>
      </w:tr>
      <w:tr w:rsidR="00CF7782" w14:paraId="1548A27E" w14:textId="77777777" w:rsidTr="00CF7782">
        <w:tc>
          <w:tcPr>
            <w:tcW w:w="4675" w:type="dxa"/>
          </w:tcPr>
          <w:p w14:paraId="23C9D9BC" w14:textId="664E8BD8" w:rsidR="00CF7782" w:rsidRDefault="001857B6" w:rsidP="004949D0">
            <w:r>
              <w:t>Continuous features</w:t>
            </w:r>
          </w:p>
        </w:tc>
        <w:tc>
          <w:tcPr>
            <w:tcW w:w="4675" w:type="dxa"/>
          </w:tcPr>
          <w:p w14:paraId="11B2D957" w14:textId="6D5731E9" w:rsidR="00CF7782" w:rsidRDefault="00364C48" w:rsidP="004949D0">
            <w:r>
              <w:t>Standard Scaler</w:t>
            </w:r>
          </w:p>
        </w:tc>
      </w:tr>
    </w:tbl>
    <w:p w14:paraId="44C7294B" w14:textId="2A431664" w:rsidR="00D64D37" w:rsidRDefault="00D64D37" w:rsidP="004949D0"/>
    <w:p w14:paraId="7B4F3CB5" w14:textId="1CA54460" w:rsidR="00FC793A" w:rsidRDefault="00FC793A" w:rsidP="004949D0">
      <w:pPr>
        <w:rPr>
          <w:u w:val="single"/>
        </w:rPr>
      </w:pPr>
    </w:p>
    <w:p w14:paraId="035CC6A9" w14:textId="289AD135" w:rsidR="00FC793A" w:rsidRDefault="00FC793A" w:rsidP="004949D0">
      <w:proofErr w:type="gramStart"/>
      <w:r>
        <w:t>An</w:t>
      </w:r>
      <w:proofErr w:type="gramEnd"/>
      <w:r>
        <w:t xml:space="preserve"> </w:t>
      </w:r>
      <w:proofErr w:type="spellStart"/>
      <w:r w:rsidR="00241D9F">
        <w:t>s</w:t>
      </w:r>
      <w:r w:rsidR="009838EF">
        <w:t>klearn</w:t>
      </w:r>
      <w:proofErr w:type="spellEnd"/>
      <w:r w:rsidR="00241D9F">
        <w:t xml:space="preserve"> </w:t>
      </w:r>
      <w:proofErr w:type="spellStart"/>
      <w:r w:rsidR="009838EF">
        <w:t>GridSearchCV</w:t>
      </w:r>
      <w:proofErr w:type="spellEnd"/>
      <w:r w:rsidR="009838EF">
        <w:t xml:space="preserve"> </w:t>
      </w:r>
      <w:r w:rsidR="00241D9F">
        <w:t xml:space="preserve">function is then initialized with a </w:t>
      </w:r>
      <w:proofErr w:type="spellStart"/>
      <w:r w:rsidR="00241D9F">
        <w:t>Pip</w:t>
      </w:r>
      <w:r w:rsidR="003542A5">
        <w:t>e</w:t>
      </w:r>
      <w:r w:rsidR="00241D9F">
        <w:t>iline</w:t>
      </w:r>
      <w:proofErr w:type="spellEnd"/>
      <w:r w:rsidR="00241D9F">
        <w:t xml:space="preserve"> object consisting of the preprocessor and model to use, </w:t>
      </w:r>
      <w:r w:rsidR="008C3200">
        <w:t xml:space="preserve">a scoring parameter of </w:t>
      </w:r>
      <w:r w:rsidR="008C3200" w:rsidRPr="008C3200">
        <w:t>'</w:t>
      </w:r>
      <w:proofErr w:type="spellStart"/>
      <w:r w:rsidR="008C3200" w:rsidRPr="008C3200">
        <w:t>neg_root_mean_squared_error</w:t>
      </w:r>
      <w:proofErr w:type="spellEnd"/>
      <w:proofErr w:type="gramStart"/>
      <w:r w:rsidR="008C3200" w:rsidRPr="008C3200">
        <w:t>'</w:t>
      </w:r>
      <w:r w:rsidR="008C3200">
        <w:t xml:space="preserve"> </w:t>
      </w:r>
      <w:r w:rsidR="00B37AD7">
        <w:t>,</w:t>
      </w:r>
      <w:proofErr w:type="gramEnd"/>
      <w:r w:rsidR="00B37AD7">
        <w:t xml:space="preserve"> with cv </w:t>
      </w:r>
      <w:r w:rsidR="00BD2A22">
        <w:t>as</w:t>
      </w:r>
      <w:r w:rsidR="00B37AD7">
        <w:t xml:space="preserve"> </w:t>
      </w:r>
      <w:proofErr w:type="spellStart"/>
      <w:r w:rsidR="00B37AD7">
        <w:t>TimeSeriesSplit</w:t>
      </w:r>
      <w:proofErr w:type="spellEnd"/>
      <w:r w:rsidR="00B37AD7">
        <w:t xml:space="preserve"> with 5 splits.</w:t>
      </w:r>
      <w:r w:rsidR="00190627">
        <w:t xml:space="preserve"> This </w:t>
      </w:r>
      <w:proofErr w:type="gramStart"/>
      <w:r w:rsidR="00190627">
        <w:t xml:space="preserve">is </w:t>
      </w:r>
      <w:r w:rsidR="00B86656">
        <w:t>fit</w:t>
      </w:r>
      <w:proofErr w:type="gramEnd"/>
      <w:r w:rsidR="00B86656">
        <w:t xml:space="preserve"> on the </w:t>
      </w:r>
      <w:proofErr w:type="gramStart"/>
      <w:r w:rsidR="00B86656">
        <w:t>dataset( without</w:t>
      </w:r>
      <w:proofErr w:type="gramEnd"/>
      <w:r w:rsidR="00B86656">
        <w:t xml:space="preserve"> the test set)</w:t>
      </w:r>
      <w:r w:rsidR="002249CC">
        <w:t xml:space="preserve">. Then, the resulting best </w:t>
      </w:r>
      <w:proofErr w:type="gramStart"/>
      <w:r w:rsidR="002249CC">
        <w:t xml:space="preserve">estimator </w:t>
      </w:r>
      <w:r w:rsidR="00B86656">
        <w:t xml:space="preserve"> </w:t>
      </w:r>
      <w:r w:rsidR="002249CC">
        <w:t>is</w:t>
      </w:r>
      <w:proofErr w:type="gramEnd"/>
      <w:r w:rsidR="002249CC">
        <w:t xml:space="preserve"> used </w:t>
      </w:r>
      <w:r w:rsidR="001D1834">
        <w:t xml:space="preserve">to make predictions on the test set. With that, </w:t>
      </w:r>
      <w:r w:rsidR="007437BC">
        <w:t xml:space="preserve">a test </w:t>
      </w:r>
      <w:proofErr w:type="gramStart"/>
      <w:r w:rsidR="007437BC">
        <w:t>score( Root</w:t>
      </w:r>
      <w:proofErr w:type="gramEnd"/>
      <w:r w:rsidR="007437BC">
        <w:t xml:space="preserve"> mean Squared error) is evalu</w:t>
      </w:r>
      <w:r w:rsidR="00E3297C">
        <w:t xml:space="preserve">ated </w:t>
      </w:r>
      <w:r w:rsidR="00C672EC">
        <w:t xml:space="preserve">and </w:t>
      </w:r>
      <w:r w:rsidR="00E928E2">
        <w:t xml:space="preserve">returned along with the </w:t>
      </w:r>
      <w:proofErr w:type="gramStart"/>
      <w:r w:rsidR="00E928E2">
        <w:t>fitted best</w:t>
      </w:r>
      <w:proofErr w:type="gramEnd"/>
      <w:r w:rsidR="00E928E2">
        <w:t xml:space="preserve"> estimator. </w:t>
      </w:r>
    </w:p>
    <w:p w14:paraId="5F033DE3" w14:textId="6B150332" w:rsidR="006637E5" w:rsidRDefault="006637E5" w:rsidP="004949D0">
      <w:r>
        <w:t xml:space="preserve">For </w:t>
      </w:r>
      <w:proofErr w:type="spellStart"/>
      <w:r>
        <w:t>XGboost</w:t>
      </w:r>
      <w:proofErr w:type="spellEnd"/>
      <w:r w:rsidR="00C672EC">
        <w:t xml:space="preserve"> specifically</w:t>
      </w:r>
      <w:r>
        <w:t xml:space="preserve">, I made a </w:t>
      </w:r>
      <w:proofErr w:type="spellStart"/>
      <w:r>
        <w:t>GridSearchcv</w:t>
      </w:r>
      <w:proofErr w:type="spellEnd"/>
      <w:r>
        <w:t xml:space="preserve"> function </w:t>
      </w:r>
      <w:r w:rsidR="00031223">
        <w:t xml:space="preserve">that takes it as model input, </w:t>
      </w:r>
      <w:r w:rsidR="001B02E9">
        <w:t xml:space="preserve">its associated parameter grid, </w:t>
      </w:r>
      <w:proofErr w:type="gramStart"/>
      <w:r w:rsidR="003A4696">
        <w:t>preprocessor ,</w:t>
      </w:r>
      <w:proofErr w:type="gramEnd"/>
      <w:r w:rsidR="003A4696">
        <w:t xml:space="preserve"> </w:t>
      </w:r>
      <w:r w:rsidR="00F5325B">
        <w:t xml:space="preserve">splitting method, </w:t>
      </w:r>
      <w:r w:rsidR="003A4696">
        <w:t xml:space="preserve">the </w:t>
      </w:r>
      <w:r w:rsidR="009E3673">
        <w:t xml:space="preserve">features and target variable and </w:t>
      </w:r>
      <w:proofErr w:type="spellStart"/>
      <w:r w:rsidR="009E3673">
        <w:t>mean_squared</w:t>
      </w:r>
      <w:proofErr w:type="spellEnd"/>
      <w:r w:rsidR="009E3673">
        <w:t xml:space="preserve"> error as scoring method. </w:t>
      </w:r>
      <w:r w:rsidR="003D2C24">
        <w:t xml:space="preserve">Here, all parameter combinations in the parameter grid are iterated </w:t>
      </w:r>
      <w:r w:rsidR="004A5582">
        <w:t>through.</w:t>
      </w:r>
      <w:r w:rsidR="007E3537">
        <w:t xml:space="preserve"> </w:t>
      </w:r>
      <w:r w:rsidR="00250E4A">
        <w:t>W</w:t>
      </w:r>
      <w:r w:rsidR="007E3537">
        <w:t xml:space="preserve">ithin each combination, </w:t>
      </w:r>
      <w:r w:rsidR="00F5325B">
        <w:t xml:space="preserve">for each split obtained from the splitting </w:t>
      </w:r>
      <w:proofErr w:type="gramStart"/>
      <w:r w:rsidR="00F5325B">
        <w:t xml:space="preserve">method( </w:t>
      </w:r>
      <w:proofErr w:type="spellStart"/>
      <w:r w:rsidR="00F5325B">
        <w:t>TimeSeriesSplit</w:t>
      </w:r>
      <w:proofErr w:type="spellEnd"/>
      <w:proofErr w:type="gramEnd"/>
      <w:r w:rsidR="00F5325B">
        <w:t xml:space="preserve">), </w:t>
      </w:r>
      <w:r w:rsidR="00C22364">
        <w:t>specific row indices in the train/</w:t>
      </w:r>
      <w:proofErr w:type="spellStart"/>
      <w:r w:rsidR="00C22364">
        <w:t>val</w:t>
      </w:r>
      <w:proofErr w:type="spellEnd"/>
      <w:r w:rsidR="00C22364">
        <w:t xml:space="preserve"> set </w:t>
      </w:r>
      <w:r w:rsidR="005F33A7">
        <w:t xml:space="preserve">are used </w:t>
      </w:r>
      <w:r w:rsidR="006569C2">
        <w:t xml:space="preserve">as train set or validation set.  The </w:t>
      </w:r>
      <w:proofErr w:type="spellStart"/>
      <w:r w:rsidR="006569C2">
        <w:t>XGBoost</w:t>
      </w:r>
      <w:proofErr w:type="spellEnd"/>
      <w:r w:rsidR="006569C2">
        <w:t xml:space="preserve"> model is trained on the training set </w:t>
      </w:r>
      <w:proofErr w:type="gramStart"/>
      <w:r w:rsidR="006569C2">
        <w:t xml:space="preserve">and </w:t>
      </w:r>
      <w:r w:rsidR="001B0EDB">
        <w:t xml:space="preserve"> </w:t>
      </w:r>
      <w:r w:rsidR="004A5582">
        <w:t>error</w:t>
      </w:r>
      <w:proofErr w:type="gramEnd"/>
      <w:r w:rsidR="004A5582">
        <w:t xml:space="preserve"> </w:t>
      </w:r>
      <w:r w:rsidR="001B0EDB">
        <w:t xml:space="preserve">scores are evaluated from its prediction on the validation set. </w:t>
      </w:r>
      <w:r w:rsidR="00234959">
        <w:t>The parameter combination that generate</w:t>
      </w:r>
      <w:r w:rsidR="006543F5">
        <w:t xml:space="preserve">d the lowest </w:t>
      </w:r>
      <w:r w:rsidR="001B0EDB">
        <w:t xml:space="preserve">score </w:t>
      </w:r>
      <w:proofErr w:type="gramStart"/>
      <w:r w:rsidR="001B0EDB">
        <w:t xml:space="preserve">is </w:t>
      </w:r>
      <w:r w:rsidR="00B97119">
        <w:t xml:space="preserve"> then</w:t>
      </w:r>
      <w:proofErr w:type="gramEnd"/>
      <w:r w:rsidR="00B97119">
        <w:t xml:space="preserve"> returned</w:t>
      </w:r>
      <w:r w:rsidR="003D6E8A">
        <w:t xml:space="preserve">, </w:t>
      </w:r>
      <w:r w:rsidR="001F27F0">
        <w:t>used to initialize a pipeline</w:t>
      </w:r>
      <w:r w:rsidR="00A105D9">
        <w:t xml:space="preserve"> fit on the train/</w:t>
      </w:r>
      <w:proofErr w:type="spellStart"/>
      <w:r w:rsidR="00A105D9">
        <w:t>val</w:t>
      </w:r>
      <w:proofErr w:type="spellEnd"/>
      <w:r w:rsidR="00A105D9">
        <w:t xml:space="preserve"> set, and used to get </w:t>
      </w:r>
      <w:r w:rsidR="00D61CD6">
        <w:t xml:space="preserve">the </w:t>
      </w:r>
      <w:r w:rsidR="00A339B3">
        <w:t xml:space="preserve">RMSE from predictions on the test </w:t>
      </w:r>
      <w:proofErr w:type="gramStart"/>
      <w:r w:rsidR="00A339B3">
        <w:t>set</w:t>
      </w:r>
      <w:r w:rsidR="00D61CD6">
        <w:t xml:space="preserve"> .</w:t>
      </w:r>
      <w:proofErr w:type="gramEnd"/>
    </w:p>
    <w:p w14:paraId="0B94E0AB" w14:textId="7852DB60" w:rsidR="00AF44B7" w:rsidRDefault="00111B79" w:rsidP="004949D0">
      <w:r>
        <w:t xml:space="preserve">The best Root Mean square </w:t>
      </w:r>
      <w:proofErr w:type="gramStart"/>
      <w:r>
        <w:t>error</w:t>
      </w:r>
      <w:r w:rsidR="00611A40">
        <w:t>(</w:t>
      </w:r>
      <w:proofErr w:type="gramEnd"/>
      <w:r w:rsidR="00611A40">
        <w:t xml:space="preserve">RMSE) </w:t>
      </w:r>
      <w:r>
        <w:t xml:space="preserve">obtained for all the models are compared to </w:t>
      </w:r>
      <w:proofErr w:type="gramStart"/>
      <w:r w:rsidR="00611A40">
        <w:t>determine</w:t>
      </w:r>
      <w:proofErr w:type="gramEnd"/>
      <w:r w:rsidR="00611A40">
        <w:t xml:space="preserve"> the best model for the project’s </w:t>
      </w:r>
      <w:r w:rsidR="004A5582">
        <w:t>use case</w:t>
      </w:r>
      <w:r w:rsidR="00611A40">
        <w:t>. RMSE was used as evaluation metric because it is a</w:t>
      </w:r>
      <w:r w:rsidR="008E1003">
        <w:t xml:space="preserve">n easily interpretable measure of how good each model </w:t>
      </w:r>
      <w:r w:rsidR="004A5582">
        <w:t>is and</w:t>
      </w:r>
      <w:r w:rsidR="008E1003">
        <w:t xml:space="preserve"> has the same unit as the target variable. </w:t>
      </w:r>
      <w:r w:rsidR="00C206FA">
        <w:t xml:space="preserve">RMSE tells me how far the models’ predictions were from the </w:t>
      </w:r>
      <w:r w:rsidR="00D57DED">
        <w:t>true target variable values.</w:t>
      </w:r>
    </w:p>
    <w:p w14:paraId="1B99FAE6" w14:textId="77777777" w:rsidR="00BB22B9" w:rsidRDefault="00BB22B9" w:rsidP="004949D0"/>
    <w:p w14:paraId="5D0C8D6E" w14:textId="77777777" w:rsidR="00BB22B9" w:rsidRDefault="00BB22B9" w:rsidP="004949D0"/>
    <w:p w14:paraId="58677D7C" w14:textId="77777777" w:rsidR="00BB22B9" w:rsidRDefault="00BB22B9" w:rsidP="004949D0"/>
    <w:p w14:paraId="349D23F2" w14:textId="77777777" w:rsidR="00BB22B9" w:rsidRDefault="00BB22B9" w:rsidP="004949D0"/>
    <w:p w14:paraId="35B4BFB8" w14:textId="77777777" w:rsidR="00BB22B9" w:rsidRDefault="00BB22B9" w:rsidP="004949D0"/>
    <w:p w14:paraId="7331CD91" w14:textId="19B5F854" w:rsidR="00696FC0" w:rsidRDefault="00D56975" w:rsidP="004949D0">
      <w:r>
        <w:lastRenderedPageBreak/>
        <w:t>The hyperparameters used for each model are summarized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6FC0" w14:paraId="0536F030" w14:textId="77777777" w:rsidTr="00F01A66">
        <w:tc>
          <w:tcPr>
            <w:tcW w:w="4675" w:type="dxa"/>
          </w:tcPr>
          <w:p w14:paraId="71AFDC99" w14:textId="18E48C74" w:rsidR="00696FC0" w:rsidRPr="00CF7782" w:rsidRDefault="00696FC0" w:rsidP="00F01A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4675" w:type="dxa"/>
          </w:tcPr>
          <w:p w14:paraId="02AEC136" w14:textId="69D631B0" w:rsidR="00696FC0" w:rsidRPr="00CF7782" w:rsidRDefault="00696FC0" w:rsidP="00F01A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Hyper Parameters</w:t>
            </w:r>
          </w:p>
        </w:tc>
      </w:tr>
      <w:tr w:rsidR="00696FC0" w14:paraId="28FE764B" w14:textId="77777777" w:rsidTr="00F01A66">
        <w:tc>
          <w:tcPr>
            <w:tcW w:w="4675" w:type="dxa"/>
          </w:tcPr>
          <w:p w14:paraId="27A9246D" w14:textId="788D2EFA" w:rsidR="00696FC0" w:rsidRDefault="00696FC0" w:rsidP="00F01A66">
            <w:r>
              <w:t>Lasso Regression</w:t>
            </w:r>
          </w:p>
        </w:tc>
        <w:tc>
          <w:tcPr>
            <w:tcW w:w="4675" w:type="dxa"/>
          </w:tcPr>
          <w:p w14:paraId="204B0932" w14:textId="6DE72116" w:rsidR="0060698B" w:rsidRDefault="002E519A" w:rsidP="00F01A66">
            <w:r>
              <w:t>alpha</w:t>
            </w:r>
            <w:r w:rsidR="004325FB">
              <w:t xml:space="preserve">: </w:t>
            </w:r>
            <w:proofErr w:type="spellStart"/>
            <w:proofErr w:type="gramStart"/>
            <w:r w:rsidR="004325FB" w:rsidRPr="004325FB">
              <w:t>np.logspace</w:t>
            </w:r>
            <w:proofErr w:type="spellEnd"/>
            <w:proofErr w:type="gramEnd"/>
            <w:r w:rsidR="004325FB" w:rsidRPr="004325FB">
              <w:t>(-3, 3, 7)</w:t>
            </w:r>
          </w:p>
          <w:p w14:paraId="1EE742E8" w14:textId="0F004BFD" w:rsidR="00696FC0" w:rsidRDefault="002E519A" w:rsidP="00F01A66">
            <w:proofErr w:type="spellStart"/>
            <w:r>
              <w:t>max_iter</w:t>
            </w:r>
            <w:proofErr w:type="spellEnd"/>
            <w:r w:rsidR="004325FB">
              <w:t>: 10000</w:t>
            </w:r>
          </w:p>
        </w:tc>
      </w:tr>
      <w:tr w:rsidR="00696FC0" w14:paraId="4E73F89E" w14:textId="77777777" w:rsidTr="00F01A66">
        <w:tc>
          <w:tcPr>
            <w:tcW w:w="4675" w:type="dxa"/>
          </w:tcPr>
          <w:p w14:paraId="450CD953" w14:textId="2E4C2ED6" w:rsidR="00696FC0" w:rsidRDefault="00696FC0" w:rsidP="00F01A66">
            <w:r>
              <w:t>Ridge Regression</w:t>
            </w:r>
          </w:p>
        </w:tc>
        <w:tc>
          <w:tcPr>
            <w:tcW w:w="4675" w:type="dxa"/>
          </w:tcPr>
          <w:p w14:paraId="10DEF45F" w14:textId="205B148B" w:rsidR="004325FB" w:rsidRDefault="004325FB" w:rsidP="004325FB">
            <w:r>
              <w:t xml:space="preserve">Alpha:  </w:t>
            </w:r>
            <w:proofErr w:type="spellStart"/>
            <w:proofErr w:type="gramStart"/>
            <w:r w:rsidRPr="004325FB">
              <w:t>np.logspace</w:t>
            </w:r>
            <w:proofErr w:type="spellEnd"/>
            <w:proofErr w:type="gramEnd"/>
            <w:r w:rsidRPr="004325FB">
              <w:t>(-3, 3, 7)</w:t>
            </w:r>
          </w:p>
          <w:p w14:paraId="35FD0912" w14:textId="77777777" w:rsidR="00696FC0" w:rsidRDefault="004325FB" w:rsidP="00F01A66">
            <w:r>
              <w:t>solver</w:t>
            </w:r>
            <w:proofErr w:type="gramStart"/>
            <w:r>
              <w:t>:  saga</w:t>
            </w:r>
            <w:proofErr w:type="gramEnd"/>
          </w:p>
          <w:p w14:paraId="18FA1E95" w14:textId="30305CA8" w:rsidR="00FA7EC2" w:rsidRDefault="00FA7EC2" w:rsidP="00F01A66">
            <w:proofErr w:type="spellStart"/>
            <w:r>
              <w:t>max_iter</w:t>
            </w:r>
            <w:proofErr w:type="spellEnd"/>
            <w:r>
              <w:t>: 10000</w:t>
            </w:r>
          </w:p>
        </w:tc>
      </w:tr>
      <w:tr w:rsidR="00696FC0" w14:paraId="6FA5056E" w14:textId="77777777" w:rsidTr="00F01A66">
        <w:tc>
          <w:tcPr>
            <w:tcW w:w="4675" w:type="dxa"/>
          </w:tcPr>
          <w:p w14:paraId="5215B1F8" w14:textId="455A4CBD" w:rsidR="00696FC0" w:rsidRDefault="00696FC0" w:rsidP="00F01A66">
            <w:r>
              <w:t>Random Forest</w:t>
            </w:r>
          </w:p>
        </w:tc>
        <w:tc>
          <w:tcPr>
            <w:tcW w:w="4675" w:type="dxa"/>
          </w:tcPr>
          <w:p w14:paraId="5C4DD8C9" w14:textId="77777777" w:rsidR="00696FC0" w:rsidRDefault="00FA7EC2" w:rsidP="00F01A66">
            <w:proofErr w:type="spellStart"/>
            <w:r>
              <w:t>Max_depth</w:t>
            </w:r>
            <w:proofErr w:type="spellEnd"/>
            <w:r>
              <w:t>: [2,20]</w:t>
            </w:r>
          </w:p>
          <w:p w14:paraId="25595881" w14:textId="30F00F23" w:rsidR="00FA7EC2" w:rsidRDefault="000F2B02" w:rsidP="00F01A66">
            <w:proofErr w:type="spellStart"/>
            <w:r w:rsidRPr="000F2B02">
              <w:t>random_state</w:t>
            </w:r>
            <w:proofErr w:type="spellEnd"/>
            <w:r w:rsidRPr="000F2B02">
              <w:t>: [42, 84, 126, 168]</w:t>
            </w:r>
          </w:p>
        </w:tc>
      </w:tr>
      <w:tr w:rsidR="00696FC0" w14:paraId="28AA42D5" w14:textId="77777777" w:rsidTr="00F01A66">
        <w:tc>
          <w:tcPr>
            <w:tcW w:w="4675" w:type="dxa"/>
          </w:tcPr>
          <w:p w14:paraId="28CE527C" w14:textId="3E895CB1" w:rsidR="00696FC0" w:rsidRDefault="00696FC0" w:rsidP="00F01A66">
            <w:proofErr w:type="spellStart"/>
            <w:r>
              <w:t>XGBoost</w:t>
            </w:r>
            <w:proofErr w:type="spellEnd"/>
          </w:p>
        </w:tc>
        <w:tc>
          <w:tcPr>
            <w:tcW w:w="4675" w:type="dxa"/>
          </w:tcPr>
          <w:p w14:paraId="072A860A" w14:textId="58A784CA" w:rsidR="00396735" w:rsidRDefault="00396735" w:rsidP="00396735">
            <w:r>
              <w:t>'</w:t>
            </w:r>
            <w:proofErr w:type="spellStart"/>
            <w:r>
              <w:t>n_estimators</w:t>
            </w:r>
            <w:proofErr w:type="spellEnd"/>
            <w:r>
              <w:t>': [10000]</w:t>
            </w:r>
          </w:p>
          <w:p w14:paraId="0564EF59" w14:textId="55CA9AF5" w:rsidR="00396735" w:rsidRDefault="00396735" w:rsidP="00396735">
            <w:r>
              <w:t>'alpha': [0e0, 1e-2, 1e-1, 1e0, 1e1, 1e2]</w:t>
            </w:r>
          </w:p>
          <w:p w14:paraId="0C3EE846" w14:textId="07CCC5BD" w:rsidR="00396735" w:rsidRDefault="00396735" w:rsidP="00396735">
            <w:r>
              <w:t>'lambda': [0e0, 1e-2, 1e-1, 1e0, 1e1, 1e2]</w:t>
            </w:r>
          </w:p>
          <w:p w14:paraId="24366A94" w14:textId="4FCD0885" w:rsidR="00396735" w:rsidRDefault="00396735" w:rsidP="00396735">
            <w:r>
              <w:t>'</w:t>
            </w:r>
            <w:proofErr w:type="spellStart"/>
            <w:proofErr w:type="gramStart"/>
            <w:r>
              <w:t>max</w:t>
            </w:r>
            <w:proofErr w:type="gramEnd"/>
            <w:r>
              <w:t>_depth</w:t>
            </w:r>
            <w:proofErr w:type="spellEnd"/>
            <w:r>
              <w:t>': [1,3,10,30]</w:t>
            </w:r>
          </w:p>
          <w:p w14:paraId="07E8DE84" w14:textId="5D318520" w:rsidR="00396735" w:rsidRDefault="00396735" w:rsidP="00396735">
            <w:r>
              <w:t>'seed': [0]</w:t>
            </w:r>
          </w:p>
          <w:p w14:paraId="5B2232AA" w14:textId="3E765898" w:rsidR="00396735" w:rsidRDefault="00396735" w:rsidP="00396735">
            <w:r>
              <w:t>'</w:t>
            </w:r>
            <w:proofErr w:type="spellStart"/>
            <w:proofErr w:type="gramStart"/>
            <w:r>
              <w:t>learning</w:t>
            </w:r>
            <w:proofErr w:type="gramEnd"/>
            <w:r>
              <w:t>_rate</w:t>
            </w:r>
            <w:proofErr w:type="spellEnd"/>
            <w:r>
              <w:t>': [0.03]</w:t>
            </w:r>
          </w:p>
          <w:p w14:paraId="49FE9426" w14:textId="34FF3A8F" w:rsidR="00396735" w:rsidRDefault="00396735" w:rsidP="00396735">
            <w:r>
              <w:t>'subsample</w:t>
            </w:r>
            <w:proofErr w:type="gramStart"/>
            <w:r>
              <w:t>' :</w:t>
            </w:r>
            <w:proofErr w:type="gramEnd"/>
            <w:r>
              <w:t xml:space="preserve"> [0.66]</w:t>
            </w:r>
          </w:p>
          <w:p w14:paraId="46866154" w14:textId="0269EEEA" w:rsidR="00396735" w:rsidRDefault="00396735" w:rsidP="00396735">
            <w:r>
              <w:t>'</w:t>
            </w:r>
            <w:proofErr w:type="spellStart"/>
            <w:proofErr w:type="gramStart"/>
            <w:r>
              <w:t>colsample</w:t>
            </w:r>
            <w:proofErr w:type="gramEnd"/>
            <w:r>
              <w:t>_bytree</w:t>
            </w:r>
            <w:proofErr w:type="spellEnd"/>
            <w:r>
              <w:t>': [0.9]</w:t>
            </w:r>
          </w:p>
          <w:p w14:paraId="0E3F2CE7" w14:textId="3E1D3AEA" w:rsidR="00696FC0" w:rsidRDefault="00396735" w:rsidP="00396735">
            <w:r>
              <w:t>'missing': [</w:t>
            </w:r>
            <w:proofErr w:type="spellStart"/>
            <w:r>
              <w:t>np.nan</w:t>
            </w:r>
            <w:proofErr w:type="spellEnd"/>
            <w:r>
              <w:t>]</w:t>
            </w:r>
          </w:p>
        </w:tc>
      </w:tr>
    </w:tbl>
    <w:p w14:paraId="05C0878E" w14:textId="77777777" w:rsidR="00456177" w:rsidRPr="00FC793A" w:rsidRDefault="00456177" w:rsidP="004949D0"/>
    <w:p w14:paraId="4C04DAF3" w14:textId="015DE22F" w:rsidR="00F703AA" w:rsidRDefault="00EA3EDA" w:rsidP="004949D0">
      <w:r>
        <w:t xml:space="preserve">Alpha is the regularization parameter which reduces the </w:t>
      </w:r>
      <w:r w:rsidR="00E34964">
        <w:t xml:space="preserve">weights assigned to each feature’s values, hence preventing overfitting and </w:t>
      </w:r>
      <w:r w:rsidR="00F703AA">
        <w:t xml:space="preserve">enhances model generalization. </w:t>
      </w:r>
      <w:r w:rsidR="00F74E28">
        <w:t xml:space="preserve">In Lasso Regression, alpha </w:t>
      </w:r>
      <w:r w:rsidR="00B9206E">
        <w:t>is the L1 regularization parameter while in Ridge, it is the L2 regularization parameter.</w:t>
      </w:r>
    </w:p>
    <w:p w14:paraId="39926020" w14:textId="77777777" w:rsidR="0069684F" w:rsidRDefault="00F703AA" w:rsidP="004949D0">
      <w:r>
        <w:t xml:space="preserve">Maximum iteration is the number of tries the model </w:t>
      </w:r>
      <w:proofErr w:type="gramStart"/>
      <w:r>
        <w:t>has to</w:t>
      </w:r>
      <w:proofErr w:type="gramEnd"/>
      <w:r>
        <w:t xml:space="preserve"> converge </w:t>
      </w:r>
      <w:r w:rsidR="0069684F">
        <w:t>and is set to 10000 overall.</w:t>
      </w:r>
    </w:p>
    <w:p w14:paraId="56A74F39" w14:textId="2BC52753" w:rsidR="00FC793A" w:rsidRDefault="0069684F" w:rsidP="004949D0">
      <w:r>
        <w:t xml:space="preserve">The saga solver </w:t>
      </w:r>
      <w:r w:rsidR="004A5582">
        <w:t xml:space="preserve">is used </w:t>
      </w:r>
      <w:r>
        <w:t>in ridge regression</w:t>
      </w:r>
      <w:r w:rsidR="00304D36">
        <w:t>.</w:t>
      </w:r>
      <w:r w:rsidR="00E307CE">
        <w:t xml:space="preserve"> </w:t>
      </w:r>
      <w:r w:rsidR="00304D36" w:rsidRPr="00304D36">
        <w:t>Instead of calculating the full gradient of the loss function over the entire dataset in each iteration (which is slow for large datasets), SAGA estimates the gradient using a single sample (or a small batch) at a time.</w:t>
      </w:r>
      <w:r w:rsidR="00E34964">
        <w:t xml:space="preserve"> </w:t>
      </w:r>
    </w:p>
    <w:p w14:paraId="742692E4" w14:textId="1624E392" w:rsidR="00304D36" w:rsidRDefault="00304D36" w:rsidP="004949D0">
      <w:proofErr w:type="spellStart"/>
      <w:r>
        <w:t>Max_depth</w:t>
      </w:r>
      <w:proofErr w:type="spellEnd"/>
      <w:r>
        <w:t xml:space="preserve"> parameter for </w:t>
      </w:r>
      <w:proofErr w:type="gramStart"/>
      <w:r>
        <w:t>Random forest</w:t>
      </w:r>
      <w:proofErr w:type="gramEnd"/>
      <w:r>
        <w:t xml:space="preserve"> </w:t>
      </w:r>
      <w:r w:rsidR="004A5582">
        <w:t xml:space="preserve">and </w:t>
      </w:r>
      <w:proofErr w:type="spellStart"/>
      <w:r w:rsidR="004A5582">
        <w:t>XGBoost</w:t>
      </w:r>
      <w:proofErr w:type="spellEnd"/>
      <w:r w:rsidR="004A5582">
        <w:t xml:space="preserve"> </w:t>
      </w:r>
      <w:r>
        <w:t>prevents trees from overfitting</w:t>
      </w:r>
      <w:r w:rsidR="004A5582">
        <w:t>.</w:t>
      </w:r>
    </w:p>
    <w:p w14:paraId="7F1DBFDB" w14:textId="115D40E1" w:rsidR="006D79CD" w:rsidRDefault="00367012" w:rsidP="004949D0">
      <w:proofErr w:type="spellStart"/>
      <w:r>
        <w:t>Random_states</w:t>
      </w:r>
      <w:proofErr w:type="spellEnd"/>
      <w:r w:rsidR="00875878">
        <w:t xml:space="preserve"> </w:t>
      </w:r>
      <w:r>
        <w:t xml:space="preserve">in random forest </w:t>
      </w:r>
      <w:r w:rsidR="00D34B61">
        <w:t>finds the seed that yields the best cost function value.</w:t>
      </w:r>
    </w:p>
    <w:p w14:paraId="128EC865" w14:textId="6E8B7AA9" w:rsidR="00D34B61" w:rsidRDefault="008700C9" w:rsidP="004949D0">
      <w:r>
        <w:t xml:space="preserve">Lambda in </w:t>
      </w:r>
      <w:proofErr w:type="spellStart"/>
      <w:r>
        <w:t>XGBoost</w:t>
      </w:r>
      <w:proofErr w:type="spellEnd"/>
      <w:r w:rsidR="00DE0AE3">
        <w:t xml:space="preserve"> </w:t>
      </w:r>
      <w:r w:rsidR="00F74E28">
        <w:t xml:space="preserve">is </w:t>
      </w:r>
      <w:r w:rsidR="006D79CD">
        <w:t>the L2 regularization parameter while alpha is the L1 regularization</w:t>
      </w:r>
      <w:r w:rsidR="002170F6">
        <w:t xml:space="preserve"> parameter </w:t>
      </w:r>
    </w:p>
    <w:p w14:paraId="0CA603CD" w14:textId="15C64DA3" w:rsidR="00035326" w:rsidRDefault="00035326" w:rsidP="004949D0">
      <w:r>
        <w:t>Learning rate</w:t>
      </w:r>
      <w:r w:rsidR="000979CE">
        <w:t xml:space="preserve"> determines the size of the step taken in modifying </w:t>
      </w:r>
      <w:r w:rsidR="00825C87">
        <w:t xml:space="preserve">weights for the prediction function. </w:t>
      </w:r>
    </w:p>
    <w:p w14:paraId="7022A81D" w14:textId="0250DF87" w:rsidR="00825C87" w:rsidRDefault="00825C87" w:rsidP="004949D0">
      <w:r>
        <w:t xml:space="preserve">Subsample and </w:t>
      </w:r>
      <w:proofErr w:type="spellStart"/>
      <w:r>
        <w:t>colsample_bytree</w:t>
      </w:r>
      <w:proofErr w:type="spellEnd"/>
      <w:r>
        <w:t xml:space="preserve"> determine the fraction of datapoints and features used in building the trees in </w:t>
      </w:r>
      <w:proofErr w:type="spellStart"/>
      <w:r>
        <w:t>XGBoost</w:t>
      </w:r>
      <w:proofErr w:type="spellEnd"/>
      <w:r>
        <w:t xml:space="preserve">, hence improving </w:t>
      </w:r>
      <w:r w:rsidR="00C12D27">
        <w:t xml:space="preserve">model </w:t>
      </w:r>
      <w:r>
        <w:t>generalization</w:t>
      </w:r>
      <w:r w:rsidR="00C12D27">
        <w:t>.</w:t>
      </w:r>
    </w:p>
    <w:p w14:paraId="07E960CB" w14:textId="2FAA04E0" w:rsidR="00825C87" w:rsidRDefault="00825C87" w:rsidP="004949D0">
      <w:r>
        <w:lastRenderedPageBreak/>
        <w:t xml:space="preserve">The </w:t>
      </w:r>
      <w:r w:rsidR="00C12D27">
        <w:t>“</w:t>
      </w:r>
      <w:r>
        <w:t>missing</w:t>
      </w:r>
      <w:r w:rsidR="00C12D27">
        <w:t>”</w:t>
      </w:r>
      <w:r>
        <w:t xml:space="preserve"> parameter</w:t>
      </w:r>
      <w:r w:rsidR="00C12D27">
        <w:t xml:space="preserve"> in </w:t>
      </w:r>
      <w:proofErr w:type="spellStart"/>
      <w:r w:rsidR="00C12D27">
        <w:t>XGboost</w:t>
      </w:r>
      <w:proofErr w:type="spellEnd"/>
      <w:r>
        <w:t xml:space="preserve"> tells the model </w:t>
      </w:r>
      <w:r w:rsidR="00EE5337">
        <w:t xml:space="preserve">what values </w:t>
      </w:r>
      <w:r w:rsidR="00C12D27">
        <w:t>sh</w:t>
      </w:r>
      <w:r w:rsidR="00EE5337">
        <w:t xml:space="preserve">ould be treated as missing in the data. </w:t>
      </w:r>
    </w:p>
    <w:p w14:paraId="7F05BBB9" w14:textId="12B16983" w:rsidR="001A4AC6" w:rsidRDefault="00F20068" w:rsidP="004949D0">
      <w:r w:rsidRPr="00F20068">
        <w:t xml:space="preserve">The following table </w:t>
      </w:r>
      <w:r>
        <w:t xml:space="preserve">shows the effect of </w:t>
      </w:r>
      <w:r w:rsidR="00346B92">
        <w:t>the splitting strategy</w:t>
      </w:r>
      <w:r w:rsidR="002C56E9">
        <w:t>,</w:t>
      </w:r>
      <w:r w:rsidR="00346B92">
        <w:t xml:space="preserve"> </w:t>
      </w:r>
      <w:r w:rsidR="00997C1F">
        <w:t xml:space="preserve">and </w:t>
      </w:r>
      <w:r w:rsidR="002C56E9">
        <w:t>nondeterministic</w:t>
      </w:r>
      <w:r w:rsidR="00997C1F">
        <w:t xml:space="preserve"> ML models on the evaluation metric</w:t>
      </w:r>
      <w:r w:rsidR="001A25F8">
        <w:t>.</w:t>
      </w:r>
    </w:p>
    <w:p w14:paraId="4A0E32A8" w14:textId="77777777" w:rsidR="008A4546" w:rsidRDefault="008A4546" w:rsidP="004949D0"/>
    <w:tbl>
      <w:tblPr>
        <w:tblpPr w:leftFromText="180" w:rightFromText="180" w:vertAnchor="text" w:horzAnchor="margin" w:tblpXSpec="center" w:tblpY="-1"/>
        <w:tblW w:w="7652" w:type="dxa"/>
        <w:tblLook w:val="04A0" w:firstRow="1" w:lastRow="0" w:firstColumn="1" w:lastColumn="0" w:noHBand="0" w:noVBand="1"/>
      </w:tblPr>
      <w:tblGrid>
        <w:gridCol w:w="2212"/>
        <w:gridCol w:w="2740"/>
        <w:gridCol w:w="2700"/>
      </w:tblGrid>
      <w:tr w:rsidR="008A4546" w:rsidRPr="001A4AC6" w14:paraId="7CF6F6BB" w14:textId="77777777" w:rsidTr="008A4546">
        <w:trPr>
          <w:trHeight w:val="28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0CC5F774" w14:textId="77777777" w:rsidR="008A4546" w:rsidRPr="001A4AC6" w:rsidRDefault="008A4546" w:rsidP="008A4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models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21B2DFD4" w14:textId="77777777" w:rsidR="008A4546" w:rsidRPr="001A4AC6" w:rsidRDefault="008A4546" w:rsidP="008A4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random state effect(</w:t>
            </w:r>
            <w:proofErr w:type="spellStart"/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stdev</w:t>
            </w:r>
            <w:proofErr w:type="spellEnd"/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664194D1" w14:textId="77777777" w:rsidR="008A4546" w:rsidRPr="001A4AC6" w:rsidRDefault="008A4546" w:rsidP="008A45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split strategy effect(</w:t>
            </w:r>
            <w:proofErr w:type="spellStart"/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stdev</w:t>
            </w:r>
            <w:proofErr w:type="spellEnd"/>
            <w:r w:rsidRPr="001A4AC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A4546" w:rsidRPr="001A4AC6" w14:paraId="119A90ED" w14:textId="77777777" w:rsidTr="008A4546">
        <w:trPr>
          <w:trHeight w:val="28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457D9" w14:textId="77777777" w:rsidR="008A4546" w:rsidRPr="001A4AC6" w:rsidRDefault="008A4546" w:rsidP="008A45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 regression; L1 reg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AF9AD" w14:textId="77777777" w:rsidR="008A4546" w:rsidRPr="001A4AC6" w:rsidRDefault="008A4546" w:rsidP="008A4546">
            <w:pPr>
              <w:spacing w:after="0" w:line="240" w:lineRule="auto"/>
              <w:ind w:right="11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90D28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8A4546" w:rsidRPr="001A4AC6" w14:paraId="4BA009EA" w14:textId="77777777" w:rsidTr="008A4546">
        <w:trPr>
          <w:trHeight w:val="28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7BF5" w14:textId="77777777" w:rsidR="008A4546" w:rsidRPr="001A4AC6" w:rsidRDefault="008A4546" w:rsidP="008A45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 regression; L2 reg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E5820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76951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8A4546" w:rsidRPr="001A4AC6" w14:paraId="1D8D855D" w14:textId="77777777" w:rsidTr="008A4546">
        <w:trPr>
          <w:trHeight w:val="28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31E8" w14:textId="77777777" w:rsidR="008A4546" w:rsidRPr="001A4AC6" w:rsidRDefault="008A4546" w:rsidP="008A45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C75FC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7232E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0.005</w:t>
            </w:r>
          </w:p>
        </w:tc>
      </w:tr>
      <w:tr w:rsidR="008A4546" w:rsidRPr="001A4AC6" w14:paraId="51CE84AB" w14:textId="77777777" w:rsidTr="008A4546">
        <w:trPr>
          <w:trHeight w:val="28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F89B" w14:textId="77777777" w:rsidR="008A4546" w:rsidRPr="001A4AC6" w:rsidRDefault="008A4546" w:rsidP="008A45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3883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3CA24" w14:textId="77777777" w:rsidR="008A4546" w:rsidRPr="001A4AC6" w:rsidRDefault="008A4546" w:rsidP="008A45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4A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0.009</w:t>
            </w:r>
          </w:p>
        </w:tc>
      </w:tr>
    </w:tbl>
    <w:p w14:paraId="5E81739B" w14:textId="38171A36" w:rsidR="008A4546" w:rsidRDefault="001A25F8" w:rsidP="004949D0">
      <w:r>
        <w:t xml:space="preserve">                </w:t>
      </w:r>
    </w:p>
    <w:p w14:paraId="64C71171" w14:textId="77777777" w:rsidR="008A4546" w:rsidRDefault="008A4546" w:rsidP="004949D0"/>
    <w:p w14:paraId="59D84FF8" w14:textId="77777777" w:rsidR="008A4546" w:rsidRDefault="008A4546" w:rsidP="004949D0"/>
    <w:p w14:paraId="19BFA06D" w14:textId="77777777" w:rsidR="008A4546" w:rsidRDefault="008A4546" w:rsidP="004949D0"/>
    <w:p w14:paraId="5686388E" w14:textId="77777777" w:rsidR="008A4546" w:rsidRDefault="008A4546" w:rsidP="004949D0"/>
    <w:p w14:paraId="555FA510" w14:textId="77777777" w:rsidR="008A4546" w:rsidRDefault="008A4546" w:rsidP="004949D0"/>
    <w:p w14:paraId="10588253" w14:textId="5FB83BDF" w:rsidR="00301907" w:rsidRPr="004206B9" w:rsidRDefault="000D3321" w:rsidP="004206B9">
      <w:pPr>
        <w:jc w:val="center"/>
        <w:rPr>
          <w:i/>
          <w:iCs/>
          <w:sz w:val="20"/>
          <w:szCs w:val="20"/>
        </w:rPr>
      </w:pPr>
      <w:r w:rsidRPr="004206B9">
        <w:rPr>
          <w:i/>
          <w:iCs/>
          <w:sz w:val="20"/>
          <w:szCs w:val="20"/>
        </w:rPr>
        <w:t xml:space="preserve">Note: </w:t>
      </w:r>
      <w:r w:rsidR="004206B9" w:rsidRPr="004206B9">
        <w:rPr>
          <w:i/>
          <w:iCs/>
          <w:sz w:val="20"/>
          <w:szCs w:val="20"/>
        </w:rPr>
        <w:t>table data obtained a</w:t>
      </w:r>
      <w:r w:rsidR="00CE400B" w:rsidRPr="004206B9">
        <w:rPr>
          <w:i/>
          <w:iCs/>
          <w:sz w:val="20"/>
          <w:szCs w:val="20"/>
        </w:rPr>
        <w:t xml:space="preserve">fter </w:t>
      </w:r>
      <w:r w:rsidR="001A25F8" w:rsidRPr="004206B9">
        <w:rPr>
          <w:i/>
          <w:iCs/>
          <w:sz w:val="20"/>
          <w:szCs w:val="20"/>
        </w:rPr>
        <w:t>iterating through random states:</w:t>
      </w:r>
      <w:r w:rsidR="007C3904" w:rsidRPr="004206B9">
        <w:rPr>
          <w:i/>
          <w:iCs/>
          <w:sz w:val="20"/>
          <w:szCs w:val="20"/>
        </w:rPr>
        <w:t xml:space="preserve"> [</w:t>
      </w:r>
      <w:r w:rsidR="004A7189" w:rsidRPr="004206B9">
        <w:rPr>
          <w:i/>
          <w:iCs/>
          <w:sz w:val="20"/>
          <w:szCs w:val="20"/>
        </w:rPr>
        <w:t xml:space="preserve">10,30, 45, 50], </w:t>
      </w:r>
      <w:r w:rsidR="00620EA7" w:rsidRPr="004206B9">
        <w:rPr>
          <w:i/>
          <w:iCs/>
          <w:sz w:val="20"/>
          <w:szCs w:val="20"/>
        </w:rPr>
        <w:t xml:space="preserve">and </w:t>
      </w:r>
      <w:r w:rsidR="00CE400B" w:rsidRPr="004206B9">
        <w:rPr>
          <w:i/>
          <w:iCs/>
          <w:sz w:val="20"/>
          <w:szCs w:val="20"/>
        </w:rPr>
        <w:t>timeseries split w</w:t>
      </w:r>
      <w:r w:rsidR="00301907" w:rsidRPr="004206B9">
        <w:rPr>
          <w:i/>
          <w:iCs/>
          <w:sz w:val="20"/>
          <w:szCs w:val="20"/>
        </w:rPr>
        <w:t xml:space="preserve">ith </w:t>
      </w:r>
      <w:proofErr w:type="spellStart"/>
      <w:r w:rsidR="00301907" w:rsidRPr="004206B9">
        <w:rPr>
          <w:i/>
          <w:iCs/>
          <w:sz w:val="20"/>
          <w:szCs w:val="20"/>
        </w:rPr>
        <w:t>n_splits</w:t>
      </w:r>
      <w:proofErr w:type="spellEnd"/>
      <w:r w:rsidR="00301907" w:rsidRPr="004206B9">
        <w:rPr>
          <w:i/>
          <w:iCs/>
          <w:sz w:val="20"/>
          <w:szCs w:val="20"/>
        </w:rPr>
        <w:t xml:space="preserve">: </w:t>
      </w:r>
      <w:r w:rsidR="00B93296" w:rsidRPr="004206B9">
        <w:rPr>
          <w:i/>
          <w:iCs/>
          <w:sz w:val="20"/>
          <w:szCs w:val="20"/>
        </w:rPr>
        <w:t>[3, 4, 5, 6]</w:t>
      </w:r>
    </w:p>
    <w:p w14:paraId="58D0B6BD" w14:textId="77777777" w:rsidR="004949D0" w:rsidRPr="004949D0" w:rsidRDefault="004949D0" w:rsidP="004949D0"/>
    <w:p w14:paraId="311C2AB5" w14:textId="42BE6087" w:rsidR="004949D0" w:rsidRPr="00AF78BC" w:rsidRDefault="004949D0" w:rsidP="00911263">
      <w:pPr>
        <w:pStyle w:val="Heading1"/>
      </w:pPr>
      <w:r w:rsidRPr="004949D0">
        <w:t xml:space="preserve">Results </w:t>
      </w:r>
    </w:p>
    <w:p w14:paraId="209F3E98" w14:textId="6583C607" w:rsidR="004949D0" w:rsidRDefault="00042CBF" w:rsidP="004949D0">
      <w:r>
        <w:t>The baseline score is 1.</w:t>
      </w:r>
      <w:r w:rsidR="00FD7E82">
        <w:t>436 units</w:t>
      </w:r>
      <w:r w:rsidR="00563433">
        <w:t xml:space="preserve">. The following table describes </w:t>
      </w:r>
      <w:r w:rsidR="005B028F">
        <w:t>my models’ RMSE in relation to the baseline score</w:t>
      </w:r>
      <w:r w:rsidR="004C59F2">
        <w:t>.</w:t>
      </w:r>
    </w:p>
    <w:p w14:paraId="38CDAFCE" w14:textId="77777777" w:rsidR="004C59F2" w:rsidRDefault="004C59F2" w:rsidP="004949D0"/>
    <w:p w14:paraId="1AF106D5" w14:textId="25A5326B" w:rsidR="00BF0C17" w:rsidRDefault="00BF0C17" w:rsidP="004949D0"/>
    <w:tbl>
      <w:tblPr>
        <w:tblW w:w="8780" w:type="dxa"/>
        <w:jc w:val="center"/>
        <w:tblLook w:val="04A0" w:firstRow="1" w:lastRow="0" w:firstColumn="1" w:lastColumn="0" w:noHBand="0" w:noVBand="1"/>
      </w:tblPr>
      <w:tblGrid>
        <w:gridCol w:w="2260"/>
        <w:gridCol w:w="4140"/>
        <w:gridCol w:w="2380"/>
      </w:tblGrid>
      <w:tr w:rsidR="00BF0C17" w:rsidRPr="00BF0C17" w14:paraId="5E6B44A4" w14:textId="77777777" w:rsidTr="00BB22B9">
        <w:trPr>
          <w:trHeight w:val="285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77769C92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Models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1C618D18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Test </w:t>
            </w:r>
            <w:proofErr w:type="gramStart"/>
            <w:r w:rsidRPr="00BF0C1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score(</w:t>
            </w:r>
            <w:proofErr w:type="gramEnd"/>
            <w:r w:rsidRPr="00BF0C1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RMSE)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656E9587" w14:textId="4C727456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Distance from </w:t>
            </w:r>
            <w:proofErr w:type="gramStart"/>
            <w:r w:rsidRPr="00BF0C17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Baseline</w:t>
            </w:r>
            <w:r w:rsidR="00402FB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="00402FB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STDEV)</w:t>
            </w:r>
          </w:p>
        </w:tc>
      </w:tr>
      <w:tr w:rsidR="00BF0C17" w:rsidRPr="00BF0C17" w14:paraId="4F8EF5E6" w14:textId="77777777" w:rsidTr="00BB22B9">
        <w:trPr>
          <w:trHeight w:val="285"/>
          <w:jc w:val="center"/>
        </w:trPr>
        <w:tc>
          <w:tcPr>
            <w:tcW w:w="226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noWrap/>
            <w:vAlign w:val="bottom"/>
            <w:hideMark/>
          </w:tcPr>
          <w:p w14:paraId="5435374C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 regression; L1 reg</w:t>
            </w:r>
          </w:p>
        </w:tc>
        <w:tc>
          <w:tcPr>
            <w:tcW w:w="4140" w:type="dxa"/>
            <w:tcBorders>
              <w:top w:val="single" w:sz="4" w:space="0" w:color="4F81BD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731C8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0.97</w:t>
            </w:r>
          </w:p>
        </w:tc>
        <w:tc>
          <w:tcPr>
            <w:tcW w:w="2380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noWrap/>
            <w:vAlign w:val="bottom"/>
            <w:hideMark/>
          </w:tcPr>
          <w:p w14:paraId="7B5D90F5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0.466</w:t>
            </w:r>
          </w:p>
        </w:tc>
      </w:tr>
      <w:tr w:rsidR="00BF0C17" w:rsidRPr="00BF0C17" w14:paraId="1DFD2DBB" w14:textId="77777777" w:rsidTr="00BB22B9">
        <w:trPr>
          <w:trHeight w:val="285"/>
          <w:jc w:val="center"/>
        </w:trPr>
        <w:tc>
          <w:tcPr>
            <w:tcW w:w="226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noWrap/>
            <w:vAlign w:val="bottom"/>
            <w:hideMark/>
          </w:tcPr>
          <w:p w14:paraId="3A7C4BCD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Linear regression; L2 reg</w:t>
            </w:r>
          </w:p>
        </w:tc>
        <w:tc>
          <w:tcPr>
            <w:tcW w:w="4140" w:type="dxa"/>
            <w:tcBorders>
              <w:top w:val="single" w:sz="4" w:space="0" w:color="4F81BD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4C9BE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1.032</w:t>
            </w:r>
          </w:p>
        </w:tc>
        <w:tc>
          <w:tcPr>
            <w:tcW w:w="2380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noWrap/>
            <w:vAlign w:val="bottom"/>
            <w:hideMark/>
          </w:tcPr>
          <w:p w14:paraId="146C68CD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0.404</w:t>
            </w:r>
          </w:p>
        </w:tc>
      </w:tr>
      <w:tr w:rsidR="00BF0C17" w:rsidRPr="00BF0C17" w14:paraId="15ACA976" w14:textId="77777777" w:rsidTr="00BB22B9">
        <w:trPr>
          <w:trHeight w:val="285"/>
          <w:jc w:val="center"/>
        </w:trPr>
        <w:tc>
          <w:tcPr>
            <w:tcW w:w="226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noWrap/>
            <w:vAlign w:val="bottom"/>
            <w:hideMark/>
          </w:tcPr>
          <w:p w14:paraId="14D02DB0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4140" w:type="dxa"/>
            <w:tcBorders>
              <w:top w:val="single" w:sz="4" w:space="0" w:color="4F81BD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568BF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0.979</w:t>
            </w:r>
          </w:p>
        </w:tc>
        <w:tc>
          <w:tcPr>
            <w:tcW w:w="2380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noWrap/>
            <w:vAlign w:val="bottom"/>
            <w:hideMark/>
          </w:tcPr>
          <w:p w14:paraId="60401684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0.457</w:t>
            </w:r>
          </w:p>
        </w:tc>
      </w:tr>
      <w:tr w:rsidR="00BF0C17" w:rsidRPr="00BF0C17" w14:paraId="0479F708" w14:textId="77777777" w:rsidTr="00BB22B9">
        <w:trPr>
          <w:trHeight w:val="285"/>
          <w:jc w:val="center"/>
        </w:trPr>
        <w:tc>
          <w:tcPr>
            <w:tcW w:w="226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noWrap/>
            <w:vAlign w:val="bottom"/>
            <w:hideMark/>
          </w:tcPr>
          <w:p w14:paraId="1BEDCFBD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</w:p>
        </w:tc>
        <w:tc>
          <w:tcPr>
            <w:tcW w:w="4140" w:type="dxa"/>
            <w:tcBorders>
              <w:top w:val="single" w:sz="4" w:space="0" w:color="4F81BD"/>
              <w:left w:val="nil"/>
              <w:bottom w:val="single" w:sz="4" w:space="0" w:color="4F81BD"/>
              <w:right w:val="nil"/>
            </w:tcBorders>
            <w:noWrap/>
            <w:vAlign w:val="bottom"/>
            <w:hideMark/>
          </w:tcPr>
          <w:p w14:paraId="0D473E29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1.109</w:t>
            </w:r>
          </w:p>
        </w:tc>
        <w:tc>
          <w:tcPr>
            <w:tcW w:w="2380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noWrap/>
            <w:vAlign w:val="bottom"/>
            <w:hideMark/>
          </w:tcPr>
          <w:p w14:paraId="01285CBA" w14:textId="77777777" w:rsidR="00BF0C17" w:rsidRPr="00BF0C17" w:rsidRDefault="00BF0C17" w:rsidP="00BF0C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F0C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0.327</w:t>
            </w:r>
          </w:p>
        </w:tc>
      </w:tr>
    </w:tbl>
    <w:p w14:paraId="7CEFF32C" w14:textId="77777777" w:rsidR="004C59F2" w:rsidRDefault="004C59F2" w:rsidP="004949D0"/>
    <w:p w14:paraId="555958D9" w14:textId="77777777" w:rsidR="00CE400B" w:rsidRDefault="00CE400B" w:rsidP="004949D0"/>
    <w:p w14:paraId="5A4058CC" w14:textId="77777777" w:rsidR="00CE400B" w:rsidRDefault="00CE400B" w:rsidP="004949D0"/>
    <w:p w14:paraId="641054A6" w14:textId="61F15C8B" w:rsidR="0058142E" w:rsidRDefault="0058142E" w:rsidP="004949D0">
      <w:r>
        <w:lastRenderedPageBreak/>
        <w:t xml:space="preserve">The most predictive models were Linear regression with L1 regularization and Random Forest with the </w:t>
      </w:r>
      <w:r w:rsidR="002D0BD8">
        <w:t xml:space="preserve">former </w:t>
      </w:r>
      <w:r w:rsidR="004206B9">
        <w:t>achieving</w:t>
      </w:r>
      <w:r>
        <w:t xml:space="preserve"> the </w:t>
      </w:r>
      <w:r w:rsidR="00025317">
        <w:t xml:space="preserve">lowest </w:t>
      </w:r>
      <w:r>
        <w:t xml:space="preserve">score overall of </w:t>
      </w:r>
      <w:r w:rsidR="00025317">
        <w:t>0.97 Units</w:t>
      </w:r>
    </w:p>
    <w:p w14:paraId="38860A65" w14:textId="3977EEA1" w:rsidR="00583F2D" w:rsidRPr="008477E8" w:rsidRDefault="00583F2D" w:rsidP="004949D0">
      <w:pPr>
        <w:rPr>
          <w:color w:val="EE0000"/>
        </w:rPr>
      </w:pPr>
    </w:p>
    <w:p w14:paraId="6911508A" w14:textId="7D36FF3D" w:rsidR="00583F2D" w:rsidRDefault="00100461" w:rsidP="004949D0">
      <w:r>
        <w:t>The following figures demonstrate global importance measurements of all the features</w:t>
      </w:r>
      <w:r w:rsidR="00496822">
        <w:t xml:space="preserve">, with </w:t>
      </w:r>
      <w:r w:rsidR="00CE11E5">
        <w:t xml:space="preserve">sales </w:t>
      </w:r>
      <w:r w:rsidR="007E3579">
        <w:t>q</w:t>
      </w:r>
      <w:r w:rsidR="00CE11E5">
        <w:t xml:space="preserve">uantity </w:t>
      </w:r>
      <w:r w:rsidR="007E3579">
        <w:t>one</w:t>
      </w:r>
      <w:r w:rsidR="00EC0A67">
        <w:t xml:space="preserve"> day prior seeming to be the most predictive feature. </w:t>
      </w:r>
    </w:p>
    <w:p w14:paraId="46B1880C" w14:textId="133676EE" w:rsidR="00EC0A67" w:rsidRDefault="00EC0A67" w:rsidP="00CE400B">
      <w:pPr>
        <w:jc w:val="center"/>
      </w:pPr>
      <w:r>
        <w:rPr>
          <w:noProof/>
        </w:rPr>
        <w:drawing>
          <wp:inline distT="0" distB="0" distL="0" distR="0" wp14:anchorId="6E5932EF" wp14:editId="234C168C">
            <wp:extent cx="5943600" cy="2971800"/>
            <wp:effectExtent l="0" t="0" r="0" b="0"/>
            <wp:docPr id="453637592" name="Picture 5" descr="A graph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7592" name="Picture 5" descr="A graph with blue and black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F0E6" w14:textId="3226A352" w:rsidR="00EC0A67" w:rsidRDefault="00EC0A67" w:rsidP="00CE400B">
      <w:pPr>
        <w:pStyle w:val="Caption"/>
        <w:jc w:val="center"/>
      </w:pPr>
      <w:r>
        <w:t xml:space="preserve">Figure: Coefficients </w:t>
      </w:r>
      <w:proofErr w:type="gramStart"/>
      <w:r>
        <w:t>of  Top</w:t>
      </w:r>
      <w:proofErr w:type="gramEnd"/>
      <w:r>
        <w:t xml:space="preserve"> 10 most important features in the most predictive model Lasso Regression</w:t>
      </w:r>
    </w:p>
    <w:p w14:paraId="35F57D6B" w14:textId="1B494C3C" w:rsidR="00836C19" w:rsidRDefault="00836C19" w:rsidP="00CE400B">
      <w:pPr>
        <w:jc w:val="center"/>
      </w:pPr>
      <w:r>
        <w:rPr>
          <w:noProof/>
        </w:rPr>
        <w:lastRenderedPageBreak/>
        <w:drawing>
          <wp:inline distT="0" distB="0" distL="0" distR="0" wp14:anchorId="51AD237B" wp14:editId="4C2C1350">
            <wp:extent cx="5707117" cy="4280338"/>
            <wp:effectExtent l="0" t="0" r="8255" b="6350"/>
            <wp:docPr id="1768116976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16976" name="Picture 6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55" cy="4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F78D" w14:textId="507D2A3B" w:rsidR="00D56CDE" w:rsidRDefault="00D56CDE" w:rsidP="00CE400B">
      <w:pPr>
        <w:pStyle w:val="Caption"/>
        <w:jc w:val="center"/>
      </w:pPr>
      <w:r>
        <w:t xml:space="preserve">Figure: </w:t>
      </w:r>
      <w:r w:rsidR="00AA4D04">
        <w:t>Top 10 features in the most predictive model. Evaluation was made using permutation importance method</w:t>
      </w:r>
    </w:p>
    <w:p w14:paraId="568AE0FC" w14:textId="3C89B474" w:rsidR="00C61302" w:rsidRDefault="00496822" w:rsidP="00CE400B">
      <w:pPr>
        <w:jc w:val="center"/>
      </w:pPr>
      <w:r>
        <w:rPr>
          <w:noProof/>
        </w:rPr>
        <w:drawing>
          <wp:inline distT="0" distB="0" distL="0" distR="0" wp14:anchorId="09DCA5E7" wp14:editId="5A19A0EA">
            <wp:extent cx="5861316" cy="2871222"/>
            <wp:effectExtent l="0" t="0" r="6350" b="5715"/>
            <wp:docPr id="1213507920" name="Picture 8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7920" name="Picture 8" descr="A graph of a number of blue bar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16" cy="287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4BCB" w14:textId="6B036BAD" w:rsidR="00AA4D04" w:rsidRDefault="00AA4D04" w:rsidP="00CE400B">
      <w:pPr>
        <w:pStyle w:val="Caption"/>
        <w:jc w:val="center"/>
      </w:pPr>
      <w:r>
        <w:t>Figure: Top 10 features in the most predictive model. Evaluation was made using SHAP</w:t>
      </w:r>
    </w:p>
    <w:p w14:paraId="2D33D6F6" w14:textId="77777777" w:rsidR="002A116C" w:rsidRDefault="002A116C" w:rsidP="00CE400B">
      <w:pPr>
        <w:jc w:val="center"/>
      </w:pPr>
    </w:p>
    <w:p w14:paraId="475042D6" w14:textId="77777777" w:rsidR="002A116C" w:rsidRDefault="002A116C" w:rsidP="00CE400B">
      <w:pPr>
        <w:jc w:val="center"/>
      </w:pPr>
    </w:p>
    <w:p w14:paraId="20230D2D" w14:textId="77777777" w:rsidR="002A116C" w:rsidRDefault="002A116C" w:rsidP="00CE400B">
      <w:pPr>
        <w:jc w:val="center"/>
      </w:pPr>
    </w:p>
    <w:p w14:paraId="266DCC4E" w14:textId="03E10557" w:rsidR="002A116C" w:rsidRPr="002A116C" w:rsidRDefault="002A116C" w:rsidP="00CE400B">
      <w:pPr>
        <w:jc w:val="center"/>
      </w:pPr>
      <w:r>
        <w:rPr>
          <w:noProof/>
        </w:rPr>
        <w:drawing>
          <wp:inline distT="0" distB="0" distL="0" distR="0" wp14:anchorId="6A968071" wp14:editId="5AC50D1D">
            <wp:extent cx="5943600" cy="4546600"/>
            <wp:effectExtent l="0" t="0" r="0" b="6350"/>
            <wp:docPr id="679318316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18316" name="Picture 9" descr="A screen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048D" w14:textId="50B1B2FA" w:rsidR="00545B01" w:rsidRDefault="00545B01" w:rsidP="00CE400B">
      <w:pPr>
        <w:pStyle w:val="Caption"/>
        <w:jc w:val="center"/>
      </w:pPr>
      <w:r>
        <w:t>Figure: Most predictive features in the 99</w:t>
      </w:r>
      <w:r w:rsidRPr="00545B01">
        <w:rPr>
          <w:vertAlign w:val="superscript"/>
        </w:rPr>
        <w:t>th</w:t>
      </w:r>
      <w:r>
        <w:t xml:space="preserve"> data point in dataset.</w:t>
      </w:r>
    </w:p>
    <w:p w14:paraId="2F2C3002" w14:textId="77777777" w:rsidR="00226451" w:rsidRDefault="00226451" w:rsidP="00226451"/>
    <w:p w14:paraId="15118B09" w14:textId="22E7AADE" w:rsidR="000343E3" w:rsidRDefault="00226451" w:rsidP="00226451">
      <w:r>
        <w:t xml:space="preserve">From the model interpretation plots for both local and global feature importance, generally, one can say for a specific day, </w:t>
      </w:r>
      <w:r w:rsidR="000D73FE">
        <w:t xml:space="preserve">using the most predictive model in this project, sales within </w:t>
      </w:r>
      <w:proofErr w:type="gramStart"/>
      <w:r w:rsidR="000D73FE">
        <w:t>the 7</w:t>
      </w:r>
      <w:proofErr w:type="gramEnd"/>
      <w:r w:rsidR="000D73FE">
        <w:t xml:space="preserve"> days </w:t>
      </w:r>
      <w:r w:rsidR="00CE400B">
        <w:t>prior and</w:t>
      </w:r>
      <w:r w:rsidR="00E85649">
        <w:t xml:space="preserve"> about a month </w:t>
      </w:r>
      <w:proofErr w:type="gramStart"/>
      <w:r w:rsidR="00E85649">
        <w:t>prior(</w:t>
      </w:r>
      <w:proofErr w:type="gramEnd"/>
      <w:r w:rsidR="00E85649">
        <w:t xml:space="preserve">22 days earlier) </w:t>
      </w:r>
      <w:r w:rsidR="003651D8">
        <w:t xml:space="preserve">are very important in </w:t>
      </w:r>
      <w:r w:rsidR="004E7C23">
        <w:t>the model’s predictions.</w:t>
      </w:r>
    </w:p>
    <w:p w14:paraId="57DDB651" w14:textId="0BD8E0D2" w:rsidR="00226451" w:rsidRDefault="000343E3" w:rsidP="00226451">
      <w:r>
        <w:t xml:space="preserve">On the other </w:t>
      </w:r>
      <w:r w:rsidR="00CE400B">
        <w:t>hand, the</w:t>
      </w:r>
      <w:r>
        <w:t xml:space="preserve"> least important features </w:t>
      </w:r>
      <w:r w:rsidR="00D865DA">
        <w:t xml:space="preserve">are many. Several features </w:t>
      </w:r>
      <w:r w:rsidR="003A7EB6">
        <w:t>seem to ba</w:t>
      </w:r>
      <w:r w:rsidR="008A7C6D">
        <w:t>r</w:t>
      </w:r>
      <w:r w:rsidR="003A7EB6">
        <w:t>ely affect the targe</w:t>
      </w:r>
      <w:r w:rsidR="00C11C2B">
        <w:t>t variable</w:t>
      </w:r>
      <w:r w:rsidR="008A7C6D">
        <w:t xml:space="preserve">, if at all. Among the least important features, the ones that </w:t>
      </w:r>
      <w:r w:rsidR="003152CB">
        <w:t xml:space="preserve">provide some sort of effect </w:t>
      </w:r>
      <w:r w:rsidR="00CE400B">
        <w:t>are event</w:t>
      </w:r>
      <w:r w:rsidR="00C92B0B">
        <w:t>_name_1_lag_50_</w:t>
      </w:r>
      <w:r w:rsidR="003152CB">
        <w:t xml:space="preserve">NBAFinalsStart, </w:t>
      </w:r>
      <w:r w:rsidR="00FF23D0">
        <w:t>Sales quantity_lag</w:t>
      </w:r>
      <w:proofErr w:type="gramStart"/>
      <w:r w:rsidR="00FF23D0">
        <w:t>56( over</w:t>
      </w:r>
      <w:proofErr w:type="gramEnd"/>
      <w:r w:rsidR="00FF23D0">
        <w:t xml:space="preserve"> a mon</w:t>
      </w:r>
      <w:r w:rsidR="002B616E">
        <w:t>th</w:t>
      </w:r>
      <w:r w:rsidR="00FF23D0">
        <w:t xml:space="preserve"> ago)</w:t>
      </w:r>
      <w:r w:rsidR="00F10F2B">
        <w:t>,</w:t>
      </w:r>
      <w:r w:rsidR="009D6536">
        <w:t xml:space="preserve"> and</w:t>
      </w:r>
      <w:r w:rsidR="00F10F2B">
        <w:t xml:space="preserve"> </w:t>
      </w:r>
      <w:r w:rsidR="00226DC1">
        <w:t>Sales_Quantity_lag14(two weeks prior)</w:t>
      </w:r>
      <w:r w:rsidR="009D6536">
        <w:t>.</w:t>
      </w:r>
      <w:r w:rsidR="002244D8">
        <w:t xml:space="preserve"> </w:t>
      </w:r>
    </w:p>
    <w:p w14:paraId="6350B7A9" w14:textId="77777777" w:rsidR="009D6536" w:rsidRDefault="009D6536" w:rsidP="00226451"/>
    <w:p w14:paraId="1EACB74A" w14:textId="2F472061" w:rsidR="00357C86" w:rsidRPr="00BB22B9" w:rsidRDefault="009D6536" w:rsidP="00357C86">
      <w:r>
        <w:lastRenderedPageBreak/>
        <w:t xml:space="preserve">What’s surprising is the sheer number of features that did not </w:t>
      </w:r>
      <w:proofErr w:type="gramStart"/>
      <w:r>
        <w:t>provide</w:t>
      </w:r>
      <w:proofErr w:type="gramEnd"/>
      <w:r>
        <w:t xml:space="preserve"> any effect </w:t>
      </w:r>
      <w:r w:rsidR="00032CB0">
        <w:t xml:space="preserve">or barely any </w:t>
      </w:r>
      <w:r w:rsidR="00F45BE5">
        <w:t xml:space="preserve">in making predictions. During tuning, the </w:t>
      </w:r>
      <w:r w:rsidR="008A32DA">
        <w:t xml:space="preserve">Lasso regression model required 128 lags for most features </w:t>
      </w:r>
      <w:proofErr w:type="gramStart"/>
      <w:r w:rsidR="008A32DA">
        <w:t>in order to</w:t>
      </w:r>
      <w:proofErr w:type="gramEnd"/>
      <w:r w:rsidR="008A32DA">
        <w:t xml:space="preserve"> reach the minimum </w:t>
      </w:r>
      <w:proofErr w:type="gramStart"/>
      <w:r w:rsidR="008A32DA">
        <w:t>RMSE .</w:t>
      </w:r>
      <w:proofErr w:type="gramEnd"/>
      <w:r w:rsidR="008A32DA">
        <w:t xml:space="preserve"> However, </w:t>
      </w:r>
      <w:r w:rsidR="00465048">
        <w:t xml:space="preserve">when interpreting the models no feature anywhere near the </w:t>
      </w:r>
      <w:proofErr w:type="gramStart"/>
      <w:r w:rsidR="00465048">
        <w:t>128 lag</w:t>
      </w:r>
      <w:proofErr w:type="gramEnd"/>
      <w:r w:rsidR="00465048">
        <w:t xml:space="preserve"> mark </w:t>
      </w:r>
      <w:r w:rsidR="009C01EE">
        <w:t>significantly impacted predictions.</w:t>
      </w:r>
    </w:p>
    <w:p w14:paraId="4CAB2D08" w14:textId="77777777" w:rsidR="00563433" w:rsidRDefault="00563433" w:rsidP="004949D0"/>
    <w:p w14:paraId="0D1D8341" w14:textId="77777777" w:rsidR="00BB22B9" w:rsidRPr="004949D0" w:rsidRDefault="00BB22B9" w:rsidP="004949D0"/>
    <w:p w14:paraId="183102B8" w14:textId="25815949" w:rsidR="004949D0" w:rsidRPr="004949D0" w:rsidRDefault="004949D0" w:rsidP="00911263">
      <w:pPr>
        <w:pStyle w:val="Heading1"/>
      </w:pPr>
      <w:r w:rsidRPr="004949D0">
        <w:t xml:space="preserve">Outlook </w:t>
      </w:r>
    </w:p>
    <w:p w14:paraId="41BC7F7C" w14:textId="64E54307" w:rsidR="004760E5" w:rsidRDefault="00EF77FD" w:rsidP="004949D0">
      <w:r w:rsidRPr="00EB6CAF">
        <w:t>Th</w:t>
      </w:r>
      <w:r w:rsidR="007E4ECC" w:rsidRPr="00EB6CAF">
        <w:t>e weak spots in my modeling appro</w:t>
      </w:r>
      <w:r w:rsidR="005E555C" w:rsidRPr="00EB6CAF">
        <w:t xml:space="preserve">ach are </w:t>
      </w:r>
      <w:r w:rsidR="00E928FA" w:rsidRPr="00EB6CAF">
        <w:t>mainly the</w:t>
      </w:r>
      <w:r w:rsidR="004C719C" w:rsidRPr="00EB6CAF">
        <w:t xml:space="preserve"> elements my best model is based on</w:t>
      </w:r>
      <w:r w:rsidR="009718F7" w:rsidRPr="00EB6CAF">
        <w:t xml:space="preserve">. </w:t>
      </w:r>
      <w:r w:rsidR="00EB6CAF" w:rsidRPr="00EB6CAF">
        <w:t>Looking at</w:t>
      </w:r>
      <w:r w:rsidR="009718F7" w:rsidRPr="00EB6CAF">
        <w:t xml:space="preserve"> the models I tested, </w:t>
      </w:r>
      <w:r w:rsidR="00EB6CAF" w:rsidRPr="00EB6CAF">
        <w:t>the Linear regression models with L1 and L2 regu</w:t>
      </w:r>
      <w:r w:rsidR="00EB6CAF">
        <w:t>larization</w:t>
      </w:r>
      <w:r w:rsidR="00940E2E">
        <w:t xml:space="preserve"> look more like </w:t>
      </w:r>
      <w:r w:rsidR="00F237D5">
        <w:t xml:space="preserve">a </w:t>
      </w:r>
      <w:r w:rsidR="00171914">
        <w:t>V</w:t>
      </w:r>
      <w:r w:rsidR="00F237D5">
        <w:t xml:space="preserve">AR </w:t>
      </w:r>
      <w:r w:rsidR="00171914">
        <w:t xml:space="preserve">model </w:t>
      </w:r>
      <w:r w:rsidR="000B11BD">
        <w:t>(</w:t>
      </w:r>
      <w:r w:rsidR="00171914">
        <w:t>due to the autoregression features</w:t>
      </w:r>
      <w:r w:rsidR="000B11BD">
        <w:t>)</w:t>
      </w:r>
      <w:r w:rsidR="00941B34">
        <w:t xml:space="preserve">. </w:t>
      </w:r>
      <w:r w:rsidR="006B4388">
        <w:t>AR models assume a stationary dataset</w:t>
      </w:r>
      <w:r w:rsidR="00AE3F05">
        <w:t xml:space="preserve">, which is not the case in my dataset due to </w:t>
      </w:r>
      <w:r w:rsidR="006F0173">
        <w:t xml:space="preserve">a </w:t>
      </w:r>
      <w:r w:rsidR="00AE3F05">
        <w:t xml:space="preserve">changing </w:t>
      </w:r>
      <w:r w:rsidR="004E76EE">
        <w:t>sales mean over time</w:t>
      </w:r>
      <w:r w:rsidR="006B4388">
        <w:t xml:space="preserve">. </w:t>
      </w:r>
      <w:r w:rsidR="00FC355D">
        <w:t xml:space="preserve"> </w:t>
      </w:r>
      <w:r w:rsidR="006B4388">
        <w:t>T</w:t>
      </w:r>
      <w:r w:rsidR="00FC355D">
        <w:t xml:space="preserve">o make my models more predictive, </w:t>
      </w:r>
      <w:r w:rsidR="00937105">
        <w:t xml:space="preserve">adding </w:t>
      </w:r>
      <w:r w:rsidR="00911263">
        <w:t xml:space="preserve">other </w:t>
      </w:r>
      <w:r w:rsidR="00937105">
        <w:t>features such as prediction error at each data point,</w:t>
      </w:r>
      <w:r w:rsidR="00911263">
        <w:t xml:space="preserve"> </w:t>
      </w:r>
      <w:r w:rsidR="007C24A3">
        <w:t xml:space="preserve">replacing the lagged sales quantities by </w:t>
      </w:r>
      <w:r w:rsidR="0094271E">
        <w:t xml:space="preserve">the </w:t>
      </w:r>
      <w:r w:rsidR="00710B7E">
        <w:t xml:space="preserve">lagged </w:t>
      </w:r>
      <w:r w:rsidR="0094271E">
        <w:t>change in sales</w:t>
      </w:r>
      <w:r w:rsidR="00911263">
        <w:t>,</w:t>
      </w:r>
      <w:r w:rsidR="002825AF">
        <w:t xml:space="preserve"> </w:t>
      </w:r>
      <w:r w:rsidR="00E75517">
        <w:t xml:space="preserve">and predicting the change in sales </w:t>
      </w:r>
      <w:r w:rsidR="00911263">
        <w:t>instead would</w:t>
      </w:r>
      <w:r w:rsidR="00D9456F">
        <w:t xml:space="preserve"> </w:t>
      </w:r>
      <w:r w:rsidR="00B659BC">
        <w:t xml:space="preserve">be a great approach. </w:t>
      </w:r>
      <w:r w:rsidR="000C0E6C">
        <w:t xml:space="preserve">The result would </w:t>
      </w:r>
      <w:r w:rsidR="00911263">
        <w:t xml:space="preserve">then </w:t>
      </w:r>
      <w:r w:rsidR="000C0E6C">
        <w:t xml:space="preserve">be </w:t>
      </w:r>
      <w:r w:rsidR="00AE3F05">
        <w:t xml:space="preserve">the sum of </w:t>
      </w:r>
      <w:r w:rsidR="000C0E6C">
        <w:t xml:space="preserve">previous sales </w:t>
      </w:r>
      <w:r w:rsidR="00AE3F05">
        <w:t>and predicted change in sales.</w:t>
      </w:r>
      <w:r w:rsidR="004E76EE">
        <w:t xml:space="preserve"> Th</w:t>
      </w:r>
      <w:r w:rsidR="007F7C73">
        <w:t xml:space="preserve">ose additional features would provide even more features my models can use to make </w:t>
      </w:r>
      <w:r w:rsidR="001B6DD9">
        <w:t>better predictions.</w:t>
      </w:r>
    </w:p>
    <w:p w14:paraId="2256C726" w14:textId="07646A1D" w:rsidR="004949D0" w:rsidRPr="004949D0" w:rsidRDefault="00791C10">
      <w:r w:rsidRPr="00791C10">
        <w:t>Addition</w:t>
      </w:r>
      <w:r>
        <w:t xml:space="preserve">al Data that could improve my model is </w:t>
      </w:r>
      <w:r w:rsidR="00D752FA">
        <w:t xml:space="preserve">the location of the product in the store, </w:t>
      </w:r>
      <w:r w:rsidR="00A2403C">
        <w:t xml:space="preserve">and </w:t>
      </w:r>
      <w:r w:rsidR="00D752FA">
        <w:t xml:space="preserve">even </w:t>
      </w:r>
      <w:r w:rsidR="00C868CF">
        <w:t xml:space="preserve">a binary feature </w:t>
      </w:r>
      <w:r w:rsidR="00A2403C">
        <w:t xml:space="preserve">telling whether the product was being advertised on each </w:t>
      </w:r>
      <w:r w:rsidR="00D77C29">
        <w:t xml:space="preserve">date. These are factors that often affect sales as hidden products or products not well known often </w:t>
      </w:r>
      <w:r w:rsidR="00DE6D18">
        <w:t>have l</w:t>
      </w:r>
      <w:r w:rsidR="00723F0A">
        <w:t>ower</w:t>
      </w:r>
      <w:r w:rsidR="00DE6D18">
        <w:t xml:space="preserve"> sales.</w:t>
      </w:r>
    </w:p>
    <w:p w14:paraId="7BC0FE0A" w14:textId="77777777" w:rsidR="004949D0" w:rsidRDefault="004949D0">
      <w:pPr>
        <w:rPr>
          <w:b/>
          <w:bCs/>
        </w:rPr>
      </w:pPr>
    </w:p>
    <w:p w14:paraId="401FDD26" w14:textId="77777777" w:rsidR="00EF3F31" w:rsidRDefault="00EF3F31">
      <w:pPr>
        <w:rPr>
          <w:b/>
          <w:bCs/>
        </w:rPr>
      </w:pPr>
    </w:p>
    <w:p w14:paraId="4042E2E3" w14:textId="77777777" w:rsidR="00EF3F31" w:rsidRPr="00EF3F31" w:rsidRDefault="00EF3F31" w:rsidP="00911263">
      <w:pPr>
        <w:pStyle w:val="Heading1"/>
      </w:pPr>
      <w:r w:rsidRPr="00EF3F31">
        <w:t>References</w:t>
      </w:r>
    </w:p>
    <w:p w14:paraId="6106E220" w14:textId="77777777" w:rsidR="00EF3F31" w:rsidRPr="00EF3F31" w:rsidRDefault="00EF3F31" w:rsidP="00EF3F31">
      <w:pPr>
        <w:rPr>
          <w:b/>
          <w:bCs/>
        </w:rPr>
      </w:pPr>
      <w:r w:rsidRPr="00EF3F31">
        <w:rPr>
          <w:b/>
          <w:bCs/>
        </w:rPr>
        <w:t xml:space="preserve">Kaggle. (2020). </w:t>
      </w:r>
      <w:r w:rsidRPr="00EF3F31">
        <w:rPr>
          <w:b/>
          <w:bCs/>
          <w:i/>
          <w:iCs/>
        </w:rPr>
        <w:t>M5 Forecasting – Accuracy: Competition data</w:t>
      </w:r>
      <w:r w:rsidRPr="00EF3F31">
        <w:rPr>
          <w:b/>
          <w:bCs/>
        </w:rPr>
        <w:t xml:space="preserve">. Retrieved from </w:t>
      </w:r>
      <w:hyperlink r:id="rId17" w:tgtFrame="_new" w:history="1">
        <w:r w:rsidRPr="00EF3F31">
          <w:rPr>
            <w:rStyle w:val="Hyperlink"/>
            <w:b/>
            <w:bCs/>
          </w:rPr>
          <w:t>https://www.kaggle.com/competitions/m5-forecasting-accuracy/data</w:t>
        </w:r>
      </w:hyperlink>
    </w:p>
    <w:p w14:paraId="601DC049" w14:textId="77777777" w:rsidR="00EF3F31" w:rsidRPr="00EF3F31" w:rsidRDefault="00EF3F31" w:rsidP="00EF3F31">
      <w:pPr>
        <w:rPr>
          <w:b/>
          <w:bCs/>
        </w:rPr>
      </w:pPr>
      <w:r w:rsidRPr="00EF3F31">
        <w:rPr>
          <w:b/>
          <w:bCs/>
        </w:rPr>
        <w:t xml:space="preserve">Makridakis, S., Spiliotis, E., &amp; </w:t>
      </w:r>
      <w:proofErr w:type="spellStart"/>
      <w:r w:rsidRPr="00EF3F31">
        <w:rPr>
          <w:b/>
          <w:bCs/>
        </w:rPr>
        <w:t>Assimakopoulos</w:t>
      </w:r>
      <w:proofErr w:type="spellEnd"/>
      <w:r w:rsidRPr="00EF3F31">
        <w:rPr>
          <w:b/>
          <w:bCs/>
        </w:rPr>
        <w:t xml:space="preserve">, V. (2020). </w:t>
      </w:r>
      <w:r w:rsidRPr="00EF3F31">
        <w:rPr>
          <w:b/>
          <w:bCs/>
          <w:i/>
          <w:iCs/>
        </w:rPr>
        <w:t>The M5 competition: Methods and results</w:t>
      </w:r>
      <w:r w:rsidRPr="00EF3F31">
        <w:rPr>
          <w:b/>
          <w:bCs/>
        </w:rPr>
        <w:t xml:space="preserve">. GitHub repository. Retrieved from </w:t>
      </w:r>
      <w:hyperlink r:id="rId18" w:tgtFrame="_new" w:history="1">
        <w:r w:rsidRPr="00EF3F31">
          <w:rPr>
            <w:rStyle w:val="Hyperlink"/>
            <w:b/>
            <w:bCs/>
          </w:rPr>
          <w:t>https://github.com/Mcompetitions/M5-methods</w:t>
        </w:r>
      </w:hyperlink>
    </w:p>
    <w:p w14:paraId="74162B16" w14:textId="77777777" w:rsidR="00EF3F31" w:rsidRDefault="00EF3F31">
      <w:pPr>
        <w:rPr>
          <w:b/>
          <w:bCs/>
        </w:rPr>
      </w:pPr>
    </w:p>
    <w:p w14:paraId="6B6FA4DD" w14:textId="77777777" w:rsidR="004949D0" w:rsidRDefault="004949D0">
      <w:pPr>
        <w:rPr>
          <w:b/>
          <w:bCs/>
        </w:rPr>
      </w:pPr>
    </w:p>
    <w:p w14:paraId="71618D28" w14:textId="77777777" w:rsidR="004949D0" w:rsidRPr="004949D0" w:rsidRDefault="004949D0">
      <w:pPr>
        <w:rPr>
          <w:b/>
          <w:bCs/>
        </w:rPr>
      </w:pPr>
    </w:p>
    <w:p w14:paraId="32491405" w14:textId="77777777" w:rsidR="004949D0" w:rsidRDefault="004949D0"/>
    <w:p w14:paraId="4D30DBE1" w14:textId="77777777" w:rsidR="004949D0" w:rsidRDefault="004949D0"/>
    <w:p w14:paraId="7528F03F" w14:textId="77777777" w:rsidR="004949D0" w:rsidRDefault="004949D0"/>
    <w:sectPr w:rsidR="004949D0" w:rsidSect="0021560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1143"/>
    <w:multiLevelType w:val="hybridMultilevel"/>
    <w:tmpl w:val="C166F1B6"/>
    <w:lvl w:ilvl="0" w:tplc="EA7E6C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A05BA"/>
    <w:multiLevelType w:val="multilevel"/>
    <w:tmpl w:val="B03E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DF6957"/>
    <w:multiLevelType w:val="multilevel"/>
    <w:tmpl w:val="DA16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587140">
    <w:abstractNumId w:val="2"/>
  </w:num>
  <w:num w:numId="2" w16cid:durableId="818151906">
    <w:abstractNumId w:val="1"/>
  </w:num>
  <w:num w:numId="3" w16cid:durableId="64632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D0"/>
    <w:rsid w:val="0000145A"/>
    <w:rsid w:val="000020EB"/>
    <w:rsid w:val="000030CE"/>
    <w:rsid w:val="00007A79"/>
    <w:rsid w:val="0001370D"/>
    <w:rsid w:val="00025317"/>
    <w:rsid w:val="000303E9"/>
    <w:rsid w:val="00031223"/>
    <w:rsid w:val="00032CB0"/>
    <w:rsid w:val="000343E3"/>
    <w:rsid w:val="00035326"/>
    <w:rsid w:val="000379C8"/>
    <w:rsid w:val="00042CBF"/>
    <w:rsid w:val="00064754"/>
    <w:rsid w:val="000701FF"/>
    <w:rsid w:val="00072F49"/>
    <w:rsid w:val="0007502F"/>
    <w:rsid w:val="00084958"/>
    <w:rsid w:val="00092144"/>
    <w:rsid w:val="000979CE"/>
    <w:rsid w:val="00097F13"/>
    <w:rsid w:val="000A2978"/>
    <w:rsid w:val="000A7BE7"/>
    <w:rsid w:val="000B11BD"/>
    <w:rsid w:val="000B2522"/>
    <w:rsid w:val="000B521D"/>
    <w:rsid w:val="000B6C78"/>
    <w:rsid w:val="000C0E6C"/>
    <w:rsid w:val="000C5EC6"/>
    <w:rsid w:val="000D3321"/>
    <w:rsid w:val="000D73FE"/>
    <w:rsid w:val="000D776B"/>
    <w:rsid w:val="000E2B36"/>
    <w:rsid w:val="000E2D49"/>
    <w:rsid w:val="000E2F17"/>
    <w:rsid w:val="000F2B02"/>
    <w:rsid w:val="00100461"/>
    <w:rsid w:val="00101F40"/>
    <w:rsid w:val="00111B79"/>
    <w:rsid w:val="0011469E"/>
    <w:rsid w:val="001335D4"/>
    <w:rsid w:val="00140EEF"/>
    <w:rsid w:val="0014244C"/>
    <w:rsid w:val="0014630D"/>
    <w:rsid w:val="00156F5E"/>
    <w:rsid w:val="001571FB"/>
    <w:rsid w:val="001673A1"/>
    <w:rsid w:val="00171914"/>
    <w:rsid w:val="00175863"/>
    <w:rsid w:val="00180628"/>
    <w:rsid w:val="001857B6"/>
    <w:rsid w:val="00185E23"/>
    <w:rsid w:val="00186A48"/>
    <w:rsid w:val="00190627"/>
    <w:rsid w:val="001A137D"/>
    <w:rsid w:val="001A25F8"/>
    <w:rsid w:val="001A4AC6"/>
    <w:rsid w:val="001A5CA1"/>
    <w:rsid w:val="001B0286"/>
    <w:rsid w:val="001B02E9"/>
    <w:rsid w:val="001B0EDB"/>
    <w:rsid w:val="001B6DD9"/>
    <w:rsid w:val="001C09A2"/>
    <w:rsid w:val="001C0D23"/>
    <w:rsid w:val="001C7129"/>
    <w:rsid w:val="001D04C9"/>
    <w:rsid w:val="001D1834"/>
    <w:rsid w:val="001F27F0"/>
    <w:rsid w:val="001F6F59"/>
    <w:rsid w:val="00207000"/>
    <w:rsid w:val="0021560F"/>
    <w:rsid w:val="002170F6"/>
    <w:rsid w:val="002244D8"/>
    <w:rsid w:val="002249CC"/>
    <w:rsid w:val="00226451"/>
    <w:rsid w:val="00226C59"/>
    <w:rsid w:val="00226DC1"/>
    <w:rsid w:val="00234959"/>
    <w:rsid w:val="002378C8"/>
    <w:rsid w:val="00241D9F"/>
    <w:rsid w:val="00250E4A"/>
    <w:rsid w:val="00252D40"/>
    <w:rsid w:val="00256976"/>
    <w:rsid w:val="00267A62"/>
    <w:rsid w:val="00267CC7"/>
    <w:rsid w:val="00272468"/>
    <w:rsid w:val="00277F33"/>
    <w:rsid w:val="002825AF"/>
    <w:rsid w:val="002869E6"/>
    <w:rsid w:val="00292F77"/>
    <w:rsid w:val="002A116C"/>
    <w:rsid w:val="002A5A0D"/>
    <w:rsid w:val="002B1853"/>
    <w:rsid w:val="002B616E"/>
    <w:rsid w:val="002B76E9"/>
    <w:rsid w:val="002C3989"/>
    <w:rsid w:val="002C56E9"/>
    <w:rsid w:val="002C67AE"/>
    <w:rsid w:val="002D07BC"/>
    <w:rsid w:val="002D0BD8"/>
    <w:rsid w:val="002E519A"/>
    <w:rsid w:val="002F5CC8"/>
    <w:rsid w:val="00301907"/>
    <w:rsid w:val="00302ABA"/>
    <w:rsid w:val="00304D36"/>
    <w:rsid w:val="00304F82"/>
    <w:rsid w:val="003152CB"/>
    <w:rsid w:val="00321DE0"/>
    <w:rsid w:val="003229B5"/>
    <w:rsid w:val="00332404"/>
    <w:rsid w:val="00346B92"/>
    <w:rsid w:val="003542A5"/>
    <w:rsid w:val="00357C86"/>
    <w:rsid w:val="003621DB"/>
    <w:rsid w:val="00364C48"/>
    <w:rsid w:val="003651D8"/>
    <w:rsid w:val="00367012"/>
    <w:rsid w:val="003734A7"/>
    <w:rsid w:val="00392AAE"/>
    <w:rsid w:val="00395275"/>
    <w:rsid w:val="00396735"/>
    <w:rsid w:val="003A4696"/>
    <w:rsid w:val="003A701E"/>
    <w:rsid w:val="003A7EB6"/>
    <w:rsid w:val="003B49DF"/>
    <w:rsid w:val="003B79F8"/>
    <w:rsid w:val="003C7D16"/>
    <w:rsid w:val="003D2C24"/>
    <w:rsid w:val="003D6E8A"/>
    <w:rsid w:val="003E6046"/>
    <w:rsid w:val="003F4E66"/>
    <w:rsid w:val="00402FBD"/>
    <w:rsid w:val="004206B9"/>
    <w:rsid w:val="00420F94"/>
    <w:rsid w:val="004325FB"/>
    <w:rsid w:val="00434B63"/>
    <w:rsid w:val="0043654A"/>
    <w:rsid w:val="00452707"/>
    <w:rsid w:val="00456177"/>
    <w:rsid w:val="0046008E"/>
    <w:rsid w:val="00461B65"/>
    <w:rsid w:val="00465048"/>
    <w:rsid w:val="004723C1"/>
    <w:rsid w:val="004760E5"/>
    <w:rsid w:val="004949D0"/>
    <w:rsid w:val="00496822"/>
    <w:rsid w:val="004A3667"/>
    <w:rsid w:val="004A5582"/>
    <w:rsid w:val="004A5FEF"/>
    <w:rsid w:val="004A7189"/>
    <w:rsid w:val="004B5A14"/>
    <w:rsid w:val="004B6826"/>
    <w:rsid w:val="004C1F88"/>
    <w:rsid w:val="004C59F2"/>
    <w:rsid w:val="004C719C"/>
    <w:rsid w:val="004E205B"/>
    <w:rsid w:val="004E76EE"/>
    <w:rsid w:val="004E7C23"/>
    <w:rsid w:val="004F5E52"/>
    <w:rsid w:val="00520CC4"/>
    <w:rsid w:val="00522498"/>
    <w:rsid w:val="005379D5"/>
    <w:rsid w:val="00545B01"/>
    <w:rsid w:val="005510CC"/>
    <w:rsid w:val="00563433"/>
    <w:rsid w:val="005763DD"/>
    <w:rsid w:val="0058142E"/>
    <w:rsid w:val="005836FB"/>
    <w:rsid w:val="00583F2D"/>
    <w:rsid w:val="005928F6"/>
    <w:rsid w:val="00592C65"/>
    <w:rsid w:val="00595EB5"/>
    <w:rsid w:val="00597900"/>
    <w:rsid w:val="005A0320"/>
    <w:rsid w:val="005A0444"/>
    <w:rsid w:val="005A1AF4"/>
    <w:rsid w:val="005B028F"/>
    <w:rsid w:val="005B3FDF"/>
    <w:rsid w:val="005C204E"/>
    <w:rsid w:val="005C5066"/>
    <w:rsid w:val="005E555C"/>
    <w:rsid w:val="005E603E"/>
    <w:rsid w:val="005F33A7"/>
    <w:rsid w:val="005F41B1"/>
    <w:rsid w:val="005F4648"/>
    <w:rsid w:val="0060698B"/>
    <w:rsid w:val="00611A40"/>
    <w:rsid w:val="00612641"/>
    <w:rsid w:val="00620EA7"/>
    <w:rsid w:val="00632C25"/>
    <w:rsid w:val="006342F4"/>
    <w:rsid w:val="006469AD"/>
    <w:rsid w:val="006543F5"/>
    <w:rsid w:val="006569C2"/>
    <w:rsid w:val="00662464"/>
    <w:rsid w:val="006637E5"/>
    <w:rsid w:val="006642DF"/>
    <w:rsid w:val="00667FBD"/>
    <w:rsid w:val="00672DA7"/>
    <w:rsid w:val="00681FBF"/>
    <w:rsid w:val="00683BE0"/>
    <w:rsid w:val="00683DC2"/>
    <w:rsid w:val="0068549E"/>
    <w:rsid w:val="006912BD"/>
    <w:rsid w:val="0069684F"/>
    <w:rsid w:val="00696B20"/>
    <w:rsid w:val="00696FC0"/>
    <w:rsid w:val="006A31E5"/>
    <w:rsid w:val="006A3ECF"/>
    <w:rsid w:val="006A4557"/>
    <w:rsid w:val="006A67E4"/>
    <w:rsid w:val="006B1D2A"/>
    <w:rsid w:val="006B4388"/>
    <w:rsid w:val="006B7B48"/>
    <w:rsid w:val="006D1F77"/>
    <w:rsid w:val="006D39FE"/>
    <w:rsid w:val="006D79CD"/>
    <w:rsid w:val="006F0173"/>
    <w:rsid w:val="006F6F52"/>
    <w:rsid w:val="006F76FF"/>
    <w:rsid w:val="00702A04"/>
    <w:rsid w:val="00710B7E"/>
    <w:rsid w:val="007160E1"/>
    <w:rsid w:val="00720368"/>
    <w:rsid w:val="007220FD"/>
    <w:rsid w:val="00723377"/>
    <w:rsid w:val="00723F0A"/>
    <w:rsid w:val="00726F59"/>
    <w:rsid w:val="007404ED"/>
    <w:rsid w:val="0074326B"/>
    <w:rsid w:val="007437BC"/>
    <w:rsid w:val="00744DAA"/>
    <w:rsid w:val="007470A0"/>
    <w:rsid w:val="0075001F"/>
    <w:rsid w:val="007507B6"/>
    <w:rsid w:val="007642E7"/>
    <w:rsid w:val="007644A3"/>
    <w:rsid w:val="00776B2C"/>
    <w:rsid w:val="00777501"/>
    <w:rsid w:val="00790B86"/>
    <w:rsid w:val="00791C10"/>
    <w:rsid w:val="007938D1"/>
    <w:rsid w:val="007A02D7"/>
    <w:rsid w:val="007B4876"/>
    <w:rsid w:val="007B7D67"/>
    <w:rsid w:val="007C24A3"/>
    <w:rsid w:val="007C3712"/>
    <w:rsid w:val="007C3904"/>
    <w:rsid w:val="007E3537"/>
    <w:rsid w:val="007E3579"/>
    <w:rsid w:val="007E4ECC"/>
    <w:rsid w:val="007F1FC8"/>
    <w:rsid w:val="007F30A4"/>
    <w:rsid w:val="007F311A"/>
    <w:rsid w:val="007F7C73"/>
    <w:rsid w:val="008001EF"/>
    <w:rsid w:val="008060E5"/>
    <w:rsid w:val="00812119"/>
    <w:rsid w:val="0081463C"/>
    <w:rsid w:val="00821421"/>
    <w:rsid w:val="00823860"/>
    <w:rsid w:val="00825C87"/>
    <w:rsid w:val="00827492"/>
    <w:rsid w:val="00830CA3"/>
    <w:rsid w:val="00836C19"/>
    <w:rsid w:val="008378A7"/>
    <w:rsid w:val="008400F1"/>
    <w:rsid w:val="008477E8"/>
    <w:rsid w:val="0085137F"/>
    <w:rsid w:val="00863910"/>
    <w:rsid w:val="008700C9"/>
    <w:rsid w:val="00872423"/>
    <w:rsid w:val="00872C41"/>
    <w:rsid w:val="00875878"/>
    <w:rsid w:val="00883815"/>
    <w:rsid w:val="008851CB"/>
    <w:rsid w:val="00894AEF"/>
    <w:rsid w:val="00895BCA"/>
    <w:rsid w:val="00895F52"/>
    <w:rsid w:val="008A1F8F"/>
    <w:rsid w:val="008A32DA"/>
    <w:rsid w:val="008A4546"/>
    <w:rsid w:val="008A7C6D"/>
    <w:rsid w:val="008C3200"/>
    <w:rsid w:val="008D035F"/>
    <w:rsid w:val="008D7EF5"/>
    <w:rsid w:val="008E1003"/>
    <w:rsid w:val="008E3588"/>
    <w:rsid w:val="008E50F7"/>
    <w:rsid w:val="008E7564"/>
    <w:rsid w:val="00911263"/>
    <w:rsid w:val="009140C6"/>
    <w:rsid w:val="009142D9"/>
    <w:rsid w:val="0092083E"/>
    <w:rsid w:val="00923CD0"/>
    <w:rsid w:val="00925E9E"/>
    <w:rsid w:val="009274A1"/>
    <w:rsid w:val="009315ED"/>
    <w:rsid w:val="009332CB"/>
    <w:rsid w:val="00933895"/>
    <w:rsid w:val="00937105"/>
    <w:rsid w:val="00940E2E"/>
    <w:rsid w:val="00941B34"/>
    <w:rsid w:val="0094271E"/>
    <w:rsid w:val="00946E0C"/>
    <w:rsid w:val="009709FD"/>
    <w:rsid w:val="009718F7"/>
    <w:rsid w:val="009727F9"/>
    <w:rsid w:val="00980201"/>
    <w:rsid w:val="009817E1"/>
    <w:rsid w:val="009838EF"/>
    <w:rsid w:val="00984446"/>
    <w:rsid w:val="00997C1F"/>
    <w:rsid w:val="009A7AED"/>
    <w:rsid w:val="009B1690"/>
    <w:rsid w:val="009B621C"/>
    <w:rsid w:val="009C01EE"/>
    <w:rsid w:val="009D2D5B"/>
    <w:rsid w:val="009D6536"/>
    <w:rsid w:val="009E3673"/>
    <w:rsid w:val="009E4A3D"/>
    <w:rsid w:val="009F3D78"/>
    <w:rsid w:val="00A079A7"/>
    <w:rsid w:val="00A105D9"/>
    <w:rsid w:val="00A11B59"/>
    <w:rsid w:val="00A21B02"/>
    <w:rsid w:val="00A2403C"/>
    <w:rsid w:val="00A32989"/>
    <w:rsid w:val="00A33339"/>
    <w:rsid w:val="00A339B3"/>
    <w:rsid w:val="00A35F93"/>
    <w:rsid w:val="00A41CC7"/>
    <w:rsid w:val="00A612B1"/>
    <w:rsid w:val="00A70DF0"/>
    <w:rsid w:val="00A83BCA"/>
    <w:rsid w:val="00A9686F"/>
    <w:rsid w:val="00AA31AB"/>
    <w:rsid w:val="00AA4D04"/>
    <w:rsid w:val="00AB0EC0"/>
    <w:rsid w:val="00AB118D"/>
    <w:rsid w:val="00AD3832"/>
    <w:rsid w:val="00AD661F"/>
    <w:rsid w:val="00AE3DDF"/>
    <w:rsid w:val="00AE3F05"/>
    <w:rsid w:val="00AF44B7"/>
    <w:rsid w:val="00AF78BC"/>
    <w:rsid w:val="00B045A7"/>
    <w:rsid w:val="00B15281"/>
    <w:rsid w:val="00B16485"/>
    <w:rsid w:val="00B23605"/>
    <w:rsid w:val="00B23E0E"/>
    <w:rsid w:val="00B25856"/>
    <w:rsid w:val="00B32042"/>
    <w:rsid w:val="00B37AD7"/>
    <w:rsid w:val="00B40BD5"/>
    <w:rsid w:val="00B45936"/>
    <w:rsid w:val="00B559FD"/>
    <w:rsid w:val="00B65515"/>
    <w:rsid w:val="00B659BC"/>
    <w:rsid w:val="00B7493A"/>
    <w:rsid w:val="00B75575"/>
    <w:rsid w:val="00B75B32"/>
    <w:rsid w:val="00B837F8"/>
    <w:rsid w:val="00B8571C"/>
    <w:rsid w:val="00B85D01"/>
    <w:rsid w:val="00B86656"/>
    <w:rsid w:val="00B8771D"/>
    <w:rsid w:val="00B9206E"/>
    <w:rsid w:val="00B92C54"/>
    <w:rsid w:val="00B93296"/>
    <w:rsid w:val="00B97119"/>
    <w:rsid w:val="00BB1F34"/>
    <w:rsid w:val="00BB22B9"/>
    <w:rsid w:val="00BD2A22"/>
    <w:rsid w:val="00BE01A8"/>
    <w:rsid w:val="00BE7923"/>
    <w:rsid w:val="00BE7BAE"/>
    <w:rsid w:val="00BE7DDB"/>
    <w:rsid w:val="00BF0C17"/>
    <w:rsid w:val="00BF72E4"/>
    <w:rsid w:val="00C000C9"/>
    <w:rsid w:val="00C11C2B"/>
    <w:rsid w:val="00C11CAE"/>
    <w:rsid w:val="00C12D27"/>
    <w:rsid w:val="00C206FA"/>
    <w:rsid w:val="00C22364"/>
    <w:rsid w:val="00C24FAA"/>
    <w:rsid w:val="00C25524"/>
    <w:rsid w:val="00C366B8"/>
    <w:rsid w:val="00C4229B"/>
    <w:rsid w:val="00C43BDE"/>
    <w:rsid w:val="00C444B3"/>
    <w:rsid w:val="00C575B2"/>
    <w:rsid w:val="00C61302"/>
    <w:rsid w:val="00C64E54"/>
    <w:rsid w:val="00C672EC"/>
    <w:rsid w:val="00C71A4D"/>
    <w:rsid w:val="00C75316"/>
    <w:rsid w:val="00C7648A"/>
    <w:rsid w:val="00C80AB7"/>
    <w:rsid w:val="00C82033"/>
    <w:rsid w:val="00C868CF"/>
    <w:rsid w:val="00C92B0B"/>
    <w:rsid w:val="00CA398C"/>
    <w:rsid w:val="00CB0916"/>
    <w:rsid w:val="00CB6177"/>
    <w:rsid w:val="00CC5227"/>
    <w:rsid w:val="00CC6FAB"/>
    <w:rsid w:val="00CD2B8A"/>
    <w:rsid w:val="00CE11E5"/>
    <w:rsid w:val="00CE400B"/>
    <w:rsid w:val="00CF7782"/>
    <w:rsid w:val="00D0066B"/>
    <w:rsid w:val="00D0132F"/>
    <w:rsid w:val="00D14911"/>
    <w:rsid w:val="00D14A65"/>
    <w:rsid w:val="00D34B61"/>
    <w:rsid w:val="00D36095"/>
    <w:rsid w:val="00D36630"/>
    <w:rsid w:val="00D501EC"/>
    <w:rsid w:val="00D504FE"/>
    <w:rsid w:val="00D51B27"/>
    <w:rsid w:val="00D56975"/>
    <w:rsid w:val="00D56CDE"/>
    <w:rsid w:val="00D57DED"/>
    <w:rsid w:val="00D60DF8"/>
    <w:rsid w:val="00D61CD6"/>
    <w:rsid w:val="00D64D37"/>
    <w:rsid w:val="00D71AC2"/>
    <w:rsid w:val="00D7331E"/>
    <w:rsid w:val="00D752FA"/>
    <w:rsid w:val="00D77C29"/>
    <w:rsid w:val="00D77E34"/>
    <w:rsid w:val="00D865DA"/>
    <w:rsid w:val="00D9456F"/>
    <w:rsid w:val="00D97BA5"/>
    <w:rsid w:val="00DB26F2"/>
    <w:rsid w:val="00DB3476"/>
    <w:rsid w:val="00DB6A93"/>
    <w:rsid w:val="00DC7A84"/>
    <w:rsid w:val="00DE0AE3"/>
    <w:rsid w:val="00DE64DD"/>
    <w:rsid w:val="00DE6D18"/>
    <w:rsid w:val="00DE6F38"/>
    <w:rsid w:val="00DE73FC"/>
    <w:rsid w:val="00DE7748"/>
    <w:rsid w:val="00DF4648"/>
    <w:rsid w:val="00E028E6"/>
    <w:rsid w:val="00E07BB8"/>
    <w:rsid w:val="00E114EC"/>
    <w:rsid w:val="00E12894"/>
    <w:rsid w:val="00E267EB"/>
    <w:rsid w:val="00E307CE"/>
    <w:rsid w:val="00E3202C"/>
    <w:rsid w:val="00E3297C"/>
    <w:rsid w:val="00E34964"/>
    <w:rsid w:val="00E35A11"/>
    <w:rsid w:val="00E42FCE"/>
    <w:rsid w:val="00E4603C"/>
    <w:rsid w:val="00E46C14"/>
    <w:rsid w:val="00E46E83"/>
    <w:rsid w:val="00E602C5"/>
    <w:rsid w:val="00E743FC"/>
    <w:rsid w:val="00E75517"/>
    <w:rsid w:val="00E75C10"/>
    <w:rsid w:val="00E85649"/>
    <w:rsid w:val="00E928E2"/>
    <w:rsid w:val="00E928FA"/>
    <w:rsid w:val="00EA1824"/>
    <w:rsid w:val="00EA3EDA"/>
    <w:rsid w:val="00EB6CAF"/>
    <w:rsid w:val="00EC0A67"/>
    <w:rsid w:val="00EC122F"/>
    <w:rsid w:val="00ED5729"/>
    <w:rsid w:val="00EE5337"/>
    <w:rsid w:val="00EF1962"/>
    <w:rsid w:val="00EF3F31"/>
    <w:rsid w:val="00EF77FD"/>
    <w:rsid w:val="00F01287"/>
    <w:rsid w:val="00F034FE"/>
    <w:rsid w:val="00F10F2B"/>
    <w:rsid w:val="00F20068"/>
    <w:rsid w:val="00F22D31"/>
    <w:rsid w:val="00F237D5"/>
    <w:rsid w:val="00F30A33"/>
    <w:rsid w:val="00F37A36"/>
    <w:rsid w:val="00F44935"/>
    <w:rsid w:val="00F45BE5"/>
    <w:rsid w:val="00F51C39"/>
    <w:rsid w:val="00F5325B"/>
    <w:rsid w:val="00F570FF"/>
    <w:rsid w:val="00F60BB4"/>
    <w:rsid w:val="00F703AA"/>
    <w:rsid w:val="00F74E28"/>
    <w:rsid w:val="00F80132"/>
    <w:rsid w:val="00F83702"/>
    <w:rsid w:val="00F878A0"/>
    <w:rsid w:val="00F94D40"/>
    <w:rsid w:val="00FA21A0"/>
    <w:rsid w:val="00FA7EC2"/>
    <w:rsid w:val="00FB0585"/>
    <w:rsid w:val="00FB0F27"/>
    <w:rsid w:val="00FB2649"/>
    <w:rsid w:val="00FB5186"/>
    <w:rsid w:val="00FB69FA"/>
    <w:rsid w:val="00FC355D"/>
    <w:rsid w:val="00FC793A"/>
    <w:rsid w:val="00FD7E82"/>
    <w:rsid w:val="00FE004A"/>
    <w:rsid w:val="00FF23D0"/>
    <w:rsid w:val="00FF28F6"/>
    <w:rsid w:val="00F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E849"/>
  <w15:chartTrackingRefBased/>
  <w15:docId w15:val="{486DEF5A-7E71-4CC5-B713-3AEA98FE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560F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560F"/>
    <w:rPr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CF7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78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8A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C0A6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competitions/M5-methods/blob/master/M5-Competitors-Guide.pdf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github.com/Mcompetitions/M5-method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www.kaggle.com/competitions/m5-forecasting-accuracy/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11711D5D714D2EAEE9552CD7AF6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3B156-B74B-47FA-BBD6-19831A23BCBC}"/>
      </w:docPartPr>
      <w:docPartBody>
        <w:p w:rsidR="00C37BB3" w:rsidRDefault="005730EC" w:rsidP="005730EC">
          <w:pPr>
            <w:pStyle w:val="D411711D5D714D2EAEE9552CD7AF6CA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A9B178D529042D58FC1068EB65EB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91258-D170-4D50-99C3-10FA043574AF}"/>
      </w:docPartPr>
      <w:docPartBody>
        <w:p w:rsidR="00C37BB3" w:rsidRDefault="005730EC" w:rsidP="005730EC">
          <w:pPr>
            <w:pStyle w:val="FA9B178D529042D58FC1068EB65EBCF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EC"/>
    <w:rsid w:val="000701FF"/>
    <w:rsid w:val="00097F13"/>
    <w:rsid w:val="000B5A3C"/>
    <w:rsid w:val="00216040"/>
    <w:rsid w:val="002500CE"/>
    <w:rsid w:val="0029573E"/>
    <w:rsid w:val="00475496"/>
    <w:rsid w:val="004C6D74"/>
    <w:rsid w:val="00531686"/>
    <w:rsid w:val="005671BF"/>
    <w:rsid w:val="005730EC"/>
    <w:rsid w:val="005E603E"/>
    <w:rsid w:val="007F1FC8"/>
    <w:rsid w:val="00BE7BAE"/>
    <w:rsid w:val="00C37BB3"/>
    <w:rsid w:val="00CA398C"/>
    <w:rsid w:val="00FB69FA"/>
    <w:rsid w:val="00FE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11711D5D714D2EAEE9552CD7AF6CA4">
    <w:name w:val="D411711D5D714D2EAEE9552CD7AF6CA4"/>
    <w:rsid w:val="005730EC"/>
  </w:style>
  <w:style w:type="paragraph" w:customStyle="1" w:styleId="FA9B178D529042D58FC1068EB65EBCFE">
    <w:name w:val="FA9B178D529042D58FC1068EB65EBCFE"/>
    <w:rsid w:val="005730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2025-12-10T00:00:00</PublishDate>
  <Abstract/>
  <CompanyAddress>AUTHOR: FRANCK IVAN OUAMBO SIMO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15</Pages>
  <Words>2210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LEVERAGING MACHINE LEARNING TO PREDICT FOOD ITEM SALES</vt:lpstr>
    </vt:vector>
  </TitlesOfParts>
  <Company>DATA SCIENCE INSTITUTE</Company>
  <LinksUpToDate>false</LinksUpToDate>
  <CharactersWithSpaces>14778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LEVERAGING MACHINE LEARNING TO PREDICT FOOD ITEM SALES</dc:title>
  <dc:subject>GITHUB:  https://github.com/Ouambo-SIM/Sales-Prediction-with-ML-and-M5-data.git</dc:subject>
  <dc:creator>Franck Ivan Ouambo Simo</dc:creator>
  <cp:keywords/>
  <dc:description/>
  <cp:lastModifiedBy>Franck Ivan Ouambo Simo</cp:lastModifiedBy>
  <cp:revision>490</cp:revision>
  <cp:lastPrinted>2026-01-03T11:19:00Z</cp:lastPrinted>
  <dcterms:created xsi:type="dcterms:W3CDTF">2025-12-10T22:19:00Z</dcterms:created>
  <dcterms:modified xsi:type="dcterms:W3CDTF">2026-01-03T11:20:00Z</dcterms:modified>
</cp:coreProperties>
</file>