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E3F2A4" w14:textId="77777777" w:rsidR="00FA43EA" w:rsidRDefault="00FA43EA" w:rsidP="00FA43EA">
      <w:r>
        <w:t>Cette fonction permet de tracer un losange</w:t>
      </w:r>
    </w:p>
    <w:p w14:paraId="63E049A1" w14:textId="77777777" w:rsidR="00FA43EA" w:rsidRDefault="00FA43EA" w:rsidP="00FA43EA">
      <w:r>
        <w:t xml:space="preserve">    Method:</w:t>
      </w:r>
    </w:p>
    <w:p w14:paraId="2E758D57" w14:textId="0230C889" w:rsidR="00FA43EA" w:rsidRDefault="00FA43EA" w:rsidP="00FA43EA">
      <w:r>
        <w:t xml:space="preserve">        On a </w:t>
      </w:r>
      <w:proofErr w:type="spellStart"/>
      <w:r>
        <w:t>décider</w:t>
      </w:r>
      <w:proofErr w:type="spellEnd"/>
      <w:r>
        <w:t xml:space="preserve"> de tracer deux triangles de base commune (la diagonale indiquée en </w:t>
      </w:r>
      <w:r>
        <w:t>paramètre</w:t>
      </w:r>
    </w:p>
    <w:p w14:paraId="6EBC1300" w14:textId="597532D6" w:rsidR="00FA43EA" w:rsidRDefault="00FA43EA" w:rsidP="00FA43EA">
      <w:r>
        <w:t xml:space="preserve">        Utiliser la fonction d'</w:t>
      </w:r>
      <w:r>
        <w:t>Al-Kachi</w:t>
      </w:r>
      <w:r>
        <w:t xml:space="preserve"> pour trouver les angles de chaque triangle</w:t>
      </w:r>
    </w:p>
    <w:p w14:paraId="4031E362" w14:textId="7EE99EF4" w:rsidR="00FA43EA" w:rsidRDefault="00FA43EA" w:rsidP="00FA43EA">
      <w:r>
        <w:t xml:space="preserve">        Pour concevoir </w:t>
      </w:r>
      <w:r>
        <w:t>les deux triangles</w:t>
      </w:r>
      <w:r>
        <w:t xml:space="preserve"> on va tourner a 180 - angle </w:t>
      </w:r>
      <w:r>
        <w:t>degrés</w:t>
      </w:r>
      <w:r>
        <w:t xml:space="preserve"> (angle droit de chaque triangle), avancer avec</w:t>
      </w:r>
    </w:p>
    <w:p w14:paraId="54ECEE28" w14:textId="713BBF73" w:rsidR="00FA43EA" w:rsidRDefault="00FA43EA" w:rsidP="00FA43EA">
      <w:r>
        <w:t xml:space="preserve">        </w:t>
      </w:r>
      <w:proofErr w:type="spellStart"/>
      <w:r>
        <w:t>forward</w:t>
      </w:r>
      <w:proofErr w:type="spellEnd"/>
      <w:r>
        <w:t xml:space="preserve">(cote), </w:t>
      </w:r>
      <w:r>
        <w:t>tourner</w:t>
      </w:r>
      <w:r>
        <w:t xml:space="preserve"> a 180 - angle2 </w:t>
      </w:r>
      <w:r>
        <w:t>degrés</w:t>
      </w:r>
      <w:r>
        <w:t xml:space="preserve"> (angle </w:t>
      </w:r>
      <w:r>
        <w:t>à</w:t>
      </w:r>
      <w:r>
        <w:t xml:space="preserve"> l'opposé du diagonale du losange) et avancer avec </w:t>
      </w:r>
      <w:proofErr w:type="spellStart"/>
      <w:r>
        <w:t>forward</w:t>
      </w:r>
      <w:proofErr w:type="spellEnd"/>
      <w:r>
        <w:t>(cote)</w:t>
      </w:r>
    </w:p>
    <w:p w14:paraId="20796048" w14:textId="43D81AC0" w:rsidR="00FA43EA" w:rsidRDefault="00FA43EA" w:rsidP="00FA43EA">
      <w:r>
        <w:t xml:space="preserve">        Les </w:t>
      </w:r>
      <w:r>
        <w:t>différences</w:t>
      </w:r>
      <w:r>
        <w:t xml:space="preserve"> </w:t>
      </w:r>
      <w:r>
        <w:t>résident</w:t>
      </w:r>
      <w:r>
        <w:t xml:space="preserve"> aux points suivant pour chaque </w:t>
      </w:r>
      <w:r>
        <w:t>triangle :</w:t>
      </w:r>
    </w:p>
    <w:p w14:paraId="6B6F6546" w14:textId="65516088" w:rsidR="00FA43EA" w:rsidRDefault="00FA43EA" w:rsidP="00FA43EA">
      <w:r>
        <w:t xml:space="preserve">        - triangle 1: on </w:t>
      </w:r>
      <w:r>
        <w:t>lève</w:t>
      </w:r>
      <w:r>
        <w:t xml:space="preserve"> le crayon avec </w:t>
      </w:r>
      <w:proofErr w:type="spellStart"/>
      <w:r>
        <w:t>penpup</w:t>
      </w:r>
      <w:proofErr w:type="spellEnd"/>
      <w:r>
        <w:t xml:space="preserve">(), on avance avec </w:t>
      </w:r>
      <w:proofErr w:type="spellStart"/>
      <w:r>
        <w:t>forward</w:t>
      </w:r>
      <w:proofErr w:type="spellEnd"/>
      <w:r>
        <w:t>(</w:t>
      </w:r>
      <w:proofErr w:type="spellStart"/>
      <w:r>
        <w:t>diag</w:t>
      </w:r>
      <w:proofErr w:type="spellEnd"/>
      <w:r>
        <w:t>) et on remet le crayon en place (</w:t>
      </w:r>
      <w:proofErr w:type="spellStart"/>
      <w:r>
        <w:t>pendown</w:t>
      </w:r>
      <w:proofErr w:type="spellEnd"/>
      <w:r>
        <w:t>())</w:t>
      </w:r>
    </w:p>
    <w:p w14:paraId="2B8D1455" w14:textId="645F9FD8" w:rsidR="00FA43EA" w:rsidRDefault="00FA43EA" w:rsidP="00FA43EA">
      <w:r>
        <w:t xml:space="preserve">        - triangle 2: on tourne a "angle" </w:t>
      </w:r>
      <w:r>
        <w:t>degrés</w:t>
      </w:r>
      <w:r>
        <w:t xml:space="preserve"> </w:t>
      </w:r>
      <w:r>
        <w:t>à</w:t>
      </w:r>
      <w:r>
        <w:t xml:space="preserve"> droite</w:t>
      </w:r>
    </w:p>
    <w:p w14:paraId="5E51DBEA" w14:textId="77777777" w:rsidR="00FA43EA" w:rsidRDefault="00FA43EA" w:rsidP="00FA43EA">
      <w:r>
        <w:t xml:space="preserve">    Args:</w:t>
      </w:r>
    </w:p>
    <w:p w14:paraId="056E9473" w14:textId="5F69363B" w:rsidR="00FA43EA" w:rsidRDefault="00FA43EA" w:rsidP="00FA43EA">
      <w:r>
        <w:t xml:space="preserve">        cote(</w:t>
      </w:r>
      <w:proofErr w:type="spellStart"/>
      <w:r>
        <w:t>float</w:t>
      </w:r>
      <w:proofErr w:type="spellEnd"/>
      <w:r>
        <w:t>): la longueur de chaque c</w:t>
      </w:r>
      <w:r>
        <w:t>ô</w:t>
      </w:r>
      <w:r>
        <w:t>t</w:t>
      </w:r>
      <w:r>
        <w:t>é</w:t>
      </w:r>
      <w:r>
        <w:t xml:space="preserve"> du losange qui doit </w:t>
      </w:r>
      <w:r>
        <w:t>être</w:t>
      </w:r>
      <w:r>
        <w:t xml:space="preserve"> positive a 0</w:t>
      </w:r>
    </w:p>
    <w:p w14:paraId="7E41BD97" w14:textId="6DE82107" w:rsidR="00FA43EA" w:rsidRDefault="00FA43EA" w:rsidP="00FA43EA">
      <w:r>
        <w:t xml:space="preserve">        </w:t>
      </w:r>
      <w:proofErr w:type="spellStart"/>
      <w:r>
        <w:t>diag</w:t>
      </w:r>
      <w:proofErr w:type="spellEnd"/>
      <w:r>
        <w:t>(</w:t>
      </w:r>
      <w:proofErr w:type="spellStart"/>
      <w:r>
        <w:t>flaot</w:t>
      </w:r>
      <w:proofErr w:type="spellEnd"/>
      <w:r>
        <w:t xml:space="preserve"> ou </w:t>
      </w:r>
      <w:proofErr w:type="spellStart"/>
      <w:r>
        <w:t>int</w:t>
      </w:r>
      <w:proofErr w:type="spellEnd"/>
      <w:r>
        <w:t xml:space="preserve">): la longueur de la diagonale du losange qui doit </w:t>
      </w:r>
      <w:r>
        <w:t>être</w:t>
      </w:r>
      <w:r>
        <w:t xml:space="preserve"> positive. Si elle n'est pas donnée alors elle</w:t>
      </w:r>
    </w:p>
    <w:p w14:paraId="3B134470" w14:textId="5132BFC0" w:rsidR="00FA43EA" w:rsidRDefault="00FA43EA" w:rsidP="00FA43EA">
      <w:r>
        <w:t xml:space="preserve">        prend une valeur </w:t>
      </w:r>
      <w:r w:rsidR="00F96EC7">
        <w:t>entière</w:t>
      </w:r>
      <w:r>
        <w:t xml:space="preserve"> comprise entre 10 et 50</w:t>
      </w:r>
    </w:p>
    <w:p w14:paraId="6D355CD1" w14:textId="77777777" w:rsidR="00FA43EA" w:rsidRDefault="00FA43EA" w:rsidP="00FA43EA">
      <w:r>
        <w:t xml:space="preserve">    </w:t>
      </w:r>
      <w:proofErr w:type="spellStart"/>
      <w:r>
        <w:t>Returns</w:t>
      </w:r>
      <w:proofErr w:type="spellEnd"/>
      <w:r>
        <w:t>:</w:t>
      </w:r>
    </w:p>
    <w:p w14:paraId="5782FCED" w14:textId="3336BFDA" w:rsidR="00B943C8" w:rsidRPr="00FA43EA" w:rsidRDefault="00FA43EA" w:rsidP="00FA43EA">
      <w:r>
        <w:t xml:space="preserve">        None</w:t>
      </w:r>
    </w:p>
    <w:sectPr w:rsidR="00B943C8" w:rsidRPr="00FA43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9EC"/>
    <w:rsid w:val="0014768E"/>
    <w:rsid w:val="002D19EC"/>
    <w:rsid w:val="00334910"/>
    <w:rsid w:val="00762CAC"/>
    <w:rsid w:val="009C0DAC"/>
    <w:rsid w:val="00B943C8"/>
    <w:rsid w:val="00CE5127"/>
    <w:rsid w:val="00DA4C2E"/>
    <w:rsid w:val="00E66417"/>
    <w:rsid w:val="00F96EC7"/>
    <w:rsid w:val="00FA4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50D76"/>
  <w15:chartTrackingRefBased/>
  <w15:docId w15:val="{37CF999C-18CC-437D-8C76-587C38AA3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161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oumar kane</dc:creator>
  <cp:keywords/>
  <dc:description/>
  <cp:lastModifiedBy>oumar kane</cp:lastModifiedBy>
  <cp:revision>7</cp:revision>
  <dcterms:created xsi:type="dcterms:W3CDTF">2021-06-15T11:55:00Z</dcterms:created>
  <dcterms:modified xsi:type="dcterms:W3CDTF">2021-06-15T12:10:00Z</dcterms:modified>
</cp:coreProperties>
</file>