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7B91" w14:textId="4ECB1687" w:rsidR="00795FE7" w:rsidRPr="004F5C19" w:rsidRDefault="00795FE7" w:rsidP="00795FE7">
      <w:pPr>
        <w:ind w:left="360"/>
        <w:rPr>
          <w:rFonts w:ascii="Arial Narrow" w:hAnsi="Arial Narrow" w:cs="Arial Narrow"/>
          <w:sz w:val="18"/>
          <w:szCs w:val="18"/>
        </w:rPr>
      </w:pPr>
      <w:bookmarkStart w:id="0" w:name="_Hlk6326255"/>
    </w:p>
    <w:p w14:paraId="5E6B4D8E" w14:textId="602C1E58" w:rsidR="00795FE7" w:rsidRPr="004F5C19" w:rsidRDefault="00795FE7" w:rsidP="00795FE7">
      <w:pPr>
        <w:ind w:left="360"/>
        <w:rPr>
          <w:sz w:val="20"/>
          <w:szCs w:val="20"/>
        </w:rPr>
      </w:pPr>
      <w:r w:rsidRPr="004F5C19">
        <w:rPr>
          <w:rFonts w:ascii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3DCEBB" wp14:editId="6E48B5A0">
                <wp:simplePos x="0" y="0"/>
                <wp:positionH relativeFrom="column">
                  <wp:posOffset>7797800</wp:posOffset>
                </wp:positionH>
                <wp:positionV relativeFrom="paragraph">
                  <wp:posOffset>391160</wp:posOffset>
                </wp:positionV>
                <wp:extent cx="1419225" cy="682625"/>
                <wp:effectExtent l="5715" t="8255" r="13335" b="13970"/>
                <wp:wrapNone/>
                <wp:docPr id="150178443" name="Zone de texte 150178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9F0A2" w14:textId="77777777" w:rsidR="00795FE7" w:rsidRPr="00E4144F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144F">
                              <w:rPr>
                                <w:sz w:val="20"/>
                                <w:szCs w:val="20"/>
                              </w:rPr>
                              <w:t>Modèle N° 6</w:t>
                            </w:r>
                          </w:p>
                          <w:p w14:paraId="5C6139D6" w14:textId="77777777" w:rsidR="00795FE7" w:rsidRPr="00E4144F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144F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18F4AF6B" w14:textId="77777777" w:rsidR="00795FE7" w:rsidRPr="00E4144F" w:rsidRDefault="00795FE7" w:rsidP="00795FE7">
                            <w:r w:rsidRPr="00E4144F">
                              <w:rPr>
                                <w:sz w:val="20"/>
                                <w:szCs w:val="20"/>
                              </w:rPr>
                              <w:t>Art 57d, 57e, 57f, 57k, 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3DCEBB" id="_x0000_t202" coordsize="21600,21600" o:spt="202" path="m,l,21600r21600,l21600,xe">
                <v:stroke joinstyle="miter"/>
                <v:path gradientshapeok="t" o:connecttype="rect"/>
              </v:shapetype>
              <v:shape id="Zone de texte 150178443" o:spid="_x0000_s1026" type="#_x0000_t202" style="position:absolute;left:0;text-align:left;margin-left:614pt;margin-top:30.8pt;width:111.75pt;height:5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">
                <v:textbox>
                  <w:txbxContent>
                    <w:p w14:paraId="1409F0A2" w14:textId="77777777" w:rsidR="00795FE7" w:rsidRPr="00E4144F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E4144F">
                        <w:rPr>
                          <w:sz w:val="20"/>
                          <w:szCs w:val="20"/>
                        </w:rPr>
                        <w:t>Modèle N° 6</w:t>
                      </w:r>
                    </w:p>
                    <w:p w14:paraId="5C6139D6" w14:textId="77777777" w:rsidR="00795FE7" w:rsidRPr="00E4144F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E4144F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18F4AF6B" w14:textId="77777777" w:rsidR="00795FE7" w:rsidRPr="00E4144F" w:rsidRDefault="00795FE7" w:rsidP="00795FE7">
                      <w:r w:rsidRPr="00E4144F">
                        <w:rPr>
                          <w:sz w:val="20"/>
                          <w:szCs w:val="20"/>
                        </w:rPr>
                        <w:t>Art 57d, 57e, 57f, 57k, 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 w:cs="Arial Narrow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8D683" wp14:editId="1EB7B09B">
                <wp:simplePos x="0" y="0"/>
                <wp:positionH relativeFrom="column">
                  <wp:posOffset>-660400</wp:posOffset>
                </wp:positionH>
                <wp:positionV relativeFrom="paragraph">
                  <wp:posOffset>262255</wp:posOffset>
                </wp:positionV>
                <wp:extent cx="4921250" cy="5143500"/>
                <wp:effectExtent l="0" t="0" r="12700" b="19050"/>
                <wp:wrapNone/>
                <wp:docPr id="61" name="Zone de text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1250" cy="514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11EAD" w14:textId="77777777" w:rsidR="00795FE7" w:rsidRPr="00A15A86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Nombre d’unités proposées à la vente ou à la destruction………</w:t>
                            </w: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>.unités.</w:t>
                            </w:r>
                          </w:p>
                          <w:p w14:paraId="4302A21F" w14:textId="77777777" w:rsidR="00795FE7" w:rsidRPr="00A15A86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125FD8" w14:textId="77777777" w:rsidR="00795FE7" w:rsidRPr="00A15A86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Nombre d’unités vendues ou détruites………………………………...unités.</w:t>
                            </w:r>
                          </w:p>
                          <w:p w14:paraId="76F3C07A" w14:textId="77777777" w:rsidR="00795FE7" w:rsidRPr="00A15A86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2BEE74" w14:textId="77777777" w:rsidR="00795FE7" w:rsidRPr="00A15A86" w:rsidRDefault="00795FE7" w:rsidP="00795FE7">
                            <w:pPr>
                              <w:jc w:val="both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Arrêté le présent procès-verbal 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à</w:t>
                            </w:r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 …</w:t>
                            </w:r>
                            <w:proofErr w:type="gramStart"/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>………unités représentant une valeur de ……………………………………………………………………………………………………………………………………………………………………</w:t>
                            </w:r>
                            <w:proofErr w:type="gramStart"/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bCs/>
                                <w:sz w:val="20"/>
                                <w:szCs w:val="20"/>
                              </w:rPr>
                              <w:t>francs.</w:t>
                            </w:r>
                          </w:p>
                          <w:p w14:paraId="30677B6F" w14:textId="77777777" w:rsidR="00795FE7" w:rsidRPr="00A15A86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F71A02" w14:textId="77777777" w:rsidR="00795FE7" w:rsidRPr="00A15A86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Fait à … …………...le……………………………</w:t>
                            </w:r>
                          </w:p>
                          <w:p w14:paraId="7EAD87EE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44A10E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F5C19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B60806F" wp14:editId="602BF259">
                                  <wp:extent cx="4297680" cy="3131820"/>
                                  <wp:effectExtent l="0" t="0" r="7620" b="0"/>
                                  <wp:docPr id="63" name="Imag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97680" cy="3131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E38FFE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17F16C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957050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B0269C1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9FEFE7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C31BC7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0D773D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A41FBF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62D241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28E8B8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74C444" w14:textId="77777777" w:rsidR="00795FE7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Expert ou Vérificateur :</w:t>
                            </w:r>
                          </w:p>
                          <w:p w14:paraId="269A5459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A2A6B0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E164EF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EA0B1A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1B8BBF6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0FAC34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4E0693" w14:textId="77777777" w:rsidR="00795FE7" w:rsidRDefault="00795FE7" w:rsidP="00795FE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5F44BD" w14:textId="77777777" w:rsidR="00795FE7" w:rsidRPr="0023410C" w:rsidRDefault="00795FE7" w:rsidP="00795FE7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8D683" id="Zone de texte 61" o:spid="_x0000_s1027" type="#_x0000_t202" style="position:absolute;left:0;text-align:left;margin-left:-52pt;margin-top:20.65pt;width:387.5pt;height:4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">
                <v:textbox>
                  <w:txbxContent>
                    <w:p w14:paraId="21011EAD" w14:textId="77777777" w:rsidR="00795FE7" w:rsidRPr="00A15A86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Nombre d’unités proposées à la vente ou à la destruction………</w:t>
                      </w: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>.unités.</w:t>
                      </w:r>
                    </w:p>
                    <w:p w14:paraId="4302A21F" w14:textId="77777777" w:rsidR="00795FE7" w:rsidRPr="00A15A86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7125FD8" w14:textId="77777777" w:rsidR="00795FE7" w:rsidRPr="00A15A86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Nombre d’unités vendues ou détruites………………………………...unités.</w:t>
                      </w:r>
                    </w:p>
                    <w:p w14:paraId="76F3C07A" w14:textId="77777777" w:rsidR="00795FE7" w:rsidRPr="00A15A86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02BEE74" w14:textId="77777777" w:rsidR="00795FE7" w:rsidRPr="00A15A86" w:rsidRDefault="00795FE7" w:rsidP="00795FE7">
                      <w:pPr>
                        <w:jc w:val="both"/>
                        <w:rPr>
                          <w:bCs/>
                          <w:sz w:val="20"/>
                          <w:szCs w:val="20"/>
                        </w:rPr>
                      </w:pPr>
                      <w:r w:rsidRPr="00A15A86">
                        <w:rPr>
                          <w:bCs/>
                          <w:sz w:val="20"/>
                          <w:szCs w:val="20"/>
                        </w:rPr>
                        <w:t xml:space="preserve">Arrêté le présent procès-verbal </w:t>
                      </w:r>
                      <w:r>
                        <w:rPr>
                          <w:bCs/>
                          <w:sz w:val="20"/>
                          <w:szCs w:val="20"/>
                        </w:rPr>
                        <w:t>à</w:t>
                      </w:r>
                      <w:r w:rsidRPr="00A15A86">
                        <w:rPr>
                          <w:bCs/>
                          <w:sz w:val="20"/>
                          <w:szCs w:val="20"/>
                        </w:rPr>
                        <w:t xml:space="preserve"> …</w:t>
                      </w:r>
                      <w:proofErr w:type="gramStart"/>
                      <w:r w:rsidRPr="00A15A86">
                        <w:rPr>
                          <w:bCs/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bCs/>
                          <w:sz w:val="20"/>
                          <w:szCs w:val="20"/>
                        </w:rPr>
                        <w:t>………unités représentant une valeur de ……………………………………………………………………………………………………………………………………………………………………</w:t>
                      </w:r>
                      <w:proofErr w:type="gramStart"/>
                      <w:r w:rsidRPr="00A15A86">
                        <w:rPr>
                          <w:bCs/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bCs/>
                          <w:sz w:val="20"/>
                          <w:szCs w:val="20"/>
                        </w:rPr>
                        <w:t>francs.</w:t>
                      </w:r>
                    </w:p>
                    <w:p w14:paraId="30677B6F" w14:textId="77777777" w:rsidR="00795FE7" w:rsidRPr="00A15A86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CF71A02" w14:textId="77777777" w:rsidR="00795FE7" w:rsidRPr="00A15A86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Fait à … …………...le……………………………</w:t>
                      </w:r>
                    </w:p>
                    <w:p w14:paraId="7EAD87EE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244A10E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4F5C19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B60806F" wp14:editId="602BF259">
                            <wp:extent cx="4297680" cy="3131820"/>
                            <wp:effectExtent l="0" t="0" r="7620" b="0"/>
                            <wp:docPr id="63" name="Imag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97680" cy="3131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E38FFE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E17F16C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7957050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B0269C1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69FEFE7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0C31BC7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80D773D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7A41FBF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E62D241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028E8B8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C74C444" w14:textId="77777777" w:rsidR="00795FE7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Expert ou Vérificateur :</w:t>
                      </w:r>
                    </w:p>
                    <w:p w14:paraId="269A5459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A2A6B0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FE164EF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4EA0B1A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1B8BBF6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70FAC34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F4E0693" w14:textId="77777777" w:rsidR="00795FE7" w:rsidRDefault="00795FE7" w:rsidP="00795FE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F5F44BD" w14:textId="77777777" w:rsidR="00795FE7" w:rsidRPr="0023410C" w:rsidRDefault="00795FE7" w:rsidP="00795FE7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 w:cs="Arial Narrow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60F0C" wp14:editId="313DD71E">
                <wp:simplePos x="0" y="0"/>
                <wp:positionH relativeFrom="column">
                  <wp:posOffset>4591050</wp:posOffset>
                </wp:positionH>
                <wp:positionV relativeFrom="paragraph">
                  <wp:posOffset>255905</wp:posOffset>
                </wp:positionV>
                <wp:extent cx="4819650" cy="5143500"/>
                <wp:effectExtent l="0" t="0" r="19050" b="19050"/>
                <wp:wrapNone/>
                <wp:docPr id="62" name="Zone de text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514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19E0" w14:textId="77777777" w:rsidR="00795FE7" w:rsidRDefault="00795FE7" w:rsidP="00795FE7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REPUBLIQUE DU SENEGAL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             </w:t>
                            </w:r>
                          </w:p>
                          <w:p w14:paraId="58D65C2C" w14:textId="77777777" w:rsidR="00795FE7" w:rsidRDefault="00795FE7" w:rsidP="00795FE7">
                            <w:pPr>
                              <w:rPr>
                                <w:rFonts w:ascii="Arial Narrow" w:hAnsi="Arial Narrow" w:cs="Arial Narrow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MINISTERE /ORGANISME PUBLIC                             </w:t>
                            </w:r>
                            <w:r w:rsidRPr="00294C4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</w:t>
                            </w:r>
                          </w:p>
                          <w:p w14:paraId="329AEDDC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…………………………….</w:t>
                            </w:r>
                          </w:p>
                          <w:p w14:paraId="7CA3DDA5" w14:textId="77777777" w:rsidR="00795FE7" w:rsidRDefault="00795FE7" w:rsidP="00795FE7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SERVICE OU ETABLISSEMENT</w:t>
                            </w:r>
                          </w:p>
                          <w:p w14:paraId="357B0325" w14:textId="77777777" w:rsidR="00795FE7" w:rsidRDefault="00795FE7" w:rsidP="00795FE7">
                            <w:r>
                              <w:t xml:space="preserve">…………………….……    </w:t>
                            </w:r>
                          </w:p>
                          <w:p w14:paraId="4B347430" w14:textId="77777777" w:rsidR="00795FE7" w:rsidRDefault="00795FE7" w:rsidP="00795FE7"/>
                          <w:p w14:paraId="365A35CC" w14:textId="77777777" w:rsidR="00795FE7" w:rsidRDefault="00795FE7" w:rsidP="00795FE7"/>
                          <w:p w14:paraId="3DCE9D37" w14:textId="77777777" w:rsidR="00795FE7" w:rsidRDefault="00795FE7" w:rsidP="00795FE7"/>
                          <w:p w14:paraId="3A72131C" w14:textId="77777777" w:rsidR="00795FE7" w:rsidRDefault="00795FE7" w:rsidP="00795FE7"/>
                          <w:p w14:paraId="4553E1A1" w14:textId="77777777" w:rsidR="00795FE7" w:rsidRDefault="00795FE7" w:rsidP="00795FE7"/>
                          <w:p w14:paraId="3E03A9C4" w14:textId="77777777" w:rsidR="00795FE7" w:rsidRDefault="00795FE7" w:rsidP="00795FE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PROCES-VERBAL DE </w:t>
                            </w:r>
                          </w:p>
                          <w:p w14:paraId="2D949A99" w14:textId="77777777" w:rsidR="00795FE7" w:rsidRDefault="00795FE7" w:rsidP="00795FE7">
                            <w:pPr>
                              <w:ind w:left="708" w:firstLine="708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VENTE / DESTRUCTION (1)</w:t>
                            </w:r>
                          </w:p>
                          <w:p w14:paraId="38FBA39E" w14:textId="77777777" w:rsidR="00795FE7" w:rsidRPr="008A47C5" w:rsidRDefault="00795FE7" w:rsidP="00795FE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N°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 (2) du……………...</w:t>
                            </w:r>
                          </w:p>
                          <w:p w14:paraId="28C0BB8B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E7807E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390FB4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1C537D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BBE038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9576D9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FD26A4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C04A2F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EA9011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A5AF59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44CBA4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45120B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D20411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F2D25F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7D6A51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647D2A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22A8FF" w14:textId="77777777" w:rsidR="00795FE7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BA1853" w14:textId="77777777" w:rsidR="00795FE7" w:rsidRDefault="00795FE7" w:rsidP="00795FE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Rayer la mention inutile</w:t>
                            </w:r>
                          </w:p>
                          <w:p w14:paraId="21441241" w14:textId="77777777" w:rsidR="00795FE7" w:rsidRDefault="00795FE7" w:rsidP="00795FE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Numérotation ininterrompue pour la gestion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60F0C" id="Zone de texte 62" o:spid="_x0000_s1028" type="#_x0000_t202" style="position:absolute;left:0;text-align:left;margin-left:361.5pt;margin-top:20.15pt;width:379.5pt;height:4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">
                <v:textbox>
                  <w:txbxContent>
                    <w:p w14:paraId="10FD19E0" w14:textId="77777777" w:rsidR="00795FE7" w:rsidRDefault="00795FE7" w:rsidP="00795FE7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REPUBLIQUE DU SENEGAL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                         </w:t>
                      </w:r>
                    </w:p>
                    <w:p w14:paraId="58D65C2C" w14:textId="77777777" w:rsidR="00795FE7" w:rsidRDefault="00795FE7" w:rsidP="00795FE7">
                      <w:pPr>
                        <w:rPr>
                          <w:rFonts w:ascii="Arial Narrow" w:hAnsi="Arial Narrow" w:cs="Arial Narrow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MINISTERE /ORGANISME PUBLIC                             </w:t>
                      </w:r>
                      <w:r w:rsidRPr="00294C4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</w:t>
                      </w:r>
                    </w:p>
                    <w:p w14:paraId="329AEDDC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…………………………….</w:t>
                      </w:r>
                    </w:p>
                    <w:p w14:paraId="7CA3DDA5" w14:textId="77777777" w:rsidR="00795FE7" w:rsidRDefault="00795FE7" w:rsidP="00795FE7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SERVICE OU ETABLISSEMENT</w:t>
                      </w:r>
                    </w:p>
                    <w:p w14:paraId="357B0325" w14:textId="77777777" w:rsidR="00795FE7" w:rsidRDefault="00795FE7" w:rsidP="00795FE7">
                      <w:r>
                        <w:t xml:space="preserve">…………………….……    </w:t>
                      </w:r>
                    </w:p>
                    <w:p w14:paraId="4B347430" w14:textId="77777777" w:rsidR="00795FE7" w:rsidRDefault="00795FE7" w:rsidP="00795FE7"/>
                    <w:p w14:paraId="365A35CC" w14:textId="77777777" w:rsidR="00795FE7" w:rsidRDefault="00795FE7" w:rsidP="00795FE7"/>
                    <w:p w14:paraId="3DCE9D37" w14:textId="77777777" w:rsidR="00795FE7" w:rsidRDefault="00795FE7" w:rsidP="00795FE7"/>
                    <w:p w14:paraId="3A72131C" w14:textId="77777777" w:rsidR="00795FE7" w:rsidRDefault="00795FE7" w:rsidP="00795FE7"/>
                    <w:p w14:paraId="4553E1A1" w14:textId="77777777" w:rsidR="00795FE7" w:rsidRDefault="00795FE7" w:rsidP="00795FE7"/>
                    <w:p w14:paraId="3E03A9C4" w14:textId="77777777" w:rsidR="00795FE7" w:rsidRDefault="00795FE7" w:rsidP="00795FE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PROCES-VERBAL DE </w:t>
                      </w:r>
                    </w:p>
                    <w:p w14:paraId="2D949A99" w14:textId="77777777" w:rsidR="00795FE7" w:rsidRDefault="00795FE7" w:rsidP="00795FE7">
                      <w:pPr>
                        <w:ind w:left="708" w:firstLine="708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VENTE / DESTRUCTION (1)</w:t>
                      </w:r>
                    </w:p>
                    <w:p w14:paraId="38FBA39E" w14:textId="77777777" w:rsidR="00795FE7" w:rsidRPr="008A47C5" w:rsidRDefault="00795FE7" w:rsidP="00795FE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N°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…………… (2) du……………...</w:t>
                      </w:r>
                    </w:p>
                    <w:p w14:paraId="28C0BB8B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4E7807E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0390FB4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81C537D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1BBE038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F9576D9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3FD26A4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1C04A2F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8EA9011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9A5AF59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444CBA4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E45120B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AD20411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5F2D25F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F7D6A51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9647D2A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F22A8FF" w14:textId="77777777" w:rsidR="00795FE7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FBA1853" w14:textId="77777777" w:rsidR="00795FE7" w:rsidRDefault="00795FE7" w:rsidP="00795FE7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Rayer la mention inutile</w:t>
                      </w:r>
                    </w:p>
                    <w:p w14:paraId="21441241" w14:textId="77777777" w:rsidR="00795FE7" w:rsidRDefault="00795FE7" w:rsidP="00795FE7">
                      <w:pPr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Numérotation ininterrompue pour la gestion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rFonts w:ascii="Arial Narrow" w:hAnsi="Arial Narrow" w:cs="Arial Narrow"/>
          <w:sz w:val="18"/>
          <w:szCs w:val="18"/>
        </w:rPr>
        <w:br w:type="page"/>
      </w:r>
    </w:p>
    <w:p w14:paraId="558B1F5F" w14:textId="6CF0417F" w:rsidR="00795FE7" w:rsidRPr="004F5C19" w:rsidRDefault="00795FE7" w:rsidP="00795FE7">
      <w:pPr>
        <w:tabs>
          <w:tab w:val="left" w:pos="4480"/>
        </w:tabs>
        <w:ind w:firstLine="4248"/>
        <w:rPr>
          <w:sz w:val="20"/>
          <w:szCs w:val="20"/>
        </w:rPr>
      </w:pPr>
      <w:r w:rsidRPr="004F5C19">
        <w:rPr>
          <w:rFonts w:ascii="Arial Narrow" w:hAnsi="Arial Narrow" w:cs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3749" wp14:editId="5ED93E88">
                <wp:simplePos x="0" y="0"/>
                <wp:positionH relativeFrom="column">
                  <wp:posOffset>7663815</wp:posOffset>
                </wp:positionH>
                <wp:positionV relativeFrom="paragraph">
                  <wp:posOffset>-296545</wp:posOffset>
                </wp:positionV>
                <wp:extent cx="1419225" cy="682625"/>
                <wp:effectExtent l="5715" t="8255" r="13335" b="13970"/>
                <wp:wrapNone/>
                <wp:docPr id="41" name="Zone de text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46595" w14:textId="77777777" w:rsidR="00795FE7" w:rsidRPr="00E4144F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144F">
                              <w:rPr>
                                <w:sz w:val="20"/>
                                <w:szCs w:val="20"/>
                              </w:rPr>
                              <w:t>Modèle N° 6</w:t>
                            </w:r>
                          </w:p>
                          <w:p w14:paraId="7619B18F" w14:textId="77777777" w:rsidR="00795FE7" w:rsidRPr="00E4144F" w:rsidRDefault="00795FE7" w:rsidP="00795F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144F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52BDB023" w14:textId="77777777" w:rsidR="00795FE7" w:rsidRPr="00E4144F" w:rsidRDefault="00795FE7" w:rsidP="00795FE7">
                            <w:r w:rsidRPr="00E4144F">
                              <w:rPr>
                                <w:sz w:val="20"/>
                                <w:szCs w:val="20"/>
                              </w:rPr>
                              <w:t>Art 57d, 57e, 57f, 57k, 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A3749" id="Zone de texte 41" o:spid="_x0000_s1029" type="#_x0000_t202" style="position:absolute;left:0;text-align:left;margin-left:603.45pt;margin-top:-23.35pt;width:111.75pt;height: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">
                <v:textbox>
                  <w:txbxContent>
                    <w:p w14:paraId="15E46595" w14:textId="77777777" w:rsidR="00795FE7" w:rsidRPr="00E4144F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E4144F">
                        <w:rPr>
                          <w:sz w:val="20"/>
                          <w:szCs w:val="20"/>
                        </w:rPr>
                        <w:t>Modèle N° 6</w:t>
                      </w:r>
                    </w:p>
                    <w:p w14:paraId="7619B18F" w14:textId="77777777" w:rsidR="00795FE7" w:rsidRPr="00E4144F" w:rsidRDefault="00795FE7" w:rsidP="00795FE7">
                      <w:pPr>
                        <w:rPr>
                          <w:sz w:val="20"/>
                          <w:szCs w:val="20"/>
                        </w:rPr>
                      </w:pPr>
                      <w:r w:rsidRPr="00E4144F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52BDB023" w14:textId="77777777" w:rsidR="00795FE7" w:rsidRPr="00E4144F" w:rsidRDefault="00795FE7" w:rsidP="00795FE7">
                      <w:r w:rsidRPr="00E4144F">
                        <w:rPr>
                          <w:sz w:val="20"/>
                          <w:szCs w:val="20"/>
                        </w:rPr>
                        <w:t>Art 57d, 57e, 57f, 57k, 68</w:t>
                      </w:r>
                    </w:p>
                  </w:txbxContent>
                </v:textbox>
              </v:shape>
            </w:pict>
          </mc:Fallback>
        </mc:AlternateContent>
      </w:r>
      <w:r w:rsidRPr="00300A5D">
        <w:rPr>
          <w:b/>
          <w:sz w:val="28"/>
        </w:rPr>
        <w:t>PROCES–VERBAL DE : VENTE / DESTRUCTION</w:t>
      </w:r>
      <w:r w:rsidRPr="00300A5D">
        <w:rPr>
          <w:sz w:val="28"/>
        </w:rPr>
        <w:t xml:space="preserve"> (1)  </w:t>
      </w:r>
      <w:r w:rsidRPr="004F5C19"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553F50BC" w14:textId="77777777" w:rsidR="00795FE7" w:rsidRPr="004F5C19" w:rsidRDefault="00795FE7" w:rsidP="00795FE7">
      <w:pPr>
        <w:tabs>
          <w:tab w:val="left" w:pos="4480"/>
        </w:tabs>
        <w:ind w:left="7556" w:firstLine="4480"/>
        <w:rPr>
          <w:sz w:val="20"/>
          <w:szCs w:val="20"/>
        </w:rPr>
      </w:pPr>
      <w:r w:rsidRPr="004F5C19">
        <w:rPr>
          <w:sz w:val="20"/>
          <w:szCs w:val="20"/>
        </w:rPr>
        <w:t xml:space="preserve">     </w:t>
      </w:r>
    </w:p>
    <w:p w14:paraId="7909123D" w14:textId="77777777" w:rsidR="00795FE7" w:rsidRPr="004F5C19" w:rsidRDefault="00795FE7" w:rsidP="00795FE7">
      <w:pPr>
        <w:tabs>
          <w:tab w:val="left" w:pos="4480"/>
        </w:tabs>
        <w:rPr>
          <w:rFonts w:ascii="Arial Narrow" w:hAnsi="Arial Narrow" w:cs="Arial Narrow"/>
        </w:rPr>
      </w:pP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  <w:t xml:space="preserve">     </w:t>
      </w:r>
    </w:p>
    <w:p w14:paraId="6C0D951C" w14:textId="77777777" w:rsidR="00795FE7" w:rsidRPr="00E4144F" w:rsidRDefault="00795FE7" w:rsidP="00795FE7">
      <w:pPr>
        <w:tabs>
          <w:tab w:val="left" w:pos="4480"/>
        </w:tabs>
        <w:rPr>
          <w:sz w:val="20"/>
          <w:szCs w:val="20"/>
        </w:rPr>
      </w:pP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4F5C19">
        <w:rPr>
          <w:rFonts w:ascii="Arial Narrow" w:hAnsi="Arial Narrow" w:cs="Arial Narrow"/>
        </w:rPr>
        <w:tab/>
      </w:r>
      <w:r w:rsidRPr="00E4144F">
        <w:rPr>
          <w:sz w:val="20"/>
          <w:szCs w:val="20"/>
        </w:rPr>
        <w:t xml:space="preserve">Section : </w:t>
      </w:r>
    </w:p>
    <w:p w14:paraId="601E4330" w14:textId="77777777" w:rsidR="00795FE7" w:rsidRPr="00E4144F" w:rsidRDefault="00795FE7" w:rsidP="00795FE7">
      <w:pPr>
        <w:tabs>
          <w:tab w:val="left" w:pos="4480"/>
        </w:tabs>
        <w:rPr>
          <w:sz w:val="20"/>
          <w:szCs w:val="20"/>
        </w:rPr>
      </w:pP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</w:r>
      <w:r w:rsidRPr="00E4144F">
        <w:rPr>
          <w:sz w:val="20"/>
          <w:szCs w:val="20"/>
        </w:rPr>
        <w:tab/>
        <w:t>Chapitre :</w:t>
      </w:r>
    </w:p>
    <w:p w14:paraId="0404778F" w14:textId="77777777" w:rsidR="00795FE7" w:rsidRDefault="00795FE7" w:rsidP="00795FE7">
      <w:pPr>
        <w:tabs>
          <w:tab w:val="left" w:pos="4480"/>
        </w:tabs>
      </w:pPr>
    </w:p>
    <w:p w14:paraId="3A6B6ABD" w14:textId="77777777" w:rsidR="00795FE7" w:rsidRPr="004F5C19" w:rsidRDefault="00795FE7" w:rsidP="00795FE7">
      <w:pPr>
        <w:tabs>
          <w:tab w:val="left" w:pos="4480"/>
        </w:tabs>
      </w:pPr>
    </w:p>
    <w:tbl>
      <w:tblPr>
        <w:tblW w:w="5297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1"/>
        <w:gridCol w:w="901"/>
        <w:gridCol w:w="1159"/>
        <w:gridCol w:w="774"/>
        <w:gridCol w:w="1936"/>
        <w:gridCol w:w="9"/>
        <w:gridCol w:w="789"/>
        <w:gridCol w:w="9"/>
        <w:gridCol w:w="925"/>
        <w:gridCol w:w="9"/>
        <w:gridCol w:w="1056"/>
        <w:gridCol w:w="9"/>
        <w:gridCol w:w="922"/>
        <w:gridCol w:w="9"/>
        <w:gridCol w:w="922"/>
        <w:gridCol w:w="9"/>
        <w:gridCol w:w="1008"/>
        <w:gridCol w:w="901"/>
        <w:gridCol w:w="1162"/>
        <w:gridCol w:w="1545"/>
      </w:tblGrid>
      <w:tr w:rsidR="00795FE7" w:rsidRPr="004F5C19" w14:paraId="47240CFB" w14:textId="77777777" w:rsidTr="008243B1">
        <w:trPr>
          <w:trHeight w:val="561"/>
        </w:trPr>
        <w:tc>
          <w:tcPr>
            <w:tcW w:w="1216" w:type="pct"/>
            <w:gridSpan w:val="4"/>
            <w:vAlign w:val="center"/>
          </w:tcPr>
          <w:p w14:paraId="45EA9A91" w14:textId="77777777" w:rsidR="00795FE7" w:rsidRPr="00E4144F" w:rsidRDefault="00795FE7" w:rsidP="008243B1">
            <w:pPr>
              <w:pStyle w:val="Corpsdetexte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N° COMPTE DE LA NOMENCLATURE</w:t>
            </w:r>
          </w:p>
          <w:p w14:paraId="54389892" w14:textId="77777777" w:rsidR="00795FE7" w:rsidRPr="00E4144F" w:rsidRDefault="00795FE7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(2)</w:t>
            </w:r>
          </w:p>
        </w:tc>
        <w:tc>
          <w:tcPr>
            <w:tcW w:w="1599" w:type="pct"/>
            <w:gridSpan w:val="8"/>
            <w:vAlign w:val="center"/>
          </w:tcPr>
          <w:p w14:paraId="1A420876" w14:textId="77777777" w:rsidR="00795FE7" w:rsidRDefault="00795FE7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DESIGNATION DES MATIERES PROPOSEES A</w:t>
            </w:r>
          </w:p>
          <w:p w14:paraId="724B4E29" w14:textId="77777777" w:rsidR="00795FE7" w:rsidRPr="00E4144F" w:rsidRDefault="00795FE7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LA VENTE / DESTRUCTION</w:t>
            </w:r>
          </w:p>
        </w:tc>
        <w:tc>
          <w:tcPr>
            <w:tcW w:w="968" w:type="pct"/>
            <w:gridSpan w:val="5"/>
            <w:vAlign w:val="center"/>
          </w:tcPr>
          <w:p w14:paraId="4E027D0B" w14:textId="77777777" w:rsidR="00795FE7" w:rsidRPr="00E4144F" w:rsidRDefault="00795FE7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EXECUTION DE LA VENTE</w:t>
            </w:r>
          </w:p>
        </w:tc>
        <w:tc>
          <w:tcPr>
            <w:tcW w:w="696" w:type="pct"/>
            <w:gridSpan w:val="2"/>
            <w:vAlign w:val="center"/>
          </w:tcPr>
          <w:p w14:paraId="5083FC77" w14:textId="77777777" w:rsidR="00795FE7" w:rsidRPr="00E4144F" w:rsidRDefault="00795FE7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E4144F">
              <w:rPr>
                <w:sz w:val="20"/>
                <w:szCs w:val="20"/>
              </w:rPr>
              <w:t>EXECUTION DE LA DESTRUCTION</w:t>
            </w:r>
          </w:p>
        </w:tc>
        <w:tc>
          <w:tcPr>
            <w:tcW w:w="521" w:type="pct"/>
            <w:vMerge w:val="restart"/>
            <w:vAlign w:val="center"/>
          </w:tcPr>
          <w:p w14:paraId="72794987" w14:textId="77777777" w:rsidR="00795FE7" w:rsidRPr="004F5C19" w:rsidRDefault="00795FE7" w:rsidP="008243B1">
            <w:pPr>
              <w:jc w:val="center"/>
              <w:rPr>
                <w:sz w:val="20"/>
                <w:szCs w:val="20"/>
              </w:rPr>
            </w:pPr>
          </w:p>
          <w:p w14:paraId="3206BA41" w14:textId="77777777" w:rsidR="00795FE7" w:rsidRPr="00300A5D" w:rsidRDefault="00795FE7" w:rsidP="008243B1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sz w:val="20"/>
                <w:szCs w:val="20"/>
              </w:rPr>
              <w:t>OBSERVATIONS</w:t>
            </w:r>
          </w:p>
        </w:tc>
      </w:tr>
      <w:tr w:rsidR="00795FE7" w:rsidRPr="004F5C19" w14:paraId="62358B97" w14:textId="77777777" w:rsidTr="008243B1">
        <w:trPr>
          <w:trHeight w:val="207"/>
        </w:trPr>
        <w:tc>
          <w:tcPr>
            <w:tcW w:w="260" w:type="pct"/>
            <w:vAlign w:val="center"/>
          </w:tcPr>
          <w:p w14:paraId="4D12C9F5" w14:textId="77777777" w:rsidR="00795FE7" w:rsidRPr="004F5C19" w:rsidRDefault="00795FE7" w:rsidP="008243B1"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  <w:r w:rsidRPr="00E4144F">
              <w:rPr>
                <w:rFonts w:ascii="Arial Narrow" w:hAnsi="Arial Narrow" w:cs="Arial Narrow"/>
                <w:sz w:val="20"/>
                <w:szCs w:val="20"/>
              </w:rPr>
              <w:t>Groupe</w:t>
            </w:r>
          </w:p>
        </w:tc>
        <w:tc>
          <w:tcPr>
            <w:tcW w:w="304" w:type="pct"/>
            <w:vAlign w:val="center"/>
          </w:tcPr>
          <w:p w14:paraId="64DA8E7F" w14:textId="77777777" w:rsidR="00795FE7" w:rsidRPr="004F5C19" w:rsidRDefault="00795FE7" w:rsidP="008243B1"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  <w:r w:rsidRPr="00E4144F">
              <w:rPr>
                <w:sz w:val="20"/>
                <w:szCs w:val="20"/>
              </w:rPr>
              <w:t>Compte principal</w:t>
            </w:r>
          </w:p>
        </w:tc>
        <w:tc>
          <w:tcPr>
            <w:tcW w:w="391" w:type="pct"/>
            <w:vAlign w:val="center"/>
          </w:tcPr>
          <w:p w14:paraId="2F999DD1" w14:textId="77777777" w:rsidR="00795FE7" w:rsidRPr="004F5C19" w:rsidRDefault="00795FE7" w:rsidP="008243B1"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  <w:r w:rsidRPr="00E4144F">
              <w:rPr>
                <w:sz w:val="20"/>
                <w:szCs w:val="20"/>
              </w:rPr>
              <w:t>Compte divisionnaire</w:t>
            </w:r>
          </w:p>
        </w:tc>
        <w:tc>
          <w:tcPr>
            <w:tcW w:w="261" w:type="pct"/>
            <w:vAlign w:val="center"/>
          </w:tcPr>
          <w:p w14:paraId="3348222F" w14:textId="77777777" w:rsidR="00795FE7" w:rsidRPr="004F5C19" w:rsidRDefault="00795FE7" w:rsidP="008243B1"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  <w:r w:rsidRPr="00E4144F">
              <w:rPr>
                <w:sz w:val="20"/>
                <w:szCs w:val="20"/>
              </w:rPr>
              <w:t>Sous compte</w:t>
            </w:r>
          </w:p>
        </w:tc>
        <w:tc>
          <w:tcPr>
            <w:tcW w:w="653" w:type="pct"/>
            <w:vAlign w:val="center"/>
          </w:tcPr>
          <w:p w14:paraId="715434F2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Nature des matières</w:t>
            </w:r>
          </w:p>
        </w:tc>
        <w:tc>
          <w:tcPr>
            <w:tcW w:w="269" w:type="pct"/>
            <w:gridSpan w:val="2"/>
            <w:vAlign w:val="center"/>
          </w:tcPr>
          <w:p w14:paraId="468019E1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Nbre d’unités</w:t>
            </w:r>
          </w:p>
        </w:tc>
        <w:tc>
          <w:tcPr>
            <w:tcW w:w="315" w:type="pct"/>
            <w:gridSpan w:val="2"/>
            <w:vAlign w:val="center"/>
          </w:tcPr>
          <w:p w14:paraId="3B6DB138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Prix de réforme de l’unité</w:t>
            </w:r>
          </w:p>
        </w:tc>
        <w:tc>
          <w:tcPr>
            <w:tcW w:w="359" w:type="pct"/>
            <w:gridSpan w:val="2"/>
            <w:vAlign w:val="center"/>
          </w:tcPr>
          <w:p w14:paraId="7A347B12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Valeur totale des matières réformées</w:t>
            </w:r>
          </w:p>
        </w:tc>
        <w:tc>
          <w:tcPr>
            <w:tcW w:w="314" w:type="pct"/>
            <w:gridSpan w:val="2"/>
            <w:vAlign w:val="center"/>
          </w:tcPr>
          <w:p w14:paraId="4A62578D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Nbre d’unités vendues</w:t>
            </w:r>
          </w:p>
        </w:tc>
        <w:tc>
          <w:tcPr>
            <w:tcW w:w="314" w:type="pct"/>
            <w:gridSpan w:val="2"/>
            <w:vAlign w:val="center"/>
          </w:tcPr>
          <w:p w14:paraId="39C5995C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Prix de vente de l’unité</w:t>
            </w:r>
          </w:p>
        </w:tc>
        <w:tc>
          <w:tcPr>
            <w:tcW w:w="343" w:type="pct"/>
            <w:gridSpan w:val="2"/>
            <w:vAlign w:val="center"/>
          </w:tcPr>
          <w:p w14:paraId="6C992FCB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Produit total de la vente</w:t>
            </w:r>
          </w:p>
        </w:tc>
        <w:tc>
          <w:tcPr>
            <w:tcW w:w="304" w:type="pct"/>
            <w:vAlign w:val="center"/>
          </w:tcPr>
          <w:p w14:paraId="4BCB62A0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Nbre d’unités détruites</w:t>
            </w:r>
          </w:p>
        </w:tc>
        <w:tc>
          <w:tcPr>
            <w:tcW w:w="392" w:type="pct"/>
            <w:vAlign w:val="center"/>
          </w:tcPr>
          <w:p w14:paraId="549372E9" w14:textId="77777777" w:rsidR="00795FE7" w:rsidRPr="0026672C" w:rsidRDefault="00795FE7" w:rsidP="008243B1">
            <w:pPr>
              <w:jc w:val="center"/>
              <w:rPr>
                <w:sz w:val="20"/>
                <w:szCs w:val="20"/>
              </w:rPr>
            </w:pPr>
            <w:r w:rsidRPr="0026672C">
              <w:rPr>
                <w:sz w:val="20"/>
                <w:szCs w:val="20"/>
              </w:rPr>
              <w:t>P.U. d’acquisition</w:t>
            </w:r>
          </w:p>
        </w:tc>
        <w:tc>
          <w:tcPr>
            <w:tcW w:w="521" w:type="pct"/>
            <w:vMerge/>
            <w:vAlign w:val="center"/>
          </w:tcPr>
          <w:p w14:paraId="37AC25DE" w14:textId="77777777" w:rsidR="00795FE7" w:rsidRPr="004F5C19" w:rsidRDefault="00795FE7" w:rsidP="008243B1"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</w:p>
        </w:tc>
      </w:tr>
      <w:tr w:rsidR="00795FE7" w:rsidRPr="004F5C19" w14:paraId="2EC30D27" w14:textId="77777777" w:rsidTr="008243B1">
        <w:tc>
          <w:tcPr>
            <w:tcW w:w="260" w:type="pct"/>
          </w:tcPr>
          <w:p w14:paraId="3B3906CF" w14:textId="77777777" w:rsidR="00795FE7" w:rsidRDefault="00795FE7" w:rsidP="008243B1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  <w:p w14:paraId="15C6FCB5" w14:textId="77777777" w:rsidR="00795FE7" w:rsidRPr="00E4144F" w:rsidRDefault="00795FE7" w:rsidP="008243B1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304" w:type="pct"/>
          </w:tcPr>
          <w:p w14:paraId="0DD96680" w14:textId="77777777" w:rsidR="00795FE7" w:rsidRPr="00E4144F" w:rsidRDefault="00795FE7" w:rsidP="008243B1">
            <w:pPr>
              <w:rPr>
                <w:sz w:val="20"/>
                <w:szCs w:val="20"/>
              </w:rPr>
            </w:pPr>
          </w:p>
        </w:tc>
        <w:tc>
          <w:tcPr>
            <w:tcW w:w="391" w:type="pct"/>
          </w:tcPr>
          <w:p w14:paraId="683DFF8F" w14:textId="77777777" w:rsidR="00795FE7" w:rsidRPr="00E4144F" w:rsidRDefault="00795FE7" w:rsidP="008243B1">
            <w:pPr>
              <w:rPr>
                <w:sz w:val="20"/>
                <w:szCs w:val="20"/>
              </w:rPr>
            </w:pPr>
          </w:p>
        </w:tc>
        <w:tc>
          <w:tcPr>
            <w:tcW w:w="261" w:type="pct"/>
          </w:tcPr>
          <w:p w14:paraId="2D820098" w14:textId="77777777" w:rsidR="00795FE7" w:rsidRPr="00E4144F" w:rsidRDefault="00795FE7" w:rsidP="008243B1">
            <w:pPr>
              <w:rPr>
                <w:sz w:val="20"/>
                <w:szCs w:val="20"/>
              </w:rPr>
            </w:pPr>
          </w:p>
        </w:tc>
        <w:tc>
          <w:tcPr>
            <w:tcW w:w="656" w:type="pct"/>
            <w:gridSpan w:val="2"/>
          </w:tcPr>
          <w:p w14:paraId="6F5D936B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73ED65A8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7561CC8C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43F11411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129B97BC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7618CCA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307110B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7C9A3C46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440751C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67D9EF6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0508A283" w14:textId="77777777" w:rsidTr="008243B1">
        <w:trPr>
          <w:trHeight w:val="454"/>
        </w:trPr>
        <w:tc>
          <w:tcPr>
            <w:tcW w:w="260" w:type="pct"/>
          </w:tcPr>
          <w:p w14:paraId="0BDC61DF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20A34D2E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33D494C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7D5CA9E6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66EED650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73A09B58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7374687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53D893D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36AC8DA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14C209E5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730256B4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3BC5204A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14749C1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5895C738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72875526" w14:textId="77777777" w:rsidTr="008243B1">
        <w:trPr>
          <w:trHeight w:val="454"/>
        </w:trPr>
        <w:tc>
          <w:tcPr>
            <w:tcW w:w="260" w:type="pct"/>
          </w:tcPr>
          <w:p w14:paraId="374F360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74D8C4D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3B03860E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113A91F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0EFD8FA3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307C25D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25C3DFA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6668C96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5D02B72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4C38308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22A96B3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588369E8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4482E151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6C0AB9D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55FB77E9" w14:textId="77777777" w:rsidTr="008243B1">
        <w:trPr>
          <w:trHeight w:val="454"/>
        </w:trPr>
        <w:tc>
          <w:tcPr>
            <w:tcW w:w="260" w:type="pct"/>
          </w:tcPr>
          <w:p w14:paraId="4CDA84EC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762A1DC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48C58FDF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5E2D2E8F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066007E8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2D1C0E99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2868C9B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570F4BE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00E0596E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39D3896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034A45D4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5365910F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7A7ACB6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53D964C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31BDA954" w14:textId="77777777" w:rsidTr="008243B1">
        <w:trPr>
          <w:trHeight w:val="454"/>
        </w:trPr>
        <w:tc>
          <w:tcPr>
            <w:tcW w:w="260" w:type="pct"/>
          </w:tcPr>
          <w:p w14:paraId="2B341524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081BC45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2C483BA3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6A24A39F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1AA5E893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69D812C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2154A7FF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47BD9D5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504A7CF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54A9899E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0711437A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3C5640F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54070C8F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2D79B91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2F7AEE83" w14:textId="77777777" w:rsidTr="008243B1">
        <w:trPr>
          <w:trHeight w:val="454"/>
        </w:trPr>
        <w:tc>
          <w:tcPr>
            <w:tcW w:w="260" w:type="pct"/>
          </w:tcPr>
          <w:p w14:paraId="5415C16C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61AA382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5A383968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39FF287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0CBF52D7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22D9C924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1806250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3EC8155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1CE6F46F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633C13A6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12CAB288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052FBC1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13505A9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0CAEF85E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23E0A0F8" w14:textId="77777777" w:rsidTr="008243B1">
        <w:trPr>
          <w:trHeight w:val="454"/>
        </w:trPr>
        <w:tc>
          <w:tcPr>
            <w:tcW w:w="260" w:type="pct"/>
          </w:tcPr>
          <w:p w14:paraId="1A1CF28E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6391F8B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71FE869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4C7E95CA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2F454A1D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10390B5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7773A831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2B085F7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7B43B8F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701AC56C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4E14B25A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0B0AF2C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3E0F713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7178018E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024C9C58" w14:textId="77777777" w:rsidTr="008243B1">
        <w:trPr>
          <w:trHeight w:val="454"/>
        </w:trPr>
        <w:tc>
          <w:tcPr>
            <w:tcW w:w="260" w:type="pct"/>
          </w:tcPr>
          <w:p w14:paraId="788FFF51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4742AC54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63D9ED8D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3A7B2EA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22B9ED93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51DBF49F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7E4457E4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1EECC7C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7CB80FC0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3C413462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2C83625A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4760ECD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6C6BAFC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7A4348CB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  <w:tr w:rsidR="00795FE7" w:rsidRPr="004F5C19" w14:paraId="34A241F2" w14:textId="77777777" w:rsidTr="008243B1">
        <w:trPr>
          <w:trHeight w:val="454"/>
        </w:trPr>
        <w:tc>
          <w:tcPr>
            <w:tcW w:w="260" w:type="pct"/>
          </w:tcPr>
          <w:p w14:paraId="5016948A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04" w:type="pct"/>
          </w:tcPr>
          <w:p w14:paraId="0D4D514C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</w:tcPr>
          <w:p w14:paraId="6A348EF3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61" w:type="pct"/>
          </w:tcPr>
          <w:p w14:paraId="7D5CDEE9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656" w:type="pct"/>
            <w:gridSpan w:val="2"/>
          </w:tcPr>
          <w:p w14:paraId="6EE07A4A" w14:textId="77777777" w:rsidR="00795FE7" w:rsidRPr="004F5C19" w:rsidRDefault="00795FE7" w:rsidP="008243B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69" w:type="pct"/>
            <w:gridSpan w:val="2"/>
          </w:tcPr>
          <w:p w14:paraId="34C06D95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5" w:type="pct"/>
            <w:gridSpan w:val="2"/>
          </w:tcPr>
          <w:p w14:paraId="5538BAFA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59" w:type="pct"/>
            <w:gridSpan w:val="2"/>
          </w:tcPr>
          <w:p w14:paraId="7C69FE74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0953AF17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14" w:type="pct"/>
            <w:gridSpan w:val="2"/>
          </w:tcPr>
          <w:p w14:paraId="6A70BE13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40" w:type="pct"/>
          </w:tcPr>
          <w:p w14:paraId="0238CC01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04" w:type="pct"/>
          </w:tcPr>
          <w:p w14:paraId="57F6E175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392" w:type="pct"/>
          </w:tcPr>
          <w:p w14:paraId="35342DF5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8"/>
                <w:szCs w:val="18"/>
              </w:rPr>
            </w:pPr>
          </w:p>
        </w:tc>
        <w:tc>
          <w:tcPr>
            <w:tcW w:w="521" w:type="pct"/>
          </w:tcPr>
          <w:p w14:paraId="2DD3E26D" w14:textId="77777777" w:rsidR="00795FE7" w:rsidRPr="004F5C19" w:rsidRDefault="00795FE7" w:rsidP="008243B1">
            <w:pPr>
              <w:rPr>
                <w:rFonts w:ascii="Arial Narrow" w:hAnsi="Arial Narrow" w:cs="Arial Narrow"/>
                <w:b/>
                <w:sz w:val="14"/>
                <w:szCs w:val="14"/>
              </w:rPr>
            </w:pPr>
          </w:p>
        </w:tc>
      </w:tr>
    </w:tbl>
    <w:p w14:paraId="4FC8AC4B" w14:textId="77777777" w:rsidR="00795FE7" w:rsidRPr="004F5C19" w:rsidRDefault="00795FE7" w:rsidP="00795FE7">
      <w:pPr>
        <w:numPr>
          <w:ilvl w:val="0"/>
          <w:numId w:val="1"/>
        </w:numPr>
        <w:rPr>
          <w:rFonts w:ascii="Arial Narrow" w:hAnsi="Arial Narrow" w:cs="Arial Narrow"/>
          <w:sz w:val="18"/>
          <w:szCs w:val="18"/>
        </w:rPr>
      </w:pPr>
      <w:r w:rsidRPr="004F5C19">
        <w:rPr>
          <w:rFonts w:ascii="Arial Narrow" w:hAnsi="Arial Narrow" w:cs="Arial Narrow"/>
          <w:sz w:val="18"/>
          <w:szCs w:val="18"/>
        </w:rPr>
        <w:t xml:space="preserve">Rayer la mention inutile </w:t>
      </w:r>
    </w:p>
    <w:p w14:paraId="59AD8F45" w14:textId="3EEEEF2E" w:rsidR="003778F0" w:rsidRPr="00795FE7" w:rsidRDefault="00795FE7" w:rsidP="00795FE7">
      <w:pPr>
        <w:numPr>
          <w:ilvl w:val="0"/>
          <w:numId w:val="1"/>
        </w:numPr>
        <w:spacing w:after="160" w:line="259" w:lineRule="auto"/>
        <w:rPr>
          <w:rFonts w:ascii="Arial Narrow" w:hAnsi="Arial Narrow" w:cs="Arial Narrow"/>
          <w:sz w:val="18"/>
          <w:szCs w:val="18"/>
        </w:rPr>
      </w:pPr>
      <w:r w:rsidRPr="004F5C19">
        <w:rPr>
          <w:rFonts w:ascii="Arial Narrow" w:hAnsi="Arial Narrow" w:cs="Arial Narrow"/>
          <w:sz w:val="18"/>
          <w:szCs w:val="18"/>
        </w:rPr>
        <w:t>Préciser notamment le service auquel appartiennent les matières réformées ou détruites.</w:t>
      </w:r>
      <w:bookmarkEnd w:id="0"/>
    </w:p>
    <w:sectPr w:rsidR="003778F0" w:rsidRPr="00795FE7" w:rsidSect="00795FE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5C8B"/>
    <w:multiLevelType w:val="hybridMultilevel"/>
    <w:tmpl w:val="28C2F548"/>
    <w:lvl w:ilvl="0" w:tplc="6D3E3BA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B380993"/>
    <w:multiLevelType w:val="hybridMultilevel"/>
    <w:tmpl w:val="15A4AE72"/>
    <w:lvl w:ilvl="0" w:tplc="DFEE67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6936431">
    <w:abstractNumId w:val="0"/>
  </w:num>
  <w:num w:numId="2" w16cid:durableId="1548374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E7"/>
    <w:rsid w:val="003778F0"/>
    <w:rsid w:val="00755CBA"/>
    <w:rsid w:val="00795FE7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7A3A"/>
  <w15:chartTrackingRefBased/>
  <w15:docId w15:val="{EA6AD283-6658-4044-B8F5-2A702AF5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F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F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F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F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F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F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F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F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F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F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F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F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F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F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FE7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rsid w:val="00795FE7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795FE7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155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2026-03-27T16:44:00Z</dcterms:created>
  <dcterms:modified xsi:type="dcterms:W3CDTF">2026-03-27T16:48:00Z</dcterms:modified>
</cp:coreProperties>
</file>