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22913" w14:textId="77777777" w:rsidR="00D95A4B" w:rsidRDefault="00DD642E">
      <w:pPr>
        <w:pStyle w:val="Title"/>
      </w:pPr>
      <w:r>
        <w:t>Project</w:t>
      </w:r>
      <w:r>
        <w:rPr>
          <w:spacing w:val="-6"/>
        </w:rPr>
        <w:t xml:space="preserve"> </w:t>
      </w:r>
      <w:r>
        <w:t>Report</w:t>
      </w:r>
    </w:p>
    <w:p w14:paraId="36FE957F" w14:textId="77777777" w:rsidR="00D95A4B" w:rsidRDefault="00DD642E">
      <w:pPr>
        <w:pStyle w:val="Heading1"/>
        <w:spacing w:before="449"/>
      </w:pPr>
      <w:r>
        <w:t>GitHub</w:t>
      </w:r>
      <w:r>
        <w:rPr>
          <w:spacing w:val="-5"/>
        </w:rPr>
        <w:t xml:space="preserve"> </w:t>
      </w:r>
      <w:r>
        <w:t>URL</w:t>
      </w:r>
    </w:p>
    <w:p w14:paraId="5FB9E993" w14:textId="77777777" w:rsidR="00D95A4B" w:rsidRDefault="00DD642E">
      <w:pPr>
        <w:pStyle w:val="BodyText"/>
        <w:spacing w:before="176"/>
        <w:ind w:left="100"/>
      </w:pPr>
      <w:r>
        <w:t>(insert</w:t>
      </w:r>
      <w:r>
        <w:rPr>
          <w:spacing w:val="-5"/>
        </w:rPr>
        <w:t xml:space="preserve"> </w:t>
      </w:r>
      <w:r>
        <w:t>URL</w:t>
      </w:r>
      <w:r>
        <w:rPr>
          <w:spacing w:val="-13"/>
        </w:rPr>
        <w:t xml:space="preserve"> </w:t>
      </w:r>
      <w:r>
        <w:t>here)</w:t>
      </w:r>
    </w:p>
    <w:p w14:paraId="7A428E55" w14:textId="77777777" w:rsidR="00D95A4B" w:rsidRDefault="00D95A4B">
      <w:pPr>
        <w:pStyle w:val="BodyText"/>
        <w:rPr>
          <w:sz w:val="24"/>
        </w:rPr>
      </w:pPr>
    </w:p>
    <w:p w14:paraId="665B3C3A" w14:textId="77777777" w:rsidR="00D95A4B" w:rsidRDefault="00D95A4B">
      <w:pPr>
        <w:pStyle w:val="BodyText"/>
        <w:spacing w:before="10"/>
        <w:rPr>
          <w:sz w:val="35"/>
        </w:rPr>
      </w:pPr>
    </w:p>
    <w:p w14:paraId="552265E5" w14:textId="77777777" w:rsidR="00D95A4B" w:rsidRDefault="00DD642E">
      <w:pPr>
        <w:pStyle w:val="Heading1"/>
      </w:pPr>
      <w:r>
        <w:t>Abstract</w:t>
      </w:r>
    </w:p>
    <w:p w14:paraId="23ABE074" w14:textId="77777777" w:rsidR="00D95A4B" w:rsidRDefault="00DD642E">
      <w:pPr>
        <w:pStyle w:val="BodyText"/>
        <w:spacing w:before="175"/>
        <w:ind w:left="100"/>
      </w:pPr>
      <w:r>
        <w:t>(Short</w:t>
      </w:r>
      <w:r>
        <w:rPr>
          <w:spacing w:val="-6"/>
        </w:rPr>
        <w:t xml:space="preserve"> </w:t>
      </w:r>
      <w:r>
        <w:t>overview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features)</w:t>
      </w:r>
    </w:p>
    <w:p w14:paraId="13CE88F3" w14:textId="77777777" w:rsidR="00D95A4B" w:rsidRDefault="00D95A4B">
      <w:pPr>
        <w:pStyle w:val="BodyText"/>
        <w:rPr>
          <w:sz w:val="24"/>
        </w:rPr>
      </w:pPr>
    </w:p>
    <w:p w14:paraId="75689EB4" w14:textId="77777777" w:rsidR="00D95A4B" w:rsidRDefault="00D95A4B">
      <w:pPr>
        <w:pStyle w:val="BodyText"/>
        <w:spacing w:before="10"/>
        <w:rPr>
          <w:sz w:val="35"/>
        </w:rPr>
      </w:pPr>
    </w:p>
    <w:p w14:paraId="499D43B8" w14:textId="77777777" w:rsidR="00D95A4B" w:rsidRDefault="00DD642E">
      <w:pPr>
        <w:pStyle w:val="Heading1"/>
        <w:spacing w:before="1"/>
      </w:pPr>
      <w:r>
        <w:t>Introduction</w:t>
      </w:r>
    </w:p>
    <w:p w14:paraId="313BCC13" w14:textId="77777777" w:rsidR="00D95A4B" w:rsidRDefault="00DD642E">
      <w:pPr>
        <w:pStyle w:val="BodyText"/>
        <w:spacing w:before="175"/>
        <w:ind w:left="100"/>
      </w:pPr>
      <w:r>
        <w:t>(Explain</w:t>
      </w:r>
      <w:r>
        <w:rPr>
          <w:spacing w:val="-5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chose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case)</w:t>
      </w:r>
    </w:p>
    <w:p w14:paraId="5E10D3C3" w14:textId="77777777" w:rsidR="00D95A4B" w:rsidRDefault="00D95A4B">
      <w:pPr>
        <w:pStyle w:val="BodyText"/>
        <w:rPr>
          <w:sz w:val="24"/>
        </w:rPr>
      </w:pPr>
    </w:p>
    <w:p w14:paraId="4698B808" w14:textId="77777777" w:rsidR="00D95A4B" w:rsidRDefault="00D95A4B">
      <w:pPr>
        <w:pStyle w:val="BodyText"/>
        <w:spacing w:before="10"/>
        <w:rPr>
          <w:sz w:val="35"/>
        </w:rPr>
      </w:pPr>
    </w:p>
    <w:p w14:paraId="6BD8DCBA" w14:textId="77777777" w:rsidR="00D95A4B" w:rsidRDefault="00DD642E">
      <w:pPr>
        <w:pStyle w:val="Heading1"/>
      </w:pPr>
      <w:r>
        <w:t>Dataset</w:t>
      </w:r>
    </w:p>
    <w:p w14:paraId="7998B2E5" w14:textId="6110C75E" w:rsidR="00D95A4B" w:rsidRDefault="00DD642E">
      <w:pPr>
        <w:pStyle w:val="BodyText"/>
        <w:spacing w:before="175"/>
        <w:ind w:left="100"/>
      </w:pPr>
      <w:r>
        <w:t>(Provide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source.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justify</w:t>
      </w:r>
      <w:r>
        <w:rPr>
          <w:spacing w:val="-5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chose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source)</w:t>
      </w:r>
    </w:p>
    <w:p w14:paraId="5BBD5BCE" w14:textId="50A294DF" w:rsidR="00EB59A6" w:rsidRDefault="00486C4D" w:rsidP="002E4E00">
      <w:pPr>
        <w:pStyle w:val="BodyText"/>
        <w:spacing w:before="175"/>
      </w:pPr>
      <w:r>
        <w:t>I</w:t>
      </w:r>
      <w:r w:rsidR="008416EF">
        <w:t>n advance of importing a dataset</w:t>
      </w:r>
      <w:r w:rsidR="00826761">
        <w:t xml:space="preserve"> I developed a </w:t>
      </w:r>
      <w:r w:rsidR="004D3F59">
        <w:t>DataFrame</w:t>
      </w:r>
      <w:r w:rsidR="00826761">
        <w:t xml:space="preserve"> in Python </w:t>
      </w:r>
      <w:r>
        <w:t xml:space="preserve">to </w:t>
      </w:r>
      <w:r w:rsidR="004D3F59">
        <w:t>practice the course learning as we proceed. The DataFrame showed</w:t>
      </w:r>
      <w:r w:rsidR="005C6AD0">
        <w:t xml:space="preserve"> the number of glasses of wine 4 individuals drank over a week. I call the DataFrame</w:t>
      </w:r>
      <w:r w:rsidR="00FD6AA6">
        <w:t xml:space="preserve"> </w:t>
      </w:r>
      <w:r w:rsidR="00557479">
        <w:t>‘Gwine’</w:t>
      </w:r>
      <w:r w:rsidR="008C6943">
        <w:t>.</w:t>
      </w:r>
    </w:p>
    <w:p w14:paraId="3CDD2BC3" w14:textId="7C18E557" w:rsidR="008C6943" w:rsidRDefault="00486C4D" w:rsidP="002E4E00">
      <w:pPr>
        <w:pStyle w:val="BodyText"/>
        <w:spacing w:before="175"/>
      </w:pPr>
      <w:r>
        <w:rPr>
          <w:noProof/>
        </w:rPr>
        <w:drawing>
          <wp:inline distT="0" distB="0" distL="0" distR="0" wp14:anchorId="62234752" wp14:editId="00EAA455">
            <wp:extent cx="5651500" cy="3178810"/>
            <wp:effectExtent l="0" t="0" r="6350" b="254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93B7" w14:textId="77777777" w:rsidR="005C6AD0" w:rsidRPr="00B351E3" w:rsidRDefault="005C6AD0" w:rsidP="002E4E00">
      <w:pPr>
        <w:pStyle w:val="BodyText"/>
        <w:spacing w:before="175"/>
      </w:pPr>
    </w:p>
    <w:p w14:paraId="00A94596" w14:textId="7DE9CA6C" w:rsidR="00D95A4B" w:rsidRDefault="00DD642E" w:rsidP="001B675D">
      <w:pPr>
        <w:pStyle w:val="BodyText"/>
        <w:spacing w:before="11"/>
        <w:jc w:val="both"/>
      </w:pPr>
      <w:r>
        <w:t>For my project t</w:t>
      </w:r>
      <w:r w:rsidR="00EB59A6" w:rsidRPr="00B351E3">
        <w:t>he dataset I’m using for my project is a CSV file containing information about the times when individuals receive a personal assistant service. This is a sample file, not actual service delivery hours, as to work on a file with accurate information for my project could mean that individuals might be identified, which would be in breach of GDPR.</w:t>
      </w:r>
      <w:r w:rsidR="001B675D">
        <w:t xml:space="preserve"> I have modified a database from my work, I chose this database as learning how to manipulate and interrogate this database will allow me to do the same with live accurate information.</w:t>
      </w:r>
    </w:p>
    <w:p w14:paraId="1C9489E5" w14:textId="097ACD1E" w:rsidR="001B675D" w:rsidRDefault="001B675D" w:rsidP="001B675D">
      <w:pPr>
        <w:pStyle w:val="BodyText"/>
        <w:spacing w:before="11"/>
        <w:jc w:val="both"/>
      </w:pPr>
    </w:p>
    <w:p w14:paraId="72CC9C3E" w14:textId="4D03C51D" w:rsidR="00EB59A6" w:rsidRDefault="001B675D" w:rsidP="001B675D">
      <w:pPr>
        <w:pStyle w:val="BodyText"/>
        <w:spacing w:before="11"/>
        <w:jc w:val="both"/>
      </w:pPr>
      <w:r>
        <w:t>There are some abbreviations in the file headings:</w:t>
      </w:r>
    </w:p>
    <w:p w14:paraId="24ADC027" w14:textId="445C314F" w:rsidR="001B675D" w:rsidRDefault="001B675D" w:rsidP="001B675D">
      <w:pPr>
        <w:pStyle w:val="BodyText"/>
        <w:numPr>
          <w:ilvl w:val="0"/>
          <w:numId w:val="1"/>
        </w:numPr>
        <w:spacing w:before="11"/>
        <w:jc w:val="both"/>
      </w:pPr>
      <w:r>
        <w:lastRenderedPageBreak/>
        <w:t>SU Ref = service user reference</w:t>
      </w:r>
    </w:p>
    <w:p w14:paraId="1FDC89C1" w14:textId="51E66F3A" w:rsidR="001B675D" w:rsidRDefault="001B675D" w:rsidP="001B675D">
      <w:pPr>
        <w:pStyle w:val="BodyText"/>
        <w:numPr>
          <w:ilvl w:val="0"/>
          <w:numId w:val="1"/>
        </w:numPr>
        <w:spacing w:before="11"/>
        <w:jc w:val="both"/>
      </w:pPr>
      <w:r>
        <w:t>DON = disturbed overnights</w:t>
      </w:r>
    </w:p>
    <w:p w14:paraId="1045F690" w14:textId="5F0C2228" w:rsidR="001B675D" w:rsidRPr="00B351E3" w:rsidRDefault="001B675D" w:rsidP="001B675D">
      <w:pPr>
        <w:pStyle w:val="BodyText"/>
        <w:numPr>
          <w:ilvl w:val="0"/>
          <w:numId w:val="1"/>
        </w:numPr>
        <w:spacing w:before="11"/>
        <w:jc w:val="both"/>
      </w:pPr>
      <w:r>
        <w:t>UON = undisturbed overnights</w:t>
      </w:r>
    </w:p>
    <w:p w14:paraId="0A5745FF" w14:textId="55AD2060" w:rsidR="00EB59A6" w:rsidRDefault="00EB59A6" w:rsidP="001B675D">
      <w:pPr>
        <w:pStyle w:val="BodyText"/>
        <w:spacing w:before="11"/>
        <w:jc w:val="both"/>
        <w:rPr>
          <w:sz w:val="24"/>
        </w:rPr>
      </w:pPr>
      <w:r w:rsidRPr="00B351E3">
        <w:t xml:space="preserve">The dataset I’m using </w:t>
      </w:r>
      <w:r w:rsidR="007C59CF" w:rsidRPr="00B351E3">
        <w:t xml:space="preserve">is made up of </w:t>
      </w:r>
      <w:r w:rsidRPr="00B351E3">
        <w:t>Integers</w:t>
      </w:r>
      <w:r w:rsidR="0091651D" w:rsidRPr="00B351E3">
        <w:t>, Floats</w:t>
      </w:r>
      <w:r w:rsidR="007C59CF" w:rsidRPr="00B351E3">
        <w:t xml:space="preserve"> and Strings.</w:t>
      </w:r>
      <w:r>
        <w:rPr>
          <w:sz w:val="24"/>
        </w:rPr>
        <w:t xml:space="preserve"> </w:t>
      </w:r>
    </w:p>
    <w:p w14:paraId="6DBFE0AF" w14:textId="77777777" w:rsidR="00715BDC" w:rsidRDefault="00715BDC" w:rsidP="001B675D">
      <w:pPr>
        <w:pStyle w:val="BodyText"/>
        <w:spacing w:before="11"/>
        <w:jc w:val="both"/>
        <w:rPr>
          <w:sz w:val="24"/>
        </w:rPr>
      </w:pPr>
    </w:p>
    <w:p w14:paraId="4F6FEDCA" w14:textId="26CF73C8" w:rsidR="00EB59A6" w:rsidRDefault="00CB1DB0" w:rsidP="001B675D">
      <w:pPr>
        <w:pStyle w:val="BodyText"/>
        <w:spacing w:before="11"/>
        <w:jc w:val="both"/>
        <w:rPr>
          <w:sz w:val="24"/>
        </w:rPr>
      </w:pPr>
      <w:r>
        <w:rPr>
          <w:noProof/>
        </w:rPr>
        <w:drawing>
          <wp:inline distT="0" distB="0" distL="0" distR="0" wp14:anchorId="7F998F60" wp14:editId="0EA39384">
            <wp:extent cx="5651500" cy="2870200"/>
            <wp:effectExtent l="0" t="0" r="635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0432" w14:textId="77777777" w:rsidR="00B351E3" w:rsidRDefault="00B351E3">
      <w:pPr>
        <w:pStyle w:val="BodyText"/>
        <w:spacing w:before="11"/>
        <w:rPr>
          <w:sz w:val="24"/>
        </w:rPr>
      </w:pPr>
    </w:p>
    <w:p w14:paraId="094491DD" w14:textId="17E159D0" w:rsidR="00715BDC" w:rsidRPr="00566ED7" w:rsidRDefault="00623CC4" w:rsidP="00B351E3">
      <w:pPr>
        <w:pStyle w:val="Heading1"/>
        <w:ind w:left="0"/>
        <w:rPr>
          <w:sz w:val="22"/>
          <w:szCs w:val="22"/>
        </w:rPr>
      </w:pPr>
      <w:r w:rsidRPr="00566ED7">
        <w:rPr>
          <w:sz w:val="22"/>
          <w:szCs w:val="22"/>
        </w:rPr>
        <w:t xml:space="preserve">I </w:t>
      </w:r>
    </w:p>
    <w:p w14:paraId="78DF2CFB" w14:textId="138FA89F" w:rsidR="00D95A4B" w:rsidRDefault="00DD642E" w:rsidP="00B351E3">
      <w:pPr>
        <w:pStyle w:val="Heading1"/>
        <w:ind w:left="0"/>
      </w:pPr>
      <w:r>
        <w:t>Implementation</w:t>
      </w:r>
      <w:r>
        <w:rPr>
          <w:spacing w:val="-10"/>
        </w:rPr>
        <w:t xml:space="preserve"> </w:t>
      </w:r>
      <w:r>
        <w:t>Process</w:t>
      </w:r>
    </w:p>
    <w:p w14:paraId="24CDA0CF" w14:textId="77777777" w:rsidR="00D95A4B" w:rsidRDefault="00DD642E">
      <w:pPr>
        <w:pStyle w:val="BodyText"/>
        <w:spacing w:before="175"/>
        <w:ind w:left="100"/>
      </w:pPr>
      <w:r>
        <w:t>(Describe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detail)</w:t>
      </w:r>
    </w:p>
    <w:p w14:paraId="7F9EDB5E" w14:textId="77777777" w:rsidR="00D95A4B" w:rsidRDefault="00D95A4B">
      <w:pPr>
        <w:pStyle w:val="BodyText"/>
        <w:rPr>
          <w:sz w:val="24"/>
        </w:rPr>
      </w:pPr>
    </w:p>
    <w:p w14:paraId="3A054B0C" w14:textId="1D8D81E8" w:rsidR="00D74A57" w:rsidRPr="00D74A57" w:rsidRDefault="00D74A57">
      <w:pPr>
        <w:pStyle w:val="BodyText"/>
        <w:spacing w:before="10"/>
      </w:pPr>
      <w:r w:rsidRPr="00D74A57">
        <w:t xml:space="preserve">I imported my CSV file from through </w:t>
      </w:r>
      <w:r w:rsidR="00C30018">
        <w:t>a r</w:t>
      </w:r>
      <w:r w:rsidR="0013073A">
        <w:t xml:space="preserve">elative </w:t>
      </w:r>
      <w:r w:rsidR="00C30018">
        <w:t>path</w:t>
      </w:r>
      <w:r w:rsidRPr="00D74A57">
        <w:t xml:space="preserve"> in Python. File name ‘Project_CSV.csv”. I uploaded it through Pandas, as ‘pahours’.</w:t>
      </w:r>
    </w:p>
    <w:p w14:paraId="0482315C" w14:textId="77777777" w:rsidR="00D74A57" w:rsidRPr="00D74A57" w:rsidRDefault="00D74A57">
      <w:pPr>
        <w:pStyle w:val="BodyText"/>
        <w:spacing w:before="10"/>
      </w:pPr>
    </w:p>
    <w:p w14:paraId="1C44818E" w14:textId="40ED1423" w:rsidR="00D74A57" w:rsidRDefault="00D74A57">
      <w:pPr>
        <w:pStyle w:val="BodyText"/>
        <w:spacing w:before="10"/>
      </w:pPr>
      <w:r w:rsidRPr="00D74A57">
        <w:t>pahours = pd.read_csv('Project_CSV.csv')</w:t>
      </w:r>
    </w:p>
    <w:p w14:paraId="622A6A57" w14:textId="103E6D77" w:rsidR="00D74A57" w:rsidRDefault="00D74A57">
      <w:pPr>
        <w:pStyle w:val="BodyText"/>
        <w:spacing w:before="10"/>
      </w:pPr>
    </w:p>
    <w:p w14:paraId="0267A588" w14:textId="77777777" w:rsidR="0013073A" w:rsidRDefault="00D74A57">
      <w:pPr>
        <w:pStyle w:val="BodyText"/>
        <w:spacing w:before="10"/>
      </w:pPr>
      <w:r>
        <w:t>I could have also used an</w:t>
      </w:r>
      <w:r w:rsidR="0013073A">
        <w:t>:</w:t>
      </w:r>
    </w:p>
    <w:p w14:paraId="62F4D9EB" w14:textId="77777777" w:rsidR="0013073A" w:rsidRDefault="0013073A">
      <w:pPr>
        <w:pStyle w:val="BodyText"/>
        <w:spacing w:before="10"/>
      </w:pPr>
    </w:p>
    <w:p w14:paraId="25426C73" w14:textId="635EB251" w:rsidR="0013073A" w:rsidRDefault="00D74A57" w:rsidP="0013073A">
      <w:pPr>
        <w:pStyle w:val="BodyText"/>
        <w:numPr>
          <w:ilvl w:val="0"/>
          <w:numId w:val="2"/>
        </w:numPr>
        <w:spacing w:before="10"/>
      </w:pPr>
      <w:r>
        <w:t>Absolute Pathway</w:t>
      </w:r>
      <w:r w:rsidR="0013073A">
        <w:t xml:space="preserve">: </w:t>
      </w:r>
      <w:r w:rsidR="0013073A" w:rsidRPr="0013073A">
        <w:t>C:\Users\michael.doyle\OneDrive - Irish Wheelchair Association\UCDPA</w:t>
      </w:r>
    </w:p>
    <w:p w14:paraId="45FA2A3F" w14:textId="65993377" w:rsidR="00D74A57" w:rsidRDefault="0013073A" w:rsidP="0013073A">
      <w:pPr>
        <w:pStyle w:val="BodyText"/>
        <w:numPr>
          <w:ilvl w:val="0"/>
          <w:numId w:val="2"/>
        </w:numPr>
        <w:spacing w:before="10"/>
      </w:pPr>
      <w:r>
        <w:t>Internet address in Github:</w:t>
      </w:r>
      <w:r w:rsidRPr="0013073A">
        <w:t xml:space="preserve"> </w:t>
      </w:r>
      <w:hyperlink r:id="rId7" w:history="1">
        <w:r>
          <w:rPr>
            <w:rStyle w:val="Hyperlink"/>
          </w:rPr>
          <w:t>UCDPA/Project_CSV.csv at master · Outlier22/UCDPA (github.com)</w:t>
        </w:r>
      </w:hyperlink>
    </w:p>
    <w:p w14:paraId="3C81CC86" w14:textId="5A900340" w:rsidR="00D74A57" w:rsidRDefault="00D74A57">
      <w:pPr>
        <w:pStyle w:val="BodyText"/>
        <w:spacing w:before="10"/>
      </w:pPr>
    </w:p>
    <w:p w14:paraId="61D98E88" w14:textId="723DE0E7" w:rsidR="00D74A57" w:rsidRDefault="00D74A57">
      <w:pPr>
        <w:pStyle w:val="BodyText"/>
        <w:spacing w:before="10"/>
      </w:pPr>
    </w:p>
    <w:p w14:paraId="3765C39F" w14:textId="77777777" w:rsidR="00802D4C" w:rsidRPr="00802D4C" w:rsidRDefault="00802D4C" w:rsidP="00802D4C">
      <w:pPr>
        <w:pStyle w:val="BodyText"/>
        <w:spacing w:before="11"/>
      </w:pPr>
      <w:r w:rsidRPr="00802D4C">
        <w:t>Exploring Functions in Pandas</w:t>
      </w:r>
    </w:p>
    <w:p w14:paraId="560E7CA8" w14:textId="77777777" w:rsidR="00802D4C" w:rsidRPr="00802D4C" w:rsidRDefault="00802D4C" w:rsidP="00802D4C">
      <w:pPr>
        <w:pStyle w:val="BodyText"/>
        <w:spacing w:before="11"/>
      </w:pPr>
    </w:p>
    <w:p w14:paraId="04D12754" w14:textId="0C55D49E" w:rsidR="00802D4C" w:rsidRDefault="00802D4C" w:rsidP="00802D4C">
      <w:pPr>
        <w:pStyle w:val="BodyText"/>
        <w:spacing w:before="11"/>
      </w:pPr>
      <w:r w:rsidRPr="00802D4C">
        <w:t xml:space="preserve">I use the describe function to get an overview of the table I’m using. This showed the range of values in each column, it did not </w:t>
      </w:r>
      <w:r w:rsidR="008D5086">
        <w:t xml:space="preserve">identify </w:t>
      </w:r>
      <w:r w:rsidRPr="00802D4C">
        <w:t>that there were any outliers in the table.</w:t>
      </w:r>
    </w:p>
    <w:p w14:paraId="53CA6852" w14:textId="4D7BD1D3" w:rsidR="008D5086" w:rsidRPr="00802D4C" w:rsidRDefault="00244C64" w:rsidP="008D5086">
      <w:pPr>
        <w:pStyle w:val="BodyText"/>
        <w:numPr>
          <w:ilvl w:val="0"/>
          <w:numId w:val="5"/>
        </w:numPr>
        <w:spacing w:before="11"/>
      </w:pPr>
      <w:r>
        <w:t>pahours.describe</w:t>
      </w:r>
    </w:p>
    <w:p w14:paraId="66DE8360" w14:textId="77777777" w:rsidR="00802D4C" w:rsidRDefault="00802D4C" w:rsidP="00802D4C">
      <w:pPr>
        <w:pStyle w:val="BodyText"/>
        <w:spacing w:before="11"/>
        <w:rPr>
          <w:sz w:val="24"/>
        </w:rPr>
      </w:pPr>
    </w:p>
    <w:p w14:paraId="0162ED1E" w14:textId="77777777" w:rsidR="00802D4C" w:rsidRDefault="00802D4C" w:rsidP="00802D4C">
      <w:pPr>
        <w:pStyle w:val="BodyText"/>
        <w:spacing w:before="1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4659661" wp14:editId="4846C667">
            <wp:extent cx="5651500" cy="3178810"/>
            <wp:effectExtent l="0" t="0" r="635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594F" w14:textId="77777777" w:rsidR="00802D4C" w:rsidRPr="00EB59A6" w:rsidRDefault="00802D4C" w:rsidP="00802D4C">
      <w:pPr>
        <w:pStyle w:val="BodyText"/>
        <w:spacing w:before="11"/>
        <w:rPr>
          <w:sz w:val="24"/>
        </w:rPr>
      </w:pPr>
    </w:p>
    <w:p w14:paraId="72821B7E" w14:textId="77777777" w:rsidR="00802D4C" w:rsidRDefault="00802D4C" w:rsidP="00802D4C">
      <w:pPr>
        <w:pStyle w:val="Heading1"/>
        <w:ind w:left="0"/>
      </w:pPr>
    </w:p>
    <w:p w14:paraId="04C8C747" w14:textId="4BAD5075" w:rsidR="00D74A57" w:rsidRDefault="007F1B5B">
      <w:pPr>
        <w:pStyle w:val="BodyText"/>
        <w:spacing w:before="10"/>
      </w:pPr>
      <w:r>
        <w:t>Using the functions in pandas I set SU Ref as the Inde</w:t>
      </w:r>
      <w:r w:rsidR="00311232">
        <w:t>x</w:t>
      </w:r>
      <w:r w:rsidR="001629B9">
        <w:t xml:space="preserve"> and </w:t>
      </w:r>
      <w:r w:rsidR="00F73FA0">
        <w:t>ran a new datbase</w:t>
      </w:r>
      <w:r w:rsidR="000047AE">
        <w:t>:</w:t>
      </w:r>
    </w:p>
    <w:p w14:paraId="5A35B24E" w14:textId="77777777" w:rsidR="00474F86" w:rsidRDefault="00474F86" w:rsidP="00474F86">
      <w:pPr>
        <w:pStyle w:val="BodyText"/>
        <w:numPr>
          <w:ilvl w:val="0"/>
          <w:numId w:val="5"/>
        </w:numPr>
        <w:spacing w:before="10"/>
      </w:pPr>
      <w:r>
        <w:t>UR=pahours.reset_index('Su Ref')</w:t>
      </w:r>
    </w:p>
    <w:p w14:paraId="45C002BE" w14:textId="5906464E" w:rsidR="00311232" w:rsidRDefault="00474F86" w:rsidP="00474F86">
      <w:pPr>
        <w:pStyle w:val="BodyText"/>
        <w:spacing w:before="10"/>
        <w:ind w:firstLine="720"/>
      </w:pPr>
      <w:r>
        <w:t>SURef</w:t>
      </w:r>
    </w:p>
    <w:p w14:paraId="1D001E53" w14:textId="13169E46" w:rsidR="00311232" w:rsidRDefault="008245F6">
      <w:pPr>
        <w:pStyle w:val="BodyText"/>
        <w:spacing w:before="10"/>
      </w:pPr>
      <w:r>
        <w:rPr>
          <w:noProof/>
        </w:rPr>
        <w:drawing>
          <wp:inline distT="0" distB="0" distL="0" distR="0" wp14:anchorId="65C29050" wp14:editId="76570983">
            <wp:extent cx="5651500" cy="3178810"/>
            <wp:effectExtent l="0" t="0" r="635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0B5D" w14:textId="56A0C241" w:rsidR="007F67FD" w:rsidRDefault="007F67FD">
      <w:pPr>
        <w:pStyle w:val="BodyText"/>
        <w:spacing w:before="10"/>
      </w:pPr>
    </w:p>
    <w:p w14:paraId="70491EC9" w14:textId="23F4A3FE" w:rsidR="007F67FD" w:rsidRDefault="007F67FD">
      <w:pPr>
        <w:pStyle w:val="BodyText"/>
        <w:spacing w:before="10"/>
      </w:pPr>
    </w:p>
    <w:p w14:paraId="7B43FC9E" w14:textId="39FB9991" w:rsidR="005A123D" w:rsidRDefault="0086151C">
      <w:pPr>
        <w:pStyle w:val="BodyText"/>
        <w:spacing w:before="10"/>
      </w:pPr>
      <w:r>
        <w:t xml:space="preserve">To filter the dataset </w:t>
      </w:r>
      <w:r w:rsidR="00FA560E">
        <w:t xml:space="preserve">and to get a meaningful return I ran </w:t>
      </w:r>
      <w:r w:rsidR="0018687F">
        <w:t xml:space="preserve">the </w:t>
      </w:r>
      <w:r>
        <w:t>original dataset</w:t>
      </w:r>
      <w:r w:rsidR="00FA560E">
        <w:t xml:space="preserve"> over itself:</w:t>
      </w:r>
    </w:p>
    <w:p w14:paraId="56DF335A" w14:textId="4BC1DDFC" w:rsidR="00FA560E" w:rsidRDefault="00FA560E">
      <w:pPr>
        <w:pStyle w:val="BodyText"/>
        <w:spacing w:before="10"/>
      </w:pPr>
    </w:p>
    <w:p w14:paraId="676DE1AA" w14:textId="3E53B625" w:rsidR="00FA560E" w:rsidRDefault="004F5A91" w:rsidP="0026522D">
      <w:pPr>
        <w:pStyle w:val="BodyText"/>
        <w:numPr>
          <w:ilvl w:val="0"/>
          <w:numId w:val="3"/>
        </w:numPr>
        <w:spacing w:before="10"/>
      </w:pPr>
      <w:r w:rsidRPr="004F5A91">
        <w:t xml:space="preserve">Filtering within the file itself to show where </w:t>
      </w:r>
      <w:r w:rsidR="0041486E">
        <w:t>‘</w:t>
      </w:r>
      <w:r w:rsidRPr="004F5A91">
        <w:t>Hour</w:t>
      </w:r>
      <w:r w:rsidR="0041486E">
        <w:t>s</w:t>
      </w:r>
      <w:r w:rsidRPr="004F5A91">
        <w:t xml:space="preserve"> per week</w:t>
      </w:r>
      <w:r w:rsidR="0041486E">
        <w:t>’</w:t>
      </w:r>
      <w:r w:rsidRPr="004F5A91">
        <w:t xml:space="preserve"> </w:t>
      </w:r>
      <w:r w:rsidR="008D0DC3">
        <w:t xml:space="preserve">that </w:t>
      </w:r>
      <w:r w:rsidRPr="004F5A91">
        <w:t>are less th</w:t>
      </w:r>
      <w:r w:rsidR="008D0DC3">
        <w:t>an</w:t>
      </w:r>
      <w:r w:rsidRPr="004F5A91">
        <w:t xml:space="preserve"> 5 and </w:t>
      </w:r>
      <w:r w:rsidR="00A05C4D">
        <w:t>‘</w:t>
      </w:r>
      <w:r w:rsidRPr="004F5A91">
        <w:t>Totals Hrs</w:t>
      </w:r>
      <w:r w:rsidR="00D5396F">
        <w:t>’</w:t>
      </w:r>
      <w:r w:rsidRPr="004F5A91">
        <w:t xml:space="preserve"> are less than 10</w:t>
      </w:r>
      <w:r w:rsidR="0026522D">
        <w:t>.</w:t>
      </w:r>
    </w:p>
    <w:p w14:paraId="41ED51D1" w14:textId="52E8CEE0" w:rsidR="007F01E3" w:rsidRDefault="001E2D36" w:rsidP="001E2D36">
      <w:pPr>
        <w:pStyle w:val="BodyText"/>
        <w:spacing w:before="10"/>
        <w:ind w:firstLine="720"/>
      </w:pPr>
      <w:r w:rsidRPr="001E2D36">
        <w:t>pahours[(pahours['Hours per week']&lt;5) &amp; (pahours['Total Hrs']&lt;10)]</w:t>
      </w:r>
    </w:p>
    <w:p w14:paraId="48555C43" w14:textId="77777777" w:rsidR="00142EF3" w:rsidRDefault="00142EF3" w:rsidP="001E2D36">
      <w:pPr>
        <w:pStyle w:val="BodyText"/>
        <w:spacing w:before="10"/>
        <w:ind w:firstLine="720"/>
      </w:pPr>
    </w:p>
    <w:p w14:paraId="013660B1" w14:textId="65E81459" w:rsidR="0026522D" w:rsidRDefault="00D5396F" w:rsidP="00142EF3">
      <w:pPr>
        <w:pStyle w:val="BodyText"/>
        <w:numPr>
          <w:ilvl w:val="0"/>
          <w:numId w:val="3"/>
        </w:numPr>
        <w:spacing w:before="10"/>
      </w:pPr>
      <w:r>
        <w:t xml:space="preserve">In the </w:t>
      </w:r>
      <w:r w:rsidR="006C7A66">
        <w:t>screen shot I also s</w:t>
      </w:r>
      <w:r w:rsidR="00B94B4D" w:rsidRPr="00B94B4D">
        <w:t>lic</w:t>
      </w:r>
      <w:r w:rsidR="006C7A66">
        <w:t xml:space="preserve">ed the </w:t>
      </w:r>
      <w:r w:rsidR="00176CCC">
        <w:t>dataset</w:t>
      </w:r>
      <w:r w:rsidR="006C7A66">
        <w:t xml:space="preserve"> </w:t>
      </w:r>
      <w:r w:rsidR="00176CCC">
        <w:t xml:space="preserve">showing the </w:t>
      </w:r>
      <w:r w:rsidR="00B94B4D" w:rsidRPr="00B94B4D">
        <w:t>first 5 rows with SU's and Total hours per week</w:t>
      </w:r>
      <w:r w:rsidR="00176CCC">
        <w:t>.</w:t>
      </w:r>
    </w:p>
    <w:p w14:paraId="13618196" w14:textId="069871AC" w:rsidR="00142EF3" w:rsidRDefault="00142EF3" w:rsidP="00142EF3">
      <w:pPr>
        <w:pStyle w:val="BodyText"/>
        <w:spacing w:before="10"/>
        <w:ind w:left="720"/>
      </w:pPr>
      <w:r w:rsidRPr="00142EF3">
        <w:t>pahours[0:5][['Pub Hol Hrs','Sunday Hrs']]</w:t>
      </w:r>
    </w:p>
    <w:p w14:paraId="214D9A25" w14:textId="77777777" w:rsidR="00142EF3" w:rsidRDefault="00142EF3" w:rsidP="00142EF3">
      <w:pPr>
        <w:pStyle w:val="BodyText"/>
        <w:spacing w:before="10"/>
        <w:ind w:left="720"/>
      </w:pPr>
    </w:p>
    <w:p w14:paraId="46D768E4" w14:textId="1E51D3B4" w:rsidR="00176CCC" w:rsidRDefault="00375876" w:rsidP="00D5396F">
      <w:pPr>
        <w:pStyle w:val="BodyText"/>
        <w:spacing w:before="10"/>
      </w:pPr>
      <w:r>
        <w:rPr>
          <w:noProof/>
        </w:rPr>
        <w:lastRenderedPageBreak/>
        <w:drawing>
          <wp:inline distT="0" distB="0" distL="0" distR="0" wp14:anchorId="44335B36" wp14:editId="0E1CC410">
            <wp:extent cx="5651500" cy="3178810"/>
            <wp:effectExtent l="0" t="0" r="6350" b="254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84F7" w14:textId="591DD65D" w:rsidR="005A123D" w:rsidRDefault="005A123D">
      <w:pPr>
        <w:pStyle w:val="BodyText"/>
        <w:spacing w:before="10"/>
      </w:pPr>
    </w:p>
    <w:p w14:paraId="68B5976F" w14:textId="197F5B83" w:rsidR="005A123D" w:rsidRDefault="005A123D">
      <w:pPr>
        <w:pStyle w:val="BodyText"/>
        <w:spacing w:before="10"/>
      </w:pPr>
    </w:p>
    <w:p w14:paraId="352E2561" w14:textId="77777777" w:rsidR="000B0457" w:rsidRDefault="00421917">
      <w:pPr>
        <w:pStyle w:val="BodyText"/>
        <w:spacing w:before="10"/>
      </w:pPr>
      <w:r>
        <w:t xml:space="preserve">This code - </w:t>
      </w:r>
      <w:r w:rsidR="0096334B" w:rsidRPr="001E2D36">
        <w:t>pahours[(pahours['Hours per week']&lt;5) &amp; (pahours['</w:t>
      </w:r>
      <w:r w:rsidR="00A31CE4">
        <w:t>Sun</w:t>
      </w:r>
      <w:r w:rsidR="00415BC8">
        <w:t>day</w:t>
      </w:r>
      <w:r w:rsidR="0096334B" w:rsidRPr="001E2D36">
        <w:t xml:space="preserve"> Hrs']</w:t>
      </w:r>
      <w:r w:rsidR="00415BC8">
        <w:t>==2</w:t>
      </w:r>
      <w:r w:rsidR="0096334B" w:rsidRPr="001E2D36">
        <w:t>)</w:t>
      </w:r>
      <w:r w:rsidR="00673FEB">
        <w:t xml:space="preserve"> – ‘Hours per week</w:t>
      </w:r>
      <w:r w:rsidR="008B444D">
        <w:t>’</w:t>
      </w:r>
      <w:r w:rsidR="00673FEB">
        <w:t xml:space="preserve"> less than</w:t>
      </w:r>
      <w:r w:rsidR="008B444D">
        <w:t xml:space="preserve"> 5 and</w:t>
      </w:r>
      <w:r w:rsidR="00AE51EF">
        <w:t xml:space="preserve"> </w:t>
      </w:r>
      <w:r w:rsidR="00CB15ED">
        <w:t>‘</w:t>
      </w:r>
      <w:r w:rsidR="00AE51EF">
        <w:t>Sunday H</w:t>
      </w:r>
      <w:r w:rsidR="00CB15ED">
        <w:t>rs’ = to 2, but this work as</w:t>
      </w:r>
      <w:r w:rsidR="005418E3">
        <w:t xml:space="preserve"> </w:t>
      </w:r>
      <w:r w:rsidR="00415BC8">
        <w:t>‘Sunday Hrs” are</w:t>
      </w:r>
      <w:r w:rsidR="004201FF">
        <w:t xml:space="preserve"> </w:t>
      </w:r>
      <w:r w:rsidR="00A253EF" w:rsidRPr="000B0457">
        <w:rPr>
          <w:i/>
          <w:iCs/>
        </w:rPr>
        <w:t>O</w:t>
      </w:r>
      <w:r w:rsidR="004201FF" w:rsidRPr="000B0457">
        <w:rPr>
          <w:i/>
          <w:iCs/>
        </w:rPr>
        <w:t>bjects</w:t>
      </w:r>
      <w:r w:rsidR="004201FF">
        <w:t xml:space="preserve"> and </w:t>
      </w:r>
      <w:r w:rsidR="00A253EF">
        <w:t xml:space="preserve">‘Hours per week’ are </w:t>
      </w:r>
      <w:r w:rsidR="004201FF" w:rsidRPr="000B0457">
        <w:rPr>
          <w:i/>
          <w:iCs/>
        </w:rPr>
        <w:t>Floaters</w:t>
      </w:r>
      <w:r w:rsidR="000B0457">
        <w:t>.</w:t>
      </w:r>
    </w:p>
    <w:p w14:paraId="0DD57765" w14:textId="42B09C68" w:rsidR="005A123D" w:rsidRDefault="000B0457">
      <w:pPr>
        <w:pStyle w:val="BodyText"/>
        <w:spacing w:before="10"/>
      </w:pPr>
      <w:r>
        <w:t>Use the following quote to filter both these fields</w:t>
      </w:r>
      <w:r w:rsidR="00C80C64">
        <w:t xml:space="preserve">, </w:t>
      </w:r>
      <w:r w:rsidR="00797DCC">
        <w:t>renaming the database as ‘pahours_filtted</w:t>
      </w:r>
      <w:r w:rsidR="00D30F8B">
        <w:t>’</w:t>
      </w:r>
      <w:r>
        <w:t>:</w:t>
      </w:r>
    </w:p>
    <w:p w14:paraId="019D3FD9" w14:textId="77777777" w:rsidR="00C80C64" w:rsidRDefault="00C80C64" w:rsidP="00D30F8B">
      <w:pPr>
        <w:pStyle w:val="BodyText"/>
        <w:numPr>
          <w:ilvl w:val="0"/>
          <w:numId w:val="3"/>
        </w:numPr>
        <w:spacing w:before="10"/>
      </w:pPr>
      <w:r>
        <w:t>pahours_filtered = pahours.loc[(pahours['Hours per week'] &lt; 5.0) &amp; (pahours['Sunday Hrs'] == '2')]</w:t>
      </w:r>
    </w:p>
    <w:p w14:paraId="222BAE1E" w14:textId="50AA2A4B" w:rsidR="000B0457" w:rsidRDefault="00C80C64" w:rsidP="00D30F8B">
      <w:pPr>
        <w:pStyle w:val="BodyText"/>
        <w:spacing w:before="10"/>
        <w:ind w:firstLine="720"/>
      </w:pPr>
      <w:r>
        <w:t>pahours_filtered.head()</w:t>
      </w:r>
    </w:p>
    <w:p w14:paraId="2B25539E" w14:textId="2AF16F38" w:rsidR="00D30F8B" w:rsidRDefault="00961444" w:rsidP="00D30F8B">
      <w:pPr>
        <w:pStyle w:val="BodyText"/>
        <w:spacing w:before="10"/>
      </w:pPr>
      <w:r>
        <w:rPr>
          <w:noProof/>
        </w:rPr>
        <w:drawing>
          <wp:inline distT="0" distB="0" distL="0" distR="0" wp14:anchorId="0B446F8B" wp14:editId="7B7A8A30">
            <wp:extent cx="5651500" cy="3178810"/>
            <wp:effectExtent l="0" t="0" r="635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27C2" w14:textId="5A2D136B" w:rsidR="005A123D" w:rsidRDefault="005A123D">
      <w:pPr>
        <w:pStyle w:val="BodyText"/>
        <w:spacing w:before="10"/>
      </w:pPr>
    </w:p>
    <w:p w14:paraId="0E4ED6D3" w14:textId="78E584C4" w:rsidR="005A123D" w:rsidRDefault="002F398A">
      <w:pPr>
        <w:pStyle w:val="BodyText"/>
        <w:spacing w:before="10"/>
      </w:pPr>
      <w:r>
        <w:t>I carried out the</w:t>
      </w:r>
      <w:r w:rsidR="006125DE">
        <w:t xml:space="preserve"> cleaning </w:t>
      </w:r>
      <w:r w:rsidR="007F1FBD">
        <w:t>D</w:t>
      </w:r>
      <w:r w:rsidR="006125DE">
        <w:t>ata</w:t>
      </w:r>
      <w:r w:rsidR="007F1FBD">
        <w:t>F</w:t>
      </w:r>
      <w:r w:rsidR="006125DE">
        <w:t>rame</w:t>
      </w:r>
      <w:r>
        <w:t xml:space="preserve"> function </w:t>
      </w:r>
      <w:r w:rsidR="00FA1B55">
        <w:t>of dropping duplicates</w:t>
      </w:r>
      <w:r w:rsidR="008A3365">
        <w:t xml:space="preserve"> the </w:t>
      </w:r>
      <w:r w:rsidR="00A93D17">
        <w:t>column ‘Hours per week’</w:t>
      </w:r>
      <w:r w:rsidR="00FA1B55">
        <w:t xml:space="preserve"> using the following code, as I wanted to keep the duplicates I didn’t save the file</w:t>
      </w:r>
      <w:r w:rsidR="00B7383A">
        <w:t xml:space="preserve"> as itself (writ</w:t>
      </w:r>
      <w:r w:rsidR="00D97589">
        <w:t>ing</w:t>
      </w:r>
      <w:r w:rsidR="00B7383A">
        <w:t xml:space="preserve"> over the original file) as I wanted to keep duplicates</w:t>
      </w:r>
      <w:r w:rsidR="00E30282">
        <w:t>.</w:t>
      </w:r>
    </w:p>
    <w:p w14:paraId="6E64E444" w14:textId="1B97E05F" w:rsidR="00E30282" w:rsidRDefault="00E30282" w:rsidP="00E30282">
      <w:pPr>
        <w:pStyle w:val="BodyText"/>
        <w:numPr>
          <w:ilvl w:val="0"/>
          <w:numId w:val="3"/>
        </w:numPr>
        <w:spacing w:before="10"/>
      </w:pPr>
      <w:r w:rsidRPr="00E30282">
        <w:t>pahours.drop_duplicates(subset='Hours per week')</w:t>
      </w:r>
    </w:p>
    <w:p w14:paraId="2B88ADA4" w14:textId="357A2FA4" w:rsidR="005A123D" w:rsidRDefault="005A123D">
      <w:pPr>
        <w:pStyle w:val="BodyText"/>
        <w:spacing w:before="10"/>
      </w:pPr>
    </w:p>
    <w:p w14:paraId="2B827B5C" w14:textId="08836E31" w:rsidR="005A123D" w:rsidRDefault="006E3D22">
      <w:pPr>
        <w:pStyle w:val="BodyText"/>
        <w:spacing w:before="10"/>
      </w:pPr>
      <w:r>
        <w:rPr>
          <w:noProof/>
        </w:rPr>
        <w:lastRenderedPageBreak/>
        <w:drawing>
          <wp:inline distT="0" distB="0" distL="0" distR="0" wp14:anchorId="35270E51" wp14:editId="1F3536E5">
            <wp:extent cx="5651500" cy="3178810"/>
            <wp:effectExtent l="0" t="0" r="635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0455" w14:textId="5C69D6B4" w:rsidR="005A123D" w:rsidRDefault="005A123D">
      <w:pPr>
        <w:pStyle w:val="BodyText"/>
        <w:spacing w:before="10"/>
      </w:pPr>
    </w:p>
    <w:p w14:paraId="635EA3CF" w14:textId="31069323" w:rsidR="00177CAD" w:rsidRDefault="00177CAD">
      <w:pPr>
        <w:pStyle w:val="BodyText"/>
        <w:spacing w:before="10"/>
      </w:pPr>
      <w:r>
        <w:t>Carry out the function</w:t>
      </w:r>
      <w:r w:rsidR="007A260E">
        <w:t xml:space="preserve"> of checking for Nulls I ran the following code, which showed</w:t>
      </w:r>
      <w:r w:rsidR="00024AFA">
        <w:t xml:space="preserve"> the summary </w:t>
      </w:r>
      <w:r w:rsidR="00F74112">
        <w:t xml:space="preserve">of </w:t>
      </w:r>
      <w:r w:rsidR="007A260E">
        <w:t>where there were blanks in my database.</w:t>
      </w:r>
    </w:p>
    <w:p w14:paraId="0753B7A2" w14:textId="02DFD9AB" w:rsidR="007A260E" w:rsidRDefault="00F74112" w:rsidP="00F74112">
      <w:pPr>
        <w:pStyle w:val="BodyText"/>
        <w:numPr>
          <w:ilvl w:val="0"/>
          <w:numId w:val="3"/>
        </w:numPr>
        <w:spacing w:before="10"/>
      </w:pPr>
      <w:r w:rsidRPr="00F74112">
        <w:t>pahours.isna().sum()</w:t>
      </w:r>
    </w:p>
    <w:p w14:paraId="715B418B" w14:textId="54EE5C31" w:rsidR="005A123D" w:rsidRDefault="005A123D">
      <w:pPr>
        <w:pStyle w:val="BodyText"/>
        <w:spacing w:before="10"/>
      </w:pPr>
    </w:p>
    <w:p w14:paraId="5753B6D1" w14:textId="19317C43" w:rsidR="005A123D" w:rsidRDefault="00630244">
      <w:pPr>
        <w:pStyle w:val="BodyText"/>
        <w:spacing w:before="10"/>
      </w:pPr>
      <w:r>
        <w:rPr>
          <w:noProof/>
        </w:rPr>
        <w:drawing>
          <wp:inline distT="0" distB="0" distL="0" distR="0" wp14:anchorId="1A78D8F5" wp14:editId="17E41B2A">
            <wp:extent cx="5651500" cy="3178810"/>
            <wp:effectExtent l="0" t="0" r="6350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61E7" w14:textId="504CB3EF" w:rsidR="005A123D" w:rsidRDefault="005A123D">
      <w:pPr>
        <w:pStyle w:val="BodyText"/>
        <w:spacing w:before="10"/>
      </w:pPr>
    </w:p>
    <w:p w14:paraId="299FA993" w14:textId="11A0A528" w:rsidR="005A123D" w:rsidRDefault="009D79C5">
      <w:pPr>
        <w:pStyle w:val="BodyText"/>
        <w:spacing w:before="10"/>
      </w:pPr>
      <w:r>
        <w:t xml:space="preserve">To show the </w:t>
      </w:r>
      <w:r w:rsidR="00260BDF">
        <w:t>average hours per week</w:t>
      </w:r>
      <w:r>
        <w:t xml:space="preserve">, which is important information for </w:t>
      </w:r>
      <w:r w:rsidR="000317F1">
        <w:t>planning resources etc,</w:t>
      </w:r>
      <w:r>
        <w:t xml:space="preserve"> I ran the following code</w:t>
      </w:r>
      <w:r w:rsidR="000317F1">
        <w:t>:</w:t>
      </w:r>
    </w:p>
    <w:p w14:paraId="491E5DAD" w14:textId="77777777" w:rsidR="005B7A8A" w:rsidRDefault="005B7A8A" w:rsidP="005B7A8A">
      <w:pPr>
        <w:pStyle w:val="BodyText"/>
        <w:numPr>
          <w:ilvl w:val="0"/>
          <w:numId w:val="3"/>
        </w:numPr>
        <w:spacing w:before="10"/>
      </w:pPr>
      <w:r>
        <w:t>ours_per_week=pahours.groupby('Hours per week').mean()</w:t>
      </w:r>
    </w:p>
    <w:p w14:paraId="5AECAEC5" w14:textId="2CFCA0C6" w:rsidR="000317F1" w:rsidRDefault="005B7A8A" w:rsidP="005B7A8A">
      <w:pPr>
        <w:pStyle w:val="BodyText"/>
        <w:spacing w:before="10"/>
        <w:ind w:firstLine="720"/>
      </w:pPr>
      <w:r>
        <w:t>Hours_per_week.head()</w:t>
      </w:r>
    </w:p>
    <w:p w14:paraId="4482E129" w14:textId="7B93FA00" w:rsidR="005A123D" w:rsidRDefault="005A123D">
      <w:pPr>
        <w:pStyle w:val="BodyText"/>
        <w:spacing w:before="10"/>
      </w:pPr>
    </w:p>
    <w:p w14:paraId="556708B0" w14:textId="7A450AC2" w:rsidR="005B7A8A" w:rsidRDefault="00626019">
      <w:pPr>
        <w:pStyle w:val="BodyText"/>
        <w:spacing w:before="10"/>
      </w:pPr>
      <w:r>
        <w:rPr>
          <w:noProof/>
        </w:rPr>
        <w:lastRenderedPageBreak/>
        <w:drawing>
          <wp:inline distT="0" distB="0" distL="0" distR="0" wp14:anchorId="45BAAC5D" wp14:editId="6F87A1F2">
            <wp:extent cx="5651500" cy="3178810"/>
            <wp:effectExtent l="0" t="0" r="6350" b="254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E90" w14:textId="722F0409" w:rsidR="005B7A8A" w:rsidRDefault="005B7A8A">
      <w:pPr>
        <w:pStyle w:val="BodyText"/>
        <w:spacing w:before="10"/>
      </w:pPr>
    </w:p>
    <w:p w14:paraId="10BAB26D" w14:textId="655BBB77" w:rsidR="005B7A8A" w:rsidRDefault="005B7A8A">
      <w:pPr>
        <w:pStyle w:val="BodyText"/>
        <w:spacing w:before="10"/>
      </w:pPr>
    </w:p>
    <w:p w14:paraId="0B33A318" w14:textId="5704818C" w:rsidR="005B7A8A" w:rsidRDefault="005B7A8A">
      <w:pPr>
        <w:pStyle w:val="BodyText"/>
        <w:spacing w:before="10"/>
      </w:pPr>
    </w:p>
    <w:p w14:paraId="62EAA9AE" w14:textId="5F7C5F89" w:rsidR="005B7A8A" w:rsidRDefault="005B7A8A">
      <w:pPr>
        <w:pStyle w:val="BodyText"/>
        <w:spacing w:before="10"/>
      </w:pPr>
    </w:p>
    <w:p w14:paraId="4169F71E" w14:textId="193A0667" w:rsidR="005B7A8A" w:rsidRDefault="005B7A8A">
      <w:pPr>
        <w:pStyle w:val="BodyText"/>
        <w:spacing w:before="10"/>
      </w:pPr>
    </w:p>
    <w:p w14:paraId="6214625A" w14:textId="430DF4BB" w:rsidR="005B7A8A" w:rsidRDefault="005B7A8A">
      <w:pPr>
        <w:pStyle w:val="BodyText"/>
        <w:spacing w:before="10"/>
      </w:pPr>
    </w:p>
    <w:p w14:paraId="09728234" w14:textId="08F9B752" w:rsidR="005B7A8A" w:rsidRDefault="005B7A8A">
      <w:pPr>
        <w:pStyle w:val="BodyText"/>
        <w:spacing w:before="10"/>
      </w:pPr>
    </w:p>
    <w:p w14:paraId="6EFA81A1" w14:textId="1B4BEA36" w:rsidR="005B7A8A" w:rsidRDefault="005B7A8A">
      <w:pPr>
        <w:pStyle w:val="BodyText"/>
        <w:spacing w:before="10"/>
      </w:pPr>
    </w:p>
    <w:p w14:paraId="4A64E2AC" w14:textId="1B58BE26" w:rsidR="005B7A8A" w:rsidRDefault="005B7A8A">
      <w:pPr>
        <w:pStyle w:val="BodyText"/>
        <w:spacing w:before="10"/>
      </w:pPr>
    </w:p>
    <w:p w14:paraId="36836D3B" w14:textId="6B023777" w:rsidR="005B7A8A" w:rsidRDefault="005B7A8A">
      <w:pPr>
        <w:pStyle w:val="BodyText"/>
        <w:spacing w:before="10"/>
      </w:pPr>
    </w:p>
    <w:p w14:paraId="4F16B190" w14:textId="34A6B95B" w:rsidR="005B7A8A" w:rsidRDefault="005B7A8A">
      <w:pPr>
        <w:pStyle w:val="BodyText"/>
        <w:spacing w:before="10"/>
      </w:pPr>
    </w:p>
    <w:p w14:paraId="7B219BF1" w14:textId="53685C1E" w:rsidR="005B7A8A" w:rsidRDefault="005B7A8A">
      <w:pPr>
        <w:pStyle w:val="BodyText"/>
        <w:spacing w:before="10"/>
      </w:pPr>
    </w:p>
    <w:p w14:paraId="65A2D692" w14:textId="330E798E" w:rsidR="005B7A8A" w:rsidRDefault="005B7A8A">
      <w:pPr>
        <w:pStyle w:val="BodyText"/>
        <w:spacing w:before="10"/>
      </w:pPr>
    </w:p>
    <w:p w14:paraId="4D5A003F" w14:textId="10C84B8E" w:rsidR="005B7A8A" w:rsidRDefault="005B7A8A">
      <w:pPr>
        <w:pStyle w:val="BodyText"/>
        <w:spacing w:before="10"/>
      </w:pPr>
    </w:p>
    <w:p w14:paraId="6F0731D1" w14:textId="020F17B7" w:rsidR="005B7A8A" w:rsidRDefault="005B7A8A">
      <w:pPr>
        <w:pStyle w:val="BodyText"/>
        <w:spacing w:before="10"/>
      </w:pPr>
    </w:p>
    <w:p w14:paraId="180D7377" w14:textId="5713679C" w:rsidR="005B7A8A" w:rsidRDefault="005B7A8A">
      <w:pPr>
        <w:pStyle w:val="BodyText"/>
        <w:spacing w:before="10"/>
      </w:pPr>
    </w:p>
    <w:p w14:paraId="1E7AB22D" w14:textId="64122E67" w:rsidR="005B7A8A" w:rsidRDefault="005B7A8A">
      <w:pPr>
        <w:pStyle w:val="BodyText"/>
        <w:spacing w:before="10"/>
      </w:pPr>
    </w:p>
    <w:p w14:paraId="288B1F41" w14:textId="7C3AC16C" w:rsidR="005B7A8A" w:rsidRDefault="005B7A8A">
      <w:pPr>
        <w:pStyle w:val="BodyText"/>
        <w:spacing w:before="10"/>
      </w:pPr>
    </w:p>
    <w:p w14:paraId="751B5101" w14:textId="33FF8E79" w:rsidR="005B7A8A" w:rsidRDefault="005B7A8A">
      <w:pPr>
        <w:pStyle w:val="BodyText"/>
        <w:spacing w:before="10"/>
      </w:pPr>
    </w:p>
    <w:p w14:paraId="6E097C37" w14:textId="7CEF3606" w:rsidR="005B7A8A" w:rsidRDefault="005B7A8A">
      <w:pPr>
        <w:pStyle w:val="BodyText"/>
        <w:spacing w:before="10"/>
      </w:pPr>
    </w:p>
    <w:p w14:paraId="7FF881AE" w14:textId="77777777" w:rsidR="005B7A8A" w:rsidRDefault="005B7A8A">
      <w:pPr>
        <w:pStyle w:val="BodyText"/>
        <w:spacing w:before="10"/>
      </w:pPr>
    </w:p>
    <w:p w14:paraId="0A97C482" w14:textId="77777777" w:rsidR="005A123D" w:rsidRPr="00D74A57" w:rsidRDefault="005A123D">
      <w:pPr>
        <w:pStyle w:val="BodyText"/>
        <w:spacing w:before="10"/>
      </w:pPr>
    </w:p>
    <w:p w14:paraId="0C52B1DE" w14:textId="781CD29D" w:rsidR="00D95A4B" w:rsidRPr="00D74A57" w:rsidRDefault="007C59CF">
      <w:pPr>
        <w:pStyle w:val="BodyText"/>
        <w:spacing w:before="10"/>
      </w:pPr>
      <w:r w:rsidRPr="00D74A57">
        <w:t>Learning from the course:</w:t>
      </w:r>
    </w:p>
    <w:p w14:paraId="05A57CC6" w14:textId="38B07393" w:rsidR="007C59CF" w:rsidRPr="00D74A57" w:rsidRDefault="007C59CF">
      <w:pPr>
        <w:pStyle w:val="BodyText"/>
        <w:spacing w:before="10"/>
      </w:pPr>
    </w:p>
    <w:p w14:paraId="644E985B" w14:textId="3637BF9D" w:rsidR="007C59CF" w:rsidRPr="00D74A57" w:rsidRDefault="007C59CF">
      <w:pPr>
        <w:pStyle w:val="BodyText"/>
        <w:spacing w:before="10"/>
      </w:pPr>
    </w:p>
    <w:p w14:paraId="13BEBABC" w14:textId="77777777" w:rsidR="007C59CF" w:rsidRPr="007C59CF" w:rsidRDefault="007C59CF">
      <w:pPr>
        <w:pStyle w:val="BodyText"/>
        <w:spacing w:before="10"/>
        <w:rPr>
          <w:sz w:val="24"/>
          <w:szCs w:val="24"/>
        </w:rPr>
      </w:pPr>
    </w:p>
    <w:p w14:paraId="5B7E49EB" w14:textId="77777777" w:rsidR="00D95A4B" w:rsidRDefault="00DD642E">
      <w:pPr>
        <w:pStyle w:val="Heading1"/>
        <w:spacing w:before="1"/>
      </w:pPr>
      <w:r>
        <w:t>Results</w:t>
      </w:r>
    </w:p>
    <w:p w14:paraId="16E6A606" w14:textId="77777777" w:rsidR="00D95A4B" w:rsidRDefault="00DD642E">
      <w:pPr>
        <w:pStyle w:val="BodyText"/>
        <w:spacing w:before="175"/>
        <w:ind w:left="100"/>
      </w:pPr>
      <w:r>
        <w:t>(Include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charts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them)</w:t>
      </w:r>
    </w:p>
    <w:p w14:paraId="297BEC01" w14:textId="3E4D7C93" w:rsidR="00D95A4B" w:rsidRDefault="00807164">
      <w:pPr>
        <w:pStyle w:val="BodyText"/>
        <w:rPr>
          <w:sz w:val="24"/>
        </w:rPr>
      </w:pPr>
      <w:r w:rsidRPr="00807164">
        <w:rPr>
          <w:sz w:val="24"/>
          <w:lang w:val="en-GB"/>
        </w:rPr>
        <w:t>The number of glasses of wine</w:t>
      </w:r>
      <w:r>
        <w:rPr>
          <w:sz w:val="24"/>
          <w:lang w:val="en-GB"/>
        </w:rPr>
        <w:t xml:space="preserve"> </w:t>
      </w:r>
      <w:r w:rsidRPr="00807164">
        <w:rPr>
          <w:sz w:val="24"/>
          <w:lang w:val="en-GB"/>
        </w:rPr>
        <w:t>somebody drinks a day</w:t>
      </w:r>
      <w:r>
        <w:rPr>
          <w:sz w:val="24"/>
          <w:lang w:val="en-GB"/>
        </w:rPr>
        <w:t xml:space="preserve"> per week</w:t>
      </w:r>
    </w:p>
    <w:p w14:paraId="1219A235" w14:textId="77777777" w:rsidR="00D95A4B" w:rsidRDefault="00D95A4B">
      <w:pPr>
        <w:pStyle w:val="BodyText"/>
        <w:spacing w:before="10"/>
        <w:rPr>
          <w:sz w:val="35"/>
        </w:rPr>
      </w:pPr>
    </w:p>
    <w:p w14:paraId="7C70756F" w14:textId="77777777" w:rsidR="00D95A4B" w:rsidRDefault="00DD642E">
      <w:pPr>
        <w:pStyle w:val="Heading1"/>
      </w:pPr>
      <w:r>
        <w:t>Insights</w:t>
      </w:r>
    </w:p>
    <w:p w14:paraId="01562DA5" w14:textId="77777777" w:rsidR="00D95A4B" w:rsidRDefault="00DD642E">
      <w:pPr>
        <w:pStyle w:val="BodyText"/>
        <w:spacing w:before="175"/>
        <w:ind w:left="100"/>
      </w:pPr>
      <w:r>
        <w:t>(Point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bullet</w:t>
      </w:r>
      <w:r>
        <w:rPr>
          <w:spacing w:val="-4"/>
        </w:rPr>
        <w:t xml:space="preserve"> </w:t>
      </w:r>
      <w:r>
        <w:t>points)</w:t>
      </w:r>
    </w:p>
    <w:p w14:paraId="6221D267" w14:textId="77777777" w:rsidR="00D95A4B" w:rsidRDefault="00D95A4B">
      <w:pPr>
        <w:pStyle w:val="BodyText"/>
        <w:rPr>
          <w:sz w:val="24"/>
        </w:rPr>
      </w:pPr>
    </w:p>
    <w:p w14:paraId="4691B3DA" w14:textId="77777777" w:rsidR="00D95A4B" w:rsidRDefault="00D95A4B">
      <w:pPr>
        <w:pStyle w:val="BodyText"/>
        <w:spacing w:before="11"/>
        <w:rPr>
          <w:sz w:val="35"/>
        </w:rPr>
      </w:pPr>
    </w:p>
    <w:p w14:paraId="5EAD8FDB" w14:textId="77777777" w:rsidR="00D95A4B" w:rsidRDefault="00DD642E">
      <w:pPr>
        <w:pStyle w:val="Heading1"/>
      </w:pPr>
      <w:r>
        <w:lastRenderedPageBreak/>
        <w:t>References</w:t>
      </w:r>
    </w:p>
    <w:p w14:paraId="4374A059" w14:textId="77777777" w:rsidR="00D95A4B" w:rsidRDefault="00DD642E">
      <w:pPr>
        <w:pStyle w:val="BodyText"/>
        <w:spacing w:before="175"/>
        <w:ind w:left="100"/>
      </w:pPr>
      <w:r>
        <w:t>(Include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required)</w:t>
      </w:r>
    </w:p>
    <w:sectPr w:rsidR="00D95A4B">
      <w:type w:val="continuous"/>
      <w:pgSz w:w="11920" w:h="16840"/>
      <w:pgMar w:top="1380" w:right="16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3469A"/>
    <w:multiLevelType w:val="hybridMultilevel"/>
    <w:tmpl w:val="F42E4B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B6031"/>
    <w:multiLevelType w:val="hybridMultilevel"/>
    <w:tmpl w:val="D85853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0626F"/>
    <w:multiLevelType w:val="hybridMultilevel"/>
    <w:tmpl w:val="13FC0B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81E1A"/>
    <w:multiLevelType w:val="hybridMultilevel"/>
    <w:tmpl w:val="22324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C76FC6"/>
    <w:multiLevelType w:val="hybridMultilevel"/>
    <w:tmpl w:val="87D8DFB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2771459">
    <w:abstractNumId w:val="4"/>
  </w:num>
  <w:num w:numId="2" w16cid:durableId="1842968268">
    <w:abstractNumId w:val="3"/>
  </w:num>
  <w:num w:numId="3" w16cid:durableId="93288412">
    <w:abstractNumId w:val="0"/>
  </w:num>
  <w:num w:numId="4" w16cid:durableId="990670940">
    <w:abstractNumId w:val="2"/>
  </w:num>
  <w:num w:numId="5" w16cid:durableId="599875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52DF3353-E54E-4595-8639-3C2AEA6304AC}"/>
    <w:docVar w:name="dgnword-eventsink" w:val="2106434717264"/>
  </w:docVars>
  <w:rsids>
    <w:rsidRoot w:val="00D95A4B"/>
    <w:rsid w:val="000047AE"/>
    <w:rsid w:val="00024AFA"/>
    <w:rsid w:val="000317F1"/>
    <w:rsid w:val="00060777"/>
    <w:rsid w:val="000B0457"/>
    <w:rsid w:val="001112AD"/>
    <w:rsid w:val="0013073A"/>
    <w:rsid w:val="00142EF3"/>
    <w:rsid w:val="001629B9"/>
    <w:rsid w:val="00176CCC"/>
    <w:rsid w:val="00177CAD"/>
    <w:rsid w:val="0018687F"/>
    <w:rsid w:val="001B675D"/>
    <w:rsid w:val="001E122F"/>
    <w:rsid w:val="001E2D36"/>
    <w:rsid w:val="00244C64"/>
    <w:rsid w:val="00260BDF"/>
    <w:rsid w:val="0026522D"/>
    <w:rsid w:val="002E4E00"/>
    <w:rsid w:val="002F398A"/>
    <w:rsid w:val="00311232"/>
    <w:rsid w:val="003726C0"/>
    <w:rsid w:val="00375876"/>
    <w:rsid w:val="0041486E"/>
    <w:rsid w:val="00415BC8"/>
    <w:rsid w:val="004201FF"/>
    <w:rsid w:val="00421917"/>
    <w:rsid w:val="00474F86"/>
    <w:rsid w:val="00486C4D"/>
    <w:rsid w:val="004D3F59"/>
    <w:rsid w:val="004F5A91"/>
    <w:rsid w:val="005418E3"/>
    <w:rsid w:val="00557479"/>
    <w:rsid w:val="00566ED7"/>
    <w:rsid w:val="005A123D"/>
    <w:rsid w:val="005B7A8A"/>
    <w:rsid w:val="005C6AD0"/>
    <w:rsid w:val="005F0250"/>
    <w:rsid w:val="006125DE"/>
    <w:rsid w:val="00623CC4"/>
    <w:rsid w:val="00626019"/>
    <w:rsid w:val="00630244"/>
    <w:rsid w:val="00631C23"/>
    <w:rsid w:val="00673FEB"/>
    <w:rsid w:val="006C7A66"/>
    <w:rsid w:val="006E3D22"/>
    <w:rsid w:val="00715BDC"/>
    <w:rsid w:val="00797DCC"/>
    <w:rsid w:val="007A260E"/>
    <w:rsid w:val="007C59CF"/>
    <w:rsid w:val="007F01E3"/>
    <w:rsid w:val="007F1B5B"/>
    <w:rsid w:val="007F1FBD"/>
    <w:rsid w:val="007F67FD"/>
    <w:rsid w:val="00802D4C"/>
    <w:rsid w:val="00807164"/>
    <w:rsid w:val="008245F6"/>
    <w:rsid w:val="00826761"/>
    <w:rsid w:val="008416EF"/>
    <w:rsid w:val="0086151C"/>
    <w:rsid w:val="00890F1B"/>
    <w:rsid w:val="008A3365"/>
    <w:rsid w:val="008B444D"/>
    <w:rsid w:val="008C6943"/>
    <w:rsid w:val="008D0DC3"/>
    <w:rsid w:val="008D5086"/>
    <w:rsid w:val="008E0D48"/>
    <w:rsid w:val="0091651D"/>
    <w:rsid w:val="00961444"/>
    <w:rsid w:val="0096334B"/>
    <w:rsid w:val="009D79C5"/>
    <w:rsid w:val="00A05C4D"/>
    <w:rsid w:val="00A253EF"/>
    <w:rsid w:val="00A27621"/>
    <w:rsid w:val="00A31CE4"/>
    <w:rsid w:val="00A93D17"/>
    <w:rsid w:val="00AE51EF"/>
    <w:rsid w:val="00B351E3"/>
    <w:rsid w:val="00B7383A"/>
    <w:rsid w:val="00B92F06"/>
    <w:rsid w:val="00B94B4D"/>
    <w:rsid w:val="00C150E0"/>
    <w:rsid w:val="00C30018"/>
    <w:rsid w:val="00C80C64"/>
    <w:rsid w:val="00CB15ED"/>
    <w:rsid w:val="00CB1DB0"/>
    <w:rsid w:val="00D30F8B"/>
    <w:rsid w:val="00D5396F"/>
    <w:rsid w:val="00D74A57"/>
    <w:rsid w:val="00D95A4B"/>
    <w:rsid w:val="00D97589"/>
    <w:rsid w:val="00DD642E"/>
    <w:rsid w:val="00E30282"/>
    <w:rsid w:val="00EB59A6"/>
    <w:rsid w:val="00EC542F"/>
    <w:rsid w:val="00F738D3"/>
    <w:rsid w:val="00F73FA0"/>
    <w:rsid w:val="00F74112"/>
    <w:rsid w:val="00FA1B55"/>
    <w:rsid w:val="00FA560E"/>
    <w:rsid w:val="00FD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628F0"/>
  <w15:docId w15:val="{ECB5AD2C-3722-4C94-97E3-2C7C88426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1307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1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52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1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5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03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3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96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30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80514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25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811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033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374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154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94702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9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85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26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27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761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27677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702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992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842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684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688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00563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1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1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42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1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8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72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61127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44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5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929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028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3280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53961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7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Outlier22/UCDPA/blob/master/Project_CSV.csv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Template.docx</vt:lpstr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Template.docx</dc:title>
  <dc:creator>Michael Doyle</dc:creator>
  <cp:lastModifiedBy>Michael Doyle</cp:lastModifiedBy>
  <cp:revision>83</cp:revision>
  <dcterms:created xsi:type="dcterms:W3CDTF">2022-04-13T13:31:00Z</dcterms:created>
  <dcterms:modified xsi:type="dcterms:W3CDTF">2022-04-13T15:24:00Z</dcterms:modified>
</cp:coreProperties>
</file>