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191B" w14:textId="48AB3136" w:rsidR="009F6B81" w:rsidRDefault="00370DB7">
      <w:r>
        <w:t xml:space="preserve">INGENIERA DE SOFTWARE 2 </w:t>
      </w:r>
    </w:p>
    <w:p w14:paraId="0FC2ACE9" w14:textId="1F6765A5" w:rsidR="00370DB7" w:rsidRDefault="00C86CA3">
      <w:r>
        <w:tab/>
      </w:r>
      <w:proofErr w:type="spellStart"/>
      <w:r>
        <w:t>Medicion</w:t>
      </w:r>
      <w:proofErr w:type="spellEnd"/>
      <w:r>
        <w:t xml:space="preserve"> de complejidad:</w:t>
      </w:r>
    </w:p>
    <w:p w14:paraId="38C4C294" w14:textId="51CA1468" w:rsidR="00C86CA3" w:rsidRDefault="00C86CA3">
      <w:r>
        <w:t xml:space="preserve">Tamaño: mientras </w:t>
      </w:r>
      <w:proofErr w:type="spellStart"/>
      <w:r>
        <w:t>mas</w:t>
      </w:r>
      <w:proofErr w:type="spellEnd"/>
      <w:r>
        <w:t xml:space="preserve"> grande, </w:t>
      </w:r>
      <w:proofErr w:type="spellStart"/>
      <w:r>
        <w:t>mas</w:t>
      </w:r>
      <w:proofErr w:type="spellEnd"/>
      <w:r>
        <w:t xml:space="preserve"> complejo es</w:t>
      </w:r>
      <w:r>
        <w:br/>
        <w:t>una forma de medir el tamaño es la cantidad de instrucciones, mientras mas instrucciones tiene, mas complejo es.</w:t>
      </w:r>
      <w:r>
        <w:br/>
        <w:t>una app de tipo financiera es mucho menos compleja que una app de tipo industrial</w:t>
      </w:r>
      <w:r>
        <w:br/>
      </w:r>
      <w:r w:rsidR="00B345BC">
        <w:t xml:space="preserve">una línea de código varia dependiendo la complejidad en los tipos de lenguaje de programación </w:t>
      </w:r>
      <w:r w:rsidR="00B345BC">
        <w:br/>
        <w:t xml:space="preserve">Una empresa con pocas herramientas, puede realizar su propia medición </w:t>
      </w:r>
      <w:r w:rsidR="00B345BC">
        <w:br/>
      </w:r>
    </w:p>
    <w:p w14:paraId="04B0A649" w14:textId="422DA2A5" w:rsidR="00B345BC" w:rsidRDefault="00B345BC">
      <w:r>
        <w:t xml:space="preserve">Halstead es un programa de medición midiendo el n de operadores </w:t>
      </w:r>
      <w:r>
        <w:br/>
        <w:t>las métricas son vocabulario, largo, volumen, complejidad, esfuerzo, tiempo y defectos.</w:t>
      </w:r>
      <w:r>
        <w:br/>
        <w:t>su misión es la de responder a consideración teóricas de un programa</w:t>
      </w:r>
    </w:p>
    <w:p w14:paraId="01463F39" w14:textId="77777777" w:rsidR="001016EA" w:rsidRDefault="00836683">
      <w:r>
        <w:t xml:space="preserve">McCabe: El programa se hace </w:t>
      </w:r>
      <w:proofErr w:type="spellStart"/>
      <w:r>
        <w:t>mas</w:t>
      </w:r>
      <w:proofErr w:type="spellEnd"/>
      <w:r>
        <w:t xml:space="preserve"> complejo si encuentra </w:t>
      </w:r>
      <w:proofErr w:type="spellStart"/>
      <w:r>
        <w:t>mas</w:t>
      </w:r>
      <w:proofErr w:type="spellEnd"/>
      <w:r>
        <w:t xml:space="preserve"> caminos por tomar</w:t>
      </w:r>
      <w:r>
        <w:br/>
        <w:t>Es una medida de tipo secundaria con resultados particularmente buenos</w:t>
      </w:r>
      <w:r>
        <w:br/>
      </w:r>
    </w:p>
    <w:p w14:paraId="2936DF79" w14:textId="77777777" w:rsidR="001016EA" w:rsidRDefault="001016EA">
      <w:r>
        <w:t>Relaciones sistémicas: el costo esta impulsado x el esfuerzo</w:t>
      </w:r>
      <w:r>
        <w:br/>
        <w:t>El costo es una relación lineal del esfuerzo de los profesionales.</w:t>
      </w:r>
      <w:r>
        <w:br/>
        <w:t>Costo y esfuerzo son indistintos.</w:t>
      </w:r>
      <w:r>
        <w:br/>
      </w:r>
    </w:p>
    <w:p w14:paraId="3F9CDB88" w14:textId="77777777" w:rsidR="00A7495B" w:rsidRDefault="001016EA">
      <w:r>
        <w:t>Con mediciones puedo hacer estimaciones de cuanto va a ser el costo total del proyecto, y permite saber el presupuesto final del mismo.</w:t>
      </w:r>
      <w:r>
        <w:br/>
      </w:r>
      <w:r>
        <w:br/>
        <w:t xml:space="preserve">La estimación </w:t>
      </w:r>
      <w:proofErr w:type="spellStart"/>
      <w:r>
        <w:t>mas</w:t>
      </w:r>
      <w:proofErr w:type="spellEnd"/>
      <w:r>
        <w:t xml:space="preserve"> complicada es la </w:t>
      </w:r>
      <w:proofErr w:type="spellStart"/>
      <w:r>
        <w:t>genesis</w:t>
      </w:r>
      <w:proofErr w:type="spellEnd"/>
      <w:r>
        <w:t xml:space="preserve"> del proyecto para hacerlo (define tiempo, personal y $$ en el proyecto) </w:t>
      </w:r>
    </w:p>
    <w:p w14:paraId="64488942" w14:textId="77777777" w:rsidR="00EC1E97" w:rsidRDefault="00A7495B">
      <w:r>
        <w:t>Vista de diseño, consiste en iterar entre las vistas de diseño conceptual y diseño técnico.</w:t>
      </w:r>
      <w:r>
        <w:br/>
      </w:r>
      <w:r>
        <w:br/>
        <w:t xml:space="preserve">Acoplamiento: </w:t>
      </w:r>
      <w:r w:rsidR="00EC1E97">
        <w:t xml:space="preserve">no hay un </w:t>
      </w:r>
      <w:proofErr w:type="spellStart"/>
      <w:proofErr w:type="gramStart"/>
      <w:r w:rsidR="00EC1E97">
        <w:t>indid¿</w:t>
      </w:r>
      <w:proofErr w:type="gramEnd"/>
      <w:r w:rsidR="00EC1E97">
        <w:t>ce</w:t>
      </w:r>
      <w:proofErr w:type="spellEnd"/>
      <w:r w:rsidR="00EC1E97">
        <w:t xml:space="preserve"> de acoplamiento, es un concepto general, se transforma en criterios de información.</w:t>
      </w:r>
      <w:r w:rsidR="00EC1E97">
        <w:br/>
        <w:t>el acoplamiento produce una modificación menor y hace explotar otra porque esta acoplada, permite técnicas de programación defensivas, en la que el modulo no sabe quien lo llama per sabe que lo llaman de una interfaz defensiva.</w:t>
      </w:r>
    </w:p>
    <w:p w14:paraId="4DB2CBBA" w14:textId="77777777" w:rsidR="008A764A" w:rsidRDefault="00EC1E97">
      <w:r>
        <w:t xml:space="preserve">Tipos de acoplamiento: </w:t>
      </w:r>
      <w:r>
        <w:br/>
        <w:t>de datos a través de un repositorio común</w:t>
      </w:r>
      <w:r>
        <w:br/>
        <w:t>estructuras: no tengo estructuras de tipo formal, sino definida,</w:t>
      </w:r>
      <w:r>
        <w:br/>
        <w:t xml:space="preserve">control: como llamo a un </w:t>
      </w:r>
      <w:proofErr w:type="spellStart"/>
      <w:r>
        <w:t>modulo</w:t>
      </w:r>
      <w:proofErr w:type="spellEnd"/>
      <w:r>
        <w:t>, como retorna, que argumentos le paso</w:t>
      </w:r>
      <w:r>
        <w:br/>
        <w:t>externo: programa modificando al código ejecutable</w:t>
      </w:r>
      <w:r>
        <w:br/>
        <w:t>común: estructura global</w:t>
      </w:r>
      <w:r>
        <w:br/>
        <w:t xml:space="preserve">contenido: el peor de todos, muchos lenguajes no lo permiten, es un programa que se modifica a sí mismo, </w:t>
      </w:r>
    </w:p>
    <w:p w14:paraId="798D1219" w14:textId="77777777" w:rsidR="008A764A" w:rsidRDefault="008A764A"/>
    <w:p w14:paraId="0F032F7D" w14:textId="698F03F9" w:rsidR="00836683" w:rsidRDefault="008A764A">
      <w:proofErr w:type="spellStart"/>
      <w:r>
        <w:t>Cohesion</w:t>
      </w:r>
      <w:proofErr w:type="spellEnd"/>
      <w:r>
        <w:t xml:space="preserve">: </w:t>
      </w:r>
      <w:r w:rsidR="001E035E">
        <w:t>tipos</w:t>
      </w:r>
      <w:r w:rsidR="001E035E">
        <w:br/>
        <w:t>función: encapsula todo</w:t>
      </w:r>
      <w:r w:rsidR="001E035E">
        <w:br/>
      </w:r>
      <w:r w:rsidR="001E035E">
        <w:lastRenderedPageBreak/>
        <w:t>Secuencia: cascada de funciones</w:t>
      </w:r>
      <w:r w:rsidR="001E035E">
        <w:br/>
        <w:t>Comunicación: similar entradas y salidas</w:t>
      </w:r>
      <w:r w:rsidR="001E035E">
        <w:br/>
        <w:t xml:space="preserve">Procedimiento: </w:t>
      </w:r>
      <w:proofErr w:type="spellStart"/>
      <w:r w:rsidR="001E035E">
        <w:t>aséctp</w:t>
      </w:r>
      <w:proofErr w:type="spellEnd"/>
      <w:r w:rsidR="001E035E">
        <w:t xml:space="preserve"> </w:t>
      </w:r>
      <w:proofErr w:type="spellStart"/>
      <w:r w:rsidR="001E035E">
        <w:t>tecmoco</w:t>
      </w:r>
      <w:proofErr w:type="spellEnd"/>
      <w:r w:rsidR="001E035E">
        <w:t xml:space="preserve"> </w:t>
      </w:r>
      <w:proofErr w:type="spellStart"/>
      <w:r w:rsidR="001E035E">
        <w:t>marshalling</w:t>
      </w:r>
      <w:proofErr w:type="spellEnd"/>
      <w:r w:rsidR="001E035E">
        <w:t xml:space="preserve"> </w:t>
      </w:r>
      <w:r w:rsidR="001E035E">
        <w:br/>
        <w:t>temporal: ocurren al igual tiempo</w:t>
      </w:r>
      <w:r w:rsidR="001E035E">
        <w:br/>
      </w:r>
      <w:proofErr w:type="spellStart"/>
      <w:r w:rsidR="001E035E">
        <w:t>Logica</w:t>
      </w:r>
      <w:proofErr w:type="spellEnd"/>
      <w:r w:rsidR="001E035E">
        <w:t xml:space="preserve">: consecuencia </w:t>
      </w:r>
      <w:proofErr w:type="spellStart"/>
      <w:r w:rsidR="001E035E">
        <w:t>logica</w:t>
      </w:r>
      <w:proofErr w:type="spellEnd"/>
      <w:r w:rsidR="00836683">
        <w:br/>
      </w:r>
    </w:p>
    <w:p w14:paraId="6DE77521" w14:textId="595606A5" w:rsidR="002D55F4" w:rsidRDefault="002D55F4" w:rsidP="002D55F4">
      <w:pPr>
        <w:jc w:val="right"/>
      </w:pPr>
      <w:r>
        <w:t>27/03/2024</w:t>
      </w:r>
    </w:p>
    <w:p w14:paraId="1559DDAB" w14:textId="7A21760B" w:rsidR="002D55F4" w:rsidRDefault="002D55F4" w:rsidP="002D55F4">
      <w:r>
        <w:t>Tipos de arquitectura</w:t>
      </w:r>
      <w:r>
        <w:br/>
        <w:t xml:space="preserve">orientada al </w:t>
      </w:r>
      <w:proofErr w:type="spellStart"/>
      <w:r>
        <w:t>rest</w:t>
      </w:r>
      <w:proofErr w:type="spellEnd"/>
      <w:r>
        <w:t>: explora el código y se encapsula de forma que por cada agregado no se necesita testear la totalidad (flexibilidad)</w:t>
      </w:r>
      <w:r>
        <w:br/>
        <w:t>orientada al dominio: la construcción de código comienza por establecer un modelo de reglas de negocio que lo forman (robustez)</w:t>
      </w:r>
      <w:r>
        <w:br/>
        <w:t xml:space="preserve">orientada a los microservicios: </w:t>
      </w:r>
      <w:r w:rsidR="0017649C">
        <w:br/>
      </w:r>
      <w:r w:rsidR="0017649C">
        <w:br/>
        <w:t>encapsulado</w:t>
      </w:r>
      <w:r w:rsidR="0017649C">
        <w:br/>
        <w:t xml:space="preserve">la </w:t>
      </w:r>
      <w:proofErr w:type="spellStart"/>
      <w:r w:rsidR="0017649C">
        <w:t>cohesion</w:t>
      </w:r>
      <w:proofErr w:type="spellEnd"/>
      <w:r w:rsidR="0017649C">
        <w:t xml:space="preserve"> (alta) y acoplamiento (bajo) </w:t>
      </w:r>
    </w:p>
    <w:p w14:paraId="17EB37CC" w14:textId="77777777" w:rsidR="00713E4F" w:rsidRDefault="00713E4F" w:rsidP="002D55F4"/>
    <w:p w14:paraId="290807DB" w14:textId="06C89581" w:rsidR="00713E4F" w:rsidRDefault="00713E4F" w:rsidP="002D55F4">
      <w:r>
        <w:t xml:space="preserve">Polimorfismo: </w:t>
      </w:r>
      <w:r>
        <w:br/>
        <w:t>permite abstraer la naturaleza del argumento y concentrarse en el método</w:t>
      </w:r>
      <w:r>
        <w:br/>
      </w:r>
      <w:r w:rsidR="006735EC">
        <w:t>se usa en patrones ya que permite usar patrones que son distintos entre si</w:t>
      </w:r>
      <w:r w:rsidR="006735EC">
        <w:br/>
      </w:r>
    </w:p>
    <w:p w14:paraId="0BE8F00A" w14:textId="77777777" w:rsidR="006735EC" w:rsidRDefault="006735EC" w:rsidP="002D55F4">
      <w:r>
        <w:t>Arquitectura en capas:</w:t>
      </w:r>
      <w:r>
        <w:br/>
        <w:t>3 grandes grupos</w:t>
      </w:r>
      <w:r>
        <w:br/>
        <w:t xml:space="preserve">como presento, es la piel del aplicativo, una vez que se </w:t>
      </w:r>
      <w:proofErr w:type="spellStart"/>
      <w:r>
        <w:t>completo</w:t>
      </w:r>
      <w:proofErr w:type="spellEnd"/>
      <w:r>
        <w:t xml:space="preserve"> un ciclo se destruye, </w:t>
      </w:r>
      <w:r>
        <w:br/>
        <w:t>reglas de dominio, es el conocimiento de como funciona el aplicativo, es la lógica relacionada a los casos de uso, no se guarda registro</w:t>
      </w:r>
      <w:r>
        <w:br/>
        <w:t xml:space="preserve">de datos, una </w:t>
      </w:r>
      <w:proofErr w:type="spellStart"/>
      <w:r>
        <w:t>vvez</w:t>
      </w:r>
      <w:proofErr w:type="spellEnd"/>
      <w:r>
        <w:t xml:space="preserve"> que se aceptan los datos se los dan a uno que da de alta al cliente, los datos se guardan en una </w:t>
      </w:r>
      <w:proofErr w:type="gramStart"/>
      <w:r>
        <w:t>tercera conjunto</w:t>
      </w:r>
      <w:proofErr w:type="gramEnd"/>
      <w:r>
        <w:t xml:space="preserve"> de funciones que es la capa de datos, se dan la persistencia de los negocios, se guardan registro.</w:t>
      </w:r>
    </w:p>
    <w:p w14:paraId="629FBA68" w14:textId="77777777" w:rsidR="007C74B4" w:rsidRDefault="007C74B4" w:rsidP="002D55F4"/>
    <w:p w14:paraId="4DE603B2" w14:textId="360EE8B3" w:rsidR="006735EC" w:rsidRDefault="006735EC" w:rsidP="00937D7B">
      <w:pPr>
        <w:jc w:val="right"/>
      </w:pPr>
      <w:r>
        <w:br/>
      </w:r>
      <w:r w:rsidR="00937D7B">
        <w:t>03/04</w:t>
      </w:r>
    </w:p>
    <w:p w14:paraId="65894C6D" w14:textId="154C71FD" w:rsidR="00937D7B" w:rsidRDefault="00937D7B" w:rsidP="00937D7B">
      <w:r>
        <w:t xml:space="preserve">Patrones de creación: </w:t>
      </w:r>
      <w:r>
        <w:br/>
      </w:r>
      <w:proofErr w:type="spellStart"/>
      <w:r>
        <w:t>Singleton</w:t>
      </w:r>
      <w:proofErr w:type="spellEnd"/>
      <w:r>
        <w:t xml:space="preserve">: </w:t>
      </w:r>
      <w:proofErr w:type="spellStart"/>
      <w:r>
        <w:t>patron</w:t>
      </w:r>
      <w:proofErr w:type="spellEnd"/>
      <w:r>
        <w:t xml:space="preserve"> que nos permite asegurarnos que una clase tenga una única instancia y proporciona un punto de acceso global a esa instancia.</w:t>
      </w:r>
      <w:r>
        <w:br/>
        <w:t>Es una clase que tiene dos elementos.</w:t>
      </w:r>
      <w:r>
        <w:br/>
        <w:t xml:space="preserve">su problema es que tiene poca </w:t>
      </w:r>
      <w:proofErr w:type="spellStart"/>
      <w:r>
        <w:t>cohesion</w:t>
      </w:r>
      <w:proofErr w:type="spellEnd"/>
      <w:r>
        <w:t xml:space="preserve"> (usa dos funciones en una clase)</w:t>
      </w:r>
      <w:r>
        <w:br/>
      </w:r>
    </w:p>
    <w:p w14:paraId="2365A38D" w14:textId="77777777" w:rsidR="001864C7" w:rsidRDefault="00353FE1" w:rsidP="00937D7B">
      <w:r>
        <w:t xml:space="preserve">Factory: </w:t>
      </w:r>
      <w:proofErr w:type="spellStart"/>
      <w:r>
        <w:t>patron</w:t>
      </w:r>
      <w:proofErr w:type="spellEnd"/>
      <w:r>
        <w:t xml:space="preserve"> que proporciona una interfaz para crear objetos en una superclase y permite a las subclases alterar tipos de objetos que se crearan. </w:t>
      </w:r>
    </w:p>
    <w:p w14:paraId="7168F185" w14:textId="77777777" w:rsidR="001864C7" w:rsidRDefault="001864C7" w:rsidP="00937D7B"/>
    <w:p w14:paraId="0D947004" w14:textId="77777777" w:rsidR="001864C7" w:rsidRDefault="001864C7" w:rsidP="001864C7">
      <w:pPr>
        <w:jc w:val="right"/>
      </w:pPr>
      <w:r>
        <w:t>8/04/2024</w:t>
      </w:r>
    </w:p>
    <w:p w14:paraId="7F9D02FD" w14:textId="77777777" w:rsidR="00E24B32" w:rsidRDefault="00E24B32" w:rsidP="001864C7">
      <w:r>
        <w:lastRenderedPageBreak/>
        <w:t>Tipos de patrones de diseño:</w:t>
      </w:r>
    </w:p>
    <w:p w14:paraId="506BCF77" w14:textId="635D488B" w:rsidR="00353FE1" w:rsidRDefault="00E24B32" w:rsidP="001864C7">
      <w:pPr>
        <w:rPr>
          <w:u w:val="single"/>
        </w:rPr>
      </w:pPr>
      <w:proofErr w:type="spellStart"/>
      <w:r>
        <w:t>Prototype</w:t>
      </w:r>
      <w:proofErr w:type="spellEnd"/>
      <w:r>
        <w:t>: permite agregar un método obteniendo una copia sin preocuparme de como está implementado.</w:t>
      </w:r>
      <w:r>
        <w:br/>
        <w:t>te permite poder repetir un código prefabricado y de cierta complejidad.</w:t>
      </w:r>
      <w:r>
        <w:br/>
      </w:r>
      <w:r>
        <w:br/>
      </w:r>
      <w:r w:rsidR="00353FE1">
        <w:br/>
      </w:r>
      <w:r w:rsidR="00FB5001">
        <w:rPr>
          <w:u w:val="single"/>
        </w:rPr>
        <w:t>TIPOS DE PATRONES</w:t>
      </w:r>
      <w:r w:rsidR="002B5C2C">
        <w:rPr>
          <w:u w:val="single"/>
        </w:rPr>
        <w:t xml:space="preserve"> ESTRUCTURALES</w:t>
      </w:r>
    </w:p>
    <w:p w14:paraId="6B98C319" w14:textId="3A515AD4" w:rsidR="00FB5001" w:rsidRDefault="00FB5001" w:rsidP="001864C7">
      <w:r>
        <w:t>De creación: abstraen la forma en la que se crean los objetos, permiten tratar las clases de forma genérica dejando para después la decisión de que clases crear.</w:t>
      </w:r>
    </w:p>
    <w:p w14:paraId="15547F55" w14:textId="375B00BD" w:rsidR="00FB5001" w:rsidRDefault="00FB5001" w:rsidP="001864C7">
      <w:r>
        <w:t>Estructurales: son fundamentales en la relación del uso entre los objetos, y están determinadas por las interfaces que soportan los objetos.</w:t>
      </w:r>
    </w:p>
    <w:p w14:paraId="392D11E6" w14:textId="53461DE8" w:rsidR="00FB5001" w:rsidRDefault="00FB5001" w:rsidP="001864C7">
      <w:r>
        <w:t>De comportamiento: estudian relaciones entre llamadas de los diferentes objetos, ligados con la dimensión temporal.</w:t>
      </w:r>
    </w:p>
    <w:p w14:paraId="544D8D2F" w14:textId="77777777" w:rsidR="00FB5001" w:rsidRDefault="00FB5001" w:rsidP="001864C7"/>
    <w:p w14:paraId="0C29F592" w14:textId="21789687" w:rsidR="00FB5001" w:rsidRDefault="00FB5001" w:rsidP="001864C7">
      <w:proofErr w:type="spellStart"/>
      <w:r>
        <w:t>Adapter</w:t>
      </w:r>
      <w:proofErr w:type="spellEnd"/>
      <w:r>
        <w:t xml:space="preserve">: relacionada a tareas con integración de sistemas, </w:t>
      </w:r>
      <w:r w:rsidR="005A3266">
        <w:t xml:space="preserve">un lado del adaptador ve de forma distinta a lo que tiene que hacer el código adaptador, se </w:t>
      </w:r>
      <w:proofErr w:type="spellStart"/>
      <w:r w:rsidR="005A3266">
        <w:t>encarg</w:t>
      </w:r>
      <w:proofErr w:type="spellEnd"/>
      <w:r w:rsidR="005A3266">
        <w:t xml:space="preserve"> de hacer las conversiones para ambos lados</w:t>
      </w:r>
      <w:r w:rsidR="001525F9">
        <w:t>, lo usamos cuando tenemos problemas de adaptación.</w:t>
      </w:r>
    </w:p>
    <w:p w14:paraId="1106AA3A" w14:textId="21DD2C08" w:rsidR="00B63062" w:rsidRDefault="00B63062" w:rsidP="001864C7">
      <w:r>
        <w:t>Proxy: lo que hace es actuar en nombre de una interfaz</w:t>
      </w:r>
      <w:r w:rsidR="009E6668">
        <w:t>, es como un abogado, habla por vos</w:t>
      </w:r>
    </w:p>
    <w:p w14:paraId="548F3E1A" w14:textId="62C3D768" w:rsidR="00FE469C" w:rsidRDefault="00FE469C" w:rsidP="001864C7">
      <w:r>
        <w:t xml:space="preserve">Bridge: </w:t>
      </w:r>
    </w:p>
    <w:p w14:paraId="1446E81C" w14:textId="2F3E75B7" w:rsidR="002B5C2C" w:rsidRDefault="002B5C2C" w:rsidP="001864C7">
      <w:r>
        <w:t xml:space="preserve">Composite: le digo al </w:t>
      </w:r>
      <w:proofErr w:type="spellStart"/>
      <w:r>
        <w:t>patron</w:t>
      </w:r>
      <w:proofErr w:type="spellEnd"/>
      <w:r>
        <w:t xml:space="preserve"> que es un generador de arboles con clases de </w:t>
      </w:r>
      <w:proofErr w:type="spellStart"/>
      <w:r>
        <w:t>cualq</w:t>
      </w:r>
      <w:proofErr w:type="spellEnd"/>
      <w:r>
        <w:t xml:space="preserve"> índole, hace estructura los punteros a los objetos en una estructura interna de árbol, su uso es limitado a que todos los objetos que están en el árbol tengan una interfaz común </w:t>
      </w:r>
    </w:p>
    <w:p w14:paraId="6E7E9504" w14:textId="096DD021" w:rsidR="001525F9" w:rsidRDefault="001525F9" w:rsidP="001864C7">
      <w:proofErr w:type="spellStart"/>
      <w:r>
        <w:t>Facade</w:t>
      </w:r>
      <w:proofErr w:type="spellEnd"/>
      <w:r>
        <w:t xml:space="preserve">: intenta simplificar un acceso complejo tratando de aislar la complejidad del código, establece </w:t>
      </w:r>
    </w:p>
    <w:p w14:paraId="3AD6307F" w14:textId="50C6E8B3" w:rsidR="001525F9" w:rsidRDefault="001525F9" w:rsidP="001864C7">
      <w:proofErr w:type="spellStart"/>
      <w:r>
        <w:t>Flyweight</w:t>
      </w:r>
      <w:proofErr w:type="spellEnd"/>
      <w:r>
        <w:t xml:space="preserve">: permite reducir requerimientos de memoria, es como una caja fuerte donde </w:t>
      </w:r>
      <w:proofErr w:type="spellStart"/>
      <w:r>
        <w:t>det</w:t>
      </w:r>
      <w:proofErr w:type="spellEnd"/>
      <w:r>
        <w:t xml:space="preserve"> </w:t>
      </w:r>
      <w:r w:rsidR="00316CBB">
        <w:t>estados se ponen en un solo lado para muchos objetos (es una verga)</w:t>
      </w:r>
    </w:p>
    <w:p w14:paraId="38D0431D" w14:textId="77777777" w:rsidR="00316CBB" w:rsidRPr="005D5448" w:rsidRDefault="00316CBB" w:rsidP="001864C7">
      <w:pPr>
        <w:rPr>
          <w:u w:val="single"/>
        </w:rPr>
      </w:pPr>
    </w:p>
    <w:sectPr w:rsidR="00316CBB" w:rsidRPr="005D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B7"/>
    <w:rsid w:val="001016EA"/>
    <w:rsid w:val="001525F9"/>
    <w:rsid w:val="0017649C"/>
    <w:rsid w:val="001864C7"/>
    <w:rsid w:val="001E035E"/>
    <w:rsid w:val="0028710F"/>
    <w:rsid w:val="002B5C2C"/>
    <w:rsid w:val="002D55F4"/>
    <w:rsid w:val="00316CBB"/>
    <w:rsid w:val="00353FE1"/>
    <w:rsid w:val="00370DB7"/>
    <w:rsid w:val="0037691E"/>
    <w:rsid w:val="005A3266"/>
    <w:rsid w:val="005D5448"/>
    <w:rsid w:val="006735EC"/>
    <w:rsid w:val="00713E4F"/>
    <w:rsid w:val="00714BFE"/>
    <w:rsid w:val="007C74B4"/>
    <w:rsid w:val="00836683"/>
    <w:rsid w:val="008A764A"/>
    <w:rsid w:val="00937D7B"/>
    <w:rsid w:val="009E6668"/>
    <w:rsid w:val="009F6B81"/>
    <w:rsid w:val="00A228C4"/>
    <w:rsid w:val="00A7495B"/>
    <w:rsid w:val="00B345BC"/>
    <w:rsid w:val="00B63062"/>
    <w:rsid w:val="00C51A1E"/>
    <w:rsid w:val="00C86CA3"/>
    <w:rsid w:val="00CB1D7C"/>
    <w:rsid w:val="00E24B32"/>
    <w:rsid w:val="00E90EDC"/>
    <w:rsid w:val="00EC1E97"/>
    <w:rsid w:val="00EE0220"/>
    <w:rsid w:val="00FB5001"/>
    <w:rsid w:val="00FE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4F28"/>
  <w15:chartTrackingRefBased/>
  <w15:docId w15:val="{510A5C3E-153A-46DD-9A60-2DDB54CB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816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Leiva</dc:creator>
  <cp:keywords/>
  <dc:description/>
  <cp:lastModifiedBy>Osvaldo Leiva</cp:lastModifiedBy>
  <cp:revision>8</cp:revision>
  <dcterms:created xsi:type="dcterms:W3CDTF">2024-03-20T22:08:00Z</dcterms:created>
  <dcterms:modified xsi:type="dcterms:W3CDTF">2024-04-11T00:29:00Z</dcterms:modified>
</cp:coreProperties>
</file>