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3D4F8F" w14:textId="77777777" w:rsidR="001C5C8C" w:rsidRPr="001B28BA" w:rsidRDefault="001C5C8C" w:rsidP="001C5C8C">
      <w:pPr>
        <w:shd w:val="clear" w:color="auto" w:fill="FFFFFF"/>
        <w:autoSpaceDE w:val="0"/>
        <w:autoSpaceDN w:val="0"/>
        <w:adjustRightInd w:val="0"/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B28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6921FD2F" w14:textId="77777777" w:rsidR="001C5C8C" w:rsidRPr="001B28BA" w:rsidRDefault="001C5C8C" w:rsidP="001C5C8C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B28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Федеральное государственное бюджетное образовательное учреждение</w:t>
      </w:r>
    </w:p>
    <w:p w14:paraId="57FAE4EA" w14:textId="77777777" w:rsidR="001C5C8C" w:rsidRPr="001B28BA" w:rsidRDefault="001C5C8C" w:rsidP="001C5C8C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1B28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высшего образования</w:t>
      </w:r>
    </w:p>
    <w:p w14:paraId="4F2CD3FA" w14:textId="77777777" w:rsidR="001C5C8C" w:rsidRPr="001B28BA" w:rsidRDefault="001C5C8C" w:rsidP="001C5C8C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1B28BA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«КУБАНСКИЙ ГОСУДАРСТВЕННЫЙ УНИВЕРСИТЕТ»</w:t>
      </w:r>
    </w:p>
    <w:p w14:paraId="05CCF80A" w14:textId="77777777" w:rsidR="001C5C8C" w:rsidRPr="001B28BA" w:rsidRDefault="001C5C8C" w:rsidP="001C5C8C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1B28BA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(ФГБОУ ВО «КубГУ»)</w:t>
      </w:r>
    </w:p>
    <w:p w14:paraId="23543F6C" w14:textId="77777777" w:rsidR="001C5C8C" w:rsidRPr="001B28BA" w:rsidRDefault="001C5C8C" w:rsidP="001C5C8C">
      <w:pPr>
        <w:spacing w:after="0" w:line="252" w:lineRule="auto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7211D704" w14:textId="77777777" w:rsidR="001C5C8C" w:rsidRPr="001B28BA" w:rsidRDefault="001C5C8C" w:rsidP="001C5C8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0" w:name="_Toc26740595"/>
      <w:r w:rsidRPr="001B28B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Факультет компьютерных технологий и прикладной математики</w:t>
      </w:r>
      <w:bookmarkEnd w:id="0"/>
    </w:p>
    <w:p w14:paraId="3172AAEA" w14:textId="77777777" w:rsidR="001C5C8C" w:rsidRPr="001B28BA" w:rsidRDefault="001C5C8C" w:rsidP="001C5C8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1" w:name="_Toc26740596"/>
      <w:r w:rsidRPr="001B28B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Кафедра </w:t>
      </w:r>
      <w:r w:rsidRPr="001B28BA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информационных технологий</w:t>
      </w:r>
      <w:bookmarkEnd w:id="1"/>
    </w:p>
    <w:p w14:paraId="1713B398" w14:textId="77777777" w:rsidR="001C5C8C" w:rsidRPr="001B28BA" w:rsidRDefault="001C5C8C" w:rsidP="001C5C8C">
      <w:pPr>
        <w:spacing w:after="0" w:line="36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9DD86DD" w14:textId="77777777" w:rsidR="001C5C8C" w:rsidRPr="001B28BA" w:rsidRDefault="001C5C8C" w:rsidP="001C5C8C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28BB269" w14:textId="77777777" w:rsidR="001C5C8C" w:rsidRPr="001B28BA" w:rsidRDefault="001C5C8C" w:rsidP="001C5C8C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4485616" w14:textId="77777777" w:rsidR="001C5C8C" w:rsidRPr="001B28BA" w:rsidRDefault="001C5C8C" w:rsidP="001C5C8C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61B7238" w14:textId="77777777" w:rsidR="001C5C8C" w:rsidRPr="001B28BA" w:rsidRDefault="001C5C8C" w:rsidP="001C5C8C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1B28B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КУРСОВАЯ РАБОТА</w:t>
      </w:r>
    </w:p>
    <w:p w14:paraId="43C77AFD" w14:textId="2F1E2BEE" w:rsidR="001C5C8C" w:rsidRPr="003C4FF0" w:rsidRDefault="003C4FF0" w:rsidP="001C5C8C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3C4FF0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WEB</w:t>
      </w:r>
      <w:r w:rsidRPr="003C4FF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МОДУЛЬ АВТОРИЗАЦИИ И ЗАПОЛНЕНИЯ ДАННЫХ</w:t>
      </w:r>
    </w:p>
    <w:p w14:paraId="56C62795" w14:textId="77777777" w:rsidR="001C5C8C" w:rsidRPr="001B28BA" w:rsidRDefault="001C5C8C" w:rsidP="001C5C8C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AE959A5" w14:textId="627C5645" w:rsidR="001C5C8C" w:rsidRPr="001B28BA" w:rsidRDefault="001C5C8C" w:rsidP="001C5C8C">
      <w:pPr>
        <w:spacing w:after="0" w:line="360" w:lineRule="auto"/>
        <w:ind w:right="-1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bookmarkStart w:id="2" w:name="_Toc26740597"/>
      <w:r w:rsidRPr="001B28B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Работу выполнил _____________________________________</w:t>
      </w:r>
      <w:bookmarkEnd w:id="2"/>
      <w:r w:rsidRPr="001B28B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M</w:t>
      </w:r>
      <w:r w:rsidRPr="001B28B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.И. Муртузаев</w:t>
      </w:r>
    </w:p>
    <w:p w14:paraId="3520D29A" w14:textId="77777777" w:rsidR="001C5C8C" w:rsidRPr="001B28BA" w:rsidRDefault="001C5C8C" w:rsidP="001C5C8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3" w:name="_Toc26740598"/>
      <w:r w:rsidRPr="001B28BA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(подпись)</w:t>
      </w:r>
      <w:bookmarkEnd w:id="3"/>
    </w:p>
    <w:p w14:paraId="473C389C" w14:textId="5BABA64A" w:rsidR="001C5C8C" w:rsidRPr="001B28BA" w:rsidRDefault="001C5C8C" w:rsidP="001C5C8C">
      <w:pPr>
        <w:spacing w:after="0" w:line="252" w:lineRule="auto"/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</w:pPr>
    </w:p>
    <w:p w14:paraId="6C548A44" w14:textId="6C412695" w:rsidR="001C5C8C" w:rsidRPr="001B28BA" w:rsidRDefault="001C5C8C" w:rsidP="001C5C8C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B28B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Направление подготовки </w:t>
      </w:r>
      <w:r w:rsidRPr="001B28BA">
        <w:rPr>
          <w:rFonts w:ascii="Times New Roman" w:eastAsia="Times New Roman" w:hAnsi="Times New Roman" w:cs="Times New Roman"/>
          <w:bCs/>
          <w:kern w:val="0"/>
          <w:sz w:val="28"/>
          <w:szCs w:val="28"/>
          <w:u w:val="single"/>
          <w:lang w:eastAsia="ru-RU"/>
          <w14:ligatures w14:val="none"/>
        </w:rPr>
        <w:t>02.03.03 Математическое обеспечение и администрирование информационных систем</w:t>
      </w:r>
      <w:r w:rsidR="003F1F83" w:rsidRPr="001B28B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курс </w:t>
      </w:r>
      <w:r w:rsidR="003F1F83" w:rsidRPr="001B28BA">
        <w:rPr>
          <w:rFonts w:ascii="Times New Roman" w:eastAsia="Times New Roman" w:hAnsi="Times New Roman" w:cs="Times New Roman"/>
          <w:bCs/>
          <w:kern w:val="0"/>
          <w:sz w:val="28"/>
          <w:szCs w:val="28"/>
          <w:u w:val="single"/>
          <w:lang w:eastAsia="ru-RU"/>
          <w14:ligatures w14:val="none"/>
        </w:rPr>
        <w:t>3</w:t>
      </w:r>
    </w:p>
    <w:p w14:paraId="02494B7E" w14:textId="77777777" w:rsidR="001C5C8C" w:rsidRPr="001B28BA" w:rsidRDefault="001C5C8C" w:rsidP="001C5C8C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0E1CCC1" w14:textId="77777777" w:rsidR="001C5C8C" w:rsidRPr="001B28BA" w:rsidRDefault="001C5C8C" w:rsidP="001C5C8C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B28BA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 xml:space="preserve">Направленность </w:t>
      </w:r>
      <w:r w:rsidRPr="001B28BA">
        <w:rPr>
          <w:rFonts w:ascii="Times New Roman" w:eastAsia="Times New Roman" w:hAnsi="Times New Roman" w:cs="Times New Roman"/>
          <w:noProof/>
          <w:kern w:val="0"/>
          <w:sz w:val="28"/>
          <w:szCs w:val="28"/>
          <w:u w:val="single"/>
          <w:lang w:eastAsia="ru-RU"/>
          <w14:ligatures w14:val="none"/>
        </w:rPr>
        <w:t>Технология программирования</w:t>
      </w:r>
    </w:p>
    <w:p w14:paraId="0178F9DC" w14:textId="77777777" w:rsidR="001C5C8C" w:rsidRPr="001B28BA" w:rsidRDefault="001C5C8C" w:rsidP="001C5C8C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9162D10" w14:textId="77777777" w:rsidR="001C5C8C" w:rsidRPr="001B28BA" w:rsidRDefault="001C5C8C" w:rsidP="001C5C8C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2CB84E0" w14:textId="77777777" w:rsidR="001C5C8C" w:rsidRPr="001B28BA" w:rsidRDefault="001C5C8C" w:rsidP="001C5C8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B28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Научный руководитель </w:t>
      </w:r>
    </w:p>
    <w:p w14:paraId="54B53DFB" w14:textId="58906627" w:rsidR="001C5C8C" w:rsidRPr="001B28BA" w:rsidRDefault="001C5C8C" w:rsidP="001C5C8C">
      <w:pPr>
        <w:tabs>
          <w:tab w:val="right" w:pos="0"/>
          <w:tab w:val="left" w:pos="6237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B28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доц., канд. техн. наук </w:t>
      </w:r>
      <w:r w:rsidRPr="001B28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  <w:t xml:space="preserve">          </w:t>
      </w:r>
      <w:r w:rsidRPr="001B28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1B28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  <w:r w:rsidRPr="001B28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1B28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Михайличенко</w:t>
      </w:r>
    </w:p>
    <w:p w14:paraId="4817BC03" w14:textId="77777777" w:rsidR="001C5C8C" w:rsidRPr="001B28BA" w:rsidRDefault="001C5C8C" w:rsidP="001C5C8C">
      <w:pPr>
        <w:tabs>
          <w:tab w:val="right" w:pos="0"/>
          <w:tab w:val="left" w:pos="7655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B28B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</w:t>
      </w:r>
      <w:r w:rsidRPr="001B28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подпись</w:t>
      </w:r>
      <w:r w:rsidRPr="001B28B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)</w:t>
      </w:r>
    </w:p>
    <w:p w14:paraId="51948E83" w14:textId="6847F1CF" w:rsidR="001C5C8C" w:rsidRPr="001B28BA" w:rsidRDefault="001C5C8C" w:rsidP="001C5C8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B28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Нормоконтролер</w:t>
      </w:r>
    </w:p>
    <w:p w14:paraId="4B2C261C" w14:textId="77777777" w:rsidR="001C5C8C" w:rsidRPr="001B28BA" w:rsidRDefault="001C5C8C" w:rsidP="001C5C8C">
      <w:pPr>
        <w:tabs>
          <w:tab w:val="left" w:pos="6379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B28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ст. преп. </w:t>
      </w:r>
      <w:r w:rsidRPr="001B28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  <w:t xml:space="preserve">               </w:t>
      </w:r>
      <w:r w:rsidRPr="001B28BA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:u w:val="single"/>
          <w:lang w:eastAsia="ru-RU"/>
          <w14:ligatures w14:val="none"/>
        </w:rPr>
        <w:t xml:space="preserve">           </w:t>
      </w:r>
      <w:r w:rsidRPr="001B28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А.В. Харченко</w:t>
      </w:r>
    </w:p>
    <w:p w14:paraId="77BED6F0" w14:textId="77777777" w:rsidR="001C5C8C" w:rsidRPr="001B28BA" w:rsidRDefault="001C5C8C" w:rsidP="001C5C8C">
      <w:pPr>
        <w:tabs>
          <w:tab w:val="left" w:pos="779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B28B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</w:t>
      </w:r>
      <w:r w:rsidRPr="001B28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подпись</w:t>
      </w:r>
      <w:r w:rsidRPr="001B28B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)</w:t>
      </w:r>
    </w:p>
    <w:p w14:paraId="6F489C10" w14:textId="77777777" w:rsidR="001C5C8C" w:rsidRPr="001B28BA" w:rsidRDefault="001C5C8C" w:rsidP="00C54DA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F97FAC9" w14:textId="77777777" w:rsidR="001C5C8C" w:rsidRPr="001B28BA" w:rsidRDefault="001C5C8C" w:rsidP="00C54DA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47CDD4B" w14:textId="77777777" w:rsidR="001C5C8C" w:rsidRPr="001B28BA" w:rsidRDefault="001C5C8C" w:rsidP="00C54DA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5424BC8" w14:textId="77777777" w:rsidR="001C5C8C" w:rsidRPr="001B28BA" w:rsidRDefault="001C5C8C" w:rsidP="00C54DA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B6200B7" w14:textId="77777777" w:rsidR="001C5C8C" w:rsidRPr="001B28BA" w:rsidRDefault="001C5C8C" w:rsidP="00C54DA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9C223C6" w14:textId="77777777" w:rsidR="001C5C8C" w:rsidRPr="001B28BA" w:rsidRDefault="001C5C8C" w:rsidP="001C5C8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23BCCB4" w14:textId="77777777" w:rsidR="001B28BA" w:rsidRDefault="001B28BA" w:rsidP="00C54DA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7E36514" w14:textId="5E6560B4" w:rsidR="001C5C8C" w:rsidRPr="001B28BA" w:rsidRDefault="001C5C8C" w:rsidP="001C5C8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B28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Краснодар </w:t>
      </w:r>
    </w:p>
    <w:p w14:paraId="759E8BC8" w14:textId="7B290422" w:rsidR="001B28BA" w:rsidRPr="001B28BA" w:rsidRDefault="001C5C8C" w:rsidP="001B28BA">
      <w:pPr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1B28B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2024</w:t>
      </w:r>
    </w:p>
    <w:p w14:paraId="7813028D" w14:textId="77777777" w:rsidR="008316F5" w:rsidRDefault="008316F5">
      <w:pP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br w:type="page"/>
      </w:r>
    </w:p>
    <w:p w14:paraId="0A4A3483" w14:textId="669B8A3C" w:rsidR="001C5C8C" w:rsidRPr="001B28BA" w:rsidRDefault="001C5C8C" w:rsidP="001C5C8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1B28B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СОДЕРЖАНИЕ</w:t>
      </w:r>
    </w:p>
    <w:p w14:paraId="58FDCB59" w14:textId="146B11FB" w:rsidR="001C5C8C" w:rsidRPr="001B28BA" w:rsidRDefault="001C5C8C" w:rsidP="001C5C8C">
      <w:pPr>
        <w:tabs>
          <w:tab w:val="right" w:leader="dot" w:pos="9628"/>
        </w:tabs>
        <w:spacing w:after="0" w:line="360" w:lineRule="auto"/>
        <w:jc w:val="right"/>
        <w:rPr>
          <w:rFonts w:ascii="Times New Roman" w:eastAsia="Times New Roman" w:hAnsi="Times New Roman" w:cs="Times New Roman"/>
          <w:b/>
          <w:szCs w:val="28"/>
          <w:lang w:val="en-US" w:eastAsia="ru-RU"/>
        </w:rPr>
      </w:pP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fldChar w:fldCharType="begin"/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instrText xml:space="preserve"> TOC \o "1-3" \h \z \u </w:instrTex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fldChar w:fldCharType="separate"/>
      </w:r>
    </w:p>
    <w:p w14:paraId="1B6EEA75" w14:textId="5EC5C6CD" w:rsidR="001C5C8C" w:rsidRDefault="001C5C8C" w:rsidP="003F1F83">
      <w:pPr>
        <w:pStyle w:val="12"/>
        <w:rPr>
          <w:rStyle w:val="a3"/>
          <w:rFonts w:cs="Times New Roman"/>
          <w:noProof/>
          <w:color w:val="auto"/>
          <w:u w:val="none"/>
        </w:rPr>
      </w:pPr>
      <w:r w:rsidRPr="001B28BA">
        <w:rPr>
          <w:rFonts w:cs="Times New Roman"/>
          <w:szCs w:val="28"/>
        </w:rPr>
        <w:fldChar w:fldCharType="begin"/>
      </w:r>
      <w:r w:rsidRPr="001B28BA">
        <w:rPr>
          <w:rFonts w:cs="Times New Roman"/>
          <w:szCs w:val="28"/>
        </w:rPr>
        <w:instrText xml:space="preserve"> TOC \o "1-3" \h \z \u </w:instrText>
      </w:r>
      <w:r w:rsidRPr="001B28BA">
        <w:rPr>
          <w:rFonts w:cs="Times New Roman"/>
          <w:szCs w:val="28"/>
        </w:rPr>
        <w:fldChar w:fldCharType="separate"/>
      </w:r>
      <w:hyperlink r:id="rId8" w:anchor="_Toc89129453" w:history="1">
        <w:r w:rsidRPr="001B28BA">
          <w:rPr>
            <w:rStyle w:val="a3"/>
            <w:rFonts w:cs="Times New Roman"/>
            <w:noProof/>
            <w:u w:val="none"/>
          </w:rPr>
          <w:t>Введение</w:t>
        </w:r>
        <w:r w:rsidRPr="001B28BA">
          <w:rPr>
            <w:rStyle w:val="a3"/>
            <w:rFonts w:cs="Times New Roman"/>
            <w:noProof/>
            <w:webHidden/>
            <w:color w:val="auto"/>
            <w:u w:val="none"/>
          </w:rPr>
          <w:tab/>
        </w:r>
        <w:r w:rsidR="003F1F83" w:rsidRPr="001B28BA">
          <w:rPr>
            <w:rStyle w:val="a3"/>
            <w:rFonts w:cs="Times New Roman"/>
            <w:noProof/>
            <w:webHidden/>
            <w:color w:val="auto"/>
            <w:u w:val="none"/>
          </w:rPr>
          <w:t xml:space="preserve">   </w:t>
        </w:r>
        <w:r w:rsidR="00D724CA" w:rsidRPr="001B28BA">
          <w:rPr>
            <w:rStyle w:val="a3"/>
            <w:rFonts w:cs="Times New Roman"/>
            <w:noProof/>
            <w:webHidden/>
            <w:color w:val="auto"/>
            <w:u w:val="none"/>
          </w:rPr>
          <w:t>3</w:t>
        </w:r>
      </w:hyperlink>
    </w:p>
    <w:p w14:paraId="4CBAB6F1" w14:textId="184D79A5" w:rsidR="00632966" w:rsidRPr="00A94909" w:rsidRDefault="00632966" w:rsidP="00632966">
      <w:pPr>
        <w:pStyle w:val="12"/>
        <w:rPr>
          <w:rFonts w:eastAsiaTheme="minorEastAsia" w:cs="Times New Roman"/>
          <w:noProof/>
          <w:color w:val="000000" w:themeColor="text1"/>
          <w:sz w:val="22"/>
          <w:lang w:eastAsia="ru-RU"/>
        </w:rPr>
      </w:pPr>
      <w:hyperlink r:id="rId9" w:anchor="_Toc89129454" w:history="1">
        <w:r w:rsidRPr="00A94909">
          <w:rPr>
            <w:rStyle w:val="a3"/>
            <w:rFonts w:cs="Times New Roman"/>
            <w:noProof/>
            <w:color w:val="000000" w:themeColor="text1"/>
            <w:u w:val="none"/>
          </w:rPr>
          <w:t>1</w:t>
        </w:r>
        <w:r w:rsidRPr="00A94909">
          <w:rPr>
            <w:rStyle w:val="a3"/>
            <w:rFonts w:eastAsiaTheme="minorEastAsia" w:cs="Times New Roman"/>
            <w:noProof/>
            <w:color w:val="000000" w:themeColor="text1"/>
            <w:sz w:val="22"/>
            <w:u w:val="none"/>
            <w:lang w:eastAsia="ru-RU"/>
          </w:rPr>
          <w:t xml:space="preserve"> </w:t>
        </w:r>
        <w:r w:rsidRPr="00A94909">
          <w:rPr>
            <w:rFonts w:cs="Times New Roman"/>
            <w:color w:val="000000" w:themeColor="text1"/>
            <w:szCs w:val="28"/>
          </w:rPr>
          <w:t>Обмен</w:t>
        </w:r>
        <w:r w:rsidR="00C54DA1" w:rsidRPr="00A94909">
          <w:rPr>
            <w:rFonts w:cs="Times New Roman"/>
            <w:color w:val="000000" w:themeColor="text1"/>
            <w:szCs w:val="28"/>
          </w:rPr>
          <w:t xml:space="preserve"> </w:t>
        </w:r>
        <w:r w:rsidRPr="00A94909">
          <w:rPr>
            <w:rFonts w:cs="Times New Roman"/>
            <w:color w:val="000000" w:themeColor="text1"/>
            <w:szCs w:val="28"/>
          </w:rPr>
          <w:t>данными в Интернете</w:t>
        </w:r>
        <w:r w:rsidRPr="00A94909">
          <w:rPr>
            <w:rStyle w:val="a3"/>
            <w:rFonts w:cs="Times New Roman"/>
            <w:noProof/>
            <w:webHidden/>
            <w:color w:val="000000" w:themeColor="text1"/>
            <w:u w:val="none"/>
          </w:rPr>
          <w:tab/>
          <w:t xml:space="preserve">   5</w:t>
        </w:r>
      </w:hyperlink>
    </w:p>
    <w:p w14:paraId="32090821" w14:textId="0115733A" w:rsidR="00632966" w:rsidRPr="00A94909" w:rsidRDefault="00632966" w:rsidP="00632966">
      <w:pPr>
        <w:pStyle w:val="20"/>
        <w:rPr>
          <w:rFonts w:eastAsiaTheme="minorEastAsia" w:cs="Times New Roman"/>
          <w:b w:val="0"/>
          <w:bCs w:val="0"/>
          <w:noProof/>
          <w:color w:val="000000" w:themeColor="text1"/>
          <w:sz w:val="22"/>
          <w:lang w:eastAsia="ru-RU"/>
        </w:rPr>
      </w:pPr>
      <w:hyperlink r:id="rId10" w:anchor="_Toc89129455" w:history="1">
        <w:r w:rsidRPr="00A94909">
          <w:rPr>
            <w:rStyle w:val="a3"/>
            <w:rFonts w:cs="Times New Roman"/>
            <w:b w:val="0"/>
            <w:bCs w:val="0"/>
            <w:noProof/>
            <w:color w:val="000000" w:themeColor="text1"/>
            <w:u w:val="none"/>
          </w:rPr>
          <w:t xml:space="preserve">1.1 </w:t>
        </w:r>
        <w:r w:rsidR="003F64CF" w:rsidRPr="00A94909">
          <w:rPr>
            <w:rFonts w:cs="Times New Roman"/>
            <w:b w:val="0"/>
            <w:bCs w:val="0"/>
            <w:color w:val="000000" w:themeColor="text1"/>
            <w:szCs w:val="28"/>
          </w:rPr>
          <w:t>Взаимодействие между клиентом и сервером</w:t>
        </w:r>
        <w:r w:rsidRPr="00A94909">
          <w:rPr>
            <w:rStyle w:val="a3"/>
            <w:rFonts w:cs="Times New Roman"/>
            <w:b w:val="0"/>
            <w:bCs w:val="0"/>
            <w:noProof/>
            <w:webHidden/>
            <w:color w:val="000000" w:themeColor="text1"/>
            <w:u w:val="none"/>
          </w:rPr>
          <w:tab/>
          <w:t xml:space="preserve">   5</w:t>
        </w:r>
      </w:hyperlink>
    </w:p>
    <w:p w14:paraId="1F89A5E5" w14:textId="1967AAE7" w:rsidR="00632966" w:rsidRPr="00A94909" w:rsidRDefault="00632966" w:rsidP="00632966">
      <w:pPr>
        <w:pStyle w:val="20"/>
        <w:rPr>
          <w:rStyle w:val="a3"/>
          <w:rFonts w:cs="Times New Roman"/>
          <w:b w:val="0"/>
          <w:bCs w:val="0"/>
          <w:noProof/>
          <w:color w:val="000000" w:themeColor="text1"/>
          <w:u w:val="none"/>
        </w:rPr>
      </w:pPr>
      <w:hyperlink r:id="rId11" w:anchor="_Toc89129466" w:history="1">
        <w:r w:rsidRPr="00A94909">
          <w:rPr>
            <w:rStyle w:val="a3"/>
            <w:rFonts w:eastAsia="Times New Roman" w:cs="Times New Roman"/>
            <w:b w:val="0"/>
            <w:bCs w:val="0"/>
            <w:noProof/>
            <w:color w:val="000000" w:themeColor="text1"/>
            <w:u w:val="none"/>
            <w:lang w:eastAsia="ru-RU"/>
          </w:rPr>
          <w:t>1.2</w:t>
        </w:r>
        <w:r w:rsidRPr="00A94909">
          <w:rPr>
            <w:rStyle w:val="a3"/>
            <w:rFonts w:cs="Times New Roman"/>
            <w:b w:val="0"/>
            <w:bCs w:val="0"/>
            <w:noProof/>
            <w:color w:val="000000" w:themeColor="text1"/>
            <w:u w:val="none"/>
          </w:rPr>
          <w:t xml:space="preserve"> </w:t>
        </w:r>
        <w:r w:rsidR="003F64CF" w:rsidRPr="00A94909">
          <w:rPr>
            <w:rFonts w:cs="Times New Roman"/>
            <w:b w:val="0"/>
            <w:bCs w:val="0"/>
            <w:color w:val="000000" w:themeColor="text1"/>
            <w:szCs w:val="28"/>
          </w:rPr>
          <w:t>Статические сайты</w:t>
        </w:r>
        <w:r w:rsidRPr="00A94909">
          <w:rPr>
            <w:rStyle w:val="a3"/>
            <w:rFonts w:cs="Times New Roman"/>
            <w:b w:val="0"/>
            <w:bCs w:val="0"/>
            <w:noProof/>
            <w:color w:val="000000" w:themeColor="text1"/>
            <w:u w:val="none"/>
          </w:rPr>
          <w:t xml:space="preserve"> </w:t>
        </w:r>
        <w:r w:rsidRPr="00A94909">
          <w:rPr>
            <w:rStyle w:val="a3"/>
            <w:rFonts w:cs="Times New Roman"/>
            <w:b w:val="0"/>
            <w:bCs w:val="0"/>
            <w:noProof/>
            <w:webHidden/>
            <w:color w:val="000000" w:themeColor="text1"/>
            <w:u w:val="none"/>
          </w:rPr>
          <w:tab/>
          <w:t xml:space="preserve">   </w:t>
        </w:r>
      </w:hyperlink>
      <w:r w:rsidR="00D2367C" w:rsidRPr="00A94909">
        <w:rPr>
          <w:rStyle w:val="a3"/>
          <w:rFonts w:cs="Times New Roman"/>
          <w:b w:val="0"/>
          <w:bCs w:val="0"/>
          <w:noProof/>
          <w:color w:val="000000" w:themeColor="text1"/>
          <w:u w:val="none"/>
        </w:rPr>
        <w:t>7</w:t>
      </w:r>
    </w:p>
    <w:p w14:paraId="0DFA0C68" w14:textId="533E6F98" w:rsidR="00632966" w:rsidRPr="00A94909" w:rsidRDefault="00632966" w:rsidP="00632966">
      <w:pPr>
        <w:pStyle w:val="20"/>
        <w:rPr>
          <w:rFonts w:eastAsiaTheme="minorEastAsia" w:cs="Times New Roman"/>
          <w:b w:val="0"/>
          <w:bCs w:val="0"/>
          <w:noProof/>
          <w:color w:val="000000" w:themeColor="text1"/>
          <w:sz w:val="22"/>
          <w:lang w:eastAsia="ru-RU"/>
        </w:rPr>
      </w:pPr>
      <w:hyperlink r:id="rId12" w:anchor="_Toc89129466" w:history="1">
        <w:r w:rsidRPr="00A94909">
          <w:rPr>
            <w:rStyle w:val="a3"/>
            <w:rFonts w:eastAsia="Times New Roman" w:cs="Times New Roman"/>
            <w:b w:val="0"/>
            <w:bCs w:val="0"/>
            <w:noProof/>
            <w:color w:val="000000" w:themeColor="text1"/>
            <w:u w:val="none"/>
            <w:lang w:eastAsia="ru-RU"/>
          </w:rPr>
          <w:t>1.3</w:t>
        </w:r>
        <w:r w:rsidRPr="00A94909">
          <w:rPr>
            <w:rStyle w:val="a3"/>
            <w:rFonts w:cs="Times New Roman"/>
            <w:b w:val="0"/>
            <w:bCs w:val="0"/>
            <w:noProof/>
            <w:color w:val="000000" w:themeColor="text1"/>
            <w:u w:val="none"/>
          </w:rPr>
          <w:t xml:space="preserve"> </w:t>
        </w:r>
        <w:r w:rsidR="003F64CF" w:rsidRPr="00A94909">
          <w:rPr>
            <w:rFonts w:cs="Times New Roman"/>
            <w:b w:val="0"/>
            <w:bCs w:val="0"/>
            <w:color w:val="000000" w:themeColor="text1"/>
            <w:szCs w:val="28"/>
          </w:rPr>
          <w:t>Динамические сайты</w:t>
        </w:r>
        <w:r w:rsidRPr="00A94909">
          <w:rPr>
            <w:rStyle w:val="a3"/>
            <w:rFonts w:cs="Times New Roman"/>
            <w:b w:val="0"/>
            <w:bCs w:val="0"/>
            <w:noProof/>
            <w:color w:val="000000" w:themeColor="text1"/>
            <w:u w:val="none"/>
          </w:rPr>
          <w:t xml:space="preserve"> </w:t>
        </w:r>
        <w:r w:rsidRPr="00A94909">
          <w:rPr>
            <w:rStyle w:val="a3"/>
            <w:rFonts w:cs="Times New Roman"/>
            <w:b w:val="0"/>
            <w:bCs w:val="0"/>
            <w:noProof/>
            <w:webHidden/>
            <w:color w:val="000000" w:themeColor="text1"/>
            <w:u w:val="none"/>
          </w:rPr>
          <w:tab/>
          <w:t xml:space="preserve">   </w:t>
        </w:r>
      </w:hyperlink>
      <w:r w:rsidR="00D2367C" w:rsidRPr="00A94909">
        <w:rPr>
          <w:rStyle w:val="a3"/>
          <w:rFonts w:cs="Times New Roman"/>
          <w:b w:val="0"/>
          <w:bCs w:val="0"/>
          <w:noProof/>
          <w:color w:val="000000" w:themeColor="text1"/>
          <w:u w:val="none"/>
        </w:rPr>
        <w:t>9</w:t>
      </w:r>
    </w:p>
    <w:p w14:paraId="09253BCF" w14:textId="5E644B2A" w:rsidR="001C5C8C" w:rsidRPr="001B28BA" w:rsidRDefault="00632966" w:rsidP="003F1F83">
      <w:pPr>
        <w:pStyle w:val="12"/>
        <w:rPr>
          <w:rFonts w:eastAsiaTheme="minorEastAsia" w:cs="Times New Roman"/>
          <w:noProof/>
          <w:sz w:val="22"/>
          <w:lang w:eastAsia="ru-RU"/>
        </w:rPr>
      </w:pPr>
      <w:hyperlink r:id="rId13" w:anchor="_Toc89129454" w:history="1">
        <w:r>
          <w:rPr>
            <w:rStyle w:val="a3"/>
            <w:rFonts w:cs="Times New Roman"/>
            <w:noProof/>
            <w:u w:val="none"/>
          </w:rPr>
          <w:t>2</w:t>
        </w:r>
        <w:r w:rsidR="001C5C8C" w:rsidRPr="001B28BA">
          <w:rPr>
            <w:rStyle w:val="a3"/>
            <w:rFonts w:eastAsiaTheme="minorEastAsia" w:cs="Times New Roman"/>
            <w:noProof/>
            <w:color w:val="auto"/>
            <w:sz w:val="22"/>
            <w:u w:val="none"/>
            <w:lang w:eastAsia="ru-RU"/>
          </w:rPr>
          <w:t xml:space="preserve"> </w:t>
        </w:r>
        <w:r w:rsidR="00D76926" w:rsidRPr="001B28BA">
          <w:rPr>
            <w:rStyle w:val="a3"/>
            <w:rFonts w:cs="Times New Roman"/>
            <w:noProof/>
            <w:u w:val="none"/>
          </w:rPr>
          <w:t>Обзор существующих решений</w:t>
        </w:r>
        <w:r w:rsidR="001C5C8C" w:rsidRPr="001B28BA">
          <w:rPr>
            <w:rStyle w:val="a3"/>
            <w:rFonts w:cs="Times New Roman"/>
            <w:noProof/>
            <w:webHidden/>
            <w:color w:val="auto"/>
            <w:u w:val="none"/>
          </w:rPr>
          <w:tab/>
        </w:r>
        <w:r w:rsidR="001B28BA" w:rsidRPr="001B28BA">
          <w:rPr>
            <w:rStyle w:val="a3"/>
            <w:rFonts w:cs="Times New Roman"/>
            <w:noProof/>
            <w:webHidden/>
            <w:color w:val="auto"/>
            <w:u w:val="none"/>
          </w:rPr>
          <w:t xml:space="preserve"> </w:t>
        </w:r>
      </w:hyperlink>
      <w:r w:rsidR="00D2367C">
        <w:rPr>
          <w:rStyle w:val="a3"/>
          <w:rFonts w:cs="Times New Roman"/>
          <w:noProof/>
          <w:color w:val="auto"/>
          <w:u w:val="none"/>
        </w:rPr>
        <w:t>12</w:t>
      </w:r>
    </w:p>
    <w:p w14:paraId="5703436D" w14:textId="2D1CA612" w:rsidR="001C5C8C" w:rsidRPr="001B28BA" w:rsidRDefault="00632966" w:rsidP="00114DB4">
      <w:pPr>
        <w:pStyle w:val="20"/>
        <w:rPr>
          <w:rFonts w:eastAsiaTheme="minorEastAsia" w:cs="Times New Roman"/>
          <w:b w:val="0"/>
          <w:bCs w:val="0"/>
          <w:noProof/>
          <w:sz w:val="22"/>
          <w:lang w:eastAsia="ru-RU"/>
        </w:rPr>
      </w:pPr>
      <w:hyperlink r:id="rId14" w:anchor="_Toc89129455" w:history="1">
        <w:r>
          <w:rPr>
            <w:rStyle w:val="a3"/>
            <w:rFonts w:cs="Times New Roman"/>
            <w:b w:val="0"/>
            <w:bCs w:val="0"/>
            <w:noProof/>
            <w:u w:val="none"/>
          </w:rPr>
          <w:t>2</w:t>
        </w:r>
        <w:r w:rsidR="001C5C8C" w:rsidRPr="001B28BA">
          <w:rPr>
            <w:rStyle w:val="a3"/>
            <w:rFonts w:cs="Times New Roman"/>
            <w:b w:val="0"/>
            <w:bCs w:val="0"/>
            <w:noProof/>
            <w:u w:val="none"/>
          </w:rPr>
          <w:t>.</w:t>
        </w:r>
        <w:r w:rsidR="008A4B02" w:rsidRPr="001B28BA">
          <w:rPr>
            <w:rStyle w:val="a3"/>
            <w:rFonts w:cs="Times New Roman"/>
            <w:b w:val="0"/>
            <w:bCs w:val="0"/>
            <w:noProof/>
            <w:u w:val="none"/>
          </w:rPr>
          <w:t>1</w:t>
        </w:r>
        <w:r w:rsidR="001C5C8C" w:rsidRPr="001B28BA">
          <w:rPr>
            <w:rStyle w:val="a3"/>
            <w:rFonts w:eastAsiaTheme="minorEastAsia" w:cs="Times New Roman"/>
            <w:b w:val="0"/>
            <w:bCs w:val="0"/>
            <w:noProof/>
            <w:color w:val="auto"/>
            <w:sz w:val="22"/>
            <w:u w:val="none"/>
            <w:lang w:eastAsia="ru-RU"/>
          </w:rPr>
          <w:t xml:space="preserve"> </w:t>
        </w:r>
        <w:r w:rsidR="00B06084">
          <w:rPr>
            <w:rStyle w:val="a3"/>
            <w:rFonts w:cs="Times New Roman"/>
            <w:b w:val="0"/>
            <w:bCs w:val="0"/>
            <w:noProof/>
            <w:u w:val="none"/>
          </w:rPr>
          <w:t>Очные встречи</w:t>
        </w:r>
        <w:r w:rsidR="001C5C8C" w:rsidRPr="001B28BA">
          <w:rPr>
            <w:rStyle w:val="a3"/>
            <w:rFonts w:cs="Times New Roman"/>
            <w:b w:val="0"/>
            <w:bCs w:val="0"/>
            <w:noProof/>
            <w:webHidden/>
            <w:color w:val="auto"/>
            <w:u w:val="none"/>
          </w:rPr>
          <w:tab/>
        </w:r>
        <w:r w:rsidR="001B28BA" w:rsidRPr="001B28BA">
          <w:rPr>
            <w:rStyle w:val="a3"/>
            <w:rFonts w:cs="Times New Roman"/>
            <w:b w:val="0"/>
            <w:bCs w:val="0"/>
            <w:noProof/>
            <w:webHidden/>
            <w:color w:val="auto"/>
            <w:u w:val="none"/>
          </w:rPr>
          <w:t xml:space="preserve"> </w:t>
        </w:r>
      </w:hyperlink>
      <w:r w:rsidR="00D2367C">
        <w:rPr>
          <w:rStyle w:val="a3"/>
          <w:rFonts w:cs="Times New Roman"/>
          <w:b w:val="0"/>
          <w:bCs w:val="0"/>
          <w:noProof/>
          <w:color w:val="auto"/>
          <w:u w:val="none"/>
        </w:rPr>
        <w:t>12</w:t>
      </w:r>
    </w:p>
    <w:p w14:paraId="7F45CBED" w14:textId="67EA9214" w:rsidR="001C5C8C" w:rsidRPr="00B06084" w:rsidRDefault="00632966" w:rsidP="00114DB4">
      <w:pPr>
        <w:pStyle w:val="20"/>
        <w:rPr>
          <w:rStyle w:val="a3"/>
          <w:rFonts w:cs="Times New Roman"/>
          <w:b w:val="0"/>
          <w:bCs w:val="0"/>
          <w:noProof/>
          <w:color w:val="auto"/>
          <w:u w:val="none"/>
        </w:rPr>
      </w:pPr>
      <w:hyperlink r:id="rId15" w:anchor="_Toc89129466" w:history="1">
        <w:r>
          <w:rPr>
            <w:rStyle w:val="a3"/>
            <w:rFonts w:eastAsia="Times New Roman" w:cs="Times New Roman"/>
            <w:b w:val="0"/>
            <w:bCs w:val="0"/>
            <w:noProof/>
            <w:u w:val="none"/>
            <w:lang w:eastAsia="ru-RU"/>
          </w:rPr>
          <w:t>2</w:t>
        </w:r>
        <w:r w:rsidR="001C5C8C" w:rsidRPr="001B28BA">
          <w:rPr>
            <w:rStyle w:val="a3"/>
            <w:rFonts w:eastAsia="Times New Roman" w:cs="Times New Roman"/>
            <w:b w:val="0"/>
            <w:bCs w:val="0"/>
            <w:noProof/>
            <w:u w:val="none"/>
            <w:lang w:eastAsia="ru-RU"/>
          </w:rPr>
          <w:t>.</w:t>
        </w:r>
        <w:r w:rsidR="00B06084">
          <w:rPr>
            <w:rStyle w:val="a3"/>
            <w:rFonts w:eastAsia="Times New Roman" w:cs="Times New Roman"/>
            <w:b w:val="0"/>
            <w:bCs w:val="0"/>
            <w:noProof/>
            <w:u w:val="none"/>
            <w:lang w:eastAsia="ru-RU"/>
          </w:rPr>
          <w:t>2</w:t>
        </w:r>
        <w:r w:rsidR="001C5C8C" w:rsidRPr="001B28BA">
          <w:rPr>
            <w:rStyle w:val="a3"/>
            <w:rFonts w:eastAsiaTheme="minorEastAsia" w:cs="Times New Roman"/>
            <w:b w:val="0"/>
            <w:bCs w:val="0"/>
            <w:noProof/>
            <w:color w:val="auto"/>
            <w:sz w:val="22"/>
            <w:u w:val="none"/>
            <w:lang w:eastAsia="ru-RU"/>
          </w:rPr>
          <w:t xml:space="preserve"> </w:t>
        </w:r>
        <w:r w:rsidR="00B06084">
          <w:rPr>
            <w:rStyle w:val="a3"/>
            <w:rFonts w:cs="Times New Roman"/>
            <w:b w:val="0"/>
            <w:bCs w:val="0"/>
            <w:noProof/>
            <w:u w:val="none"/>
          </w:rPr>
          <w:t>Мессенджеры</w:t>
        </w:r>
        <w:r w:rsidR="008A4B02" w:rsidRPr="001B28BA">
          <w:rPr>
            <w:rStyle w:val="a3"/>
            <w:rFonts w:cs="Times New Roman"/>
            <w:b w:val="0"/>
            <w:bCs w:val="0"/>
            <w:noProof/>
            <w:u w:val="none"/>
          </w:rPr>
          <w:t xml:space="preserve"> </w:t>
        </w:r>
        <w:r w:rsidR="001C5C8C" w:rsidRPr="001B28BA">
          <w:rPr>
            <w:rStyle w:val="a3"/>
            <w:rFonts w:cs="Times New Roman"/>
            <w:b w:val="0"/>
            <w:bCs w:val="0"/>
            <w:noProof/>
            <w:webHidden/>
            <w:color w:val="auto"/>
            <w:u w:val="none"/>
          </w:rPr>
          <w:tab/>
        </w:r>
        <w:r w:rsidR="001B28BA" w:rsidRPr="001B28BA">
          <w:rPr>
            <w:rStyle w:val="a3"/>
            <w:rFonts w:cs="Times New Roman"/>
            <w:b w:val="0"/>
            <w:bCs w:val="0"/>
            <w:noProof/>
            <w:webHidden/>
            <w:color w:val="auto"/>
            <w:u w:val="none"/>
          </w:rPr>
          <w:t xml:space="preserve"> </w:t>
        </w:r>
      </w:hyperlink>
      <w:r w:rsidR="00D2367C">
        <w:rPr>
          <w:rStyle w:val="a3"/>
          <w:rFonts w:cs="Times New Roman"/>
          <w:b w:val="0"/>
          <w:bCs w:val="0"/>
          <w:noProof/>
          <w:color w:val="auto"/>
          <w:u w:val="none"/>
        </w:rPr>
        <w:t>12</w:t>
      </w:r>
    </w:p>
    <w:p w14:paraId="5F1E2415" w14:textId="64486A0D" w:rsidR="00B06084" w:rsidRPr="00B06084" w:rsidRDefault="00632966" w:rsidP="00B06084">
      <w:pPr>
        <w:pStyle w:val="20"/>
        <w:rPr>
          <w:rFonts w:eastAsiaTheme="minorEastAsia" w:cs="Times New Roman"/>
          <w:b w:val="0"/>
          <w:bCs w:val="0"/>
          <w:noProof/>
          <w:sz w:val="22"/>
          <w:lang w:eastAsia="ru-RU"/>
        </w:rPr>
      </w:pPr>
      <w:hyperlink r:id="rId16" w:anchor="_Toc89129466" w:history="1">
        <w:r>
          <w:rPr>
            <w:rStyle w:val="a3"/>
            <w:rFonts w:eastAsia="Times New Roman" w:cs="Times New Roman"/>
            <w:b w:val="0"/>
            <w:bCs w:val="0"/>
            <w:noProof/>
            <w:u w:val="none"/>
            <w:lang w:eastAsia="ru-RU"/>
          </w:rPr>
          <w:t>2</w:t>
        </w:r>
        <w:r w:rsidR="00B06084" w:rsidRPr="001B28BA">
          <w:rPr>
            <w:rStyle w:val="a3"/>
            <w:rFonts w:eastAsia="Times New Roman" w:cs="Times New Roman"/>
            <w:b w:val="0"/>
            <w:bCs w:val="0"/>
            <w:noProof/>
            <w:u w:val="none"/>
            <w:lang w:eastAsia="ru-RU"/>
          </w:rPr>
          <w:t>.</w:t>
        </w:r>
        <w:r w:rsidR="00B06084">
          <w:rPr>
            <w:rStyle w:val="a3"/>
            <w:rFonts w:eastAsia="Times New Roman" w:cs="Times New Roman"/>
            <w:b w:val="0"/>
            <w:bCs w:val="0"/>
            <w:noProof/>
            <w:u w:val="none"/>
            <w:lang w:eastAsia="ru-RU"/>
          </w:rPr>
          <w:t>3</w:t>
        </w:r>
        <w:r w:rsidR="00B06084" w:rsidRPr="001B28BA">
          <w:rPr>
            <w:rStyle w:val="a3"/>
            <w:rFonts w:eastAsiaTheme="minorEastAsia" w:cs="Times New Roman"/>
            <w:b w:val="0"/>
            <w:bCs w:val="0"/>
            <w:noProof/>
            <w:color w:val="auto"/>
            <w:sz w:val="22"/>
            <w:u w:val="none"/>
            <w:lang w:eastAsia="ru-RU"/>
          </w:rPr>
          <w:t xml:space="preserve"> </w:t>
        </w:r>
        <w:r w:rsidR="00B06084" w:rsidRPr="00B06084">
          <w:rPr>
            <w:rFonts w:eastAsia="Calibri" w:cs="Times New Roman"/>
            <w:b w:val="0"/>
            <w:bCs w:val="0"/>
            <w:szCs w:val="28"/>
          </w:rPr>
          <w:t>Google Docs, Яндекс.Документы</w:t>
        </w:r>
        <w:r w:rsidR="00B06084" w:rsidRPr="00B06084">
          <w:rPr>
            <w:rStyle w:val="a3"/>
            <w:rFonts w:cs="Times New Roman"/>
            <w:b w:val="0"/>
            <w:bCs w:val="0"/>
            <w:noProof/>
            <w:u w:val="none"/>
          </w:rPr>
          <w:t xml:space="preserve"> </w:t>
        </w:r>
        <w:r w:rsidR="00B06084" w:rsidRPr="001B28BA">
          <w:rPr>
            <w:rStyle w:val="a3"/>
            <w:rFonts w:cs="Times New Roman"/>
            <w:b w:val="0"/>
            <w:bCs w:val="0"/>
            <w:noProof/>
            <w:webHidden/>
            <w:color w:val="auto"/>
            <w:u w:val="none"/>
          </w:rPr>
          <w:tab/>
          <w:t xml:space="preserve"> </w:t>
        </w:r>
      </w:hyperlink>
      <w:r w:rsidR="00D2367C">
        <w:rPr>
          <w:rStyle w:val="a3"/>
          <w:rFonts w:cs="Times New Roman"/>
          <w:b w:val="0"/>
          <w:bCs w:val="0"/>
          <w:noProof/>
          <w:color w:val="auto"/>
          <w:u w:val="none"/>
        </w:rPr>
        <w:t>12</w:t>
      </w:r>
    </w:p>
    <w:p w14:paraId="63074C4D" w14:textId="4D662AB1" w:rsidR="00B06084" w:rsidRPr="00B06084" w:rsidRDefault="00632966" w:rsidP="00B06084">
      <w:pPr>
        <w:pStyle w:val="20"/>
        <w:rPr>
          <w:rFonts w:eastAsiaTheme="minorEastAsia" w:cs="Times New Roman"/>
          <w:b w:val="0"/>
          <w:bCs w:val="0"/>
          <w:noProof/>
          <w:sz w:val="22"/>
          <w:lang w:eastAsia="ru-RU"/>
        </w:rPr>
      </w:pPr>
      <w:hyperlink r:id="rId17" w:anchor="_Toc89129466" w:history="1">
        <w:r>
          <w:rPr>
            <w:rStyle w:val="a3"/>
            <w:rFonts w:eastAsia="Times New Roman" w:cs="Times New Roman"/>
            <w:b w:val="0"/>
            <w:bCs w:val="0"/>
            <w:noProof/>
            <w:u w:val="none"/>
            <w:lang w:eastAsia="ru-RU"/>
          </w:rPr>
          <w:t>2</w:t>
        </w:r>
        <w:r w:rsidR="00B06084" w:rsidRPr="001B28BA">
          <w:rPr>
            <w:rStyle w:val="a3"/>
            <w:rFonts w:eastAsia="Times New Roman" w:cs="Times New Roman"/>
            <w:b w:val="0"/>
            <w:bCs w:val="0"/>
            <w:noProof/>
            <w:u w:val="none"/>
            <w:lang w:eastAsia="ru-RU"/>
          </w:rPr>
          <w:t>.</w:t>
        </w:r>
        <w:r w:rsidR="00B06084">
          <w:rPr>
            <w:rStyle w:val="a3"/>
            <w:rFonts w:eastAsia="Times New Roman" w:cs="Times New Roman"/>
            <w:b w:val="0"/>
            <w:bCs w:val="0"/>
            <w:noProof/>
            <w:u w:val="none"/>
            <w:lang w:eastAsia="ru-RU"/>
          </w:rPr>
          <w:t>4</w:t>
        </w:r>
        <w:r w:rsidR="00B06084" w:rsidRPr="001B28BA">
          <w:rPr>
            <w:rStyle w:val="a3"/>
            <w:rFonts w:eastAsiaTheme="minorEastAsia" w:cs="Times New Roman"/>
            <w:b w:val="0"/>
            <w:bCs w:val="0"/>
            <w:noProof/>
            <w:color w:val="auto"/>
            <w:sz w:val="22"/>
            <w:u w:val="none"/>
            <w:lang w:eastAsia="ru-RU"/>
          </w:rPr>
          <w:t xml:space="preserve"> </w:t>
        </w:r>
        <w:r w:rsidR="00B06084" w:rsidRPr="001B28BA">
          <w:rPr>
            <w:rStyle w:val="a3"/>
            <w:rFonts w:cs="Times New Roman"/>
            <w:b w:val="0"/>
            <w:bCs w:val="0"/>
            <w:noProof/>
            <w:u w:val="none"/>
          </w:rPr>
          <w:t xml:space="preserve">Аналоги </w:t>
        </w:r>
        <w:r w:rsidR="00B06084" w:rsidRPr="001B28BA">
          <w:rPr>
            <w:rStyle w:val="a3"/>
            <w:rFonts w:cs="Times New Roman"/>
            <w:b w:val="0"/>
            <w:bCs w:val="0"/>
            <w:noProof/>
            <w:webHidden/>
            <w:color w:val="auto"/>
            <w:u w:val="none"/>
          </w:rPr>
          <w:tab/>
          <w:t xml:space="preserve"> </w:t>
        </w:r>
      </w:hyperlink>
      <w:r w:rsidR="00D2367C">
        <w:rPr>
          <w:rStyle w:val="a3"/>
          <w:rFonts w:cs="Times New Roman"/>
          <w:b w:val="0"/>
          <w:bCs w:val="0"/>
          <w:noProof/>
          <w:color w:val="auto"/>
          <w:u w:val="none"/>
        </w:rPr>
        <w:t>13</w:t>
      </w:r>
    </w:p>
    <w:p w14:paraId="33AD3285" w14:textId="65950421" w:rsidR="001C5C8C" w:rsidRPr="00B06084" w:rsidRDefault="00632966" w:rsidP="003F1F83">
      <w:pPr>
        <w:pStyle w:val="12"/>
        <w:rPr>
          <w:rFonts w:eastAsiaTheme="minorEastAsia" w:cs="Times New Roman"/>
          <w:noProof/>
          <w:sz w:val="22"/>
          <w:lang w:eastAsia="ru-RU"/>
        </w:rPr>
      </w:pPr>
      <w:hyperlink r:id="rId18" w:anchor="_Toc89129469" w:history="1">
        <w:r>
          <w:rPr>
            <w:rStyle w:val="a3"/>
            <w:rFonts w:cs="Times New Roman"/>
            <w:noProof/>
            <w:u w:val="none"/>
          </w:rPr>
          <w:t>3</w:t>
        </w:r>
        <w:r w:rsidR="00C93E44" w:rsidRPr="001B28BA">
          <w:rPr>
            <w:rStyle w:val="a3"/>
            <w:rFonts w:cs="Times New Roman"/>
            <w:noProof/>
            <w:u w:val="none"/>
          </w:rPr>
          <w:t xml:space="preserve"> </w:t>
        </w:r>
        <w:r w:rsidR="00D76926" w:rsidRPr="001B28BA">
          <w:rPr>
            <w:rStyle w:val="a3"/>
            <w:rFonts w:cs="Times New Roman"/>
            <w:noProof/>
            <w:u w:val="none"/>
            <w:shd w:val="clear" w:color="auto" w:fill="FFFFFF"/>
          </w:rPr>
          <w:t>Разработка архитектуры сайта</w:t>
        </w:r>
        <w:r w:rsidR="001C5C8C" w:rsidRPr="001B28BA">
          <w:rPr>
            <w:rStyle w:val="a3"/>
            <w:rFonts w:cs="Times New Roman"/>
            <w:noProof/>
            <w:webHidden/>
            <w:color w:val="auto"/>
            <w:u w:val="none"/>
          </w:rPr>
          <w:tab/>
        </w:r>
        <w:r w:rsidR="00833C8B">
          <w:rPr>
            <w:rStyle w:val="a3"/>
            <w:rFonts w:cs="Times New Roman"/>
            <w:noProof/>
            <w:webHidden/>
            <w:color w:val="auto"/>
            <w:u w:val="none"/>
          </w:rPr>
          <w:t xml:space="preserve">   </w:t>
        </w:r>
      </w:hyperlink>
      <w:r w:rsidR="00D2367C">
        <w:rPr>
          <w:rStyle w:val="a3"/>
          <w:rFonts w:cs="Times New Roman"/>
          <w:noProof/>
          <w:color w:val="auto"/>
          <w:u w:val="none"/>
        </w:rPr>
        <w:t>14</w:t>
      </w:r>
    </w:p>
    <w:p w14:paraId="1677E69F" w14:textId="7E4A524B" w:rsidR="001C5C8C" w:rsidRPr="00B06084" w:rsidRDefault="00632966" w:rsidP="00114DB4">
      <w:pPr>
        <w:pStyle w:val="20"/>
        <w:rPr>
          <w:rFonts w:eastAsiaTheme="minorEastAsia" w:cs="Times New Roman"/>
          <w:b w:val="0"/>
          <w:bCs w:val="0"/>
          <w:noProof/>
          <w:sz w:val="22"/>
          <w:lang w:eastAsia="ru-RU"/>
        </w:rPr>
      </w:pPr>
      <w:hyperlink r:id="rId19" w:anchor="_Toc89129470" w:history="1">
        <w:r>
          <w:rPr>
            <w:rStyle w:val="a3"/>
            <w:rFonts w:cs="Times New Roman"/>
            <w:b w:val="0"/>
            <w:bCs w:val="0"/>
            <w:noProof/>
            <w:u w:val="none"/>
          </w:rPr>
          <w:t>3</w:t>
        </w:r>
        <w:r w:rsidR="001C5C8C" w:rsidRPr="001B28BA">
          <w:rPr>
            <w:rStyle w:val="a3"/>
            <w:rFonts w:cs="Times New Roman"/>
            <w:b w:val="0"/>
            <w:bCs w:val="0"/>
            <w:noProof/>
            <w:u w:val="none"/>
          </w:rPr>
          <w:t xml:space="preserve">.1 </w:t>
        </w:r>
        <w:r w:rsidR="007A1CEF" w:rsidRPr="001B28BA">
          <w:rPr>
            <w:rStyle w:val="a3"/>
            <w:rFonts w:cs="Times New Roman"/>
            <w:b w:val="0"/>
            <w:bCs w:val="0"/>
            <w:noProof/>
            <w:u w:val="none"/>
          </w:rPr>
          <w:t>Обзор выбранных инструментов</w:t>
        </w:r>
        <w:r w:rsidR="001C5C8C" w:rsidRPr="001B28BA">
          <w:rPr>
            <w:rStyle w:val="a3"/>
            <w:rFonts w:cs="Times New Roman"/>
            <w:b w:val="0"/>
            <w:bCs w:val="0"/>
            <w:noProof/>
            <w:webHidden/>
            <w:color w:val="auto"/>
            <w:u w:val="none"/>
          </w:rPr>
          <w:tab/>
        </w:r>
        <w:r w:rsidR="00833C8B">
          <w:rPr>
            <w:rStyle w:val="a3"/>
            <w:rFonts w:cs="Times New Roman"/>
            <w:b w:val="0"/>
            <w:bCs w:val="0"/>
            <w:noProof/>
            <w:webHidden/>
            <w:color w:val="auto"/>
            <w:u w:val="none"/>
          </w:rPr>
          <w:t xml:space="preserve">   </w:t>
        </w:r>
      </w:hyperlink>
      <w:r w:rsidR="00D2367C">
        <w:rPr>
          <w:rStyle w:val="a3"/>
          <w:rFonts w:cs="Times New Roman"/>
          <w:b w:val="0"/>
          <w:bCs w:val="0"/>
          <w:noProof/>
          <w:color w:val="auto"/>
          <w:u w:val="none"/>
        </w:rPr>
        <w:t>14</w:t>
      </w:r>
    </w:p>
    <w:p w14:paraId="10D70E1F" w14:textId="7F99A3C0" w:rsidR="001C5C8C" w:rsidRPr="00B06084" w:rsidRDefault="00632966" w:rsidP="00114DB4">
      <w:pPr>
        <w:pStyle w:val="20"/>
        <w:rPr>
          <w:rFonts w:eastAsiaTheme="minorEastAsia" w:cs="Times New Roman"/>
          <w:b w:val="0"/>
          <w:bCs w:val="0"/>
          <w:noProof/>
          <w:sz w:val="22"/>
          <w:lang w:eastAsia="ru-RU"/>
        </w:rPr>
      </w:pPr>
      <w:hyperlink r:id="rId20" w:anchor="_Toc89129471" w:history="1">
        <w:r>
          <w:rPr>
            <w:rStyle w:val="a3"/>
            <w:rFonts w:cs="Times New Roman"/>
            <w:b w:val="0"/>
            <w:bCs w:val="0"/>
            <w:noProof/>
            <w:u w:val="none"/>
          </w:rPr>
          <w:t>3</w:t>
        </w:r>
        <w:r w:rsidR="001C5C8C" w:rsidRPr="001B28BA">
          <w:rPr>
            <w:rStyle w:val="a3"/>
            <w:rFonts w:cs="Times New Roman"/>
            <w:b w:val="0"/>
            <w:bCs w:val="0"/>
            <w:noProof/>
            <w:u w:val="none"/>
          </w:rPr>
          <w:t xml:space="preserve">.2 </w:t>
        </w:r>
        <w:r w:rsidR="007A1CEF" w:rsidRPr="001B28BA">
          <w:rPr>
            <w:rStyle w:val="a3"/>
            <w:rFonts w:cs="Times New Roman"/>
            <w:b w:val="0"/>
            <w:bCs w:val="0"/>
            <w:noProof/>
            <w:u w:val="none"/>
          </w:rPr>
          <w:t>Макет интерфейса</w:t>
        </w:r>
        <w:r w:rsidR="001C5C8C" w:rsidRPr="001B28BA">
          <w:rPr>
            <w:rStyle w:val="a3"/>
            <w:rFonts w:cs="Times New Roman"/>
            <w:b w:val="0"/>
            <w:bCs w:val="0"/>
            <w:noProof/>
            <w:webHidden/>
            <w:color w:val="auto"/>
            <w:u w:val="none"/>
          </w:rPr>
          <w:tab/>
        </w:r>
        <w:r w:rsidR="00833C8B">
          <w:rPr>
            <w:rStyle w:val="a3"/>
            <w:rFonts w:cs="Times New Roman"/>
            <w:b w:val="0"/>
            <w:bCs w:val="0"/>
            <w:noProof/>
            <w:webHidden/>
            <w:color w:val="auto"/>
            <w:u w:val="none"/>
          </w:rPr>
          <w:t xml:space="preserve">   </w:t>
        </w:r>
      </w:hyperlink>
      <w:r w:rsidR="00D2367C">
        <w:rPr>
          <w:rStyle w:val="a3"/>
          <w:rFonts w:cs="Times New Roman"/>
          <w:b w:val="0"/>
          <w:bCs w:val="0"/>
          <w:noProof/>
          <w:color w:val="auto"/>
          <w:u w:val="none"/>
        </w:rPr>
        <w:t>15</w:t>
      </w:r>
    </w:p>
    <w:p w14:paraId="2A3EEBE5" w14:textId="587768E0" w:rsidR="00D76926" w:rsidRPr="00B06084" w:rsidRDefault="00632966" w:rsidP="00114DB4">
      <w:pPr>
        <w:pStyle w:val="20"/>
        <w:rPr>
          <w:rStyle w:val="a3"/>
          <w:rFonts w:cs="Times New Roman"/>
          <w:b w:val="0"/>
          <w:bCs w:val="0"/>
          <w:noProof/>
          <w:color w:val="auto"/>
          <w:u w:val="none"/>
        </w:rPr>
      </w:pPr>
      <w:hyperlink r:id="rId21" w:anchor="_Toc89129472" w:history="1">
        <w:r>
          <w:rPr>
            <w:rStyle w:val="a3"/>
            <w:rFonts w:cs="Times New Roman"/>
            <w:b w:val="0"/>
            <w:bCs w:val="0"/>
            <w:noProof/>
            <w:u w:val="none"/>
          </w:rPr>
          <w:t>3</w:t>
        </w:r>
        <w:r w:rsidR="001C5C8C" w:rsidRPr="001B28BA">
          <w:rPr>
            <w:rStyle w:val="a3"/>
            <w:rFonts w:cs="Times New Roman"/>
            <w:b w:val="0"/>
            <w:bCs w:val="0"/>
            <w:noProof/>
            <w:u w:val="none"/>
            <w:lang w:val="en-US"/>
          </w:rPr>
          <w:t>.3</w:t>
        </w:r>
        <w:r w:rsidR="001C5C8C" w:rsidRPr="001B28BA">
          <w:rPr>
            <w:rStyle w:val="a3"/>
            <w:rFonts w:eastAsiaTheme="minorEastAsia" w:cs="Times New Roman"/>
            <w:b w:val="0"/>
            <w:bCs w:val="0"/>
            <w:noProof/>
            <w:color w:val="auto"/>
            <w:sz w:val="22"/>
            <w:u w:val="none"/>
            <w:lang w:val="en-US" w:eastAsia="ru-RU"/>
          </w:rPr>
          <w:t xml:space="preserve"> </w:t>
        </w:r>
        <w:r w:rsidR="007A1CEF" w:rsidRPr="001B28BA">
          <w:rPr>
            <w:rStyle w:val="a3"/>
            <w:rFonts w:cs="Times New Roman"/>
            <w:b w:val="0"/>
            <w:bCs w:val="0"/>
            <w:noProof/>
            <w:u w:val="none"/>
          </w:rPr>
          <w:t>База данных</w:t>
        </w:r>
        <w:r w:rsidR="001C5C8C" w:rsidRPr="001B28BA">
          <w:rPr>
            <w:rStyle w:val="a3"/>
            <w:rFonts w:cs="Times New Roman"/>
            <w:b w:val="0"/>
            <w:bCs w:val="0"/>
            <w:noProof/>
            <w:webHidden/>
            <w:color w:val="auto"/>
            <w:u w:val="none"/>
          </w:rPr>
          <w:tab/>
        </w:r>
        <w:r w:rsidR="00833C8B">
          <w:rPr>
            <w:rStyle w:val="a3"/>
            <w:rFonts w:cs="Times New Roman"/>
            <w:b w:val="0"/>
            <w:bCs w:val="0"/>
            <w:noProof/>
            <w:webHidden/>
            <w:color w:val="auto"/>
            <w:u w:val="none"/>
          </w:rPr>
          <w:t xml:space="preserve">   </w:t>
        </w:r>
      </w:hyperlink>
      <w:r w:rsidR="00D2367C">
        <w:rPr>
          <w:rStyle w:val="a3"/>
          <w:rFonts w:cs="Times New Roman"/>
          <w:b w:val="0"/>
          <w:bCs w:val="0"/>
          <w:noProof/>
          <w:color w:val="auto"/>
          <w:u w:val="none"/>
        </w:rPr>
        <w:t>16</w:t>
      </w:r>
    </w:p>
    <w:p w14:paraId="21685AC9" w14:textId="519221F1" w:rsidR="00D76926" w:rsidRPr="00B06084" w:rsidRDefault="00632966" w:rsidP="003F1F83">
      <w:pPr>
        <w:pStyle w:val="12"/>
        <w:rPr>
          <w:rFonts w:eastAsiaTheme="minorEastAsia" w:cs="Times New Roman"/>
          <w:noProof/>
          <w:sz w:val="22"/>
          <w:lang w:eastAsia="ru-RU"/>
        </w:rPr>
      </w:pPr>
      <w:hyperlink r:id="rId22" w:anchor="_Toc89129469" w:history="1">
        <w:r>
          <w:rPr>
            <w:rStyle w:val="a3"/>
            <w:rFonts w:cs="Times New Roman"/>
            <w:noProof/>
            <w:u w:val="none"/>
          </w:rPr>
          <w:t>4</w:t>
        </w:r>
        <w:r w:rsidR="00C93E44" w:rsidRPr="001B28BA">
          <w:rPr>
            <w:rStyle w:val="a3"/>
            <w:rFonts w:cs="Times New Roman"/>
            <w:noProof/>
            <w:u w:val="none"/>
          </w:rPr>
          <w:t xml:space="preserve"> </w:t>
        </w:r>
        <w:r w:rsidR="00D76926" w:rsidRPr="001B28BA">
          <w:rPr>
            <w:rStyle w:val="a3"/>
            <w:rFonts w:cs="Times New Roman"/>
            <w:noProof/>
            <w:u w:val="none"/>
            <w:shd w:val="clear" w:color="auto" w:fill="FFFFFF"/>
          </w:rPr>
          <w:t>Реализация сайта</w:t>
        </w:r>
        <w:r w:rsidR="00D76926" w:rsidRPr="001B28BA">
          <w:rPr>
            <w:rStyle w:val="a3"/>
            <w:rFonts w:cs="Times New Roman"/>
            <w:noProof/>
            <w:webHidden/>
            <w:color w:val="auto"/>
            <w:u w:val="none"/>
          </w:rPr>
          <w:tab/>
        </w:r>
        <w:r w:rsidR="00833C8B">
          <w:rPr>
            <w:rStyle w:val="a3"/>
            <w:rFonts w:cs="Times New Roman"/>
            <w:noProof/>
            <w:webHidden/>
            <w:color w:val="auto"/>
            <w:u w:val="none"/>
          </w:rPr>
          <w:t xml:space="preserve"> </w:t>
        </w:r>
      </w:hyperlink>
      <w:r w:rsidR="00D2367C">
        <w:rPr>
          <w:rStyle w:val="a3"/>
          <w:rFonts w:cs="Times New Roman"/>
          <w:noProof/>
          <w:color w:val="auto"/>
          <w:u w:val="none"/>
        </w:rPr>
        <w:t>18</w:t>
      </w:r>
    </w:p>
    <w:p w14:paraId="3B6F85FF" w14:textId="0AD0163D" w:rsidR="00D76926" w:rsidRPr="00B06084" w:rsidRDefault="00632966" w:rsidP="00114DB4">
      <w:pPr>
        <w:pStyle w:val="20"/>
        <w:rPr>
          <w:rFonts w:eastAsiaTheme="minorEastAsia" w:cs="Times New Roman"/>
          <w:b w:val="0"/>
          <w:bCs w:val="0"/>
          <w:noProof/>
          <w:sz w:val="22"/>
          <w:lang w:eastAsia="ru-RU"/>
        </w:rPr>
      </w:pPr>
      <w:hyperlink r:id="rId23" w:anchor="_Toc89129470" w:history="1">
        <w:r>
          <w:rPr>
            <w:rStyle w:val="a3"/>
            <w:rFonts w:cs="Times New Roman"/>
            <w:b w:val="0"/>
            <w:bCs w:val="0"/>
            <w:noProof/>
            <w:u w:val="none"/>
          </w:rPr>
          <w:t>4</w:t>
        </w:r>
        <w:r w:rsidR="00D76926" w:rsidRPr="001B28BA">
          <w:rPr>
            <w:rStyle w:val="a3"/>
            <w:rFonts w:cs="Times New Roman"/>
            <w:b w:val="0"/>
            <w:bCs w:val="0"/>
            <w:noProof/>
            <w:u w:val="none"/>
          </w:rPr>
          <w:t xml:space="preserve">.1 </w:t>
        </w:r>
        <w:r w:rsidR="001B28BA">
          <w:rPr>
            <w:rStyle w:val="a3"/>
            <w:rFonts w:cs="Times New Roman"/>
            <w:b w:val="0"/>
            <w:bCs w:val="0"/>
            <w:noProof/>
            <w:u w:val="none"/>
          </w:rPr>
          <w:t>Маршрутизация</w:t>
        </w:r>
        <w:r w:rsidR="00D76926" w:rsidRPr="001B28BA">
          <w:rPr>
            <w:rStyle w:val="a3"/>
            <w:rFonts w:cs="Times New Roman"/>
            <w:b w:val="0"/>
            <w:bCs w:val="0"/>
            <w:noProof/>
            <w:webHidden/>
            <w:color w:val="auto"/>
            <w:u w:val="none"/>
          </w:rPr>
          <w:tab/>
        </w:r>
        <w:r w:rsidR="00833C8B">
          <w:rPr>
            <w:rStyle w:val="a3"/>
            <w:rFonts w:cs="Times New Roman"/>
            <w:b w:val="0"/>
            <w:bCs w:val="0"/>
            <w:noProof/>
            <w:webHidden/>
            <w:color w:val="auto"/>
            <w:u w:val="none"/>
          </w:rPr>
          <w:t xml:space="preserve"> </w:t>
        </w:r>
      </w:hyperlink>
      <w:r w:rsidR="00D2367C">
        <w:rPr>
          <w:rStyle w:val="a3"/>
          <w:rFonts w:cs="Times New Roman"/>
          <w:b w:val="0"/>
          <w:bCs w:val="0"/>
          <w:noProof/>
          <w:color w:val="auto"/>
          <w:u w:val="none"/>
        </w:rPr>
        <w:t>18</w:t>
      </w:r>
    </w:p>
    <w:p w14:paraId="40744B39" w14:textId="6149FBC4" w:rsidR="00D76926" w:rsidRPr="00B06084" w:rsidRDefault="00632966" w:rsidP="000A0500">
      <w:pPr>
        <w:pStyle w:val="20"/>
        <w:jc w:val="left"/>
        <w:rPr>
          <w:rStyle w:val="a3"/>
          <w:rFonts w:cs="Times New Roman"/>
          <w:b w:val="0"/>
          <w:bCs w:val="0"/>
          <w:noProof/>
          <w:color w:val="auto"/>
          <w:u w:val="none"/>
        </w:rPr>
      </w:pPr>
      <w:hyperlink r:id="rId24" w:anchor="_Toc89129471" w:history="1">
        <w:r>
          <w:rPr>
            <w:rStyle w:val="a3"/>
            <w:rFonts w:cs="Times New Roman"/>
            <w:b w:val="0"/>
            <w:bCs w:val="0"/>
            <w:noProof/>
            <w:u w:val="none"/>
          </w:rPr>
          <w:t>4</w:t>
        </w:r>
        <w:r w:rsidR="00D76926" w:rsidRPr="001B28BA">
          <w:rPr>
            <w:rStyle w:val="a3"/>
            <w:rFonts w:cs="Times New Roman"/>
            <w:b w:val="0"/>
            <w:bCs w:val="0"/>
            <w:noProof/>
            <w:u w:val="none"/>
          </w:rPr>
          <w:t xml:space="preserve">.2 </w:t>
        </w:r>
        <w:r w:rsidR="001B28BA">
          <w:rPr>
            <w:rStyle w:val="a3"/>
            <w:rFonts w:cs="Times New Roman"/>
            <w:b w:val="0"/>
            <w:bCs w:val="0"/>
            <w:noProof/>
            <w:u w:val="none"/>
          </w:rPr>
          <w:t>Представления</w:t>
        </w:r>
        <w:r w:rsidR="00D76926" w:rsidRPr="001B28BA">
          <w:rPr>
            <w:rStyle w:val="a3"/>
            <w:rFonts w:cs="Times New Roman"/>
            <w:b w:val="0"/>
            <w:bCs w:val="0"/>
            <w:noProof/>
            <w:webHidden/>
            <w:color w:val="auto"/>
            <w:u w:val="none"/>
          </w:rPr>
          <w:tab/>
        </w:r>
        <w:r w:rsidR="00833C8B">
          <w:rPr>
            <w:rStyle w:val="a3"/>
            <w:rFonts w:cs="Times New Roman"/>
            <w:b w:val="0"/>
            <w:bCs w:val="0"/>
            <w:noProof/>
            <w:webHidden/>
            <w:color w:val="auto"/>
            <w:u w:val="none"/>
          </w:rPr>
          <w:t xml:space="preserve"> </w:t>
        </w:r>
      </w:hyperlink>
      <w:r w:rsidR="00D2367C">
        <w:rPr>
          <w:rStyle w:val="a3"/>
          <w:rFonts w:cs="Times New Roman"/>
          <w:b w:val="0"/>
          <w:bCs w:val="0"/>
          <w:noProof/>
          <w:color w:val="auto"/>
          <w:u w:val="none"/>
        </w:rPr>
        <w:t>21</w:t>
      </w:r>
    </w:p>
    <w:p w14:paraId="2601F40D" w14:textId="38A7382A" w:rsidR="001B28BA" w:rsidRPr="00B06084" w:rsidRDefault="00632966" w:rsidP="001B28BA">
      <w:pPr>
        <w:pStyle w:val="20"/>
        <w:jc w:val="left"/>
        <w:rPr>
          <w:rFonts w:eastAsiaTheme="minorEastAsia" w:cs="Times New Roman"/>
          <w:b w:val="0"/>
          <w:bCs w:val="0"/>
          <w:noProof/>
          <w:sz w:val="22"/>
          <w:lang w:eastAsia="ru-RU"/>
        </w:rPr>
      </w:pPr>
      <w:hyperlink r:id="rId25" w:anchor="_Toc89129471" w:history="1">
        <w:r>
          <w:rPr>
            <w:rStyle w:val="a3"/>
            <w:rFonts w:cs="Times New Roman"/>
            <w:b w:val="0"/>
            <w:bCs w:val="0"/>
            <w:noProof/>
            <w:u w:val="none"/>
          </w:rPr>
          <w:t>4</w:t>
        </w:r>
        <w:r w:rsidR="001B28BA" w:rsidRPr="001B28BA">
          <w:rPr>
            <w:rStyle w:val="a3"/>
            <w:rFonts w:cs="Times New Roman"/>
            <w:b w:val="0"/>
            <w:bCs w:val="0"/>
            <w:noProof/>
            <w:u w:val="none"/>
          </w:rPr>
          <w:t>.</w:t>
        </w:r>
        <w:r w:rsidR="001B28BA">
          <w:rPr>
            <w:rStyle w:val="a3"/>
            <w:rFonts w:cs="Times New Roman"/>
            <w:b w:val="0"/>
            <w:bCs w:val="0"/>
            <w:noProof/>
            <w:u w:val="none"/>
          </w:rPr>
          <w:t>3</w:t>
        </w:r>
        <w:r w:rsidR="001B28BA" w:rsidRPr="001B28BA">
          <w:rPr>
            <w:rStyle w:val="a3"/>
            <w:rFonts w:cs="Times New Roman"/>
            <w:b w:val="0"/>
            <w:bCs w:val="0"/>
            <w:noProof/>
            <w:u w:val="none"/>
          </w:rPr>
          <w:t xml:space="preserve"> </w:t>
        </w:r>
        <w:r w:rsidR="001B28BA">
          <w:rPr>
            <w:rStyle w:val="a3"/>
            <w:rFonts w:cs="Times New Roman"/>
            <w:b w:val="0"/>
            <w:bCs w:val="0"/>
            <w:noProof/>
            <w:u w:val="none"/>
          </w:rPr>
          <w:t>Модели (</w:t>
        </w:r>
        <w:r w:rsidR="001B28BA">
          <w:rPr>
            <w:rStyle w:val="a3"/>
            <w:rFonts w:cs="Times New Roman"/>
            <w:b w:val="0"/>
            <w:bCs w:val="0"/>
            <w:noProof/>
            <w:u w:val="none"/>
            <w:lang w:val="en-US"/>
          </w:rPr>
          <w:t>ORM</w:t>
        </w:r>
        <w:r w:rsidR="001B28BA">
          <w:rPr>
            <w:rStyle w:val="a3"/>
            <w:rFonts w:cs="Times New Roman"/>
            <w:b w:val="0"/>
            <w:bCs w:val="0"/>
            <w:noProof/>
            <w:u w:val="none"/>
          </w:rPr>
          <w:t>)</w:t>
        </w:r>
        <w:r w:rsidR="001B28BA" w:rsidRPr="001B28BA">
          <w:rPr>
            <w:rStyle w:val="a3"/>
            <w:rFonts w:cs="Times New Roman"/>
            <w:b w:val="0"/>
            <w:bCs w:val="0"/>
            <w:noProof/>
            <w:webHidden/>
            <w:color w:val="auto"/>
            <w:u w:val="none"/>
          </w:rPr>
          <w:tab/>
        </w:r>
        <w:r w:rsidR="00833C8B">
          <w:rPr>
            <w:rStyle w:val="a3"/>
            <w:rFonts w:cs="Times New Roman"/>
            <w:b w:val="0"/>
            <w:bCs w:val="0"/>
            <w:noProof/>
            <w:webHidden/>
            <w:color w:val="auto"/>
            <w:u w:val="none"/>
          </w:rPr>
          <w:t xml:space="preserve"> </w:t>
        </w:r>
      </w:hyperlink>
      <w:r w:rsidR="00D2367C">
        <w:rPr>
          <w:rStyle w:val="a3"/>
          <w:rFonts w:cs="Times New Roman"/>
          <w:b w:val="0"/>
          <w:bCs w:val="0"/>
          <w:noProof/>
          <w:color w:val="auto"/>
          <w:u w:val="none"/>
        </w:rPr>
        <w:t>23</w:t>
      </w:r>
    </w:p>
    <w:p w14:paraId="0276E37D" w14:textId="024EAA1A" w:rsidR="001B28BA" w:rsidRPr="00B06084" w:rsidRDefault="00632966" w:rsidP="001B28BA">
      <w:pPr>
        <w:pStyle w:val="20"/>
        <w:jc w:val="left"/>
        <w:rPr>
          <w:rFonts w:eastAsiaTheme="minorEastAsia" w:cs="Times New Roman"/>
          <w:b w:val="0"/>
          <w:bCs w:val="0"/>
          <w:noProof/>
          <w:sz w:val="22"/>
          <w:lang w:eastAsia="ru-RU"/>
        </w:rPr>
      </w:pPr>
      <w:hyperlink r:id="rId26" w:anchor="_Toc89129471" w:history="1">
        <w:r>
          <w:rPr>
            <w:rStyle w:val="a3"/>
            <w:rFonts w:cs="Times New Roman"/>
            <w:b w:val="0"/>
            <w:bCs w:val="0"/>
            <w:noProof/>
            <w:u w:val="none"/>
          </w:rPr>
          <w:t>4</w:t>
        </w:r>
        <w:r w:rsidR="001B28BA" w:rsidRPr="001B28BA">
          <w:rPr>
            <w:rStyle w:val="a3"/>
            <w:rFonts w:cs="Times New Roman"/>
            <w:b w:val="0"/>
            <w:bCs w:val="0"/>
            <w:noProof/>
            <w:u w:val="none"/>
          </w:rPr>
          <w:t>.</w:t>
        </w:r>
        <w:r w:rsidR="001B28BA">
          <w:rPr>
            <w:rStyle w:val="a3"/>
            <w:rFonts w:cs="Times New Roman"/>
            <w:b w:val="0"/>
            <w:bCs w:val="0"/>
            <w:noProof/>
            <w:u w:val="none"/>
          </w:rPr>
          <w:t>4</w:t>
        </w:r>
        <w:r w:rsidR="001B28BA" w:rsidRPr="001B28BA">
          <w:rPr>
            <w:rStyle w:val="a3"/>
            <w:rFonts w:cs="Times New Roman"/>
            <w:b w:val="0"/>
            <w:bCs w:val="0"/>
            <w:noProof/>
            <w:u w:val="none"/>
          </w:rPr>
          <w:t xml:space="preserve"> </w:t>
        </w:r>
        <w:r w:rsidR="001B28BA">
          <w:rPr>
            <w:rStyle w:val="a3"/>
            <w:rFonts w:cs="Times New Roman"/>
            <w:b w:val="0"/>
            <w:bCs w:val="0"/>
            <w:noProof/>
            <w:u w:val="none"/>
          </w:rPr>
          <w:t>Шаблоны</w:t>
        </w:r>
        <w:r w:rsidR="001B28BA" w:rsidRPr="001B28BA">
          <w:rPr>
            <w:rStyle w:val="a3"/>
            <w:rFonts w:cs="Times New Roman"/>
            <w:b w:val="0"/>
            <w:bCs w:val="0"/>
            <w:noProof/>
            <w:webHidden/>
            <w:color w:val="auto"/>
            <w:u w:val="none"/>
          </w:rPr>
          <w:tab/>
        </w:r>
        <w:r w:rsidR="00833C8B">
          <w:rPr>
            <w:rStyle w:val="a3"/>
            <w:rFonts w:cs="Times New Roman"/>
            <w:b w:val="0"/>
            <w:bCs w:val="0"/>
            <w:noProof/>
            <w:webHidden/>
            <w:color w:val="auto"/>
            <w:u w:val="none"/>
          </w:rPr>
          <w:t xml:space="preserve"> </w:t>
        </w:r>
      </w:hyperlink>
      <w:r w:rsidR="00D2367C">
        <w:rPr>
          <w:rStyle w:val="a3"/>
          <w:rFonts w:cs="Times New Roman"/>
          <w:b w:val="0"/>
          <w:bCs w:val="0"/>
          <w:noProof/>
          <w:color w:val="auto"/>
          <w:u w:val="none"/>
        </w:rPr>
        <w:t>24</w:t>
      </w:r>
    </w:p>
    <w:p w14:paraId="2CFCDD3D" w14:textId="4C0DDE3D" w:rsidR="00C93E44" w:rsidRPr="00B06084" w:rsidRDefault="00632966" w:rsidP="003F1F83">
      <w:pPr>
        <w:pStyle w:val="12"/>
        <w:rPr>
          <w:rFonts w:eastAsiaTheme="minorEastAsia" w:cs="Times New Roman"/>
          <w:noProof/>
          <w:sz w:val="22"/>
          <w:lang w:eastAsia="ru-RU"/>
        </w:rPr>
      </w:pPr>
      <w:hyperlink r:id="rId27" w:anchor="_Toc89129469" w:history="1">
        <w:r>
          <w:rPr>
            <w:rStyle w:val="a3"/>
            <w:rFonts w:cs="Times New Roman"/>
            <w:noProof/>
            <w:u w:val="none"/>
          </w:rPr>
          <w:t>5</w:t>
        </w:r>
        <w:r w:rsidR="00C93E44" w:rsidRPr="001B28BA">
          <w:rPr>
            <w:rStyle w:val="a3"/>
            <w:rFonts w:cs="Times New Roman"/>
            <w:noProof/>
            <w:u w:val="none"/>
          </w:rPr>
          <w:t xml:space="preserve"> </w:t>
        </w:r>
        <w:r w:rsidR="00C93E44" w:rsidRPr="001B28BA">
          <w:rPr>
            <w:rStyle w:val="a3"/>
            <w:rFonts w:cs="Times New Roman"/>
            <w:noProof/>
            <w:u w:val="none"/>
            <w:shd w:val="clear" w:color="auto" w:fill="FFFFFF"/>
          </w:rPr>
          <w:t xml:space="preserve">Демонстрация </w:t>
        </w:r>
        <w:r w:rsidR="00833C8B">
          <w:rPr>
            <w:rStyle w:val="a3"/>
            <w:rFonts w:cs="Times New Roman"/>
            <w:noProof/>
            <w:u w:val="none"/>
            <w:shd w:val="clear" w:color="auto" w:fill="FFFFFF"/>
          </w:rPr>
          <w:t xml:space="preserve">работы </w:t>
        </w:r>
        <w:r w:rsidR="00C93E44" w:rsidRPr="001B28BA">
          <w:rPr>
            <w:rStyle w:val="a3"/>
            <w:rFonts w:cs="Times New Roman"/>
            <w:noProof/>
            <w:u w:val="none"/>
            <w:shd w:val="clear" w:color="auto" w:fill="FFFFFF"/>
          </w:rPr>
          <w:t>сайта</w:t>
        </w:r>
        <w:r w:rsidR="00C93E44" w:rsidRPr="001B28BA">
          <w:rPr>
            <w:rStyle w:val="a3"/>
            <w:rFonts w:cs="Times New Roman"/>
            <w:noProof/>
            <w:webHidden/>
            <w:color w:val="auto"/>
            <w:u w:val="none"/>
          </w:rPr>
          <w:tab/>
        </w:r>
        <w:r w:rsidR="00833C8B">
          <w:rPr>
            <w:rStyle w:val="a3"/>
            <w:rFonts w:cs="Times New Roman"/>
            <w:noProof/>
            <w:webHidden/>
            <w:color w:val="auto"/>
            <w:u w:val="none"/>
          </w:rPr>
          <w:t xml:space="preserve"> </w:t>
        </w:r>
      </w:hyperlink>
      <w:r w:rsidR="00D2367C">
        <w:rPr>
          <w:rStyle w:val="a3"/>
          <w:rFonts w:cs="Times New Roman"/>
          <w:noProof/>
          <w:color w:val="auto"/>
          <w:u w:val="none"/>
        </w:rPr>
        <w:t>25</w:t>
      </w:r>
    </w:p>
    <w:p w14:paraId="094D2234" w14:textId="7A83A1D9" w:rsidR="00C93E44" w:rsidRPr="00B06084" w:rsidRDefault="00632966" w:rsidP="00114DB4">
      <w:pPr>
        <w:pStyle w:val="20"/>
        <w:rPr>
          <w:rFonts w:eastAsiaTheme="minorEastAsia" w:cs="Times New Roman"/>
          <w:b w:val="0"/>
          <w:bCs w:val="0"/>
          <w:noProof/>
          <w:sz w:val="22"/>
          <w:lang w:eastAsia="ru-RU"/>
        </w:rPr>
      </w:pPr>
      <w:hyperlink r:id="rId28" w:anchor="_Toc89129470" w:history="1">
        <w:r>
          <w:rPr>
            <w:rStyle w:val="a3"/>
            <w:rFonts w:cs="Times New Roman"/>
            <w:b w:val="0"/>
            <w:bCs w:val="0"/>
            <w:noProof/>
            <w:u w:val="none"/>
          </w:rPr>
          <w:t>5</w:t>
        </w:r>
        <w:r w:rsidR="00C93E44" w:rsidRPr="001B28BA">
          <w:rPr>
            <w:rStyle w:val="a3"/>
            <w:rFonts w:cs="Times New Roman"/>
            <w:b w:val="0"/>
            <w:bCs w:val="0"/>
            <w:noProof/>
            <w:u w:val="none"/>
          </w:rPr>
          <w:t>.1 Работа сайта на стороне студента</w:t>
        </w:r>
        <w:r w:rsidR="00C93E44" w:rsidRPr="001B28BA">
          <w:rPr>
            <w:rStyle w:val="a3"/>
            <w:rFonts w:cs="Times New Roman"/>
            <w:b w:val="0"/>
            <w:bCs w:val="0"/>
            <w:noProof/>
            <w:webHidden/>
            <w:color w:val="auto"/>
            <w:u w:val="none"/>
          </w:rPr>
          <w:tab/>
        </w:r>
        <w:r w:rsidR="00833C8B">
          <w:rPr>
            <w:rStyle w:val="a3"/>
            <w:rFonts w:cs="Times New Roman"/>
            <w:b w:val="0"/>
            <w:bCs w:val="0"/>
            <w:noProof/>
            <w:webHidden/>
            <w:color w:val="auto"/>
            <w:u w:val="none"/>
          </w:rPr>
          <w:t xml:space="preserve"> </w:t>
        </w:r>
      </w:hyperlink>
      <w:r w:rsidR="00D2367C">
        <w:rPr>
          <w:rStyle w:val="a3"/>
          <w:rFonts w:cs="Times New Roman"/>
          <w:b w:val="0"/>
          <w:bCs w:val="0"/>
          <w:noProof/>
          <w:color w:val="auto"/>
          <w:u w:val="none"/>
        </w:rPr>
        <w:t>25</w:t>
      </w:r>
    </w:p>
    <w:p w14:paraId="7BEC22B8" w14:textId="63F1D660" w:rsidR="00C93E44" w:rsidRPr="00B06084" w:rsidRDefault="00632966" w:rsidP="00114DB4">
      <w:pPr>
        <w:pStyle w:val="20"/>
        <w:rPr>
          <w:rFonts w:eastAsiaTheme="minorEastAsia" w:cs="Times New Roman"/>
          <w:b w:val="0"/>
          <w:bCs w:val="0"/>
          <w:noProof/>
          <w:sz w:val="22"/>
          <w:lang w:eastAsia="ru-RU"/>
        </w:rPr>
      </w:pPr>
      <w:hyperlink r:id="rId29" w:anchor="_Toc89129471" w:history="1">
        <w:r>
          <w:rPr>
            <w:rStyle w:val="a3"/>
            <w:rFonts w:cs="Times New Roman"/>
            <w:b w:val="0"/>
            <w:bCs w:val="0"/>
            <w:noProof/>
            <w:u w:val="none"/>
          </w:rPr>
          <w:t>5</w:t>
        </w:r>
        <w:r w:rsidR="00C93E44" w:rsidRPr="001B28BA">
          <w:rPr>
            <w:rStyle w:val="a3"/>
            <w:rFonts w:cs="Times New Roman"/>
            <w:b w:val="0"/>
            <w:bCs w:val="0"/>
            <w:noProof/>
            <w:u w:val="none"/>
          </w:rPr>
          <w:t xml:space="preserve">.2 Работа сайта на стороне </w:t>
        </w:r>
        <w:r w:rsidR="00071337" w:rsidRPr="001B28BA">
          <w:rPr>
            <w:rStyle w:val="a3"/>
            <w:rFonts w:cs="Times New Roman"/>
            <w:b w:val="0"/>
            <w:bCs w:val="0"/>
            <w:noProof/>
            <w:u w:val="none"/>
          </w:rPr>
          <w:t>преподавателя</w:t>
        </w:r>
        <w:r w:rsidR="00C93E44" w:rsidRPr="001B28BA">
          <w:rPr>
            <w:rStyle w:val="a3"/>
            <w:rFonts w:cs="Times New Roman"/>
            <w:b w:val="0"/>
            <w:bCs w:val="0"/>
            <w:noProof/>
            <w:webHidden/>
            <w:color w:val="auto"/>
            <w:u w:val="none"/>
          </w:rPr>
          <w:tab/>
        </w:r>
        <w:r w:rsidR="00833C8B">
          <w:rPr>
            <w:rStyle w:val="a3"/>
            <w:rFonts w:cs="Times New Roman"/>
            <w:b w:val="0"/>
            <w:bCs w:val="0"/>
            <w:noProof/>
            <w:webHidden/>
            <w:color w:val="auto"/>
            <w:u w:val="none"/>
          </w:rPr>
          <w:t xml:space="preserve"> </w:t>
        </w:r>
      </w:hyperlink>
      <w:r w:rsidR="00D2367C">
        <w:rPr>
          <w:rStyle w:val="a3"/>
          <w:rFonts w:cs="Times New Roman"/>
          <w:b w:val="0"/>
          <w:bCs w:val="0"/>
          <w:noProof/>
          <w:color w:val="auto"/>
          <w:u w:val="none"/>
        </w:rPr>
        <w:t>28</w:t>
      </w:r>
    </w:p>
    <w:p w14:paraId="76C3F727" w14:textId="2632442F" w:rsidR="001C5C8C" w:rsidRPr="00B06084" w:rsidRDefault="001C5C8C" w:rsidP="003F1F83">
      <w:pPr>
        <w:pStyle w:val="12"/>
        <w:rPr>
          <w:rStyle w:val="a3"/>
          <w:rFonts w:cs="Times New Roman"/>
          <w:noProof/>
          <w:color w:val="auto"/>
          <w:u w:val="none"/>
        </w:rPr>
      </w:pPr>
      <w:hyperlink r:id="rId30" w:anchor="_Toc89129473" w:history="1">
        <w:r w:rsidRPr="001B28BA">
          <w:rPr>
            <w:rStyle w:val="a3"/>
            <w:rFonts w:cs="Times New Roman"/>
            <w:noProof/>
            <w:u w:val="none"/>
          </w:rPr>
          <w:t>Заключение</w:t>
        </w:r>
        <w:r w:rsidRPr="001B28BA">
          <w:rPr>
            <w:rStyle w:val="a3"/>
            <w:rFonts w:cs="Times New Roman"/>
            <w:noProof/>
            <w:webHidden/>
            <w:color w:val="auto"/>
            <w:u w:val="none"/>
          </w:rPr>
          <w:tab/>
        </w:r>
        <w:r w:rsidR="00833C8B">
          <w:rPr>
            <w:rStyle w:val="a3"/>
            <w:rFonts w:cs="Times New Roman"/>
            <w:noProof/>
            <w:webHidden/>
            <w:color w:val="auto"/>
            <w:u w:val="none"/>
          </w:rPr>
          <w:t xml:space="preserve"> </w:t>
        </w:r>
      </w:hyperlink>
      <w:r w:rsidR="00B06084">
        <w:rPr>
          <w:rStyle w:val="a3"/>
          <w:rFonts w:cs="Times New Roman"/>
          <w:noProof/>
          <w:color w:val="auto"/>
          <w:u w:val="none"/>
        </w:rPr>
        <w:t>2</w:t>
      </w:r>
      <w:r w:rsidR="00D2367C">
        <w:rPr>
          <w:rStyle w:val="a3"/>
          <w:rFonts w:cs="Times New Roman"/>
          <w:noProof/>
          <w:color w:val="auto"/>
          <w:u w:val="none"/>
        </w:rPr>
        <w:t>9</w:t>
      </w:r>
    </w:p>
    <w:p w14:paraId="56ED8A87" w14:textId="336DDD68" w:rsidR="001C5C8C" w:rsidRPr="00B06084" w:rsidRDefault="001C5C8C" w:rsidP="003F1F83">
      <w:pPr>
        <w:pStyle w:val="12"/>
        <w:rPr>
          <w:rFonts w:eastAsiaTheme="minorEastAsia" w:cs="Times New Roman"/>
          <w:noProof/>
          <w:sz w:val="22"/>
          <w:lang w:eastAsia="ru-RU"/>
        </w:rPr>
      </w:pPr>
      <w:hyperlink r:id="rId31" w:anchor="_Toc89129474" w:history="1">
        <w:r w:rsidRPr="001B28BA">
          <w:rPr>
            <w:rStyle w:val="a3"/>
            <w:rFonts w:cs="Times New Roman"/>
            <w:noProof/>
            <w:u w:val="none"/>
          </w:rPr>
          <w:t>Список использованных источников</w:t>
        </w:r>
        <w:r w:rsidRPr="001B28BA">
          <w:rPr>
            <w:rStyle w:val="a3"/>
            <w:rFonts w:cs="Times New Roman"/>
            <w:noProof/>
            <w:webHidden/>
            <w:color w:val="auto"/>
            <w:u w:val="none"/>
          </w:rPr>
          <w:tab/>
        </w:r>
        <w:r w:rsidR="00833C8B">
          <w:rPr>
            <w:rStyle w:val="a3"/>
            <w:rFonts w:cs="Times New Roman"/>
            <w:noProof/>
            <w:webHidden/>
            <w:color w:val="auto"/>
            <w:u w:val="none"/>
          </w:rPr>
          <w:t xml:space="preserve"> </w:t>
        </w:r>
      </w:hyperlink>
      <w:r w:rsidR="00D2367C">
        <w:rPr>
          <w:rStyle w:val="a3"/>
          <w:rFonts w:cs="Times New Roman"/>
          <w:noProof/>
          <w:color w:val="auto"/>
          <w:u w:val="none"/>
        </w:rPr>
        <w:t>30</w:t>
      </w:r>
    </w:p>
    <w:p w14:paraId="78BCFA7C" w14:textId="63173C06" w:rsidR="00163B4B" w:rsidRPr="00C54DA1" w:rsidRDefault="001C5C8C" w:rsidP="00C54DA1">
      <w:pPr>
        <w:tabs>
          <w:tab w:val="left" w:pos="1320"/>
          <w:tab w:val="right" w:leader="dot" w:pos="9345"/>
        </w:tabs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1B28BA">
        <w:rPr>
          <w:rFonts w:ascii="Times New Roman" w:hAnsi="Times New Roman" w:cs="Times New Roman"/>
          <w:szCs w:val="28"/>
        </w:rPr>
        <w:fldChar w:fldCharType="end"/>
      </w:r>
      <w:r w:rsidR="003F64CF">
        <w:rPr>
          <w:rFonts w:ascii="Times New Roman" w:hAnsi="Times New Roman" w:cs="Times New Roman"/>
          <w:szCs w:val="28"/>
        </w:rPr>
        <w:br w:type="page"/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fldChar w:fldCharType="end"/>
      </w:r>
      <w:bookmarkStart w:id="4" w:name="_Toc89129453"/>
      <w:r w:rsidR="00163B4B" w:rsidRPr="001B28B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ВВЕДЕНИЕ</w:t>
      </w:r>
      <w:bookmarkEnd w:id="4"/>
    </w:p>
    <w:p w14:paraId="51601DEB" w14:textId="77777777" w:rsidR="008316F5" w:rsidRDefault="008316F5" w:rsidP="001542F1">
      <w:pPr>
        <w:spacing w:line="360" w:lineRule="auto"/>
        <w:ind w:firstLine="567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47B4AD2" w14:textId="0C55C480" w:rsidR="001016F7" w:rsidRPr="0002190D" w:rsidRDefault="001016F7" w:rsidP="00A94909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Студенты, начиная с третьего курса, каждый семестр пишут курсовые, а на последнем году обучения — выпускные квалификационные работы. Данный вид работы позволяет обучающимся получить практический опыт и применить теоретические знания в деятельности, схожей с реальной про</w:t>
      </w:r>
      <w:r w:rsidR="00880411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oftHyphen/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мышленной или научно-исследовательской работой. Кроме студентов в про</w:t>
      </w:r>
      <w:r w:rsidR="00880411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oftHyphen/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цессе написания курсовых и ВКР участвуют научные руководители. Научные руководители следят за прогрессом обучающихся и направляют их в нужную сторону. Написание </w:t>
      </w:r>
      <w:r w:rsidR="002B6582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курсов</w:t>
      </w:r>
      <w:r w:rsidR="00345FBC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ой</w:t>
      </w:r>
      <w:r w:rsidR="002B6582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работ</w:t>
      </w:r>
      <w:r w:rsidR="00345FBC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ы</w:t>
      </w:r>
      <w:r w:rsidR="002B6582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состоит из множества этапов, на каж</w:t>
      </w:r>
      <w:r w:rsidR="00880411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oftHyphen/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дом из которых у студентов и научных руководителей могут возникнуть раз</w:t>
      </w:r>
      <w:r w:rsidR="00880411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oftHyphen/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личные организационные сложности.</w:t>
      </w:r>
    </w:p>
    <w:p w14:paraId="324B7FA9" w14:textId="59EE62E9" w:rsidR="00163B4B" w:rsidRPr="0002190D" w:rsidRDefault="00163B4B" w:rsidP="00A94909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Первая проблема, с которой сталкиваются студенты, которые ещё не пи</w:t>
      </w:r>
      <w:r w:rsidR="00880411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oftHyphen/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сали курсовые работы, заключается в отсутствии единого источника инфор</w:t>
      </w:r>
      <w:r w:rsidR="00880411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oftHyphen/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мации об курсовых. Поэтому им приходится узнавать данную информацию у студентов более старших курсов или у преподавателей, но данный подход плох тем, что каждый рассказывает о </w:t>
      </w:r>
      <w:r w:rsidR="00345FBC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курсовых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в соответствии со своим представлением, поэтому в собранной таким образом информации могут воз</w:t>
      </w:r>
      <w:r w:rsidR="00880411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oftHyphen/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никать противоречия.</w:t>
      </w:r>
    </w:p>
    <w:p w14:paraId="2061BE82" w14:textId="3B406557" w:rsidR="00163B4B" w:rsidRPr="0002190D" w:rsidRDefault="00163B4B" w:rsidP="00A94909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Основной проблемой, с которой сталкиваются научные руководители, является отсутств</w:t>
      </w:r>
      <w:r w:rsidR="00D76926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е системы учёта студентов, которые работают над курсо</w:t>
      </w:r>
      <w:r w:rsidR="00880411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oftHyphen/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выми. Поэтому преподавателям необходимо самостоятельно определять, как хранить информацию о своих студентах и выполняемых ими работах</w:t>
      </w:r>
      <w:r w:rsidR="00E10F85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а также когда и </w:t>
      </w:r>
      <w:r w:rsidR="003B4EBF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где</w:t>
      </w:r>
      <w:r w:rsidR="00E10F85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проводить обсуждение проделанной студентом работы.</w:t>
      </w:r>
    </w:p>
    <w:p w14:paraId="4E8790DE" w14:textId="363587B9" w:rsidR="007012C4" w:rsidRPr="0002190D" w:rsidRDefault="00163B4B" w:rsidP="00A94909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Таким образом, написание курсовых представляет собой довольно слож</w:t>
      </w:r>
      <w:r w:rsidR="00880411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oftHyphen/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ный процесс не только для студентов, но и для научных руководителей, а су</w:t>
      </w:r>
      <w:r w:rsidR="00880411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oftHyphen/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ществующие методы работы над курсовыми имеют ряд недостатков. По</w:t>
      </w:r>
      <w:r w:rsidR="00880411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oftHyphen/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этому было решено разработать </w:t>
      </w:r>
      <w:r w:rsidR="004A604B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сайт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для организации работы по написанию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курсовых и выпускных</w:t>
      </w:r>
      <w:r w:rsidR="00B22CA2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квалификационных работ. </w:t>
      </w:r>
      <w:r w:rsidR="004A604B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Сайт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позволит эффективно организовать работу над курсовыми и ВКР как для студентов, так и для</w:t>
      </w:r>
      <w:r w:rsidR="004A604B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науч</w:t>
      </w:r>
      <w:r w:rsidR="00880411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oftHyphen/>
      </w:r>
      <w:r w:rsidR="004A604B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ных руководителей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а также будет служить единым источником информации об</w:t>
      </w:r>
      <w:r w:rsidR="00B22CA2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курсовых и ВКР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698161D7" w14:textId="1D5B1869" w:rsidR="003556A3" w:rsidRPr="0002190D" w:rsidRDefault="003556A3" w:rsidP="00CF25B4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Целью работы является создание сайта, который будет содержать </w:t>
      </w:r>
      <w:r w:rsidR="008316F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возможность авторизации различным типам пользователей, а также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спра</w:t>
      </w:r>
      <w:r w:rsidR="00880411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oftHyphen/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вочные материалы для написания курсовых </w:t>
      </w:r>
      <w:r w:rsidR="008316F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работ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 ВКР. Данный сайт позволит студентам на конкретных примерах понять, что от них требуется, а научным руководителям — удобно следить за прогрессом обучающихся.</w:t>
      </w:r>
    </w:p>
    <w:p w14:paraId="23935324" w14:textId="77777777" w:rsidR="003556A3" w:rsidRDefault="003556A3" w:rsidP="00CF25B4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Для выполнения цели были поставлены следующие задачи: </w:t>
      </w:r>
    </w:p>
    <w:p w14:paraId="41020E8B" w14:textId="5C368D8E" w:rsidR="00E674A3" w:rsidRPr="00A94909" w:rsidRDefault="00E674A3" w:rsidP="00A94909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‒</w:t>
      </w:r>
      <w:r w:rsidRPr="00A94909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рассмотреть, как происходит передача информации при помощи Интернета;</w:t>
      </w:r>
    </w:p>
    <w:p w14:paraId="094F92F4" w14:textId="5A7C6257" w:rsidR="003556A3" w:rsidRPr="0002190D" w:rsidRDefault="00AF55AB" w:rsidP="00A94909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bookmarkStart w:id="5" w:name="_Hlk183573693"/>
      <w:bookmarkStart w:id="6" w:name="_Hlk178871124"/>
      <w:r w:rsidRPr="0002190D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‒</w:t>
      </w:r>
      <w:bookmarkEnd w:id="5"/>
      <w:r w:rsidR="004F61F1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</w:t>
      </w:r>
      <w:r w:rsidR="003556A3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ровести обзор существующих решений, позволяющих организовы</w:t>
      </w:r>
      <w:r w:rsidR="00880411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oftHyphen/>
      </w:r>
      <w:r w:rsidR="003556A3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вать работу над курсовыми и ВКР;</w:t>
      </w:r>
    </w:p>
    <w:bookmarkEnd w:id="6"/>
    <w:p w14:paraId="45BB5CC2" w14:textId="05D8FF46" w:rsidR="003556A3" w:rsidRPr="0002190D" w:rsidRDefault="00AF55AB" w:rsidP="00A94909">
      <w:pPr>
        <w:spacing w:line="360" w:lineRule="auto"/>
        <w:ind w:left="56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2190D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‒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</w:t>
      </w:r>
      <w:r w:rsidR="003556A3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азработать архитектуру </w:t>
      </w:r>
      <w:r w:rsidR="004A604B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сайта</w:t>
      </w:r>
      <w:r w:rsidR="003556A3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0589CD1B" w14:textId="1F0C9CD9" w:rsidR="003556A3" w:rsidRPr="0002190D" w:rsidRDefault="00766535" w:rsidP="00A94909">
      <w:pPr>
        <w:pStyle w:val="a8"/>
        <w:numPr>
          <w:ilvl w:val="0"/>
          <w:numId w:val="19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</w:t>
      </w:r>
      <w:r w:rsidR="003556A3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оздать макет интерфейса сайта, включающий все страницы; </w:t>
      </w:r>
    </w:p>
    <w:p w14:paraId="3FE261AF" w14:textId="070AF668" w:rsidR="003556A3" w:rsidRPr="0002190D" w:rsidRDefault="00766535" w:rsidP="00A94909">
      <w:pPr>
        <w:pStyle w:val="a8"/>
        <w:numPr>
          <w:ilvl w:val="0"/>
          <w:numId w:val="19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</w:t>
      </w:r>
      <w:r w:rsidR="003556A3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проектировать схему базы данных. </w:t>
      </w:r>
    </w:p>
    <w:p w14:paraId="6ACA3CEE" w14:textId="5035C31B" w:rsidR="003556A3" w:rsidRPr="0002190D" w:rsidRDefault="00AF55AB" w:rsidP="00A94909">
      <w:pPr>
        <w:spacing w:line="360" w:lineRule="auto"/>
        <w:ind w:left="56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2190D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‒ </w:t>
      </w:r>
      <w:r w:rsidR="00766535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</w:t>
      </w:r>
      <w:r w:rsidR="003556A3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еализовать</w:t>
      </w:r>
      <w:r w:rsidR="004A604B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сайт</w:t>
      </w:r>
      <w:r w:rsidR="003556A3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6B9065CD" w14:textId="7E5CA9B6" w:rsidR="003556A3" w:rsidRPr="0002190D" w:rsidRDefault="00766535" w:rsidP="00A94909">
      <w:pPr>
        <w:pStyle w:val="a8"/>
        <w:spacing w:line="360" w:lineRule="auto"/>
        <w:ind w:left="0"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1) с</w:t>
      </w:r>
      <w:r w:rsidR="003556A3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верстать необходимые страницы; </w:t>
      </w:r>
    </w:p>
    <w:p w14:paraId="60F67207" w14:textId="60B9F680" w:rsidR="003556A3" w:rsidRPr="0002190D" w:rsidRDefault="00766535" w:rsidP="00A94909">
      <w:pPr>
        <w:pStyle w:val="a8"/>
        <w:spacing w:line="360" w:lineRule="auto"/>
        <w:ind w:left="0"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2) н</w:t>
      </w:r>
      <w:r w:rsidR="003556A3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аписать серверную часть. </w:t>
      </w:r>
    </w:p>
    <w:p w14:paraId="3DD9CCA2" w14:textId="1B98E23E" w:rsidR="00632966" w:rsidRPr="00A94909" w:rsidRDefault="007012C4" w:rsidP="003F64CF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  <w:r w:rsidR="00632966" w:rsidRPr="00A949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 Обмен</w:t>
      </w:r>
      <w:r w:rsidR="007A6ACE" w:rsidRPr="00A949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32966" w:rsidRPr="00A949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данными в Интернете</w:t>
      </w:r>
    </w:p>
    <w:p w14:paraId="678C277C" w14:textId="562E81CD" w:rsidR="00632966" w:rsidRPr="00A94909" w:rsidRDefault="00632966" w:rsidP="00632966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Интернет является глобальной сетью, объединяющей множество компьютеров, соединенных для совместного использования ресурсов и обмена информацией.</w:t>
      </w:r>
      <w:r w:rsidR="008C572F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Эти компьютеры могут использовать разные операционные системы, но все они должны поддерживать принятый для обмена информацией в Интернете стандарт TCP/IP.</w:t>
      </w:r>
    </w:p>
    <w:p w14:paraId="06D3A893" w14:textId="574CF1D2" w:rsidR="00632966" w:rsidRPr="00A94909" w:rsidRDefault="00632966" w:rsidP="00632966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Протокол IP используется для адресации компьютеров в сети. В каждом пакете информации, передаваемом по сети, указан IP-адрес компьютера, благодаря которому информация и попадает по назначению.</w:t>
      </w:r>
    </w:p>
    <w:p w14:paraId="00F6D1CB" w14:textId="5EAFBD83" w:rsidR="00632966" w:rsidRPr="00A94909" w:rsidRDefault="00632966" w:rsidP="00632966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Протокол TCP определяет, каким образом передаваемая в сети информация разделяется на пакеты и распространяется в Интернете. Каждый пакет нумеруется и передается независимо, поэтому пройденные пакетами пути могут не совпадать и последовательность их доставки адресату может отличаться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от исходной последовательности. На конечном пункте осуществляется обработка пакетов и восстанавливается исходная информация.</w:t>
      </w:r>
    </w:p>
    <w:p w14:paraId="17DB09AD" w14:textId="77777777" w:rsidR="00632966" w:rsidRPr="00A94909" w:rsidRDefault="00632966" w:rsidP="00632966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Для обмена данными в Интернете используется технология клиент-сервер.</w:t>
      </w:r>
    </w:p>
    <w:p w14:paraId="490EFCC7" w14:textId="77777777" w:rsidR="00632966" w:rsidRPr="00A94909" w:rsidRDefault="00632966" w:rsidP="00632966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0435D8" w14:textId="77777777" w:rsidR="00632966" w:rsidRPr="00A94909" w:rsidRDefault="00632966" w:rsidP="003F64CF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 Взаимодействие между клиентом и сервером</w:t>
      </w:r>
    </w:p>
    <w:p w14:paraId="3F929601" w14:textId="57B7A42D" w:rsidR="00632966" w:rsidRPr="00A94909" w:rsidRDefault="00632966" w:rsidP="00632966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Браузеры взаимодействуют с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серверами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при помощи протокола передачи гипертекста (HTTP). Когда клиент кликает на ссылку на странице, заполняет форму или производит поиск, браузер отправляет на сервер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HTTP-запрос.</w:t>
      </w:r>
    </w:p>
    <w:p w14:paraId="75918BD6" w14:textId="77777777" w:rsidR="00632966" w:rsidRPr="00A94909" w:rsidRDefault="00632966" w:rsidP="0063296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Этот запрос включает:</w:t>
      </w:r>
    </w:p>
    <w:p w14:paraId="6BAE8B06" w14:textId="77777777" w:rsidR="00632966" w:rsidRPr="00A94909" w:rsidRDefault="00632966" w:rsidP="00C54DA1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‒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путь (URL), который определяет целевой сервер и ресурс (например, HTML-файл, конкретная точка данных на сервере или запускаемый инструмент).</w:t>
      </w:r>
    </w:p>
    <w:p w14:paraId="22184FCE" w14:textId="77777777" w:rsidR="00632966" w:rsidRPr="00A94909" w:rsidRDefault="00632966" w:rsidP="00C54DA1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 xml:space="preserve">‒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метод, который определяет необходимое действие (например, получить файл, сохранить или обновить какие-либо данные). Различные методы/команды и связанные с ними действия перечислены ниже:</w:t>
      </w:r>
    </w:p>
    <w:p w14:paraId="19BA5799" w14:textId="2B9B215E" w:rsidR="00632966" w:rsidRPr="00A94909" w:rsidRDefault="00632966" w:rsidP="0002190D">
      <w:pPr>
        <w:pStyle w:val="a8"/>
        <w:numPr>
          <w:ilvl w:val="1"/>
          <w:numId w:val="27"/>
        </w:numPr>
        <w:tabs>
          <w:tab w:val="clear" w:pos="1440"/>
          <w:tab w:val="num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GET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– получить определённый ресурс (например, HTML-файл, содержащий информацию о товаре или список товаров).</w:t>
      </w:r>
    </w:p>
    <w:p w14:paraId="1CBF402E" w14:textId="527DA72C" w:rsidR="00632966" w:rsidRPr="00A94909" w:rsidRDefault="00632966" w:rsidP="0002190D">
      <w:pPr>
        <w:numPr>
          <w:ilvl w:val="1"/>
          <w:numId w:val="27"/>
        </w:numPr>
        <w:tabs>
          <w:tab w:val="clear" w:pos="1440"/>
          <w:tab w:val="num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POST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– создать новый ресурс (например, добавить новую статью на вики, добавить новый контакт в базу данных).</w:t>
      </w:r>
    </w:p>
    <w:p w14:paraId="700DF601" w14:textId="57208679" w:rsidR="00632966" w:rsidRPr="00A94909" w:rsidRDefault="00632966" w:rsidP="0002190D">
      <w:pPr>
        <w:numPr>
          <w:ilvl w:val="1"/>
          <w:numId w:val="27"/>
        </w:numPr>
        <w:tabs>
          <w:tab w:val="clear" w:pos="1440"/>
          <w:tab w:val="num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HEAD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– получить метаданные об определённом ресурсе без получения содержания, как это делает запрос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GET. Например, вы можете использовать запрос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HEAD, чтобы узнать, когда ресурс в последний раз обновлялся, и только потом использовать (более «затратный») запрос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GET, чтобы загрузить сам ресурс, если он был изменён.</w:t>
      </w:r>
    </w:p>
    <w:p w14:paraId="62A387A3" w14:textId="77C07F44" w:rsidR="00632966" w:rsidRPr="00A94909" w:rsidRDefault="00632966" w:rsidP="0002190D">
      <w:pPr>
        <w:numPr>
          <w:ilvl w:val="1"/>
          <w:numId w:val="27"/>
        </w:numPr>
        <w:tabs>
          <w:tab w:val="clear" w:pos="1440"/>
          <w:tab w:val="num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PUT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– обновить существующий ресурс (или создать новый, если таковой не существует).</w:t>
      </w:r>
    </w:p>
    <w:p w14:paraId="36975B0C" w14:textId="45CB7DD3" w:rsidR="00632966" w:rsidRPr="00A94909" w:rsidRDefault="00632966" w:rsidP="0002190D">
      <w:pPr>
        <w:numPr>
          <w:ilvl w:val="1"/>
          <w:numId w:val="27"/>
        </w:numPr>
        <w:tabs>
          <w:tab w:val="clear" w:pos="1440"/>
          <w:tab w:val="num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DELETE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– удалить определённый ресурс.</w:t>
      </w:r>
    </w:p>
    <w:p w14:paraId="678CA53D" w14:textId="1C74C447" w:rsidR="00632966" w:rsidRPr="00A94909" w:rsidRDefault="00632966" w:rsidP="0002190D">
      <w:pPr>
        <w:numPr>
          <w:ilvl w:val="1"/>
          <w:numId w:val="27"/>
        </w:numPr>
        <w:tabs>
          <w:tab w:val="clear" w:pos="1440"/>
          <w:tab w:val="num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TRACE,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OPTIONS,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CONNECT,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PATCH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– эти команды используются для менее популярных/более сложных задач, поэтому пока мы не будем их рассматривать.</w:t>
      </w:r>
    </w:p>
    <w:p w14:paraId="19ABF2C0" w14:textId="77777777" w:rsidR="00632966" w:rsidRPr="00A94909" w:rsidRDefault="00632966" w:rsidP="00C54DA1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‒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Дополнительная информация может быть закодирована в запросе (например, данные HTML-формы). Информация может быть закодирована как: </w:t>
      </w:r>
    </w:p>
    <w:p w14:paraId="748C5E34" w14:textId="2DB42F2A" w:rsidR="00632966" w:rsidRPr="00A94909" w:rsidRDefault="00632966" w:rsidP="0002190D">
      <w:pPr>
        <w:pStyle w:val="a8"/>
        <w:numPr>
          <w:ilvl w:val="0"/>
          <w:numId w:val="29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URL-параметры: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GET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запросы зашифровывают данные в URL-адресе, который отправляется на сервер, путём добавления пар имя/значение в его конец, например,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http://mysite.com?name=Fred&amp;age=11. В этом случае всегда ставится знак вопроса (?), отделяющий основную часть URL-адреса от URL-параметров, знак равно (=), отделяющий каждое имя от соответствующего ему значения, и амперсанд (&amp;), разделяющий пары. URL-параметры, по своей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сути, «небезопасны», так как могут быть изменены пользователями и затем отправлены повторно. В результате, URL-параметры /GET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запросы не используются для запросов, которые обновляют данные на сервере.</w:t>
      </w:r>
    </w:p>
    <w:p w14:paraId="4806E268" w14:textId="44F24285" w:rsidR="00632966" w:rsidRPr="00A94909" w:rsidRDefault="00632966" w:rsidP="0002190D">
      <w:pPr>
        <w:pStyle w:val="a8"/>
        <w:numPr>
          <w:ilvl w:val="0"/>
          <w:numId w:val="29"/>
        </w:numPr>
        <w:tabs>
          <w:tab w:val="left" w:pos="851"/>
        </w:tabs>
        <w:spacing w:before="240" w:after="120" w:line="36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POST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данные.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POST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запросы добавляют новые ресурсы, данные которых зашифрованы в теле самого запроса.</w:t>
      </w:r>
    </w:p>
    <w:p w14:paraId="4B2890D0" w14:textId="77777777" w:rsidR="00632966" w:rsidRPr="00A94909" w:rsidRDefault="00632966" w:rsidP="0002190D">
      <w:pPr>
        <w:pStyle w:val="a8"/>
        <w:numPr>
          <w:ilvl w:val="0"/>
          <w:numId w:val="29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Куки-файлы клиентской части. Куки-файлы содержат данные сессий о клиенте, включая ключи, которые сервер может использовать для определения статуса его авторизации и разрешения/права доступа к ресурсам.</w:t>
      </w:r>
    </w:p>
    <w:p w14:paraId="6E485E04" w14:textId="330B1734" w:rsidR="00632966" w:rsidRPr="00A94909" w:rsidRDefault="00632966" w:rsidP="00632966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Веб-серверы ожидают сообщений с запросами от клиентов, обрабатывают их, когда они приходят и отвечают веб-браузеру через сообщение с HTTP-ответом. Ответ содержит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статуса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HTTP-ответа,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показывает,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был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ли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запрос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успешным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(например,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«200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OK»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означает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успех,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«404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Found»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быть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найден,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«403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Forbidden»,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имеет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права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просматривать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ресурс,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т.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д.).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Тело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успешного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ответа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запрос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GET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будет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содержать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запрашиваемый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ресурс.</w:t>
      </w:r>
    </w:p>
    <w:p w14:paraId="694BB337" w14:textId="0FC24450" w:rsidR="00632966" w:rsidRPr="00A94909" w:rsidRDefault="00632966" w:rsidP="00632966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того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HTML-страница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возвращена,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она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отрисовывается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браузером.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время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браузер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обнаружить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ссылки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другие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ресурсы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(например,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HTML-страница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обычно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ссылается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JavaScript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CSS-файлы)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послать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отдельные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HTTP-запросы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загрузки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этих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файлов.</w:t>
      </w:r>
    </w:p>
    <w:p w14:paraId="506E6DF6" w14:textId="77777777" w:rsidR="005F4868" w:rsidRPr="00A94909" w:rsidRDefault="00632966" w:rsidP="005F486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статические,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так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динамические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веб-сайты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точно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же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протокол/шаблоны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обмена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данными.</w:t>
      </w:r>
    </w:p>
    <w:p w14:paraId="6043B2DA" w14:textId="77777777" w:rsidR="005F4868" w:rsidRPr="00A94909" w:rsidRDefault="005F4868" w:rsidP="005F4868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A5A21D" w14:textId="377D62CA" w:rsidR="00632966" w:rsidRPr="00A94909" w:rsidRDefault="00B334EC" w:rsidP="005F4868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="00632966" w:rsidRPr="00A949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7A6ACE" w:rsidRPr="00A949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32966" w:rsidRPr="00A949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Статические</w:t>
      </w:r>
      <w:r w:rsidR="007A6ACE" w:rsidRPr="00A949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32966" w:rsidRPr="00A949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сайты</w:t>
      </w:r>
    </w:p>
    <w:p w14:paraId="514907CE" w14:textId="1CDC859B" w:rsidR="00632966" w:rsidRPr="00A94909" w:rsidRDefault="00632966" w:rsidP="00632966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Статический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тот,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тот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же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жёсткий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кодированный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контент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сервера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всякий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раз,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когда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запрашивается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конкретный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ресурс.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Например,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есть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страница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товаре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/static/myproduct1.html,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эта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же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страница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будет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возвращена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каждому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пользователю.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добавить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ещё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один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подобный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товар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свой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сайт,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нужно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будет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добавить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ещё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одну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страницу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(например,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myproduct2.html)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так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далее.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стать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действительно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неэффективным,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когда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3657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будет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создать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тысячи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страниц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883657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каждой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страницы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отдельности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потребовало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бы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очень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много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времени,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3657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поддерживать данный сайт было бы сложно. Если будет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изменить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что-либо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страницы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например,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добавить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новый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раздел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«связанные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товары»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тогда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придётся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менять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каждую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страницу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отдельно.</w:t>
      </w:r>
    </w:p>
    <w:p w14:paraId="79BD386F" w14:textId="77777777" w:rsidR="00632966" w:rsidRPr="00A94909" w:rsidRDefault="00632966" w:rsidP="0063296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F5046A8" wp14:editId="75B38008">
            <wp:extent cx="5940425" cy="1653540"/>
            <wp:effectExtent l="0" t="0" r="3175" b="3810"/>
            <wp:docPr id="353288299" name="Рисунок 2" descr="A simplified diagram of a static web serv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simplified diagram of a static web server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65D1B" w14:textId="577B53CC" w:rsidR="00632966" w:rsidRPr="00A94909" w:rsidRDefault="00632966" w:rsidP="00DC638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B334EC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.1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‒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Архитектура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статического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</w:p>
    <w:p w14:paraId="089EB7A5" w14:textId="1F464532" w:rsidR="00632966" w:rsidRPr="00A94909" w:rsidRDefault="00632966" w:rsidP="00632966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Когда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хочет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перейти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страницу,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браузер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отправляет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HTTP-запрос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GET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указанием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URL-адреса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HTML-страницы.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Сервер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извлекает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запрошенный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документ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своей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файловой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HTTP-ответ,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содержащий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документ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состояния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HTTP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Response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status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code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200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OK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(успех).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Сервер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вернуть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другой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состояния,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например,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«404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Found»,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отсутствует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сервере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«301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Moved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Permanently»,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был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перемещён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другое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место.</w:t>
      </w:r>
    </w:p>
    <w:p w14:paraId="4BF7D875" w14:textId="335AF8E4" w:rsidR="00632966" w:rsidRPr="00A94909" w:rsidRDefault="00632966" w:rsidP="00632966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Серверу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статического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нужно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будет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обрабатывать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GET-запросы,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потому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сервер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сохраняет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никаких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модифицируемых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изменяет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свои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ответы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основе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HTTP-запроса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(например,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URL-параметров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файлов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cookie).</w:t>
      </w:r>
    </w:p>
    <w:p w14:paraId="7E37DE16" w14:textId="77777777" w:rsidR="00632966" w:rsidRPr="00A94909" w:rsidRDefault="00632966" w:rsidP="0063296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E5E6ED" w14:textId="77777777" w:rsidR="005F4868" w:rsidRPr="00A94909" w:rsidRDefault="005F4868" w:rsidP="0063296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4FED2D" w14:textId="391906AA" w:rsidR="00632966" w:rsidRPr="00A94909" w:rsidRDefault="00632966" w:rsidP="003F64CF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1.3</w:t>
      </w:r>
      <w:r w:rsidR="007A6ACE" w:rsidRPr="00A949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Динамические</w:t>
      </w:r>
      <w:r w:rsidR="007A6ACE" w:rsidRPr="00A949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сайты</w:t>
      </w:r>
    </w:p>
    <w:p w14:paraId="554AA280" w14:textId="027A5FC8" w:rsidR="00632966" w:rsidRPr="00A94909" w:rsidRDefault="00632966" w:rsidP="00632966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Динамический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тот,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генерировать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возвращать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контент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основе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конкретного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URL-адреса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запроса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(а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всегда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возвращать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один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тот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же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жёсткий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определённого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URL-адреса).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пример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товара,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сервер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будет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хранить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«данные»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базе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отдельные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HTML-файлы.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получении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GET-запроса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сервер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определяет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идентификатор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товара,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извлекает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затем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создаёт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HTML-страницу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ответа,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вставляя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HTML-шаблон.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имеет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большие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преимущества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перед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статическим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сайтом:</w:t>
      </w:r>
    </w:p>
    <w:p w14:paraId="2B48E975" w14:textId="062E41CB" w:rsidR="00632966" w:rsidRPr="00A94909" w:rsidRDefault="00632966" w:rsidP="0002190D">
      <w:pPr>
        <w:pStyle w:val="a8"/>
        <w:numPr>
          <w:ilvl w:val="0"/>
          <w:numId w:val="35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хранить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товаре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легко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расширяемого,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изменяемого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доступного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поиска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способа.</w:t>
      </w:r>
    </w:p>
    <w:p w14:paraId="273108FE" w14:textId="27655A63" w:rsidR="00632966" w:rsidRPr="00A94909" w:rsidRDefault="00632966" w:rsidP="0002190D">
      <w:pPr>
        <w:pStyle w:val="a8"/>
        <w:numPr>
          <w:ilvl w:val="0"/>
          <w:numId w:val="35"/>
        </w:numPr>
        <w:tabs>
          <w:tab w:val="left" w:pos="0"/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HTML-шаблонов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очень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легко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изменить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структуру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HTML,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потому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нужно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делать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одном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месте,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одном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шаблоне,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потенциально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тысячи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статических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страниц.</w:t>
      </w:r>
    </w:p>
    <w:p w14:paraId="1F32C9CC" w14:textId="268070C0" w:rsidR="00632966" w:rsidRPr="00A94909" w:rsidRDefault="00632966" w:rsidP="00632966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рисунке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334EC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показаны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основные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динамического.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Частями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сайта,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делают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динамичным,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являются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веб-приложение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(серверный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код,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обрабатывающий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HTTP-запросы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возвращающие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HTTP-ответы),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база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HTML-шаблоны.</w:t>
      </w:r>
    </w:p>
    <w:p w14:paraId="7A74628F" w14:textId="77777777" w:rsidR="00632966" w:rsidRPr="00A94909" w:rsidRDefault="00632966" w:rsidP="0063296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243AD6B" wp14:editId="30E711EE">
            <wp:extent cx="5940425" cy="2514600"/>
            <wp:effectExtent l="0" t="0" r="3175" b="0"/>
            <wp:docPr id="958969259" name="Рисунок 4" descr="This is a diagram of a simple web server with step numbers for each of step of the client-server interac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his is a diagram of a simple web server with step numbers for each of step of the client-server interaction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604C7" w14:textId="4402DCCF" w:rsidR="00632966" w:rsidRPr="00A94909" w:rsidRDefault="00632966" w:rsidP="00632966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334EC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1.2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‒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Архитектура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динамического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</w:p>
    <w:p w14:paraId="422237CF" w14:textId="7BA56869" w:rsidR="00632966" w:rsidRPr="00A94909" w:rsidRDefault="00632966" w:rsidP="00C54DA1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Если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клиент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отправит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сервер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заполненную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форму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получения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какой-нибудь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последовательность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операций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будет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следующей:</w:t>
      </w:r>
    </w:p>
    <w:p w14:paraId="35C3E128" w14:textId="5A9FA3E9" w:rsidR="00632966" w:rsidRPr="00A94909" w:rsidRDefault="00632966" w:rsidP="00C54DA1">
      <w:pPr>
        <w:pStyle w:val="a8"/>
        <w:numPr>
          <w:ilvl w:val="0"/>
          <w:numId w:val="28"/>
        </w:numPr>
        <w:tabs>
          <w:tab w:val="clear" w:pos="786"/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Веб-браузер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отправит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HTTP-запрос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GET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сервер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использованием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URL-адреса.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Запрос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GET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потому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речь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идёт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запросе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выборки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(а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об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изменении).</w:t>
      </w:r>
    </w:p>
    <w:p w14:paraId="36A19705" w14:textId="43C06787" w:rsidR="00632966" w:rsidRPr="00A94909" w:rsidRDefault="00632966" w:rsidP="00C54DA1">
      <w:pPr>
        <w:numPr>
          <w:ilvl w:val="0"/>
          <w:numId w:val="28"/>
        </w:numPr>
        <w:tabs>
          <w:tab w:val="clear" w:pos="786"/>
          <w:tab w:val="num" w:pos="567"/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Веб-сервер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определяет,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запрос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«динамическим»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пересылает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веб-приложение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(веб-сервер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определяет,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обрабатывать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разные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URL-адреса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основе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правил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сопоставления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путей,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определённых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конфигурации).</w:t>
      </w:r>
    </w:p>
    <w:p w14:paraId="702B6C56" w14:textId="0E4634B2" w:rsidR="00632966" w:rsidRPr="00A94909" w:rsidRDefault="00632966" w:rsidP="00C54DA1">
      <w:pPr>
        <w:numPr>
          <w:ilvl w:val="0"/>
          <w:numId w:val="28"/>
        </w:numPr>
        <w:tabs>
          <w:tab w:val="clear" w:pos="786"/>
          <w:tab w:val="num" w:pos="567"/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Веб-приложение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определяет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запроса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URL-адреса.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Затем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веб-приложение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получает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требуемую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(используя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дополнительные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«внутренние»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параметры,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какая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именно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нужна,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возможно,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определяя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личность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зарегистрированного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файла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cookie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стороне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клиента).</w:t>
      </w:r>
    </w:p>
    <w:p w14:paraId="4CE8110F" w14:textId="53587674" w:rsidR="00632966" w:rsidRPr="00A94909" w:rsidRDefault="00632966" w:rsidP="00C54DA1">
      <w:pPr>
        <w:numPr>
          <w:ilvl w:val="0"/>
          <w:numId w:val="28"/>
        </w:numPr>
        <w:tabs>
          <w:tab w:val="clear" w:pos="786"/>
          <w:tab w:val="num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Веб-приложение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создаёт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HTML-страницу,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помещая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(из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данных)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заполнители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внутри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HTML-шаблона.</w:t>
      </w:r>
    </w:p>
    <w:p w14:paraId="7DE342FD" w14:textId="0E2182A4" w:rsidR="00632966" w:rsidRPr="00A94909" w:rsidRDefault="00632966" w:rsidP="00C54DA1">
      <w:pPr>
        <w:numPr>
          <w:ilvl w:val="0"/>
          <w:numId w:val="28"/>
        </w:numPr>
        <w:tabs>
          <w:tab w:val="clear" w:pos="786"/>
          <w:tab w:val="num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Веб-приложение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сгенерированный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веб-браузер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(через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веб-сервер)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вместе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кодом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состояния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HTTP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200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(«успех»).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что-либо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препятствует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возврату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HTML,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веб-приложение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вернёт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другой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код,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например,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«404»,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указать,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запрошенной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страницы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существует.</w:t>
      </w:r>
    </w:p>
    <w:p w14:paraId="128DDC40" w14:textId="2C669D51" w:rsidR="00632966" w:rsidRPr="00A94909" w:rsidRDefault="00632966" w:rsidP="00C54DA1">
      <w:pPr>
        <w:numPr>
          <w:ilvl w:val="0"/>
          <w:numId w:val="28"/>
        </w:numPr>
        <w:tabs>
          <w:tab w:val="clear" w:pos="786"/>
          <w:tab w:val="num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Затем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веб-браузер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начнёт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обрабатывать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возвращённый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HTML,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отправив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отдельные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запросы,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получить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любые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другие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файлы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CSS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JavaScript,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ссылается.</w:t>
      </w:r>
    </w:p>
    <w:p w14:paraId="67472BEF" w14:textId="11A80544" w:rsidR="00632966" w:rsidRPr="00A94909" w:rsidRDefault="00632966" w:rsidP="00C54DA1">
      <w:pPr>
        <w:numPr>
          <w:ilvl w:val="0"/>
          <w:numId w:val="28"/>
        </w:numPr>
        <w:tabs>
          <w:tab w:val="clear" w:pos="786"/>
          <w:tab w:val="num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Веб-сервер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загружает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статические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файлы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файловой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непосредственно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браузер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(опять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же,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правильная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файлов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основана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правилах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конфигурации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сопоставлении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путей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URL).</w:t>
      </w:r>
    </w:p>
    <w:p w14:paraId="306D61DE" w14:textId="0CF1939B" w:rsidR="00632966" w:rsidRPr="00A94909" w:rsidRDefault="00632966" w:rsidP="008C572F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Операция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обновлению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записи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базе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будет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обрабатываться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аналогичным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исключением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что,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любое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обновление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HTTP-запрос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браузера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должен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быть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закодирован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запрос</w:t>
      </w:r>
      <w:r w:rsidR="007A6ACE"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</w:rPr>
        <w:t>POST.</w:t>
      </w:r>
    </w:p>
    <w:p w14:paraId="08CE2CB2" w14:textId="77777777" w:rsidR="008316F5" w:rsidRDefault="008316F5">
      <w:pPr>
        <w:rPr>
          <w:rFonts w:ascii="Times New Roman" w:hAnsi="Times New Roman" w:cs="Times New Roman"/>
          <w:color w:val="00B050"/>
          <w:sz w:val="28"/>
          <w:szCs w:val="28"/>
        </w:rPr>
      </w:pPr>
      <w:r>
        <w:rPr>
          <w:rFonts w:ascii="Times New Roman" w:hAnsi="Times New Roman" w:cs="Times New Roman"/>
          <w:color w:val="00B050"/>
          <w:sz w:val="28"/>
          <w:szCs w:val="28"/>
        </w:rPr>
        <w:br w:type="page"/>
      </w:r>
    </w:p>
    <w:p w14:paraId="146EE537" w14:textId="7D5C2214" w:rsidR="00A94909" w:rsidRPr="00A94909" w:rsidRDefault="003F64CF" w:rsidP="00A94909">
      <w:pPr>
        <w:ind w:firstLine="567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2190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2</w:t>
      </w:r>
      <w:r w:rsidR="007A6ACE" w:rsidRPr="0002190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8A4B02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Обзор</w:t>
      </w:r>
      <w:r w:rsidR="007A6ACE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8A4B02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существующих</w:t>
      </w:r>
      <w:r w:rsidR="007A6ACE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8A4B02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решений</w:t>
      </w:r>
    </w:p>
    <w:p w14:paraId="3AA9F10F" w14:textId="68954DAD" w:rsidR="009C3F9D" w:rsidRPr="0002190D" w:rsidRDefault="009C3F9D" w:rsidP="00CF25B4">
      <w:pPr>
        <w:pStyle w:val="a8"/>
        <w:spacing w:line="360" w:lineRule="auto"/>
        <w:ind w:left="0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sz w:val="28"/>
          <w:szCs w:val="28"/>
        </w:rPr>
        <w:t>Для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написания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курсовых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работ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студенты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научные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руководители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используют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разные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способы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взаимодействия,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среди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которых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наибольшей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популярностью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пользуются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следующие.</w:t>
      </w:r>
    </w:p>
    <w:p w14:paraId="77A38897" w14:textId="77777777" w:rsidR="00880411" w:rsidRPr="0002190D" w:rsidRDefault="00880411" w:rsidP="00CF25B4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24BE369" w14:textId="745B17C8" w:rsidR="00EC5A58" w:rsidRPr="0002190D" w:rsidRDefault="003F64CF" w:rsidP="003F64CF">
      <w:pPr>
        <w:spacing w:line="360" w:lineRule="auto"/>
        <w:ind w:firstLine="567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2.1</w:t>
      </w:r>
      <w:r w:rsidR="007A6ACE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9C3F9D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Очные</w:t>
      </w:r>
      <w:r w:rsidR="007A6ACE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9C3F9D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встречи</w:t>
      </w:r>
    </w:p>
    <w:p w14:paraId="7A051B92" w14:textId="0832FA11" w:rsidR="00BE3C05" w:rsidRPr="0002190D" w:rsidRDefault="009C3F9D" w:rsidP="00A94909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sz w:val="28"/>
          <w:szCs w:val="28"/>
        </w:rPr>
        <w:t>Классическая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форма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взаимодействия,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которая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позволяет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студенту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быстро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узнавать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всю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необходимую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информацию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получать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комментарии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к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своей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ра</w:t>
      </w:r>
      <w:r w:rsidR="00880411" w:rsidRPr="0002190D">
        <w:rPr>
          <w:rFonts w:ascii="Times New Roman" w:eastAsiaTheme="minorEastAsia" w:hAnsi="Times New Roman" w:cs="Times New Roman"/>
          <w:sz w:val="28"/>
          <w:szCs w:val="28"/>
        </w:rPr>
        <w:softHyphen/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боте.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Но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данная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схема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организации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работы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не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всегда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удобна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преподавателям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студентам</w:t>
      </w:r>
      <w:r w:rsidR="00643415" w:rsidRPr="0002190D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43415" w:rsidRPr="0002190D">
        <w:rPr>
          <w:rFonts w:ascii="Times New Roman" w:eastAsiaTheme="minorEastAsia" w:hAnsi="Times New Roman" w:cs="Times New Roman"/>
          <w:sz w:val="28"/>
          <w:szCs w:val="28"/>
        </w:rPr>
        <w:t>учитывая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43415" w:rsidRPr="0002190D">
        <w:rPr>
          <w:rFonts w:ascii="Times New Roman" w:eastAsiaTheme="minorEastAsia" w:hAnsi="Times New Roman" w:cs="Times New Roman"/>
          <w:sz w:val="28"/>
          <w:szCs w:val="28"/>
        </w:rPr>
        <w:t>разницу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43415" w:rsidRPr="0002190D">
        <w:rPr>
          <w:rFonts w:ascii="Times New Roman" w:eastAsiaTheme="minorEastAsia" w:hAnsi="Times New Roman" w:cs="Times New Roman"/>
          <w:sz w:val="28"/>
          <w:szCs w:val="28"/>
        </w:rPr>
        <w:t>в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43415" w:rsidRPr="0002190D">
        <w:rPr>
          <w:rFonts w:ascii="Times New Roman" w:eastAsiaTheme="minorEastAsia" w:hAnsi="Times New Roman" w:cs="Times New Roman"/>
          <w:sz w:val="28"/>
          <w:szCs w:val="28"/>
        </w:rPr>
        <w:t>расписании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43415" w:rsidRPr="0002190D">
        <w:rPr>
          <w:rFonts w:ascii="Times New Roman" w:eastAsiaTheme="minorEastAsia" w:hAnsi="Times New Roman" w:cs="Times New Roman"/>
          <w:sz w:val="28"/>
          <w:szCs w:val="28"/>
        </w:rPr>
        <w:t>пар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Также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очные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встречи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не</w:t>
      </w:r>
      <w:r w:rsidR="00880411" w:rsidRPr="0002190D">
        <w:rPr>
          <w:rFonts w:ascii="Times New Roman" w:eastAsiaTheme="minorEastAsia" w:hAnsi="Times New Roman" w:cs="Times New Roman"/>
          <w:sz w:val="28"/>
          <w:szCs w:val="28"/>
        </w:rPr>
        <w:softHyphen/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возможны,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если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студент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или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научный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руководитель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болеет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или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находится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в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3C05" w:rsidRPr="0002190D">
        <w:rPr>
          <w:rFonts w:ascii="Times New Roman" w:eastAsiaTheme="minorEastAsia" w:hAnsi="Times New Roman" w:cs="Times New Roman"/>
          <w:sz w:val="28"/>
          <w:szCs w:val="28"/>
        </w:rPr>
        <w:t>отъезде.</w:t>
      </w:r>
    </w:p>
    <w:p w14:paraId="01B87D0E" w14:textId="77777777" w:rsidR="00EC5A58" w:rsidRPr="0002190D" w:rsidRDefault="00EC5A58" w:rsidP="00B334E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1CE994F" w14:textId="494C203D" w:rsidR="00EC5A58" w:rsidRPr="0002190D" w:rsidRDefault="003F64CF" w:rsidP="003F64CF">
      <w:pPr>
        <w:spacing w:line="360" w:lineRule="auto"/>
        <w:ind w:firstLine="567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2.2</w:t>
      </w:r>
      <w:r w:rsidR="007A6ACE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9C3F9D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Мессенджеры</w:t>
      </w:r>
    </w:p>
    <w:p w14:paraId="17A94768" w14:textId="1A03644E" w:rsidR="00643415" w:rsidRPr="0002190D" w:rsidRDefault="00643415" w:rsidP="00A94909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Мессенджеры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пользуются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популярностью,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так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как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предоставляют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воз</w:t>
      </w:r>
      <w:r w:rsidR="00880411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oftHyphen/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можность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переписываться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обмениваться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файлами,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что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позволяет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решить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проблемы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предыдущей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схемы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организации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работы.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Но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активных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пользова</w:t>
      </w:r>
      <w:r w:rsidR="00880411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oftHyphen/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телей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накапливается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множество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чатов,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среди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которых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можно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потерять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необ</w:t>
      </w:r>
      <w:r w:rsidR="00880411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oftHyphen/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ходимый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чат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научным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руководителем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или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студентом.</w:t>
      </w:r>
    </w:p>
    <w:p w14:paraId="2CB27E60" w14:textId="77777777" w:rsidR="00EC5A58" w:rsidRPr="0002190D" w:rsidRDefault="00EC5A58" w:rsidP="00B334EC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AB39340" w14:textId="3C5C71AC" w:rsidR="006A509B" w:rsidRPr="0002190D" w:rsidRDefault="003F64CF" w:rsidP="003F64CF">
      <w:pPr>
        <w:ind w:firstLine="567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02190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2.3</w:t>
      </w:r>
      <w:r w:rsidR="007A6ACE" w:rsidRPr="0002190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643415" w:rsidRPr="0002190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Google</w:t>
      </w:r>
      <w:r w:rsidR="007A6ACE" w:rsidRPr="0002190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643415" w:rsidRPr="0002190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Docs,</w:t>
      </w:r>
      <w:r w:rsidR="007A6ACE" w:rsidRPr="0002190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643415" w:rsidRPr="0002190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Яндекс.Документы</w:t>
      </w:r>
    </w:p>
    <w:p w14:paraId="1F785926" w14:textId="47104D04" w:rsidR="00EC5A58" w:rsidRPr="0002190D" w:rsidRDefault="00333B5F" w:rsidP="00A94909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Бесплатные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текстовые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онлайн-редакторы,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которые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предоставляют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воз</w:t>
      </w:r>
      <w:r w:rsidR="00880411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oftHyphen/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можность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совместной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работы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над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одним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документом.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Но,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так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как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данные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сервисы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не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предназначены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такого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формата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работы,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научному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руководи</w:t>
      </w:r>
      <w:r w:rsidR="00880411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oftHyphen/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телю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необходимо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вручную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редактировать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записи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каждом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студенте.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Досто</w:t>
      </w:r>
      <w:r w:rsidR="00880411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oftHyphen/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инством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данных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сервисов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является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система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уведомлений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при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комментирова</w:t>
      </w:r>
      <w:r w:rsidR="00880411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oftHyphen/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нии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документов,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благодаря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чему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студент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сразу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узнаёт,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что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его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работа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была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прокомментирована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научным</w:t>
      </w:r>
      <w:r w:rsidR="007A6ACE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руководителем.</w:t>
      </w:r>
    </w:p>
    <w:p w14:paraId="2F59DB8F" w14:textId="77777777" w:rsidR="00880411" w:rsidRPr="0002190D" w:rsidRDefault="00880411" w:rsidP="00B334EC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210AEFB" w14:textId="359B4BF4" w:rsidR="00333B5F" w:rsidRPr="0002190D" w:rsidRDefault="003F64CF" w:rsidP="003F64CF">
      <w:pPr>
        <w:spacing w:line="360" w:lineRule="auto"/>
        <w:ind w:firstLine="567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2</w:t>
      </w:r>
      <w:r w:rsidR="00EC5A58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.4</w:t>
      </w:r>
      <w:r w:rsidR="007A6ACE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333B5F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Аналоги</w:t>
      </w:r>
    </w:p>
    <w:p w14:paraId="740FD3D0" w14:textId="61D8B7BC" w:rsidR="00DC638B" w:rsidRDefault="00C61214" w:rsidP="00A94909">
      <w:pPr>
        <w:pStyle w:val="a8"/>
        <w:spacing w:line="360" w:lineRule="auto"/>
        <w:ind w:left="0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При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подготовке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курсовой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работе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был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найден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сайт</w:t>
      </w:r>
      <w:r w:rsidR="000A1E2B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0A1E2B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предостав</w:t>
      </w:r>
      <w:r w:rsidR="00880411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softHyphen/>
      </w:r>
      <w:r w:rsidR="000A1E2B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ляющи</w:t>
      </w:r>
      <w:r w:rsidR="002B6582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й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0A1E2B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возможности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0A1E2B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аналогичные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0A1E2B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тем,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0A1E2B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которые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0A1E2B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будут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0A1E2B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реализованы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A93D40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на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A93D40" w:rsidRPr="0002190D">
        <w:rPr>
          <w:rFonts w:ascii="Times New Roman" w:eastAsiaTheme="minorEastAsia" w:hAnsi="Times New Roman" w:cs="Times New Roman"/>
          <w:sz w:val="28"/>
          <w:szCs w:val="28"/>
        </w:rPr>
        <w:t>нашем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93D40" w:rsidRPr="0002190D">
        <w:rPr>
          <w:rFonts w:ascii="Times New Roman" w:eastAsiaTheme="minorEastAsia" w:hAnsi="Times New Roman" w:cs="Times New Roman"/>
          <w:sz w:val="28"/>
          <w:szCs w:val="28"/>
        </w:rPr>
        <w:t>сайте</w:t>
      </w:r>
      <w:r w:rsidR="000A1E2B" w:rsidRPr="0002190D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A1E2B" w:rsidRPr="0002190D">
        <w:rPr>
          <w:rFonts w:ascii="Times New Roman" w:eastAsiaTheme="minorEastAsia" w:hAnsi="Times New Roman" w:cs="Times New Roman"/>
          <w:sz w:val="28"/>
          <w:szCs w:val="28"/>
        </w:rPr>
        <w:t>Это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A1E2B" w:rsidRPr="0002190D">
        <w:rPr>
          <w:rFonts w:ascii="Times New Roman" w:eastAsiaTheme="minorEastAsia" w:hAnsi="Times New Roman" w:cs="Times New Roman"/>
          <w:sz w:val="28"/>
          <w:szCs w:val="28"/>
        </w:rPr>
        <w:t>сайт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A1E2B" w:rsidRPr="0002190D">
        <w:rPr>
          <w:rFonts w:ascii="Times New Roman" w:eastAsiaTheme="minorEastAsia" w:hAnsi="Times New Roman" w:cs="Times New Roman"/>
          <w:sz w:val="28"/>
          <w:szCs w:val="28"/>
        </w:rPr>
        <w:t>кафедры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A1E2B" w:rsidRPr="0002190D">
        <w:rPr>
          <w:rFonts w:ascii="Times New Roman" w:eastAsiaTheme="minorEastAsia" w:hAnsi="Times New Roman" w:cs="Times New Roman"/>
          <w:sz w:val="28"/>
          <w:szCs w:val="28"/>
        </w:rPr>
        <w:t>системного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A1E2B" w:rsidRPr="0002190D">
        <w:rPr>
          <w:rFonts w:ascii="Times New Roman" w:eastAsiaTheme="minorEastAsia" w:hAnsi="Times New Roman" w:cs="Times New Roman"/>
          <w:sz w:val="28"/>
          <w:szCs w:val="28"/>
        </w:rPr>
        <w:t>программирования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A1E2B" w:rsidRPr="0002190D">
        <w:rPr>
          <w:rFonts w:ascii="Times New Roman" w:eastAsiaTheme="minorEastAsia" w:hAnsi="Times New Roman" w:cs="Times New Roman"/>
          <w:sz w:val="28"/>
          <w:szCs w:val="28"/>
        </w:rPr>
        <w:t>СПбГУ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A1E2B" w:rsidRPr="0002190D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A1E2B" w:rsidRPr="0002190D">
        <w:rPr>
          <w:rFonts w:ascii="Times New Roman" w:eastAsiaTheme="minorEastAsia" w:hAnsi="Times New Roman" w:cs="Times New Roman"/>
          <w:sz w:val="28"/>
          <w:szCs w:val="28"/>
        </w:rPr>
        <w:t>найти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A1E2B" w:rsidRPr="0002190D">
        <w:rPr>
          <w:rFonts w:ascii="Times New Roman" w:eastAsiaTheme="minorEastAsia" w:hAnsi="Times New Roman" w:cs="Times New Roman"/>
          <w:sz w:val="28"/>
          <w:szCs w:val="28"/>
        </w:rPr>
        <w:t>его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A1E2B" w:rsidRPr="0002190D">
        <w:rPr>
          <w:rFonts w:ascii="Times New Roman" w:eastAsiaTheme="minorEastAsia" w:hAnsi="Times New Roman" w:cs="Times New Roman"/>
          <w:sz w:val="28"/>
          <w:szCs w:val="28"/>
        </w:rPr>
        <w:t>можно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A1E2B" w:rsidRPr="0002190D">
        <w:rPr>
          <w:rFonts w:ascii="Times New Roman" w:eastAsiaTheme="minorEastAsia" w:hAnsi="Times New Roman" w:cs="Times New Roman"/>
          <w:sz w:val="28"/>
          <w:szCs w:val="28"/>
        </w:rPr>
        <w:t>по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A1E2B" w:rsidRPr="0002190D">
        <w:rPr>
          <w:rFonts w:ascii="Times New Roman" w:eastAsiaTheme="minorEastAsia" w:hAnsi="Times New Roman" w:cs="Times New Roman"/>
          <w:sz w:val="28"/>
          <w:szCs w:val="28"/>
        </w:rPr>
        <w:t>адресу</w:t>
      </w:r>
      <w:r w:rsidR="00333B5F" w:rsidRPr="0002190D">
        <w:rPr>
          <w:rFonts w:ascii="Times New Roman" w:eastAsiaTheme="minorEastAsia" w:hAnsi="Times New Roman" w:cs="Times New Roman"/>
          <w:sz w:val="28"/>
          <w:szCs w:val="28"/>
        </w:rPr>
        <w:t>:</w:t>
      </w:r>
      <w:r w:rsidR="00DC638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C638B" w:rsidRPr="00E674A3">
        <w:rPr>
          <w:rFonts w:ascii="Times New Roman" w:eastAsiaTheme="minorEastAsia" w:hAnsi="Times New Roman" w:cs="Times New Roman"/>
          <w:sz w:val="28"/>
          <w:szCs w:val="28"/>
        </w:rPr>
        <w:t>https://se.math.spbu.ru/theses.html</w:t>
      </w:r>
      <w:r w:rsidR="00E674A3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2ED1BA1" w14:textId="3C5B5DD4" w:rsidR="00DC638B" w:rsidRDefault="00807D8B" w:rsidP="00B6076B">
      <w:pPr>
        <w:pStyle w:val="a8"/>
        <w:spacing w:line="360" w:lineRule="auto"/>
        <w:ind w:left="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04177EFF" wp14:editId="13E3C8C9">
            <wp:extent cx="5591118" cy="2585604"/>
            <wp:effectExtent l="19050" t="19050" r="10160" b="24765"/>
            <wp:docPr id="484372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72324" name="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0" t="6099"/>
                    <a:stretch/>
                  </pic:blipFill>
                  <pic:spPr bwMode="auto">
                    <a:xfrm>
                      <a:off x="0" y="0"/>
                      <a:ext cx="5595467" cy="25876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F251E" w:rsidRPr="0002190D">
        <w:rPr>
          <w:rFonts w:ascii="Times New Roman" w:hAnsi="Times New Roman" w:cs="Times New Roman"/>
          <w:iCs/>
          <w:sz w:val="28"/>
          <w:szCs w:val="28"/>
        </w:rPr>
        <w:t>Рисунок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334EC">
        <w:rPr>
          <w:rFonts w:ascii="Times New Roman" w:hAnsi="Times New Roman" w:cs="Times New Roman"/>
          <w:iCs/>
          <w:sz w:val="28"/>
          <w:szCs w:val="28"/>
        </w:rPr>
        <w:t>2.</w:t>
      </w:r>
      <w:r w:rsidR="00AF251E" w:rsidRPr="0002190D">
        <w:rPr>
          <w:rFonts w:ascii="Times New Roman" w:hAnsi="Times New Roman" w:cs="Times New Roman"/>
          <w:iCs/>
          <w:sz w:val="28"/>
          <w:szCs w:val="28"/>
        </w:rPr>
        <w:fldChar w:fldCharType="begin"/>
      </w:r>
      <w:r w:rsidR="00AF251E" w:rsidRPr="0002190D">
        <w:rPr>
          <w:rFonts w:ascii="Times New Roman" w:hAnsi="Times New Roman" w:cs="Times New Roman"/>
          <w:iCs/>
          <w:sz w:val="28"/>
          <w:szCs w:val="28"/>
        </w:rPr>
        <w:instrText xml:space="preserve"> SEQ Рисунок \* ARABIC </w:instrText>
      </w:r>
      <w:r w:rsidR="00AF251E" w:rsidRPr="0002190D">
        <w:rPr>
          <w:rFonts w:ascii="Times New Roman" w:hAnsi="Times New Roman" w:cs="Times New Roman"/>
          <w:iCs/>
          <w:sz w:val="28"/>
          <w:szCs w:val="28"/>
        </w:rPr>
        <w:fldChar w:fldCharType="separate"/>
      </w:r>
      <w:r w:rsidR="008C62B7">
        <w:rPr>
          <w:rFonts w:ascii="Times New Roman" w:hAnsi="Times New Roman" w:cs="Times New Roman"/>
          <w:iCs/>
          <w:noProof/>
          <w:sz w:val="28"/>
          <w:szCs w:val="28"/>
        </w:rPr>
        <w:t>1</w:t>
      </w:r>
      <w:r w:rsidR="00AF251E" w:rsidRPr="0002190D">
        <w:rPr>
          <w:rFonts w:ascii="Times New Roman" w:hAnsi="Times New Roman" w:cs="Times New Roman"/>
          <w:sz w:val="28"/>
          <w:szCs w:val="28"/>
        </w:rPr>
        <w:fldChar w:fldCharType="end"/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F251E" w:rsidRPr="0002190D">
        <w:rPr>
          <w:rFonts w:ascii="Times New Roman" w:hAnsi="Times New Roman" w:cs="Times New Roman"/>
          <w:iCs/>
          <w:sz w:val="28"/>
          <w:szCs w:val="28"/>
        </w:rPr>
        <w:t>–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F251E" w:rsidRPr="0002190D">
        <w:rPr>
          <w:rFonts w:ascii="Times New Roman" w:hAnsi="Times New Roman" w:cs="Times New Roman"/>
          <w:iCs/>
          <w:sz w:val="28"/>
          <w:szCs w:val="28"/>
        </w:rPr>
        <w:t>Архив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F251E" w:rsidRPr="0002190D">
        <w:rPr>
          <w:rFonts w:ascii="Times New Roman" w:hAnsi="Times New Roman" w:cs="Times New Roman"/>
          <w:iCs/>
          <w:sz w:val="28"/>
          <w:szCs w:val="28"/>
        </w:rPr>
        <w:t>работ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F251E" w:rsidRPr="0002190D">
        <w:rPr>
          <w:rFonts w:ascii="Times New Roman" w:hAnsi="Times New Roman" w:cs="Times New Roman"/>
          <w:iCs/>
          <w:sz w:val="28"/>
          <w:szCs w:val="28"/>
        </w:rPr>
        <w:t>на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F251E" w:rsidRPr="0002190D">
        <w:rPr>
          <w:rFonts w:ascii="Times New Roman" w:hAnsi="Times New Roman" w:cs="Times New Roman"/>
          <w:iCs/>
          <w:sz w:val="28"/>
          <w:szCs w:val="28"/>
        </w:rPr>
        <w:t>сайт</w:t>
      </w:r>
    </w:p>
    <w:p w14:paraId="305928BC" w14:textId="77777777" w:rsidR="00DC638B" w:rsidRDefault="00DC638B" w:rsidP="00DC638B">
      <w:pPr>
        <w:pStyle w:val="a8"/>
        <w:spacing w:line="360" w:lineRule="auto"/>
        <w:ind w:left="0" w:firstLine="567"/>
        <w:rPr>
          <w:rFonts w:ascii="Times New Roman" w:hAnsi="Times New Roman" w:cs="Times New Roman"/>
          <w:iCs/>
          <w:sz w:val="28"/>
          <w:szCs w:val="28"/>
        </w:rPr>
      </w:pPr>
    </w:p>
    <w:p w14:paraId="31B8E6D2" w14:textId="49EA773C" w:rsidR="003B7A02" w:rsidRPr="00DC638B" w:rsidRDefault="00807D8B" w:rsidP="00B6076B">
      <w:pPr>
        <w:pStyle w:val="a8"/>
        <w:spacing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65714B6D" wp14:editId="1D2DA2E5">
            <wp:extent cx="5583517" cy="2613313"/>
            <wp:effectExtent l="19050" t="19050" r="17780" b="15875"/>
            <wp:docPr id="1368371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71916" name=""/>
                    <pic:cNvPicPr/>
                  </pic:nvPicPr>
                  <pic:blipFill rotWithShape="1">
                    <a:blip r:embed="rId35"/>
                    <a:srcRect l="679" t="5458" r="1486"/>
                    <a:stretch/>
                  </pic:blipFill>
                  <pic:spPr bwMode="auto">
                    <a:xfrm>
                      <a:off x="0" y="0"/>
                      <a:ext cx="5594769" cy="26185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25C58" w14:textId="674591C5" w:rsidR="00DC638B" w:rsidRDefault="00AF251E" w:rsidP="00B8756F">
      <w:pPr>
        <w:spacing w:line="360" w:lineRule="auto"/>
        <w:ind w:left="708" w:firstLine="708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iCs/>
          <w:sz w:val="28"/>
          <w:szCs w:val="28"/>
        </w:rPr>
        <w:t>Рисунок</w:t>
      </w:r>
      <w:r w:rsidR="007A6ACE" w:rsidRPr="0002190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B334EC">
        <w:rPr>
          <w:rFonts w:ascii="Times New Roman" w:eastAsiaTheme="minorEastAsia" w:hAnsi="Times New Roman" w:cs="Times New Roman"/>
          <w:sz w:val="28"/>
          <w:szCs w:val="28"/>
        </w:rPr>
        <w:t>.2</w:t>
      </w:r>
      <w:r w:rsidR="007A6ACE" w:rsidRPr="0002190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="007A6ACE" w:rsidRPr="0002190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iCs/>
          <w:sz w:val="28"/>
          <w:szCs w:val="28"/>
        </w:rPr>
        <w:t>Страница</w:t>
      </w:r>
      <w:r w:rsidR="007A6ACE" w:rsidRPr="0002190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iCs/>
          <w:sz w:val="28"/>
          <w:szCs w:val="28"/>
        </w:rPr>
        <w:t>для</w:t>
      </w:r>
      <w:r w:rsidR="007A6ACE" w:rsidRPr="0002190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iCs/>
          <w:sz w:val="28"/>
          <w:szCs w:val="28"/>
        </w:rPr>
        <w:t>написания</w:t>
      </w:r>
      <w:r w:rsidR="007A6ACE" w:rsidRPr="0002190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iCs/>
          <w:sz w:val="28"/>
          <w:szCs w:val="28"/>
        </w:rPr>
        <w:t>работы</w:t>
      </w:r>
    </w:p>
    <w:p w14:paraId="5E87EDC9" w14:textId="6DED7690" w:rsidR="002B043F" w:rsidRPr="0002190D" w:rsidRDefault="00DC638B" w:rsidP="00DC638B">
      <w:pPr>
        <w:ind w:firstLine="567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  <w:r w:rsidR="003F64CF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3</w:t>
      </w:r>
      <w:r w:rsidR="007A6ACE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2B043F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Разработка</w:t>
      </w:r>
      <w:r w:rsidR="007A6ACE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2B043F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архитектуры</w:t>
      </w:r>
      <w:r w:rsidR="007A6ACE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2B043F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сайта</w:t>
      </w:r>
    </w:p>
    <w:p w14:paraId="71D3C416" w14:textId="049FA78C" w:rsidR="002B6582" w:rsidRPr="0002190D" w:rsidRDefault="003F64CF" w:rsidP="003F64CF">
      <w:pPr>
        <w:tabs>
          <w:tab w:val="left" w:pos="2760"/>
        </w:tabs>
        <w:spacing w:line="360" w:lineRule="auto"/>
        <w:ind w:firstLine="567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3</w:t>
      </w:r>
      <w:r w:rsidR="002B043F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  <w:r w:rsidR="00B2193E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1</w:t>
      </w:r>
      <w:r w:rsidR="007A6ACE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2B043F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Обзор</w:t>
      </w:r>
      <w:r w:rsidR="007A6ACE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2B043F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выбранных</w:t>
      </w:r>
      <w:r w:rsidR="007A6ACE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2B043F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инструментов</w:t>
      </w:r>
    </w:p>
    <w:p w14:paraId="588AC370" w14:textId="0DA603DF" w:rsidR="000C511F" w:rsidRPr="0002190D" w:rsidRDefault="002B043F" w:rsidP="008F4BC7">
      <w:pPr>
        <w:tabs>
          <w:tab w:val="left" w:pos="2760"/>
        </w:tabs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sz w:val="28"/>
          <w:szCs w:val="28"/>
        </w:rPr>
        <w:t>Для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разработки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2193E" w:rsidRPr="0002190D">
        <w:rPr>
          <w:rFonts w:ascii="Times New Roman" w:eastAsiaTheme="minorEastAsia" w:hAnsi="Times New Roman" w:cs="Times New Roman"/>
          <w:sz w:val="28"/>
          <w:szCs w:val="28"/>
        </w:rPr>
        <w:t>сайта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был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выбран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фреймворк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  <w:lang w:val="en-US"/>
        </w:rPr>
        <w:t>Djang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  <w:lang w:val="en-US"/>
        </w:rPr>
        <w:t>o</w:t>
      </w:r>
      <w:r w:rsidR="007A6ACE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—</w:t>
      </w:r>
      <w:r w:rsidR="007A6ACE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свобод</w:t>
      </w:r>
      <w:r w:rsidR="00880411" w:rsidRPr="0002190D">
        <w:rPr>
          <w:rFonts w:ascii="Times New Roman" w:eastAsiaTheme="minorEastAsia" w:hAnsi="Times New Roman" w:cs="Times New Roman"/>
          <w:sz w:val="28"/>
          <w:szCs w:val="28"/>
        </w:rPr>
        <w:softHyphen/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ный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фреймворк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для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разработки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быстрых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безопасных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веб-приложений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сайтов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на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языке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Python,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который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B5088" w:rsidRPr="0002190D">
        <w:rPr>
          <w:rFonts w:ascii="Times New Roman" w:eastAsiaTheme="minorEastAsia" w:hAnsi="Times New Roman" w:cs="Times New Roman"/>
          <w:sz w:val="28"/>
          <w:szCs w:val="28"/>
        </w:rPr>
        <w:t>спроектирован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B5088" w:rsidRPr="0002190D">
        <w:rPr>
          <w:rFonts w:ascii="Times New Roman" w:eastAsiaTheme="minorEastAsia" w:hAnsi="Times New Roman" w:cs="Times New Roman"/>
          <w:sz w:val="28"/>
          <w:szCs w:val="28"/>
        </w:rPr>
        <w:t>по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B5088" w:rsidRPr="0002190D">
        <w:rPr>
          <w:rFonts w:ascii="Times New Roman" w:eastAsiaTheme="minorEastAsia" w:hAnsi="Times New Roman" w:cs="Times New Roman"/>
          <w:sz w:val="28"/>
          <w:szCs w:val="28"/>
        </w:rPr>
        <w:t>принципу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B5088" w:rsidRPr="0002190D">
        <w:rPr>
          <w:rFonts w:ascii="Times New Roman" w:eastAsiaTheme="minorEastAsia" w:hAnsi="Times New Roman" w:cs="Times New Roman"/>
          <w:sz w:val="28"/>
          <w:szCs w:val="28"/>
        </w:rPr>
        <w:t>«Все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B5088" w:rsidRPr="0002190D">
        <w:rPr>
          <w:rFonts w:ascii="Times New Roman" w:eastAsiaTheme="minorEastAsia" w:hAnsi="Times New Roman" w:cs="Times New Roman"/>
          <w:sz w:val="28"/>
          <w:szCs w:val="28"/>
        </w:rPr>
        <w:t>вклю</w:t>
      </w:r>
      <w:r w:rsidR="00880411" w:rsidRPr="0002190D">
        <w:rPr>
          <w:rFonts w:ascii="Times New Roman" w:eastAsiaTheme="minorEastAsia" w:hAnsi="Times New Roman" w:cs="Times New Roman"/>
          <w:sz w:val="28"/>
          <w:szCs w:val="28"/>
        </w:rPr>
        <w:softHyphen/>
      </w:r>
      <w:r w:rsidR="000B5088" w:rsidRPr="0002190D">
        <w:rPr>
          <w:rFonts w:ascii="Times New Roman" w:eastAsiaTheme="minorEastAsia" w:hAnsi="Times New Roman" w:cs="Times New Roman"/>
          <w:sz w:val="28"/>
          <w:szCs w:val="28"/>
        </w:rPr>
        <w:t>чено».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B5088" w:rsidRPr="0002190D">
        <w:rPr>
          <w:rFonts w:ascii="Times New Roman" w:eastAsiaTheme="minorEastAsia" w:hAnsi="Times New Roman" w:cs="Times New Roman"/>
          <w:sz w:val="28"/>
          <w:szCs w:val="28"/>
        </w:rPr>
        <w:t>Разработчик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B5088" w:rsidRPr="0002190D">
        <w:rPr>
          <w:rFonts w:ascii="Times New Roman" w:eastAsiaTheme="minorEastAsia" w:hAnsi="Times New Roman" w:cs="Times New Roman"/>
          <w:sz w:val="28"/>
          <w:szCs w:val="28"/>
        </w:rPr>
        <w:t>может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B5088" w:rsidRPr="0002190D">
        <w:rPr>
          <w:rFonts w:ascii="Times New Roman" w:eastAsiaTheme="minorEastAsia" w:hAnsi="Times New Roman" w:cs="Times New Roman"/>
          <w:sz w:val="28"/>
          <w:szCs w:val="28"/>
        </w:rPr>
        <w:t>с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B5088" w:rsidRPr="0002190D">
        <w:rPr>
          <w:rFonts w:ascii="Times New Roman" w:eastAsiaTheme="minorEastAsia" w:hAnsi="Times New Roman" w:cs="Times New Roman"/>
          <w:sz w:val="28"/>
          <w:szCs w:val="28"/>
        </w:rPr>
        <w:t>его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B5088" w:rsidRPr="0002190D">
        <w:rPr>
          <w:rFonts w:ascii="Times New Roman" w:eastAsiaTheme="minorEastAsia" w:hAnsi="Times New Roman" w:cs="Times New Roman"/>
          <w:sz w:val="28"/>
          <w:szCs w:val="28"/>
        </w:rPr>
        <w:t>помощью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B5088" w:rsidRPr="0002190D">
        <w:rPr>
          <w:rFonts w:ascii="Times New Roman" w:eastAsiaTheme="minorEastAsia" w:hAnsi="Times New Roman" w:cs="Times New Roman"/>
          <w:sz w:val="28"/>
          <w:szCs w:val="28"/>
        </w:rPr>
        <w:t>создать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B5088" w:rsidRPr="0002190D">
        <w:rPr>
          <w:rFonts w:ascii="Times New Roman" w:eastAsiaTheme="minorEastAsia" w:hAnsi="Times New Roman" w:cs="Times New Roman"/>
          <w:sz w:val="28"/>
          <w:szCs w:val="28"/>
        </w:rPr>
        <w:t>веб-приложение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B5088" w:rsidRPr="0002190D">
        <w:rPr>
          <w:rFonts w:ascii="Times New Roman" w:eastAsiaTheme="minorEastAsia" w:hAnsi="Times New Roman" w:cs="Times New Roman"/>
          <w:sz w:val="28"/>
          <w:szCs w:val="28"/>
        </w:rPr>
        <w:t>без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B5088" w:rsidRPr="0002190D">
        <w:rPr>
          <w:rFonts w:ascii="Times New Roman" w:eastAsiaTheme="minorEastAsia" w:hAnsi="Times New Roman" w:cs="Times New Roman"/>
          <w:sz w:val="28"/>
          <w:szCs w:val="28"/>
        </w:rPr>
        <w:t>сто</w:t>
      </w:r>
      <w:r w:rsidR="00880411" w:rsidRPr="0002190D">
        <w:rPr>
          <w:rFonts w:ascii="Times New Roman" w:eastAsiaTheme="minorEastAsia" w:hAnsi="Times New Roman" w:cs="Times New Roman"/>
          <w:sz w:val="28"/>
          <w:szCs w:val="28"/>
        </w:rPr>
        <w:softHyphen/>
      </w:r>
      <w:r w:rsidR="000B5088" w:rsidRPr="0002190D">
        <w:rPr>
          <w:rFonts w:ascii="Times New Roman" w:eastAsiaTheme="minorEastAsia" w:hAnsi="Times New Roman" w:cs="Times New Roman"/>
          <w:sz w:val="28"/>
          <w:szCs w:val="28"/>
        </w:rPr>
        <w:t>ронних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B5088" w:rsidRPr="0002190D">
        <w:rPr>
          <w:rFonts w:ascii="Times New Roman" w:eastAsiaTheme="minorEastAsia" w:hAnsi="Times New Roman" w:cs="Times New Roman"/>
          <w:sz w:val="28"/>
          <w:szCs w:val="28"/>
        </w:rPr>
        <w:t>компонентов</w:t>
      </w:r>
      <w:r w:rsidR="00C82D00" w:rsidRPr="0002190D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82D00" w:rsidRPr="0002190D">
        <w:rPr>
          <w:rFonts w:ascii="Times New Roman" w:eastAsiaTheme="minorEastAsia" w:hAnsi="Times New Roman" w:cs="Times New Roman"/>
          <w:sz w:val="28"/>
          <w:szCs w:val="28"/>
        </w:rPr>
        <w:t>что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82D00" w:rsidRPr="0002190D">
        <w:rPr>
          <w:rFonts w:ascii="Times New Roman" w:eastAsiaTheme="minorEastAsia" w:hAnsi="Times New Roman" w:cs="Times New Roman"/>
          <w:sz w:val="28"/>
          <w:szCs w:val="28"/>
        </w:rPr>
        <w:t>подходит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82D00" w:rsidRPr="0002190D">
        <w:rPr>
          <w:rFonts w:ascii="Times New Roman" w:eastAsiaTheme="minorEastAsia" w:hAnsi="Times New Roman" w:cs="Times New Roman"/>
          <w:sz w:val="28"/>
          <w:szCs w:val="28"/>
        </w:rPr>
        <w:t>для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82D00" w:rsidRPr="0002190D">
        <w:rPr>
          <w:rFonts w:ascii="Times New Roman" w:eastAsiaTheme="minorEastAsia" w:hAnsi="Times New Roman" w:cs="Times New Roman"/>
          <w:sz w:val="28"/>
          <w:szCs w:val="28"/>
        </w:rPr>
        <w:t>создания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82D00" w:rsidRPr="0002190D">
        <w:rPr>
          <w:rFonts w:ascii="Times New Roman" w:eastAsiaTheme="minorEastAsia" w:hAnsi="Times New Roman" w:cs="Times New Roman"/>
          <w:sz w:val="28"/>
          <w:szCs w:val="28"/>
        </w:rPr>
        <w:t>небольшого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82D00" w:rsidRPr="0002190D">
        <w:rPr>
          <w:rFonts w:ascii="Times New Roman" w:eastAsiaTheme="minorEastAsia" w:hAnsi="Times New Roman" w:cs="Times New Roman"/>
          <w:sz w:val="28"/>
          <w:szCs w:val="28"/>
        </w:rPr>
        <w:t>сайта.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82D00" w:rsidRPr="0002190D">
        <w:rPr>
          <w:rFonts w:ascii="Times New Roman" w:eastAsiaTheme="minorEastAsia" w:hAnsi="Times New Roman" w:cs="Times New Roman"/>
          <w:sz w:val="28"/>
          <w:szCs w:val="28"/>
        </w:rPr>
        <w:t>Кроме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82D00" w:rsidRPr="0002190D">
        <w:rPr>
          <w:rFonts w:ascii="Times New Roman" w:eastAsiaTheme="minorEastAsia" w:hAnsi="Times New Roman" w:cs="Times New Roman"/>
          <w:sz w:val="28"/>
          <w:szCs w:val="28"/>
        </w:rPr>
        <w:t>того,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82D00" w:rsidRPr="0002190D">
        <w:rPr>
          <w:rFonts w:ascii="Times New Roman" w:eastAsiaTheme="minorEastAsia" w:hAnsi="Times New Roman" w:cs="Times New Roman"/>
          <w:sz w:val="28"/>
          <w:szCs w:val="28"/>
        </w:rPr>
        <w:t>у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Django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есть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встроенные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инструменты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защиты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от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распространенных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хакерских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атак.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Также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он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позволяет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эффективно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распределять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доступ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к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дан</w:t>
      </w:r>
      <w:r w:rsidR="00880411" w:rsidRPr="0002190D">
        <w:rPr>
          <w:rFonts w:ascii="Times New Roman" w:eastAsiaTheme="minorEastAsia" w:hAnsi="Times New Roman" w:cs="Times New Roman"/>
          <w:sz w:val="28"/>
          <w:szCs w:val="28"/>
        </w:rPr>
        <w:softHyphen/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ным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среди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пользователей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разного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уровня.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Это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повышает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безопасность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про</w:t>
      </w:r>
      <w:r w:rsidR="00880411" w:rsidRPr="0002190D">
        <w:rPr>
          <w:rFonts w:ascii="Times New Roman" w:eastAsiaTheme="minorEastAsia" w:hAnsi="Times New Roman" w:cs="Times New Roman"/>
          <w:sz w:val="28"/>
          <w:szCs w:val="28"/>
        </w:rPr>
        <w:softHyphen/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дукта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стабильность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его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работы.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C511F" w:rsidRPr="0002190D">
        <w:rPr>
          <w:rFonts w:ascii="Times New Roman" w:eastAsiaTheme="minorEastAsia" w:hAnsi="Times New Roman" w:cs="Times New Roman"/>
          <w:sz w:val="28"/>
          <w:szCs w:val="28"/>
        </w:rPr>
        <w:t>Стоит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C511F" w:rsidRPr="0002190D">
        <w:rPr>
          <w:rFonts w:ascii="Times New Roman" w:eastAsiaTheme="minorEastAsia" w:hAnsi="Times New Roman" w:cs="Times New Roman"/>
          <w:sz w:val="28"/>
          <w:szCs w:val="28"/>
        </w:rPr>
        <w:t>отметить,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C511F" w:rsidRPr="0002190D">
        <w:rPr>
          <w:rFonts w:ascii="Times New Roman" w:eastAsiaTheme="minorEastAsia" w:hAnsi="Times New Roman" w:cs="Times New Roman"/>
          <w:sz w:val="28"/>
          <w:szCs w:val="28"/>
        </w:rPr>
        <w:t>что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Django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поддержива</w:t>
      </w:r>
      <w:r w:rsidR="00880411" w:rsidRPr="0002190D">
        <w:rPr>
          <w:rFonts w:ascii="Times New Roman" w:eastAsiaTheme="minorEastAsia" w:hAnsi="Times New Roman" w:cs="Times New Roman"/>
          <w:sz w:val="28"/>
          <w:szCs w:val="28"/>
        </w:rPr>
        <w:softHyphen/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ется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развивается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Django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Software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Foundation,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также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сообществом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сторон</w:t>
      </w:r>
      <w:r w:rsidR="00880411" w:rsidRPr="0002190D">
        <w:rPr>
          <w:rFonts w:ascii="Times New Roman" w:eastAsiaTheme="minorEastAsia" w:hAnsi="Times New Roman" w:cs="Times New Roman"/>
          <w:sz w:val="28"/>
          <w:szCs w:val="28"/>
        </w:rPr>
        <w:softHyphen/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них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разработчиков.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Фреймворк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обновляется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совершенствуется,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проверяется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на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ошибки.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82D00" w:rsidRPr="0002190D">
        <w:rPr>
          <w:rFonts w:ascii="Times New Roman" w:eastAsiaTheme="minorEastAsia" w:hAnsi="Times New Roman" w:cs="Times New Roman"/>
          <w:sz w:val="28"/>
          <w:szCs w:val="28"/>
        </w:rPr>
        <w:t>Поэтому,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C511F" w:rsidRPr="0002190D">
        <w:rPr>
          <w:rFonts w:ascii="Times New Roman" w:eastAsiaTheme="minorEastAsia" w:hAnsi="Times New Roman" w:cs="Times New Roman"/>
          <w:sz w:val="28"/>
          <w:szCs w:val="28"/>
        </w:rPr>
        <w:t>с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озданные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приложения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стабильные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содержат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меньше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багов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по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сравнению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с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разработанными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на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других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фреймворках,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CRM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или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написанными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с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6C9C" w:rsidRPr="0002190D">
        <w:rPr>
          <w:rFonts w:ascii="Times New Roman" w:eastAsiaTheme="minorEastAsia" w:hAnsi="Times New Roman" w:cs="Times New Roman"/>
          <w:sz w:val="28"/>
          <w:szCs w:val="28"/>
        </w:rPr>
        <w:t>нуля.</w:t>
      </w:r>
    </w:p>
    <w:p w14:paraId="2199D262" w14:textId="3822946C" w:rsidR="000C511F" w:rsidRPr="0002190D" w:rsidRDefault="000C511F" w:rsidP="008F4BC7">
      <w:pPr>
        <w:tabs>
          <w:tab w:val="left" w:pos="2760"/>
        </w:tabs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sz w:val="28"/>
          <w:szCs w:val="28"/>
        </w:rPr>
        <w:t>Для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реализации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графической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части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сайта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был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использован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фреймворк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Bootstrap.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В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файлах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Bootstrap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прописаны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самые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распространенные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стили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поведения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для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элементов,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поэтому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процесс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верстки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ускоряется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в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разы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ди</w:t>
      </w:r>
      <w:r w:rsidR="00880411" w:rsidRPr="0002190D">
        <w:rPr>
          <w:rFonts w:ascii="Times New Roman" w:eastAsiaTheme="minorEastAsia" w:hAnsi="Times New Roman" w:cs="Times New Roman"/>
          <w:sz w:val="28"/>
          <w:szCs w:val="28"/>
        </w:rPr>
        <w:softHyphen/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зайн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получается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адаптивным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2E6D967" w14:textId="48B379A1" w:rsidR="000C511F" w:rsidRPr="0002190D" w:rsidRDefault="0050705C" w:rsidP="008F4BC7">
      <w:pPr>
        <w:tabs>
          <w:tab w:val="left" w:pos="2760"/>
        </w:tabs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sz w:val="28"/>
          <w:szCs w:val="28"/>
        </w:rPr>
        <w:t>На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сайте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по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требуется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работать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с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различными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документами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данными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студентах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преподавателях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поэтому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эту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информацию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каким-либо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образом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нужно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хранить.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Для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этого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используются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базы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данных.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Было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решено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исполь</w:t>
      </w:r>
      <w:r w:rsidR="00880411" w:rsidRPr="0002190D">
        <w:rPr>
          <w:rFonts w:ascii="Times New Roman" w:eastAsiaTheme="minorEastAsia" w:hAnsi="Times New Roman" w:cs="Times New Roman"/>
          <w:sz w:val="28"/>
          <w:szCs w:val="28"/>
        </w:rPr>
        <w:softHyphen/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зовать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базу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данных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SQLite,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которая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подходит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для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небольших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проектов,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так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как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быстро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работает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с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относительно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небольшим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количеством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AFB" w:rsidRPr="0002190D">
        <w:rPr>
          <w:rFonts w:ascii="Times New Roman" w:eastAsiaTheme="minorEastAsia" w:hAnsi="Times New Roman" w:cs="Times New Roman"/>
          <w:sz w:val="28"/>
          <w:szCs w:val="28"/>
        </w:rPr>
        <w:t>данных.</w:t>
      </w:r>
    </w:p>
    <w:p w14:paraId="465073AE" w14:textId="6F05BC12" w:rsidR="00D625EE" w:rsidRPr="0002190D" w:rsidRDefault="0050705C" w:rsidP="003F64CF">
      <w:pPr>
        <w:ind w:firstLine="567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sz w:val="28"/>
          <w:szCs w:val="28"/>
        </w:rPr>
        <w:br w:type="page"/>
      </w:r>
      <w:r w:rsidR="003F64CF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3</w:t>
      </w:r>
      <w:r w:rsidR="00470C78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.2</w:t>
      </w:r>
      <w:r w:rsidR="007A6ACE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470C78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Макет</w:t>
      </w:r>
      <w:r w:rsidR="007A6ACE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470C78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интерфейса</w:t>
      </w:r>
    </w:p>
    <w:p w14:paraId="6D7E0AC7" w14:textId="77777777" w:rsidR="004336C6" w:rsidRDefault="00D625EE" w:rsidP="0041494A">
      <w:pPr>
        <w:tabs>
          <w:tab w:val="left" w:pos="2760"/>
        </w:tabs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02190D">
        <w:rPr>
          <w:rFonts w:ascii="Times New Roman" w:eastAsiaTheme="minorEastAsia" w:hAnsi="Times New Roman" w:cs="Times New Roman"/>
          <w:sz w:val="28"/>
          <w:szCs w:val="28"/>
        </w:rPr>
        <w:t>Перед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началом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разработки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сайта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было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необходимо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продумать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его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струк</w:t>
      </w:r>
      <w:r w:rsidR="00880411" w:rsidRPr="0002190D">
        <w:rPr>
          <w:rFonts w:ascii="Times New Roman" w:eastAsiaTheme="minorEastAsia" w:hAnsi="Times New Roman" w:cs="Times New Roman"/>
          <w:sz w:val="28"/>
          <w:szCs w:val="28"/>
        </w:rPr>
        <w:softHyphen/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туру.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Для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этого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был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составлен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макет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сайта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в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приложении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Figma.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Это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позво</w:t>
      </w:r>
      <w:r w:rsidR="00880411" w:rsidRPr="0002190D">
        <w:rPr>
          <w:rFonts w:ascii="Times New Roman" w:eastAsiaTheme="minorEastAsia" w:hAnsi="Times New Roman" w:cs="Times New Roman"/>
          <w:sz w:val="28"/>
          <w:szCs w:val="28"/>
        </w:rPr>
        <w:softHyphen/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лило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определить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необходимые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страницы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примерное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расположение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компо</w:t>
      </w:r>
      <w:r w:rsidR="00880411" w:rsidRPr="0002190D">
        <w:rPr>
          <w:rFonts w:ascii="Times New Roman" w:eastAsiaTheme="minorEastAsia" w:hAnsi="Times New Roman" w:cs="Times New Roman"/>
          <w:sz w:val="28"/>
          <w:szCs w:val="28"/>
        </w:rPr>
        <w:softHyphen/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нентов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на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каждой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странице.</w:t>
      </w:r>
    </w:p>
    <w:p w14:paraId="4EC5B0A6" w14:textId="5DD39880" w:rsidR="0017725B" w:rsidRPr="0041494A" w:rsidRDefault="00C97EA5" w:rsidP="004336C6">
      <w:pPr>
        <w:tabs>
          <w:tab w:val="left" w:pos="2760"/>
        </w:tabs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97EA5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198E4357" wp14:editId="22DC561B">
            <wp:extent cx="5940425" cy="4240530"/>
            <wp:effectExtent l="0" t="0" r="3175" b="7620"/>
            <wp:docPr id="988616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164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F4B0" w14:textId="7F53353F" w:rsidR="007C2689" w:rsidRPr="0002190D" w:rsidRDefault="00AF251E" w:rsidP="007C2689">
      <w:pPr>
        <w:pStyle w:val="a8"/>
        <w:keepNext/>
        <w:rPr>
          <w:rFonts w:ascii="Times New Roman" w:hAnsi="Times New Roman" w:cs="Times New Roman"/>
          <w:iCs/>
          <w:sz w:val="28"/>
          <w:szCs w:val="28"/>
        </w:rPr>
      </w:pPr>
      <w:r w:rsidRPr="0002190D">
        <w:rPr>
          <w:rFonts w:ascii="Times New Roman" w:hAnsi="Times New Roman" w:cs="Times New Roman"/>
          <w:iCs/>
          <w:sz w:val="28"/>
          <w:szCs w:val="28"/>
        </w:rPr>
        <w:t>Рисунок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iCs/>
          <w:sz w:val="28"/>
          <w:szCs w:val="28"/>
        </w:rPr>
        <w:t>3</w:t>
      </w:r>
      <w:r w:rsidR="00B334EC">
        <w:rPr>
          <w:rFonts w:ascii="Times New Roman" w:hAnsi="Times New Roman" w:cs="Times New Roman"/>
          <w:iCs/>
          <w:sz w:val="28"/>
          <w:szCs w:val="28"/>
        </w:rPr>
        <w:t>.1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iCs/>
          <w:sz w:val="28"/>
          <w:szCs w:val="28"/>
        </w:rPr>
        <w:t>–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iCs/>
          <w:sz w:val="28"/>
          <w:szCs w:val="28"/>
        </w:rPr>
        <w:t>Макет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iCs/>
          <w:sz w:val="28"/>
          <w:szCs w:val="28"/>
        </w:rPr>
        <w:t>страницы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iCs/>
          <w:sz w:val="28"/>
          <w:szCs w:val="28"/>
        </w:rPr>
        <w:t>для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iCs/>
          <w:sz w:val="28"/>
          <w:szCs w:val="28"/>
        </w:rPr>
        <w:t>просмотра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iCs/>
          <w:sz w:val="28"/>
          <w:szCs w:val="28"/>
        </w:rPr>
        <w:t>завершенных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iCs/>
          <w:sz w:val="28"/>
          <w:szCs w:val="28"/>
        </w:rPr>
        <w:t>работ</w:t>
      </w:r>
    </w:p>
    <w:p w14:paraId="0F7A77CA" w14:textId="02F12205" w:rsidR="00E00ACA" w:rsidRPr="0002190D" w:rsidRDefault="007C2689" w:rsidP="007C2689">
      <w:pPr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 w:rsidRPr="0002190D">
        <w:rPr>
          <w:rFonts w:ascii="Times New Roman" w:hAnsi="Times New Roman" w:cs="Times New Roman"/>
          <w:iCs/>
          <w:sz w:val="28"/>
          <w:szCs w:val="28"/>
        </w:rPr>
        <w:br w:type="page"/>
      </w:r>
      <w:r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3</w:t>
      </w:r>
      <w:r w:rsidR="00E00ACA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.3</w:t>
      </w:r>
      <w:r w:rsidR="007A6ACE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E00ACA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База</w:t>
      </w:r>
      <w:r w:rsidR="007A6ACE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E00ACA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данных</w:t>
      </w:r>
    </w:p>
    <w:p w14:paraId="1B7E03AA" w14:textId="6A4EA272" w:rsidR="00FF703D" w:rsidRPr="0002190D" w:rsidRDefault="00FF703D" w:rsidP="00A94909">
      <w:pPr>
        <w:tabs>
          <w:tab w:val="left" w:pos="2760"/>
        </w:tabs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sz w:val="28"/>
          <w:szCs w:val="28"/>
        </w:rPr>
        <w:t>После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разработки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макета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интерфейса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необходимо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F4BC7" w:rsidRPr="0002190D">
        <w:rPr>
          <w:rFonts w:ascii="Times New Roman" w:eastAsiaTheme="minorEastAsia" w:hAnsi="Times New Roman" w:cs="Times New Roman"/>
          <w:sz w:val="28"/>
          <w:szCs w:val="28"/>
        </w:rPr>
        <w:t>сконструировать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архитектуру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базы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данных</w:t>
      </w:r>
      <w:r w:rsidR="00D13460" w:rsidRPr="0002190D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F4BC7" w:rsidRPr="0002190D">
        <w:rPr>
          <w:rFonts w:ascii="Times New Roman" w:eastAsiaTheme="minorEastAsia" w:hAnsi="Times New Roman" w:cs="Times New Roman"/>
          <w:sz w:val="28"/>
          <w:szCs w:val="28"/>
        </w:rPr>
        <w:t>Разработанная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F4BC7" w:rsidRPr="0002190D">
        <w:rPr>
          <w:rFonts w:ascii="Times New Roman" w:eastAsiaTheme="minorEastAsia" w:hAnsi="Times New Roman" w:cs="Times New Roman"/>
          <w:sz w:val="28"/>
          <w:szCs w:val="28"/>
        </w:rPr>
        <w:t>база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F4BC7" w:rsidRPr="0002190D">
        <w:rPr>
          <w:rFonts w:ascii="Times New Roman" w:eastAsiaTheme="minorEastAsia" w:hAnsi="Times New Roman" w:cs="Times New Roman"/>
          <w:sz w:val="28"/>
          <w:szCs w:val="28"/>
        </w:rPr>
        <w:t>данных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F4BC7" w:rsidRPr="0002190D">
        <w:rPr>
          <w:rFonts w:ascii="Times New Roman" w:eastAsiaTheme="minorEastAsia" w:hAnsi="Times New Roman" w:cs="Times New Roman"/>
          <w:sz w:val="28"/>
          <w:szCs w:val="28"/>
        </w:rPr>
        <w:t>состоит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F4BC7" w:rsidRPr="0002190D">
        <w:rPr>
          <w:rFonts w:ascii="Times New Roman" w:eastAsiaTheme="minorEastAsia" w:hAnsi="Times New Roman" w:cs="Times New Roman"/>
          <w:sz w:val="28"/>
          <w:szCs w:val="28"/>
        </w:rPr>
        <w:t>из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F4BC7" w:rsidRPr="0002190D">
        <w:rPr>
          <w:rFonts w:ascii="Times New Roman" w:eastAsiaTheme="minorEastAsia" w:hAnsi="Times New Roman" w:cs="Times New Roman"/>
          <w:sz w:val="28"/>
          <w:szCs w:val="28"/>
        </w:rPr>
        <w:t>7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F4BC7" w:rsidRPr="0002190D">
        <w:rPr>
          <w:rFonts w:ascii="Times New Roman" w:eastAsiaTheme="minorEastAsia" w:hAnsi="Times New Roman" w:cs="Times New Roman"/>
          <w:sz w:val="28"/>
          <w:szCs w:val="28"/>
        </w:rPr>
        <w:t>таблиц,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F4BC7" w:rsidRPr="0002190D">
        <w:rPr>
          <w:rFonts w:ascii="Times New Roman" w:eastAsiaTheme="minorEastAsia" w:hAnsi="Times New Roman" w:cs="Times New Roman"/>
          <w:sz w:val="28"/>
          <w:szCs w:val="28"/>
        </w:rPr>
        <w:t>ее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F4BC7" w:rsidRPr="0002190D">
        <w:rPr>
          <w:rFonts w:ascii="Times New Roman" w:eastAsiaTheme="minorEastAsia" w:hAnsi="Times New Roman" w:cs="Times New Roman"/>
          <w:sz w:val="28"/>
          <w:szCs w:val="28"/>
        </w:rPr>
        <w:t>схема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F4BC7" w:rsidRPr="0002190D">
        <w:rPr>
          <w:rFonts w:ascii="Times New Roman" w:eastAsiaTheme="minorEastAsia" w:hAnsi="Times New Roman" w:cs="Times New Roman"/>
          <w:sz w:val="28"/>
          <w:szCs w:val="28"/>
        </w:rPr>
        <w:t>представлена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F4BC7" w:rsidRPr="0002190D">
        <w:rPr>
          <w:rFonts w:ascii="Times New Roman" w:eastAsiaTheme="minorEastAsia" w:hAnsi="Times New Roman" w:cs="Times New Roman"/>
          <w:sz w:val="28"/>
          <w:szCs w:val="28"/>
        </w:rPr>
        <w:t>на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F4BC7" w:rsidRPr="0002190D">
        <w:rPr>
          <w:rFonts w:ascii="Times New Roman" w:eastAsiaTheme="minorEastAsia" w:hAnsi="Times New Roman" w:cs="Times New Roman"/>
          <w:sz w:val="28"/>
          <w:szCs w:val="28"/>
        </w:rPr>
        <w:t>рисунке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334EC">
        <w:rPr>
          <w:rFonts w:ascii="Times New Roman" w:eastAsiaTheme="minorEastAsia" w:hAnsi="Times New Roman" w:cs="Times New Roman"/>
          <w:sz w:val="28"/>
          <w:szCs w:val="28"/>
        </w:rPr>
        <w:t>3.2</w:t>
      </w:r>
      <w:r w:rsidR="008F4BC7" w:rsidRPr="0002190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8B49DC5" w14:textId="4E6A616E" w:rsidR="007C2689" w:rsidRPr="00DC638B" w:rsidRDefault="008D473A" w:rsidP="00DC638B">
      <w:pPr>
        <w:tabs>
          <w:tab w:val="left" w:pos="2760"/>
        </w:tabs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5E04B5F7" wp14:editId="0527DB46">
            <wp:extent cx="5940425" cy="3662680"/>
            <wp:effectExtent l="19050" t="19050" r="22225" b="13970"/>
            <wp:docPr id="2064152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525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26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AF251E" w:rsidRPr="00DC638B">
        <w:rPr>
          <w:rFonts w:ascii="Times New Roman" w:hAnsi="Times New Roman" w:cs="Times New Roman"/>
          <w:iCs/>
          <w:sz w:val="28"/>
          <w:szCs w:val="28"/>
        </w:rPr>
        <w:t>Рисунок</w:t>
      </w:r>
      <w:r w:rsidR="007A6ACE" w:rsidRPr="00DC638B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334EC" w:rsidRPr="00DC638B">
        <w:rPr>
          <w:rFonts w:ascii="Times New Roman" w:hAnsi="Times New Roman" w:cs="Times New Roman"/>
          <w:iCs/>
          <w:sz w:val="28"/>
          <w:szCs w:val="28"/>
        </w:rPr>
        <w:t>3.2</w:t>
      </w:r>
      <w:r w:rsidR="007A6ACE" w:rsidRPr="00DC638B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F251E" w:rsidRPr="00DC638B">
        <w:rPr>
          <w:rFonts w:ascii="Times New Roman" w:hAnsi="Times New Roman" w:cs="Times New Roman"/>
          <w:iCs/>
          <w:sz w:val="28"/>
          <w:szCs w:val="28"/>
        </w:rPr>
        <w:t>–</w:t>
      </w:r>
      <w:r w:rsidR="007A6ACE" w:rsidRPr="00DC638B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F251E" w:rsidRPr="00DC638B">
        <w:rPr>
          <w:rFonts w:ascii="Times New Roman" w:hAnsi="Times New Roman" w:cs="Times New Roman"/>
          <w:iCs/>
          <w:sz w:val="28"/>
          <w:szCs w:val="28"/>
          <w:lang w:val="en-US"/>
        </w:rPr>
        <w:t>ER</w:t>
      </w:r>
      <w:r w:rsidR="00AF251E" w:rsidRPr="00DC638B">
        <w:rPr>
          <w:rFonts w:ascii="Times New Roman" w:hAnsi="Times New Roman" w:cs="Times New Roman"/>
          <w:iCs/>
          <w:sz w:val="28"/>
          <w:szCs w:val="28"/>
        </w:rPr>
        <w:t>-диаграмма</w:t>
      </w:r>
      <w:r w:rsidR="007A6ACE" w:rsidRPr="00DC638B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F251E" w:rsidRPr="00DC638B">
        <w:rPr>
          <w:rFonts w:ascii="Times New Roman" w:hAnsi="Times New Roman" w:cs="Times New Roman"/>
          <w:iCs/>
          <w:sz w:val="28"/>
          <w:szCs w:val="28"/>
        </w:rPr>
        <w:t>базы</w:t>
      </w:r>
      <w:r w:rsidR="007A6ACE" w:rsidRPr="00DC638B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F251E" w:rsidRPr="00DC638B">
        <w:rPr>
          <w:rFonts w:ascii="Times New Roman" w:hAnsi="Times New Roman" w:cs="Times New Roman"/>
          <w:iCs/>
          <w:sz w:val="28"/>
          <w:szCs w:val="28"/>
        </w:rPr>
        <w:t>данных</w:t>
      </w:r>
    </w:p>
    <w:p w14:paraId="594E478A" w14:textId="27B54328" w:rsidR="00BC79FB" w:rsidRPr="0002190D" w:rsidRDefault="00B85305" w:rsidP="00A94909">
      <w:pPr>
        <w:tabs>
          <w:tab w:val="left" w:pos="2760"/>
        </w:tabs>
        <w:spacing w:line="360" w:lineRule="auto"/>
        <w:ind w:firstLine="567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Django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C79FB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автоматически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создаёт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таблицу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Users</w:t>
      </w:r>
      <w:r w:rsidR="00BC79FB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C79FB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Все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C79FB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остальные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C79FB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таблицы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C79FB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необходимо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C79FB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будет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C79FB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создать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C79FB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самостоятельно.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</w:p>
    <w:p w14:paraId="1D77E330" w14:textId="725AFCA8" w:rsidR="008F4BC7" w:rsidRPr="00A94909" w:rsidRDefault="008F4BC7" w:rsidP="008316F5">
      <w:pPr>
        <w:tabs>
          <w:tab w:val="left" w:pos="2760"/>
        </w:tabs>
        <w:spacing w:line="360" w:lineRule="auto"/>
        <w:ind w:firstLine="567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Таблица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Teachers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содержит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информацию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преподавателях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имеет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поля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id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(уникальный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идентификатор),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C61214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user</w:t>
      </w:r>
      <w:r w:rsidR="00C61214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="00C61214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id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(вторичный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ключ),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department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(кафедра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которой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относится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преподаватель)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7D136864" w14:textId="1BA3BC13" w:rsidR="008F4BC7" w:rsidRPr="00A94909" w:rsidRDefault="008F4BC7" w:rsidP="008316F5">
      <w:pPr>
        <w:tabs>
          <w:tab w:val="left" w:pos="2760"/>
        </w:tabs>
        <w:spacing w:line="360" w:lineRule="auto"/>
        <w:ind w:firstLine="567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Таблица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Students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служит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для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хранения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данных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студентах.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таблице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определены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поля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id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user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id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group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id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(вторичный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ключ,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группа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которой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принадлежит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студент),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scientific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director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id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(вторичный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ключ,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научный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00C2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руководитель)</w:t>
      </w:r>
      <w:r w:rsidR="00E368C3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4DCEE885" w14:textId="57B0C8A0" w:rsidR="00E368C3" w:rsidRPr="00A94909" w:rsidRDefault="00E368C3" w:rsidP="008316F5">
      <w:pPr>
        <w:tabs>
          <w:tab w:val="left" w:pos="2760"/>
        </w:tabs>
        <w:spacing w:line="360" w:lineRule="auto"/>
        <w:ind w:firstLine="567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Таблица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Groups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имеет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поля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id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group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number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(номер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группы)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direction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of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study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id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(направление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обучения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которому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относится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группа).</w:t>
      </w:r>
    </w:p>
    <w:p w14:paraId="7D20B89F" w14:textId="543DB8A8" w:rsidR="00E368C3" w:rsidRPr="00A94909" w:rsidRDefault="00E368C3" w:rsidP="008316F5">
      <w:pPr>
        <w:tabs>
          <w:tab w:val="left" w:pos="2760"/>
        </w:tabs>
        <w:spacing w:line="360" w:lineRule="auto"/>
        <w:ind w:firstLine="567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lastRenderedPageBreak/>
        <w:t>Таблица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Directions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of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study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содержит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информацию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направлениях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обучения.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таблице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определены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поля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id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name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of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direction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(название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направления),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direction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code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(код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направления),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level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of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training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(уровень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подготовки,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515CD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бакалавриат/магистратура).</w:t>
      </w:r>
    </w:p>
    <w:p w14:paraId="265129EC" w14:textId="6F5C5AB8" w:rsidR="008D473A" w:rsidRPr="00A94909" w:rsidRDefault="008D473A" w:rsidP="008316F5">
      <w:pPr>
        <w:tabs>
          <w:tab w:val="left" w:pos="2760"/>
        </w:tabs>
        <w:spacing w:line="360" w:lineRule="auto"/>
        <w:ind w:firstLine="567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таблице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NumberOfSeats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для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каждого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преподава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softHyphen/>
        <w:t>теля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будет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определено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максимальное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количество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мест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на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каждом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направле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softHyphen/>
        <w:t>нии,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а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также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будет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отслеживаться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текущее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количество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занятых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мест.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Таблица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заключает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себе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поля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id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teacher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id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(вторичный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ключ,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преподаватель),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direction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of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study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id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(вторичный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ключ,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напра</w:t>
      </w:r>
      <w:r w:rsidR="00364B3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ление),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current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amount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(текущее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количество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занятых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мест),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max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amount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(всего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количество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мест).</w:t>
      </w:r>
    </w:p>
    <w:p w14:paraId="2A79312F" w14:textId="41FBB5D3" w:rsidR="00515CD8" w:rsidRPr="00A94909" w:rsidRDefault="00515CD8" w:rsidP="008316F5">
      <w:pPr>
        <w:tabs>
          <w:tab w:val="left" w:pos="2760"/>
        </w:tabs>
        <w:spacing w:line="360" w:lineRule="auto"/>
        <w:ind w:firstLine="567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Таблица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Works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хранит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всю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964E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необходимую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информацию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курсовых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работах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ВКР.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Таблица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имеет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поля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id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author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id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(вторичный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ключ,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автор),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scientific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direction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id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(вторичный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ключ,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научный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руководитель),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type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of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work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(тип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работы),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name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(название),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description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(описание),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file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word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(путь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по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которому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хранится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файл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работой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на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сервере),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year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(год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написания),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is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completed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(завершена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работа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или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43005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нет).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</w:t>
      </w:r>
    </w:p>
    <w:p w14:paraId="65BA2429" w14:textId="5BDFDA70" w:rsidR="007C2689" w:rsidRPr="00A94909" w:rsidRDefault="00BC79FB" w:rsidP="008316F5">
      <w:pPr>
        <w:tabs>
          <w:tab w:val="left" w:pos="2760"/>
        </w:tabs>
        <w:spacing w:line="360" w:lineRule="auto"/>
        <w:ind w:firstLine="567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Таблицы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Teachers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Students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связаны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один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одному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таблицей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Users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так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что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каждый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зарегистрированный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пользователь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будет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являться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либо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студен</w:t>
      </w:r>
      <w:r w:rsidR="0088041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softHyphen/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том,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либо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преподавателем.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Каждый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студент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будет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находится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какой-то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группе,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каждая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группа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будет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относится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какому-то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направлению.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8D473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Каждый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8D473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преподаватель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8D473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имеет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8D473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определённое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8D473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количество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8D473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свободных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8D473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мест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8D473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для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8D473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студентов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8D473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каждого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8D473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из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8D473A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направлений.</w:t>
      </w:r>
    </w:p>
    <w:p w14:paraId="4D5A1BC5" w14:textId="28F0225E" w:rsidR="007534C6" w:rsidRPr="0002190D" w:rsidRDefault="007C2689" w:rsidP="008316F5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02190D">
        <w:rPr>
          <w:rFonts w:ascii="Times New Roman" w:eastAsiaTheme="minorEastAsia" w:hAnsi="Times New Roman" w:cs="Times New Roman"/>
          <w:color w:val="00B050"/>
          <w:sz w:val="28"/>
          <w:szCs w:val="28"/>
        </w:rPr>
        <w:br w:type="page"/>
      </w:r>
      <w:r w:rsidRPr="0002190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4</w:t>
      </w:r>
      <w:r w:rsidR="007A6ACE" w:rsidRPr="0002190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7534C6" w:rsidRPr="0002190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Реализация</w:t>
      </w:r>
      <w:r w:rsidR="007A6ACE" w:rsidRPr="0002190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7534C6" w:rsidRPr="0002190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сайта</w:t>
      </w:r>
    </w:p>
    <w:p w14:paraId="5AF9C47A" w14:textId="3D6DF3DA" w:rsidR="009C5B36" w:rsidRPr="0002190D" w:rsidRDefault="007C2689" w:rsidP="007C2689">
      <w:pPr>
        <w:tabs>
          <w:tab w:val="left" w:pos="2760"/>
        </w:tabs>
        <w:spacing w:line="360" w:lineRule="auto"/>
        <w:ind w:firstLine="567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4</w:t>
      </w:r>
      <w:r w:rsidR="007534C6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.1</w:t>
      </w:r>
      <w:r w:rsidR="007A6ACE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FD7BA8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Маршрутизация</w:t>
      </w:r>
    </w:p>
    <w:p w14:paraId="7E3C2612" w14:textId="4D0056E3" w:rsidR="00B2193E" w:rsidRPr="0002190D" w:rsidRDefault="009C5B36" w:rsidP="00A94909">
      <w:pPr>
        <w:tabs>
          <w:tab w:val="left" w:pos="2760"/>
        </w:tabs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sz w:val="28"/>
          <w:szCs w:val="28"/>
        </w:rPr>
        <w:t>Для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лучшего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понимания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65072" w:rsidRPr="0002190D">
        <w:rPr>
          <w:rFonts w:ascii="Times New Roman" w:eastAsiaTheme="minorEastAsia" w:hAnsi="Times New Roman" w:cs="Times New Roman"/>
          <w:sz w:val="28"/>
          <w:szCs w:val="28"/>
        </w:rPr>
        <w:t>за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65072" w:rsidRPr="0002190D">
        <w:rPr>
          <w:rFonts w:ascii="Times New Roman" w:eastAsiaTheme="minorEastAsia" w:hAnsi="Times New Roman" w:cs="Times New Roman"/>
          <w:sz w:val="28"/>
          <w:szCs w:val="28"/>
        </w:rPr>
        <w:t>что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65072" w:rsidRPr="0002190D">
        <w:rPr>
          <w:rFonts w:ascii="Times New Roman" w:eastAsiaTheme="minorEastAsia" w:hAnsi="Times New Roman" w:cs="Times New Roman"/>
          <w:sz w:val="28"/>
          <w:szCs w:val="28"/>
        </w:rPr>
        <w:t>отвечает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65072" w:rsidRPr="0002190D">
        <w:rPr>
          <w:rFonts w:ascii="Times New Roman" w:eastAsiaTheme="minorEastAsia" w:hAnsi="Times New Roman" w:cs="Times New Roman"/>
          <w:sz w:val="28"/>
          <w:szCs w:val="28"/>
        </w:rPr>
        <w:t>каждый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65072" w:rsidRPr="0002190D">
        <w:rPr>
          <w:rFonts w:ascii="Times New Roman" w:eastAsiaTheme="minorEastAsia" w:hAnsi="Times New Roman" w:cs="Times New Roman"/>
          <w:sz w:val="28"/>
          <w:szCs w:val="28"/>
        </w:rPr>
        <w:t>файл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65072" w:rsidRPr="0002190D">
        <w:rPr>
          <w:rFonts w:ascii="Times New Roman" w:eastAsiaTheme="minorEastAsia" w:hAnsi="Times New Roman" w:cs="Times New Roman"/>
          <w:sz w:val="28"/>
          <w:szCs w:val="28"/>
          <w:lang w:val="en-US"/>
        </w:rPr>
        <w:t>Django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65072" w:rsidRPr="0002190D">
        <w:rPr>
          <w:rFonts w:ascii="Times New Roman" w:eastAsiaTheme="minorEastAsia" w:hAnsi="Times New Roman" w:cs="Times New Roman"/>
          <w:sz w:val="28"/>
          <w:szCs w:val="28"/>
        </w:rPr>
        <w:t>рассмот</w:t>
      </w:r>
      <w:r w:rsidR="00880411" w:rsidRPr="0002190D">
        <w:rPr>
          <w:rFonts w:ascii="Times New Roman" w:eastAsiaTheme="minorEastAsia" w:hAnsi="Times New Roman" w:cs="Times New Roman"/>
          <w:sz w:val="28"/>
          <w:szCs w:val="28"/>
        </w:rPr>
        <w:softHyphen/>
      </w:r>
      <w:r w:rsidR="00B65072" w:rsidRPr="0002190D">
        <w:rPr>
          <w:rFonts w:ascii="Times New Roman" w:eastAsiaTheme="minorEastAsia" w:hAnsi="Times New Roman" w:cs="Times New Roman"/>
          <w:sz w:val="28"/>
          <w:szCs w:val="28"/>
        </w:rPr>
        <w:t>рим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65072" w:rsidRPr="0002190D">
        <w:rPr>
          <w:rFonts w:ascii="Times New Roman" w:eastAsiaTheme="minorEastAsia" w:hAnsi="Times New Roman" w:cs="Times New Roman"/>
          <w:sz w:val="28"/>
          <w:szCs w:val="28"/>
        </w:rPr>
        <w:t>примерную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65072" w:rsidRPr="0002190D">
        <w:rPr>
          <w:rFonts w:ascii="Times New Roman" w:eastAsiaTheme="minorEastAsia" w:hAnsi="Times New Roman" w:cs="Times New Roman"/>
          <w:sz w:val="28"/>
          <w:szCs w:val="28"/>
        </w:rPr>
        <w:t>схему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65072" w:rsidRPr="0002190D">
        <w:rPr>
          <w:rFonts w:ascii="Times New Roman" w:eastAsiaTheme="minorEastAsia" w:hAnsi="Times New Roman" w:cs="Times New Roman"/>
          <w:sz w:val="28"/>
          <w:szCs w:val="28"/>
        </w:rPr>
        <w:t>работы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65072" w:rsidRPr="0002190D">
        <w:rPr>
          <w:rFonts w:ascii="Times New Roman" w:eastAsiaTheme="minorEastAsia" w:hAnsi="Times New Roman" w:cs="Times New Roman"/>
          <w:sz w:val="28"/>
          <w:szCs w:val="28"/>
        </w:rPr>
        <w:t>сайта</w:t>
      </w:r>
      <w:r w:rsidR="00CB5835" w:rsidRPr="00CB5835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DC638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C638B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изображённую на рисунке 4.1</w:t>
      </w:r>
      <w:r w:rsidR="00B2193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:</w:t>
      </w:r>
    </w:p>
    <w:p w14:paraId="54BDA132" w14:textId="62288BFB" w:rsidR="007C2689" w:rsidRPr="00DC638B" w:rsidRDefault="00B2193E" w:rsidP="00DC638B">
      <w:pPr>
        <w:tabs>
          <w:tab w:val="left" w:pos="2760"/>
        </w:tabs>
        <w:spacing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65FB12F" wp14:editId="5A70A75D">
            <wp:extent cx="5940425" cy="3851910"/>
            <wp:effectExtent l="0" t="0" r="3175" b="0"/>
            <wp:docPr id="1950768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756F" w:rsidRPr="0002190D">
        <w:rPr>
          <w:rFonts w:ascii="Times New Roman" w:hAnsi="Times New Roman" w:cs="Times New Roman"/>
          <w:iCs/>
          <w:sz w:val="28"/>
          <w:szCs w:val="28"/>
        </w:rPr>
        <w:t>Рисунок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334EC">
        <w:rPr>
          <w:rFonts w:ascii="Times New Roman" w:hAnsi="Times New Roman" w:cs="Times New Roman"/>
          <w:iCs/>
          <w:sz w:val="28"/>
          <w:szCs w:val="28"/>
        </w:rPr>
        <w:t>4.1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8756F" w:rsidRPr="0002190D">
        <w:rPr>
          <w:rFonts w:ascii="Times New Roman" w:hAnsi="Times New Roman" w:cs="Times New Roman"/>
          <w:iCs/>
          <w:sz w:val="28"/>
          <w:szCs w:val="28"/>
        </w:rPr>
        <w:t>–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7725B" w:rsidRPr="0002190D">
        <w:rPr>
          <w:rFonts w:ascii="Times New Roman" w:hAnsi="Times New Roman" w:cs="Times New Roman"/>
          <w:iCs/>
          <w:sz w:val="28"/>
          <w:szCs w:val="28"/>
        </w:rPr>
        <w:t>Схема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7725B" w:rsidRPr="0002190D">
        <w:rPr>
          <w:rFonts w:ascii="Times New Roman" w:hAnsi="Times New Roman" w:cs="Times New Roman"/>
          <w:iCs/>
          <w:sz w:val="28"/>
          <w:szCs w:val="28"/>
        </w:rPr>
        <w:t>выполнения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7725B" w:rsidRPr="0002190D">
        <w:rPr>
          <w:rFonts w:ascii="Times New Roman" w:hAnsi="Times New Roman" w:cs="Times New Roman"/>
          <w:iCs/>
          <w:sz w:val="28"/>
          <w:szCs w:val="28"/>
        </w:rPr>
        <w:t>запроса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7725B" w:rsidRPr="0002190D">
        <w:rPr>
          <w:rFonts w:ascii="Times New Roman" w:hAnsi="Times New Roman" w:cs="Times New Roman"/>
          <w:iCs/>
          <w:sz w:val="28"/>
          <w:szCs w:val="28"/>
        </w:rPr>
        <w:t>к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7725B" w:rsidRPr="0002190D">
        <w:rPr>
          <w:rFonts w:ascii="Times New Roman" w:hAnsi="Times New Roman" w:cs="Times New Roman"/>
          <w:iCs/>
          <w:sz w:val="28"/>
          <w:szCs w:val="28"/>
        </w:rPr>
        <w:t>сайту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7725B" w:rsidRPr="0002190D">
        <w:rPr>
          <w:rFonts w:ascii="Times New Roman" w:hAnsi="Times New Roman" w:cs="Times New Roman"/>
          <w:iCs/>
          <w:sz w:val="28"/>
          <w:szCs w:val="28"/>
        </w:rPr>
        <w:t>на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7725B" w:rsidRPr="0002190D">
        <w:rPr>
          <w:rFonts w:ascii="Times New Roman" w:hAnsi="Times New Roman" w:cs="Times New Roman"/>
          <w:iCs/>
          <w:sz w:val="28"/>
          <w:szCs w:val="28"/>
          <w:lang w:val="en-US"/>
        </w:rPr>
        <w:t>Django</w:t>
      </w:r>
    </w:p>
    <w:p w14:paraId="31094973" w14:textId="736CD806" w:rsidR="00FD7BA8" w:rsidRPr="0002190D" w:rsidRDefault="00FD7BA8" w:rsidP="008F4BC7">
      <w:pPr>
        <w:tabs>
          <w:tab w:val="left" w:pos="2760"/>
        </w:tabs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sz w:val="28"/>
          <w:szCs w:val="28"/>
        </w:rPr>
        <w:t>Важнейшей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частью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любого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веб-фреймворка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является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механизм,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который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отвечает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за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маршрутизацию.</w:t>
      </w:r>
      <w:r w:rsidR="007A6ACE" w:rsidRPr="0002190D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В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Django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336C6">
        <w:rPr>
          <w:rFonts w:ascii="Times New Roman" w:eastAsiaTheme="minorEastAsia" w:hAnsi="Times New Roman" w:cs="Times New Roman"/>
          <w:sz w:val="28"/>
          <w:szCs w:val="28"/>
        </w:rPr>
        <w:t xml:space="preserve">маршруты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описыва</w:t>
      </w:r>
      <w:r w:rsidR="004336C6">
        <w:rPr>
          <w:rFonts w:ascii="Times New Roman" w:eastAsiaTheme="minorEastAsia" w:hAnsi="Times New Roman" w:cs="Times New Roman"/>
          <w:sz w:val="28"/>
          <w:szCs w:val="28"/>
        </w:rPr>
        <w:t>ют в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urlpatterns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—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набор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образцов,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которыми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сопостав</w:t>
      </w:r>
      <w:r w:rsidR="00880411" w:rsidRPr="0002190D">
        <w:rPr>
          <w:rFonts w:ascii="Times New Roman" w:eastAsiaTheme="minorEastAsia" w:hAnsi="Times New Roman" w:cs="Times New Roman"/>
          <w:sz w:val="28"/>
          <w:szCs w:val="28"/>
        </w:rPr>
        <w:softHyphen/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ляются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пути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из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каждого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входящего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запроса.</w:t>
      </w:r>
    </w:p>
    <w:p w14:paraId="4C538257" w14:textId="61E38A8B" w:rsidR="00FD7BA8" w:rsidRPr="0002190D" w:rsidRDefault="00FD7BA8" w:rsidP="00A94909">
      <w:pPr>
        <w:tabs>
          <w:tab w:val="left" w:pos="2760"/>
        </w:tabs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sz w:val="28"/>
          <w:szCs w:val="28"/>
        </w:rPr>
        <w:t>Иногда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маршрутов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становится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слишком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много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среди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них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намечаются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группы,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у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которых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общая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статическая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часть.</w:t>
      </w:r>
    </w:p>
    <w:p w14:paraId="3ABC1AF9" w14:textId="3D56E42B" w:rsidR="00FD7BA8" w:rsidRPr="0002190D" w:rsidRDefault="00FD7BA8" w:rsidP="00A94909">
      <w:pPr>
        <w:tabs>
          <w:tab w:val="left" w:pos="2760"/>
        </w:tabs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sz w:val="28"/>
          <w:szCs w:val="28"/>
        </w:rPr>
        <w:t>Для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начала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пропишем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три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группы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маршрутов: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5D63945A" w14:textId="50785B20" w:rsidR="00FD7BA8" w:rsidRPr="0002190D" w:rsidRDefault="00FD7BA8" w:rsidP="00A94909">
      <w:pPr>
        <w:pStyle w:val="a8"/>
        <w:numPr>
          <w:ilvl w:val="0"/>
          <w:numId w:val="32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sz w:val="28"/>
          <w:szCs w:val="28"/>
        </w:rPr>
        <w:t>Пути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начинающиеся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  <w:lang w:val="en-US"/>
        </w:rPr>
        <w:t>admin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/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отвечают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за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панель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администрации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  <w:lang w:val="en-US"/>
        </w:rPr>
        <w:t>Django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503F2EFD" w14:textId="7F7476B9" w:rsidR="00FD7BA8" w:rsidRPr="0002190D" w:rsidRDefault="00FD7BA8" w:rsidP="00A94909">
      <w:pPr>
        <w:pStyle w:val="a8"/>
        <w:numPr>
          <w:ilvl w:val="0"/>
          <w:numId w:val="32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sz w:val="28"/>
          <w:szCs w:val="28"/>
        </w:rPr>
        <w:lastRenderedPageBreak/>
        <w:t>Пути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начинающиеся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  <w:lang w:val="en-US"/>
        </w:rPr>
        <w:t>users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/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отвечают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за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вход,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выход,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регистрацию,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авторизацию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редактирование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профиля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пользователя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на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сайте;</w:t>
      </w:r>
    </w:p>
    <w:p w14:paraId="22FA8823" w14:textId="5E99EB8A" w:rsidR="00FD7BA8" w:rsidRPr="0002190D" w:rsidRDefault="00FD7BA8" w:rsidP="00A94909">
      <w:pPr>
        <w:pStyle w:val="a8"/>
        <w:numPr>
          <w:ilvl w:val="0"/>
          <w:numId w:val="32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sz w:val="28"/>
          <w:szCs w:val="28"/>
        </w:rPr>
        <w:t>Пути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начинающиеся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  <w:lang w:val="en-US"/>
        </w:rPr>
        <w:t>works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/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отвечают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за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всё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остальное.</w:t>
      </w:r>
    </w:p>
    <w:p w14:paraId="347999CA" w14:textId="488F0E4D" w:rsidR="00B8756F" w:rsidRPr="0002190D" w:rsidRDefault="00FD7BA8" w:rsidP="00DC638B">
      <w:pPr>
        <w:tabs>
          <w:tab w:val="left" w:pos="276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0136FE" wp14:editId="0022545E">
            <wp:extent cx="5940425" cy="2804160"/>
            <wp:effectExtent l="0" t="0" r="3175" b="0"/>
            <wp:docPr id="67563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3812" name=""/>
                    <pic:cNvPicPr/>
                  </pic:nvPicPr>
                  <pic:blipFill rotWithShape="1">
                    <a:blip r:embed="rId39"/>
                    <a:srcRect b="9266"/>
                    <a:stretch/>
                  </pic:blipFill>
                  <pic:spPr bwMode="auto">
                    <a:xfrm>
                      <a:off x="0" y="0"/>
                      <a:ext cx="5940425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8756F" w:rsidRPr="0002190D">
        <w:rPr>
          <w:rFonts w:ascii="Times New Roman" w:hAnsi="Times New Roman" w:cs="Times New Roman"/>
          <w:iCs/>
          <w:sz w:val="28"/>
          <w:szCs w:val="28"/>
        </w:rPr>
        <w:t>Рисунок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DC638B">
        <w:rPr>
          <w:rFonts w:ascii="Times New Roman" w:hAnsi="Times New Roman" w:cs="Times New Roman"/>
          <w:iCs/>
          <w:sz w:val="28"/>
          <w:szCs w:val="28"/>
        </w:rPr>
        <w:t>4.2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8756F" w:rsidRPr="0002190D">
        <w:rPr>
          <w:rFonts w:ascii="Times New Roman" w:hAnsi="Times New Roman" w:cs="Times New Roman"/>
          <w:iCs/>
          <w:sz w:val="28"/>
          <w:szCs w:val="28"/>
        </w:rPr>
        <w:t>–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05AAD" w:rsidRPr="0002190D">
        <w:rPr>
          <w:rFonts w:ascii="Times New Roman" w:hAnsi="Times New Roman" w:cs="Times New Roman"/>
          <w:iCs/>
          <w:sz w:val="28"/>
          <w:szCs w:val="28"/>
        </w:rPr>
        <w:t>Ф</w:t>
      </w:r>
      <w:r w:rsidR="00B8756F" w:rsidRPr="0002190D">
        <w:rPr>
          <w:rFonts w:ascii="Times New Roman" w:hAnsi="Times New Roman" w:cs="Times New Roman"/>
          <w:iCs/>
          <w:sz w:val="28"/>
          <w:szCs w:val="28"/>
        </w:rPr>
        <w:t>айл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8756F" w:rsidRPr="0002190D">
        <w:rPr>
          <w:rFonts w:ascii="Times New Roman" w:hAnsi="Times New Roman" w:cs="Times New Roman"/>
          <w:iCs/>
          <w:sz w:val="28"/>
          <w:szCs w:val="28"/>
          <w:lang w:val="en-US"/>
        </w:rPr>
        <w:t>urls</w:t>
      </w:r>
      <w:r w:rsidR="00B8756F" w:rsidRPr="0002190D">
        <w:rPr>
          <w:rFonts w:ascii="Times New Roman" w:hAnsi="Times New Roman" w:cs="Times New Roman"/>
          <w:iCs/>
          <w:sz w:val="28"/>
          <w:szCs w:val="28"/>
        </w:rPr>
        <w:t>.</w:t>
      </w:r>
      <w:r w:rsidR="00B8756F" w:rsidRPr="0002190D">
        <w:rPr>
          <w:rFonts w:ascii="Times New Roman" w:hAnsi="Times New Roman" w:cs="Times New Roman"/>
          <w:iCs/>
          <w:sz w:val="28"/>
          <w:szCs w:val="28"/>
          <w:lang w:val="en-US"/>
        </w:rPr>
        <w:t>py</w:t>
      </w:r>
      <w:r w:rsidR="00B8756F" w:rsidRPr="0002190D">
        <w:rPr>
          <w:rFonts w:ascii="Times New Roman" w:hAnsi="Times New Roman" w:cs="Times New Roman"/>
          <w:iCs/>
          <w:sz w:val="28"/>
          <w:szCs w:val="28"/>
        </w:rPr>
        <w:t>,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8756F" w:rsidRPr="0002190D">
        <w:rPr>
          <w:rFonts w:ascii="Times New Roman" w:hAnsi="Times New Roman" w:cs="Times New Roman"/>
          <w:iCs/>
          <w:sz w:val="28"/>
          <w:szCs w:val="28"/>
        </w:rPr>
        <w:t>с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8756F" w:rsidRPr="0002190D">
        <w:rPr>
          <w:rFonts w:ascii="Times New Roman" w:hAnsi="Times New Roman" w:cs="Times New Roman"/>
          <w:iCs/>
          <w:sz w:val="28"/>
          <w:szCs w:val="28"/>
        </w:rPr>
        <w:t>которого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8756F" w:rsidRPr="0002190D">
        <w:rPr>
          <w:rFonts w:ascii="Times New Roman" w:hAnsi="Times New Roman" w:cs="Times New Roman"/>
          <w:iCs/>
          <w:sz w:val="28"/>
          <w:szCs w:val="28"/>
        </w:rPr>
        <w:t>начинается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8756F" w:rsidRPr="0002190D">
        <w:rPr>
          <w:rFonts w:ascii="Times New Roman" w:hAnsi="Times New Roman" w:cs="Times New Roman"/>
          <w:iCs/>
          <w:sz w:val="28"/>
          <w:szCs w:val="28"/>
        </w:rPr>
        <w:t>поиск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8756F" w:rsidRPr="0002190D">
        <w:rPr>
          <w:rFonts w:ascii="Times New Roman" w:hAnsi="Times New Roman" w:cs="Times New Roman"/>
          <w:iCs/>
          <w:sz w:val="28"/>
          <w:szCs w:val="28"/>
        </w:rPr>
        <w:t>необходимого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8756F" w:rsidRPr="0002190D">
        <w:rPr>
          <w:rFonts w:ascii="Times New Roman" w:hAnsi="Times New Roman" w:cs="Times New Roman"/>
          <w:iCs/>
          <w:sz w:val="28"/>
          <w:szCs w:val="28"/>
        </w:rPr>
        <w:t>пути</w:t>
      </w:r>
    </w:p>
    <w:p w14:paraId="4B00FB9C" w14:textId="5AF25107" w:rsidR="00B87811" w:rsidRPr="0002190D" w:rsidRDefault="00F91AB0" w:rsidP="00A94909">
      <w:pPr>
        <w:tabs>
          <w:tab w:val="left" w:pos="2760"/>
        </w:tabs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Функционал, связанный с </w:t>
      </w:r>
      <w:r w:rsidR="00FD7BA8" w:rsidRPr="0002190D">
        <w:rPr>
          <w:rFonts w:ascii="Times New Roman" w:eastAsiaTheme="minorEastAsia" w:hAnsi="Times New Roman" w:cs="Times New Roman"/>
          <w:sz w:val="28"/>
          <w:szCs w:val="28"/>
        </w:rPr>
        <w:t>панел</w:t>
      </w:r>
      <w:r>
        <w:rPr>
          <w:rFonts w:ascii="Times New Roman" w:eastAsiaTheme="minorEastAsia" w:hAnsi="Times New Roman" w:cs="Times New Roman"/>
          <w:sz w:val="28"/>
          <w:szCs w:val="28"/>
        </w:rPr>
        <w:t>ью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D7BA8" w:rsidRPr="0002190D">
        <w:rPr>
          <w:rFonts w:ascii="Times New Roman" w:eastAsiaTheme="minorEastAsia" w:hAnsi="Times New Roman" w:cs="Times New Roman"/>
          <w:sz w:val="28"/>
          <w:szCs w:val="28"/>
        </w:rPr>
        <w:t>администрации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 </w:t>
      </w:r>
      <w:r w:rsidR="00FD7BA8" w:rsidRPr="0002190D">
        <w:rPr>
          <w:rFonts w:ascii="Times New Roman" w:eastAsiaTheme="minorEastAsia" w:hAnsi="Times New Roman" w:cs="Times New Roman"/>
          <w:sz w:val="28"/>
          <w:szCs w:val="28"/>
          <w:lang w:val="en-US"/>
        </w:rPr>
        <w:t>Django</w:t>
      </w:r>
      <w:r w:rsidR="00A94909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D7BA8" w:rsidRPr="0002190D">
        <w:rPr>
          <w:rFonts w:ascii="Times New Roman" w:eastAsiaTheme="minorEastAsia" w:hAnsi="Times New Roman" w:cs="Times New Roman"/>
          <w:sz w:val="28"/>
          <w:szCs w:val="28"/>
        </w:rPr>
        <w:t>создаёт</w:t>
      </w:r>
      <w:r>
        <w:rPr>
          <w:rFonts w:ascii="Times New Roman" w:eastAsiaTheme="minorEastAsia" w:hAnsi="Times New Roman" w:cs="Times New Roman"/>
          <w:sz w:val="28"/>
          <w:szCs w:val="28"/>
        </w:rPr>
        <w:t>ся автоматически. Необходимо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D7BA8" w:rsidRPr="0002190D">
        <w:rPr>
          <w:rFonts w:ascii="Times New Roman" w:eastAsiaTheme="minorEastAsia" w:hAnsi="Times New Roman" w:cs="Times New Roman"/>
          <w:sz w:val="28"/>
          <w:szCs w:val="28"/>
        </w:rPr>
        <w:t>прописать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D7BA8" w:rsidRPr="0002190D">
        <w:rPr>
          <w:rFonts w:ascii="Times New Roman" w:eastAsiaTheme="minorEastAsia" w:hAnsi="Times New Roman" w:cs="Times New Roman"/>
          <w:sz w:val="28"/>
          <w:szCs w:val="28"/>
        </w:rPr>
        <w:t>пути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D7BA8" w:rsidRPr="0002190D">
        <w:rPr>
          <w:rFonts w:ascii="Times New Roman" w:eastAsiaTheme="minorEastAsia" w:hAnsi="Times New Roman" w:cs="Times New Roman"/>
          <w:sz w:val="28"/>
          <w:szCs w:val="28"/>
        </w:rPr>
        <w:t>для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D7BA8" w:rsidRPr="0002190D">
        <w:rPr>
          <w:rFonts w:ascii="Times New Roman" w:eastAsiaTheme="minorEastAsia" w:hAnsi="Times New Roman" w:cs="Times New Roman"/>
          <w:sz w:val="28"/>
          <w:szCs w:val="28"/>
        </w:rPr>
        <w:t>группы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D7BA8" w:rsidRPr="0002190D">
        <w:rPr>
          <w:rFonts w:ascii="Times New Roman" w:eastAsiaTheme="minorEastAsia" w:hAnsi="Times New Roman" w:cs="Times New Roman"/>
          <w:sz w:val="28"/>
          <w:szCs w:val="28"/>
          <w:lang w:val="en-US"/>
        </w:rPr>
        <w:t>users</w:t>
      </w:r>
      <w:r w:rsidR="00FD7BA8" w:rsidRPr="0002190D">
        <w:rPr>
          <w:rFonts w:ascii="Times New Roman" w:eastAsiaTheme="minorEastAsia" w:hAnsi="Times New Roman" w:cs="Times New Roman"/>
          <w:sz w:val="28"/>
          <w:szCs w:val="28"/>
        </w:rPr>
        <w:t>/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D7BA8" w:rsidRPr="0002190D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D7BA8" w:rsidRPr="0002190D">
        <w:rPr>
          <w:rFonts w:ascii="Times New Roman" w:eastAsiaTheme="minorEastAsia" w:hAnsi="Times New Roman" w:cs="Times New Roman"/>
          <w:sz w:val="28"/>
          <w:szCs w:val="28"/>
          <w:lang w:val="en-US"/>
        </w:rPr>
        <w:t>works</w:t>
      </w:r>
      <w:r w:rsidR="00FD7BA8" w:rsidRPr="0002190D">
        <w:rPr>
          <w:rFonts w:ascii="Times New Roman" w:eastAsiaTheme="minorEastAsia" w:hAnsi="Times New Roman" w:cs="Times New Roman"/>
          <w:sz w:val="28"/>
          <w:szCs w:val="28"/>
        </w:rPr>
        <w:t>/:</w:t>
      </w:r>
    </w:p>
    <w:p w14:paraId="0060F734" w14:textId="15D99EBF" w:rsidR="00B53168" w:rsidRPr="00A94909" w:rsidRDefault="007C2689" w:rsidP="00B87811">
      <w:pPr>
        <w:tabs>
          <w:tab w:val="left" w:pos="2760"/>
        </w:tabs>
        <w:spacing w:line="360" w:lineRule="auto"/>
        <w:ind w:firstLine="567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На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рисунке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DC638B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4.3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A94909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</w:t>
      </w:r>
      <w:r w:rsidR="00F91AB0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оказаны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пути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для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группы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user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Базовой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часть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для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этих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URL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будет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users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/,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затем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пути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может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быть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указано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одно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из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следующих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продолжений</w:t>
      </w:r>
      <w:r w:rsidR="00B5316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:</w:t>
      </w:r>
    </w:p>
    <w:p w14:paraId="4CEA5D81" w14:textId="043497C2" w:rsidR="007C2689" w:rsidRPr="00A94909" w:rsidRDefault="007C2689" w:rsidP="004521F2">
      <w:pPr>
        <w:pStyle w:val="a8"/>
        <w:numPr>
          <w:ilvl w:val="0"/>
          <w:numId w:val="34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login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/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5316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–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5316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вход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5316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под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FB25A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зарегистрированным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FB25A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аккаунтом</w:t>
      </w:r>
      <w:r w:rsidR="00A94909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;</w:t>
      </w:r>
    </w:p>
    <w:p w14:paraId="4B187AB2" w14:textId="70AEA140" w:rsidR="00B53168" w:rsidRPr="00A94909" w:rsidRDefault="007C2689" w:rsidP="004521F2">
      <w:pPr>
        <w:pStyle w:val="a8"/>
        <w:numPr>
          <w:ilvl w:val="0"/>
          <w:numId w:val="34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log</w:t>
      </w:r>
      <w:r w:rsidR="00B5316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out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/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5316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–выход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B53168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из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FB25A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аккаунта</w:t>
      </w:r>
      <w:r w:rsidR="00A94909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7FDBC9F" w14:textId="766D01CB" w:rsidR="00B53168" w:rsidRPr="00A94909" w:rsidRDefault="00B53168" w:rsidP="004521F2">
      <w:pPr>
        <w:pStyle w:val="a8"/>
        <w:numPr>
          <w:ilvl w:val="0"/>
          <w:numId w:val="34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password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-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change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/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–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FB25A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изменение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FB25A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пароля</w:t>
      </w:r>
      <w:r w:rsidR="00A94909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F2E5704" w14:textId="4EEAB82A" w:rsidR="00B53168" w:rsidRPr="00A94909" w:rsidRDefault="00B53168" w:rsidP="004521F2">
      <w:pPr>
        <w:pStyle w:val="a8"/>
        <w:numPr>
          <w:ilvl w:val="0"/>
          <w:numId w:val="34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register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/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FB25A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–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FB25A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регистрация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FB25A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нового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FB25A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аккаунта</w:t>
      </w:r>
      <w:r w:rsidR="00A94909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5560ECA" w14:textId="1DA800FF" w:rsidR="00B53168" w:rsidRPr="00A94909" w:rsidRDefault="00B53168" w:rsidP="004521F2">
      <w:pPr>
        <w:pStyle w:val="a8"/>
        <w:numPr>
          <w:ilvl w:val="0"/>
          <w:numId w:val="34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profile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/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FB25A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–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FB25A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страница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FB25A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FB25A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информацией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FB25A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FB25A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пользователе</w:t>
      </w:r>
      <w:r w:rsidR="00A94909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;</w:t>
      </w:r>
    </w:p>
    <w:p w14:paraId="2B05297D" w14:textId="1B4BFFA3" w:rsidR="001D5A0C" w:rsidRPr="00A94909" w:rsidRDefault="00B53168" w:rsidP="004521F2">
      <w:pPr>
        <w:pStyle w:val="a8"/>
        <w:numPr>
          <w:ilvl w:val="0"/>
          <w:numId w:val="34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edit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_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profile</w:t>
      </w:r>
      <w:r w:rsidR="007C2689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/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FB25A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–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FB25A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редактирование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FB25A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информации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FB25A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FB25AD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пользователе</w:t>
      </w:r>
      <w:r w:rsidR="00A94909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20F77295" w14:textId="445D1215" w:rsidR="007A6ACE" w:rsidRPr="0002190D" w:rsidRDefault="00B87811" w:rsidP="00DC638B">
      <w:pPr>
        <w:tabs>
          <w:tab w:val="left" w:pos="2760"/>
        </w:tabs>
        <w:spacing w:line="360" w:lineRule="auto"/>
        <w:ind w:firstLine="284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0845931" wp14:editId="658A881E">
            <wp:extent cx="5577840" cy="5477557"/>
            <wp:effectExtent l="0" t="0" r="3810" b="8890"/>
            <wp:docPr id="879768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6829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203" cy="559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56F" w:rsidRPr="0002190D">
        <w:rPr>
          <w:rFonts w:ascii="Times New Roman" w:hAnsi="Times New Roman" w:cs="Times New Roman"/>
          <w:iCs/>
          <w:sz w:val="28"/>
          <w:szCs w:val="28"/>
        </w:rPr>
        <w:t>Рисунок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DC638B">
        <w:rPr>
          <w:rFonts w:ascii="Times New Roman" w:hAnsi="Times New Roman" w:cs="Times New Roman"/>
          <w:iCs/>
          <w:sz w:val="28"/>
          <w:szCs w:val="28"/>
        </w:rPr>
        <w:t>4.3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8756F" w:rsidRPr="0002190D">
        <w:rPr>
          <w:rFonts w:ascii="Times New Roman" w:hAnsi="Times New Roman" w:cs="Times New Roman"/>
          <w:iCs/>
          <w:sz w:val="28"/>
          <w:szCs w:val="28"/>
        </w:rPr>
        <w:t>–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05AAD" w:rsidRPr="0002190D">
        <w:rPr>
          <w:rFonts w:ascii="Times New Roman" w:hAnsi="Times New Roman" w:cs="Times New Roman"/>
          <w:iCs/>
          <w:sz w:val="28"/>
          <w:szCs w:val="28"/>
        </w:rPr>
        <w:t>Ф</w:t>
      </w:r>
      <w:r w:rsidR="00B8756F" w:rsidRPr="0002190D">
        <w:rPr>
          <w:rFonts w:ascii="Times New Roman" w:hAnsi="Times New Roman" w:cs="Times New Roman"/>
          <w:iCs/>
          <w:sz w:val="28"/>
          <w:szCs w:val="28"/>
        </w:rPr>
        <w:t>айл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8756F" w:rsidRPr="0002190D">
        <w:rPr>
          <w:rFonts w:ascii="Times New Roman" w:hAnsi="Times New Roman" w:cs="Times New Roman"/>
          <w:iCs/>
          <w:sz w:val="28"/>
          <w:szCs w:val="28"/>
          <w:lang w:val="en-US"/>
        </w:rPr>
        <w:t>urls</w:t>
      </w:r>
      <w:r w:rsidR="00B8756F" w:rsidRPr="0002190D">
        <w:rPr>
          <w:rFonts w:ascii="Times New Roman" w:hAnsi="Times New Roman" w:cs="Times New Roman"/>
          <w:iCs/>
          <w:sz w:val="28"/>
          <w:szCs w:val="28"/>
        </w:rPr>
        <w:t>.</w:t>
      </w:r>
      <w:r w:rsidR="00B8756F" w:rsidRPr="0002190D">
        <w:rPr>
          <w:rFonts w:ascii="Times New Roman" w:hAnsi="Times New Roman" w:cs="Times New Roman"/>
          <w:iCs/>
          <w:sz w:val="28"/>
          <w:szCs w:val="28"/>
          <w:lang w:val="en-US"/>
        </w:rPr>
        <w:t>py</w:t>
      </w:r>
      <w:r w:rsidR="00B8756F" w:rsidRPr="0002190D">
        <w:rPr>
          <w:rFonts w:ascii="Times New Roman" w:hAnsi="Times New Roman" w:cs="Times New Roman"/>
          <w:iCs/>
          <w:sz w:val="28"/>
          <w:szCs w:val="28"/>
        </w:rPr>
        <w:t>,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8756F" w:rsidRPr="0002190D">
        <w:rPr>
          <w:rFonts w:ascii="Times New Roman" w:hAnsi="Times New Roman" w:cs="Times New Roman"/>
          <w:iCs/>
          <w:sz w:val="28"/>
          <w:szCs w:val="28"/>
        </w:rPr>
        <w:t>отвечающий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05AAD" w:rsidRPr="0002190D">
        <w:rPr>
          <w:rFonts w:ascii="Times New Roman" w:hAnsi="Times New Roman" w:cs="Times New Roman"/>
          <w:iCs/>
          <w:sz w:val="28"/>
          <w:szCs w:val="28"/>
        </w:rPr>
        <w:t>з</w:t>
      </w:r>
      <w:r w:rsidR="00B8756F" w:rsidRPr="0002190D">
        <w:rPr>
          <w:rFonts w:ascii="Times New Roman" w:hAnsi="Times New Roman" w:cs="Times New Roman"/>
          <w:iCs/>
          <w:sz w:val="28"/>
          <w:szCs w:val="28"/>
        </w:rPr>
        <w:t>а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8756F" w:rsidRPr="0002190D">
        <w:rPr>
          <w:rFonts w:ascii="Times New Roman" w:hAnsi="Times New Roman" w:cs="Times New Roman"/>
          <w:iCs/>
          <w:sz w:val="28"/>
          <w:szCs w:val="28"/>
        </w:rPr>
        <w:t>все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8756F" w:rsidRPr="0002190D">
        <w:rPr>
          <w:rFonts w:ascii="Times New Roman" w:hAnsi="Times New Roman" w:cs="Times New Roman"/>
          <w:iCs/>
          <w:sz w:val="28"/>
          <w:szCs w:val="28"/>
        </w:rPr>
        <w:t>пути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05AAD" w:rsidRPr="0002190D">
        <w:rPr>
          <w:rFonts w:ascii="Times New Roman" w:hAnsi="Times New Roman" w:cs="Times New Roman"/>
          <w:iCs/>
          <w:sz w:val="28"/>
          <w:szCs w:val="28"/>
        </w:rPr>
        <w:t>группы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05AAD" w:rsidRPr="0002190D">
        <w:rPr>
          <w:rFonts w:ascii="Times New Roman" w:hAnsi="Times New Roman" w:cs="Times New Roman"/>
          <w:iCs/>
          <w:sz w:val="28"/>
          <w:szCs w:val="28"/>
        </w:rPr>
        <w:t>“</w:t>
      </w:r>
      <w:r w:rsidR="00B05AAD" w:rsidRPr="0002190D">
        <w:rPr>
          <w:rFonts w:ascii="Times New Roman" w:hAnsi="Times New Roman" w:cs="Times New Roman"/>
          <w:iCs/>
          <w:sz w:val="28"/>
          <w:szCs w:val="28"/>
          <w:lang w:val="en-US"/>
        </w:rPr>
        <w:t>users</w:t>
      </w:r>
      <w:r w:rsidR="00B05AAD" w:rsidRPr="0002190D">
        <w:rPr>
          <w:rFonts w:ascii="Times New Roman" w:hAnsi="Times New Roman" w:cs="Times New Roman"/>
          <w:iCs/>
          <w:sz w:val="28"/>
          <w:szCs w:val="28"/>
        </w:rPr>
        <w:t>/”</w:t>
      </w:r>
    </w:p>
    <w:p w14:paraId="744B7AF1" w14:textId="418B8DE4" w:rsidR="00FB25AD" w:rsidRPr="0002190D" w:rsidRDefault="00FD7BA8" w:rsidP="00DC638B">
      <w:pPr>
        <w:tabs>
          <w:tab w:val="left" w:pos="2760"/>
        </w:tabs>
        <w:spacing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6B9DC0" wp14:editId="7DF4E1CC">
            <wp:extent cx="5940425" cy="2346960"/>
            <wp:effectExtent l="0" t="0" r="3175" b="0"/>
            <wp:docPr id="38712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2341" name=""/>
                    <pic:cNvPicPr/>
                  </pic:nvPicPr>
                  <pic:blipFill rotWithShape="1">
                    <a:blip r:embed="rId41"/>
                    <a:srcRect b="8311"/>
                    <a:stretch/>
                  </pic:blipFill>
                  <pic:spPr bwMode="auto">
                    <a:xfrm>
                      <a:off x="0" y="0"/>
                      <a:ext cx="5940425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05AAD" w:rsidRPr="0002190D">
        <w:rPr>
          <w:rFonts w:ascii="Times New Roman" w:hAnsi="Times New Roman" w:cs="Times New Roman"/>
          <w:iCs/>
          <w:sz w:val="28"/>
          <w:szCs w:val="28"/>
        </w:rPr>
        <w:t>Рисунок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DC638B">
        <w:rPr>
          <w:rFonts w:ascii="Times New Roman" w:hAnsi="Times New Roman" w:cs="Times New Roman"/>
          <w:iCs/>
          <w:sz w:val="28"/>
          <w:szCs w:val="28"/>
        </w:rPr>
        <w:t>4.4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05AAD" w:rsidRPr="0002190D">
        <w:rPr>
          <w:rFonts w:ascii="Times New Roman" w:hAnsi="Times New Roman" w:cs="Times New Roman"/>
          <w:iCs/>
          <w:sz w:val="28"/>
          <w:szCs w:val="28"/>
        </w:rPr>
        <w:t>–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05AAD" w:rsidRPr="0002190D">
        <w:rPr>
          <w:rFonts w:ascii="Times New Roman" w:hAnsi="Times New Roman" w:cs="Times New Roman"/>
          <w:iCs/>
          <w:sz w:val="28"/>
          <w:szCs w:val="28"/>
        </w:rPr>
        <w:t>Файл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05AAD" w:rsidRPr="0002190D">
        <w:rPr>
          <w:rFonts w:ascii="Times New Roman" w:hAnsi="Times New Roman" w:cs="Times New Roman"/>
          <w:iCs/>
          <w:sz w:val="28"/>
          <w:szCs w:val="28"/>
          <w:lang w:val="en-US"/>
        </w:rPr>
        <w:t>urls</w:t>
      </w:r>
      <w:r w:rsidR="00B05AAD" w:rsidRPr="0002190D">
        <w:rPr>
          <w:rFonts w:ascii="Times New Roman" w:hAnsi="Times New Roman" w:cs="Times New Roman"/>
          <w:iCs/>
          <w:sz w:val="28"/>
          <w:szCs w:val="28"/>
        </w:rPr>
        <w:t>.</w:t>
      </w:r>
      <w:r w:rsidR="00B05AAD" w:rsidRPr="0002190D">
        <w:rPr>
          <w:rFonts w:ascii="Times New Roman" w:hAnsi="Times New Roman" w:cs="Times New Roman"/>
          <w:iCs/>
          <w:sz w:val="28"/>
          <w:szCs w:val="28"/>
          <w:lang w:val="en-US"/>
        </w:rPr>
        <w:t>py</w:t>
      </w:r>
      <w:r w:rsidR="00B05AAD" w:rsidRPr="0002190D">
        <w:rPr>
          <w:rFonts w:ascii="Times New Roman" w:hAnsi="Times New Roman" w:cs="Times New Roman"/>
          <w:iCs/>
          <w:sz w:val="28"/>
          <w:szCs w:val="28"/>
        </w:rPr>
        <w:t>,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05AAD" w:rsidRPr="0002190D">
        <w:rPr>
          <w:rFonts w:ascii="Times New Roman" w:hAnsi="Times New Roman" w:cs="Times New Roman"/>
          <w:iCs/>
          <w:sz w:val="28"/>
          <w:szCs w:val="28"/>
        </w:rPr>
        <w:t>отвечающий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05AAD" w:rsidRPr="0002190D">
        <w:rPr>
          <w:rFonts w:ascii="Times New Roman" w:hAnsi="Times New Roman" w:cs="Times New Roman"/>
          <w:iCs/>
          <w:sz w:val="28"/>
          <w:szCs w:val="28"/>
        </w:rPr>
        <w:t>за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05AAD" w:rsidRPr="0002190D">
        <w:rPr>
          <w:rFonts w:ascii="Times New Roman" w:hAnsi="Times New Roman" w:cs="Times New Roman"/>
          <w:iCs/>
          <w:sz w:val="28"/>
          <w:szCs w:val="28"/>
        </w:rPr>
        <w:t>все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05AAD" w:rsidRPr="0002190D">
        <w:rPr>
          <w:rFonts w:ascii="Times New Roman" w:hAnsi="Times New Roman" w:cs="Times New Roman"/>
          <w:iCs/>
          <w:sz w:val="28"/>
          <w:szCs w:val="28"/>
        </w:rPr>
        <w:t>пути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05AAD" w:rsidRPr="0002190D">
        <w:rPr>
          <w:rFonts w:ascii="Times New Roman" w:hAnsi="Times New Roman" w:cs="Times New Roman"/>
          <w:iCs/>
          <w:sz w:val="28"/>
          <w:szCs w:val="28"/>
        </w:rPr>
        <w:t>группы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05AAD" w:rsidRPr="0002190D">
        <w:rPr>
          <w:rFonts w:ascii="Times New Roman" w:hAnsi="Times New Roman" w:cs="Times New Roman"/>
          <w:iCs/>
          <w:sz w:val="28"/>
          <w:szCs w:val="28"/>
        </w:rPr>
        <w:t>“</w:t>
      </w:r>
      <w:r w:rsidR="0017725B" w:rsidRPr="0002190D">
        <w:rPr>
          <w:rFonts w:ascii="Times New Roman" w:hAnsi="Times New Roman" w:cs="Times New Roman"/>
          <w:iCs/>
          <w:sz w:val="28"/>
          <w:szCs w:val="28"/>
          <w:lang w:val="en-US"/>
        </w:rPr>
        <w:t>works</w:t>
      </w:r>
      <w:r w:rsidR="00B05AAD" w:rsidRPr="0002190D">
        <w:rPr>
          <w:rFonts w:ascii="Times New Roman" w:hAnsi="Times New Roman" w:cs="Times New Roman"/>
          <w:iCs/>
          <w:sz w:val="28"/>
          <w:szCs w:val="28"/>
        </w:rPr>
        <w:t>/”</w:t>
      </w:r>
    </w:p>
    <w:p w14:paraId="307A4F42" w14:textId="6EF1C51A" w:rsidR="00FD7BA8" w:rsidRPr="0002190D" w:rsidRDefault="00FB25AD" w:rsidP="00B334EC">
      <w:pPr>
        <w:ind w:firstLine="567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2190D">
        <w:rPr>
          <w:rFonts w:ascii="Times New Roman" w:hAnsi="Times New Roman" w:cs="Times New Roman"/>
          <w:iCs/>
          <w:sz w:val="28"/>
          <w:szCs w:val="28"/>
        </w:rPr>
        <w:br w:type="page"/>
      </w:r>
      <w:r w:rsidR="00B334EC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4</w:t>
      </w:r>
      <w:r w:rsidR="00FD7BA8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  <w:r w:rsidR="00073F26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2</w:t>
      </w:r>
      <w:r w:rsidR="007A6ACE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FD7BA8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Представления</w:t>
      </w:r>
    </w:p>
    <w:p w14:paraId="02A25FAC" w14:textId="0E94C8AF" w:rsidR="00D913DC" w:rsidRPr="0002190D" w:rsidRDefault="00D913DC" w:rsidP="006A5CF0">
      <w:pPr>
        <w:tabs>
          <w:tab w:val="left" w:pos="2760"/>
        </w:tabs>
        <w:spacing w:line="360" w:lineRule="auto"/>
        <w:ind w:firstLine="567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Представление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—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это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то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место,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где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размещают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«логику»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работы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при</w:t>
      </w:r>
      <w:r w:rsidR="00880411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softHyphen/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ложения.</w:t>
      </w:r>
      <w:r w:rsidR="007A6ACE"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EA26C3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На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EA26C3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рисунке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EA26C3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8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EA26C3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можно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EA26C3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увидеть</w:t>
      </w:r>
      <w:r w:rsidR="006A5CF0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EA26C3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что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EA26C3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для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EA26C3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каждого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EA26C3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пути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EA26C3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EA26C3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качестве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EA26C3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второго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EA26C3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аргумента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EA26C3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используется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EA26C3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представление</w:t>
      </w:r>
      <w:r w:rsidR="006A5CF0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6A5CF0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которое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6A5CF0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будет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6A5CF0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запрашивать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6A5CF0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информацию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6A5CF0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из</w:t>
      </w:r>
      <w:r w:rsidR="00CB5835" w:rsidRPr="00CB583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6A5CF0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модели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6A5CF0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6A5CF0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передавать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6A5CF0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её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6A5CF0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6A5CF0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шаблон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6A5CF0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</w:t>
      </w:r>
      <w:r w:rsidR="006A5CF0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HTML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6A5CF0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файл).</w:t>
      </w:r>
    </w:p>
    <w:p w14:paraId="5FC84BD0" w14:textId="278199C3" w:rsidR="006A5CF0" w:rsidRDefault="00647952" w:rsidP="008C62B7">
      <w:pPr>
        <w:tabs>
          <w:tab w:val="left" w:pos="2760"/>
        </w:tabs>
        <w:spacing w:line="360" w:lineRule="auto"/>
        <w:ind w:firstLine="567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Создаём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представления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для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каждого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URL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пути.</w:t>
      </w:r>
      <w:r w:rsidR="008C62B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6A5CF0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Примеры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6A5CF0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созданных</w:t>
      </w:r>
      <w:r w:rsidR="007A6ACE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6A5CF0" w:rsidRPr="0002190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представлений</w:t>
      </w:r>
      <w:r w:rsidR="006A5CF0" w:rsidRPr="00DC638B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:</w:t>
      </w:r>
    </w:p>
    <w:p w14:paraId="2D9E54D5" w14:textId="4AE7A3AA" w:rsidR="00225962" w:rsidRPr="00A94909" w:rsidRDefault="00225962" w:rsidP="00225962">
      <w:pPr>
        <w:pStyle w:val="a8"/>
        <w:numPr>
          <w:ilvl w:val="0"/>
          <w:numId w:val="37"/>
        </w:numPr>
        <w:tabs>
          <w:tab w:val="left" w:pos="851"/>
          <w:tab w:val="left" w:pos="2760"/>
        </w:tabs>
        <w:spacing w:line="360" w:lineRule="auto"/>
        <w:ind w:left="0" w:firstLine="567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A94909"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5D7B9C05" wp14:editId="6D7556CA">
            <wp:simplePos x="0" y="0"/>
            <wp:positionH relativeFrom="column">
              <wp:posOffset>802005</wp:posOffset>
            </wp:positionH>
            <wp:positionV relativeFrom="paragraph">
              <wp:posOffset>994410</wp:posOffset>
            </wp:positionV>
            <wp:extent cx="4353533" cy="1362265"/>
            <wp:effectExtent l="0" t="0" r="9525" b="9525"/>
            <wp:wrapTopAndBottom/>
            <wp:docPr id="1045106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06703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Класс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RegisterUser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является потомком класса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CreateView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Класс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CreateView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заранее определён в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Django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поэтому для </w:t>
      </w:r>
      <w:r w:rsid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написания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класса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RegisterUser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потребовалось всего 4 строки кода.</w:t>
      </w:r>
    </w:p>
    <w:p w14:paraId="13BAABFB" w14:textId="4052D9A7" w:rsidR="00DC638B" w:rsidRPr="0002190D" w:rsidRDefault="00B05AAD" w:rsidP="00DC638B">
      <w:pPr>
        <w:tabs>
          <w:tab w:val="left" w:pos="2760"/>
        </w:tabs>
        <w:spacing w:line="360" w:lineRule="auto"/>
        <w:ind w:firstLine="567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2190D">
        <w:rPr>
          <w:rFonts w:ascii="Times New Roman" w:hAnsi="Times New Roman" w:cs="Times New Roman"/>
          <w:iCs/>
          <w:sz w:val="28"/>
          <w:szCs w:val="28"/>
        </w:rPr>
        <w:t>Рисунок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DC638B">
        <w:rPr>
          <w:rFonts w:ascii="Times New Roman" w:hAnsi="Times New Roman" w:cs="Times New Roman"/>
          <w:iCs/>
          <w:sz w:val="28"/>
          <w:szCs w:val="28"/>
        </w:rPr>
        <w:t>4.5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iCs/>
          <w:sz w:val="28"/>
          <w:szCs w:val="28"/>
        </w:rPr>
        <w:t>–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iCs/>
          <w:sz w:val="28"/>
          <w:szCs w:val="28"/>
        </w:rPr>
        <w:t>Класс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iCs/>
          <w:sz w:val="28"/>
          <w:szCs w:val="28"/>
        </w:rPr>
        <w:t>представления,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iCs/>
          <w:sz w:val="28"/>
          <w:szCs w:val="28"/>
        </w:rPr>
        <w:t>реализующий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iCs/>
          <w:sz w:val="28"/>
          <w:szCs w:val="28"/>
        </w:rPr>
        <w:t>регистрацию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iCs/>
          <w:sz w:val="28"/>
          <w:szCs w:val="28"/>
        </w:rPr>
        <w:t>пользователей</w:t>
      </w:r>
    </w:p>
    <w:p w14:paraId="0E9EED89" w14:textId="47DB47E9" w:rsidR="00494834" w:rsidRPr="00A94909" w:rsidRDefault="00494834" w:rsidP="00225962">
      <w:pPr>
        <w:pStyle w:val="a8"/>
        <w:numPr>
          <w:ilvl w:val="0"/>
          <w:numId w:val="37"/>
        </w:numPr>
        <w:tabs>
          <w:tab w:val="left" w:pos="851"/>
          <w:tab w:val="left" w:pos="2760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Также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был</w:t>
      </w:r>
      <w:r w:rsidR="006A5CF0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а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реализован</w:t>
      </w:r>
      <w:r w:rsidR="00EA26C3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а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функци</w:t>
      </w:r>
      <w:r w:rsidR="00EA26C3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я</w:t>
      </w:r>
      <w:r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,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отвечающие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за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редактирование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CB5835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профиля </w:t>
      </w:r>
      <w:r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студентов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и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преподавателей.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В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EA26C3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функции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определяется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тип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пользователя</w:t>
      </w:r>
      <w:r w:rsidR="00F204A5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с помощью запроса проверяющего, а существует ли в таблице </w:t>
      </w:r>
      <w:r w:rsidR="00F204A5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Teacher</w:t>
      </w:r>
      <w:r w:rsidR="00F204A5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запись о данном пользователе, если да, то пользователь является преподавателем, иначе студентом. В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EA26C3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зависимости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EA26C3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от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F204A5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этого </w:t>
      </w:r>
      <w:r w:rsidR="00EA26C3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мы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EA26C3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делаем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EA26C3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запрос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EA26C3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либо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EA26C3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к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EA26C3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таблице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EA26C3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Teachers</w:t>
      </w:r>
      <w:r w:rsidR="00EA26C3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,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EA26C3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либо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EA26C3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к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EA26C3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Students</w:t>
      </w:r>
      <w:r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  <w:r w:rsidR="00F204A5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Затем используем извлечённые данные для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EA26C3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провер</w:t>
      </w:r>
      <w:r w:rsidR="00F204A5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ки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EA26C3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форм</w:t>
      </w:r>
      <w:r w:rsidR="00F204A5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ы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EA26C3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на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EA26C3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валидность</w:t>
      </w:r>
      <w:r w:rsidR="00F204A5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,</w:t>
      </w:r>
      <w:r w:rsidR="007A6ACE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EA26C3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и</w:t>
      </w:r>
      <w:r w:rsidR="00F204A5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, в случае если в форме редактирования профиля всё было заполнено правильно, то изменяем запись в соответствующей таблице</w:t>
      </w:r>
      <w:r w:rsidR="00EA26C3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  <w:r w:rsidR="00F204A5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После чего </w:t>
      </w:r>
      <w:r w:rsidR="00CB5835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снова отправляем пользователя </w:t>
      </w:r>
      <w:r w:rsidR="00F204A5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на страницу редактирования</w:t>
      </w:r>
      <w:r w:rsidR="00CB5835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, где показаны уже </w:t>
      </w:r>
      <w:r w:rsidR="00F204A5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изменённые данные</w:t>
      </w:r>
      <w:r w:rsidR="00CB5835" w:rsidRPr="00A9490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7BC936B0" w14:textId="383941B0" w:rsidR="00FB25AD" w:rsidRPr="0002190D" w:rsidRDefault="00FD7BA8" w:rsidP="008C62B7">
      <w:pPr>
        <w:keepNext/>
        <w:tabs>
          <w:tab w:val="left" w:pos="276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8B69E5" wp14:editId="68CB3C88">
            <wp:extent cx="5940425" cy="6629400"/>
            <wp:effectExtent l="0" t="0" r="6985" b="0"/>
            <wp:docPr id="259964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646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5AAD" w:rsidRPr="0002190D">
        <w:rPr>
          <w:rFonts w:ascii="Times New Roman" w:hAnsi="Times New Roman" w:cs="Times New Roman"/>
          <w:iCs/>
          <w:sz w:val="28"/>
          <w:szCs w:val="28"/>
        </w:rPr>
        <w:t>Рисунок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8C62B7">
        <w:rPr>
          <w:rFonts w:ascii="Times New Roman" w:hAnsi="Times New Roman" w:cs="Times New Roman"/>
          <w:iCs/>
          <w:sz w:val="28"/>
          <w:szCs w:val="28"/>
        </w:rPr>
        <w:t>4.6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05AAD" w:rsidRPr="0002190D">
        <w:rPr>
          <w:rFonts w:ascii="Times New Roman" w:hAnsi="Times New Roman" w:cs="Times New Roman"/>
          <w:iCs/>
          <w:sz w:val="28"/>
          <w:szCs w:val="28"/>
        </w:rPr>
        <w:t>–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05AAD" w:rsidRPr="0002190D">
        <w:rPr>
          <w:rFonts w:ascii="Times New Roman" w:hAnsi="Times New Roman" w:cs="Times New Roman"/>
          <w:iCs/>
          <w:sz w:val="28"/>
          <w:szCs w:val="28"/>
        </w:rPr>
        <w:t>Функция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05AAD" w:rsidRPr="0002190D">
        <w:rPr>
          <w:rFonts w:ascii="Times New Roman" w:hAnsi="Times New Roman" w:cs="Times New Roman"/>
          <w:iCs/>
          <w:sz w:val="28"/>
          <w:szCs w:val="28"/>
        </w:rPr>
        <w:t>представления,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05AAD" w:rsidRPr="0002190D">
        <w:rPr>
          <w:rFonts w:ascii="Times New Roman" w:hAnsi="Times New Roman" w:cs="Times New Roman"/>
          <w:iCs/>
          <w:sz w:val="28"/>
          <w:szCs w:val="28"/>
        </w:rPr>
        <w:t>отвечающая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05AAD" w:rsidRPr="0002190D">
        <w:rPr>
          <w:rFonts w:ascii="Times New Roman" w:hAnsi="Times New Roman" w:cs="Times New Roman"/>
          <w:iCs/>
          <w:sz w:val="28"/>
          <w:szCs w:val="28"/>
        </w:rPr>
        <w:t>за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05AAD" w:rsidRPr="0002190D">
        <w:rPr>
          <w:rFonts w:ascii="Times New Roman" w:hAnsi="Times New Roman" w:cs="Times New Roman"/>
          <w:iCs/>
          <w:sz w:val="28"/>
          <w:szCs w:val="28"/>
        </w:rPr>
        <w:t>редактирование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05AAD" w:rsidRPr="0002190D">
        <w:rPr>
          <w:rFonts w:ascii="Times New Roman" w:hAnsi="Times New Roman" w:cs="Times New Roman"/>
          <w:iCs/>
          <w:sz w:val="28"/>
          <w:szCs w:val="28"/>
        </w:rPr>
        <w:t>про</w:t>
      </w:r>
      <w:r w:rsidR="00880411" w:rsidRPr="0002190D">
        <w:rPr>
          <w:rFonts w:ascii="Times New Roman" w:hAnsi="Times New Roman" w:cs="Times New Roman"/>
          <w:iCs/>
          <w:sz w:val="28"/>
          <w:szCs w:val="28"/>
        </w:rPr>
        <w:softHyphen/>
      </w:r>
      <w:r w:rsidR="00B05AAD" w:rsidRPr="0002190D">
        <w:rPr>
          <w:rFonts w:ascii="Times New Roman" w:hAnsi="Times New Roman" w:cs="Times New Roman"/>
          <w:iCs/>
          <w:sz w:val="28"/>
          <w:szCs w:val="28"/>
        </w:rPr>
        <w:t>филя</w:t>
      </w:r>
    </w:p>
    <w:p w14:paraId="15467C17" w14:textId="082F689C" w:rsidR="00FD7BA8" w:rsidRPr="0002190D" w:rsidRDefault="00FB25AD" w:rsidP="00B334E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02190D">
        <w:rPr>
          <w:rFonts w:ascii="Times New Roman" w:hAnsi="Times New Roman" w:cs="Times New Roman"/>
          <w:sz w:val="28"/>
          <w:szCs w:val="28"/>
        </w:rPr>
        <w:br w:type="page"/>
      </w:r>
      <w:r w:rsidR="00B334EC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4</w:t>
      </w:r>
      <w:r w:rsidR="00FD7BA8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  <w:r w:rsidR="003A48BF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3</w:t>
      </w:r>
      <w:r w:rsidR="007A6ACE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073F26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Модели</w:t>
      </w:r>
      <w:r w:rsidR="007A6ACE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073F26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(</w:t>
      </w:r>
      <w:r w:rsidR="00073F26" w:rsidRPr="0002190D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ORM</w:t>
      </w:r>
      <w:r w:rsidR="00073F26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</w:p>
    <w:p w14:paraId="43E20CDE" w14:textId="58DBF989" w:rsidR="00FD7BA8" w:rsidRPr="0002190D" w:rsidRDefault="00FD7BA8" w:rsidP="00A94909">
      <w:pPr>
        <w:tabs>
          <w:tab w:val="left" w:pos="2760"/>
        </w:tabs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sz w:val="28"/>
          <w:szCs w:val="28"/>
        </w:rPr>
        <w:t>Веб-приложения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Django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получают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доступ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управляют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данными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через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объекты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Python,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называемые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моделями.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Модели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определяют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структуру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хра</w:t>
      </w:r>
      <w:r w:rsidR="00880411" w:rsidRPr="0002190D">
        <w:rPr>
          <w:rFonts w:ascii="Times New Roman" w:eastAsiaTheme="minorEastAsia" w:hAnsi="Times New Roman" w:cs="Times New Roman"/>
          <w:sz w:val="28"/>
          <w:szCs w:val="28"/>
        </w:rPr>
        <w:softHyphen/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нимых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данных,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включая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типы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полей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и,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возможно,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их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максимальный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размер,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значения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умолчанию,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параметры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списка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выбора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т.д.</w:t>
      </w:r>
    </w:p>
    <w:p w14:paraId="4DFC2269" w14:textId="77777777" w:rsidR="004336C6" w:rsidRDefault="00A62754" w:rsidP="00A94909">
      <w:pPr>
        <w:keepNext/>
        <w:tabs>
          <w:tab w:val="left" w:pos="2760"/>
        </w:tabs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02190D">
        <w:rPr>
          <w:rFonts w:ascii="Times New Roman" w:eastAsiaTheme="minorEastAsia" w:hAnsi="Times New Roman" w:cs="Times New Roman"/>
          <w:sz w:val="28"/>
          <w:szCs w:val="28"/>
        </w:rPr>
        <w:t>Для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D7BA8" w:rsidRPr="0002190D">
        <w:rPr>
          <w:rFonts w:ascii="Times New Roman" w:eastAsiaTheme="minorEastAsia" w:hAnsi="Times New Roman" w:cs="Times New Roman"/>
          <w:sz w:val="28"/>
          <w:szCs w:val="28"/>
        </w:rPr>
        <w:t>создания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D7BA8" w:rsidRPr="0002190D">
        <w:rPr>
          <w:rFonts w:ascii="Times New Roman" w:eastAsiaTheme="minorEastAsia" w:hAnsi="Times New Roman" w:cs="Times New Roman"/>
          <w:sz w:val="28"/>
          <w:szCs w:val="28"/>
        </w:rPr>
        <w:t>базы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D7BA8" w:rsidRPr="0002190D">
        <w:rPr>
          <w:rFonts w:ascii="Times New Roman" w:eastAsiaTheme="minorEastAsia" w:hAnsi="Times New Roman" w:cs="Times New Roman"/>
          <w:sz w:val="28"/>
          <w:szCs w:val="28"/>
        </w:rPr>
        <w:t>данных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D7BA8" w:rsidRPr="0002190D">
        <w:rPr>
          <w:rFonts w:ascii="Times New Roman" w:eastAsiaTheme="minorEastAsia" w:hAnsi="Times New Roman" w:cs="Times New Roman"/>
          <w:sz w:val="28"/>
          <w:szCs w:val="28"/>
        </w:rPr>
        <w:t>в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файлах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  <w:lang w:val="en-US"/>
        </w:rPr>
        <w:t>models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02190D">
        <w:rPr>
          <w:rFonts w:ascii="Times New Roman" w:eastAsiaTheme="minorEastAsia" w:hAnsi="Times New Roman" w:cs="Times New Roman"/>
          <w:sz w:val="28"/>
          <w:szCs w:val="28"/>
          <w:lang w:val="en-US"/>
        </w:rPr>
        <w:t>py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пропи</w:t>
      </w:r>
      <w:r w:rsidR="004F7603" w:rsidRPr="0002190D">
        <w:rPr>
          <w:rFonts w:ascii="Times New Roman" w:eastAsiaTheme="minorEastAsia" w:hAnsi="Times New Roman" w:cs="Times New Roman"/>
          <w:sz w:val="28"/>
          <w:szCs w:val="28"/>
        </w:rPr>
        <w:t>шем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классы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85305" w:rsidRPr="0002190D">
        <w:rPr>
          <w:rFonts w:ascii="Times New Roman" w:eastAsiaTheme="minorEastAsia" w:hAnsi="Times New Roman" w:cs="Times New Roman"/>
          <w:sz w:val="28"/>
          <w:szCs w:val="28"/>
        </w:rPr>
        <w:t>их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поля,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которые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85305" w:rsidRPr="0002190D">
        <w:rPr>
          <w:rFonts w:ascii="Times New Roman" w:eastAsiaTheme="minorEastAsia" w:hAnsi="Times New Roman" w:cs="Times New Roman"/>
          <w:sz w:val="28"/>
          <w:szCs w:val="28"/>
        </w:rPr>
        <w:t>определяют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таблицы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поля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таблиц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соответственно.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В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дальней</w:t>
      </w:r>
      <w:r w:rsidR="00880411" w:rsidRPr="0002190D">
        <w:rPr>
          <w:rFonts w:ascii="Times New Roman" w:eastAsiaTheme="minorEastAsia" w:hAnsi="Times New Roman" w:cs="Times New Roman"/>
          <w:sz w:val="28"/>
          <w:szCs w:val="28"/>
        </w:rPr>
        <w:softHyphen/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шем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экземпляры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этих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классов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будут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представлять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собой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записи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таблиц.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Такой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способ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отображения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базы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данных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называется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ORM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D6BFC" w:rsidRPr="0002190D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  <w:lang w:val="en"/>
        </w:rPr>
        <w:t>Object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02190D">
        <w:rPr>
          <w:rFonts w:ascii="Times New Roman" w:eastAsiaTheme="minorEastAsia" w:hAnsi="Times New Roman" w:cs="Times New Roman"/>
          <w:sz w:val="28"/>
          <w:szCs w:val="28"/>
          <w:lang w:val="en"/>
        </w:rPr>
        <w:t>Relational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  <w:lang w:val="en"/>
        </w:rPr>
        <w:t>Map</w:t>
      </w:r>
      <w:r w:rsidR="00880411" w:rsidRPr="0002190D">
        <w:rPr>
          <w:rFonts w:ascii="Times New Roman" w:eastAsiaTheme="minorEastAsia" w:hAnsi="Times New Roman" w:cs="Times New Roman"/>
          <w:sz w:val="28"/>
          <w:szCs w:val="28"/>
        </w:rPr>
        <w:softHyphen/>
      </w:r>
      <w:r w:rsidRPr="0002190D">
        <w:rPr>
          <w:rFonts w:ascii="Times New Roman" w:eastAsiaTheme="minorEastAsia" w:hAnsi="Times New Roman" w:cs="Times New Roman"/>
          <w:sz w:val="28"/>
          <w:szCs w:val="28"/>
          <w:lang w:val="en"/>
        </w:rPr>
        <w:t>ping</w:t>
      </w:r>
      <w:r w:rsidR="005D6BFC" w:rsidRPr="0002190D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объектно-реляционное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отображение.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F7603" w:rsidRPr="0002190D">
        <w:rPr>
          <w:rFonts w:ascii="Times New Roman" w:eastAsiaTheme="minorEastAsia" w:hAnsi="Times New Roman" w:cs="Times New Roman"/>
          <w:sz w:val="28"/>
          <w:szCs w:val="28"/>
        </w:rPr>
        <w:t>Также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F7603" w:rsidRPr="0002190D">
        <w:rPr>
          <w:rFonts w:ascii="Times New Roman" w:eastAsiaTheme="minorEastAsia" w:hAnsi="Times New Roman" w:cs="Times New Roman"/>
          <w:sz w:val="28"/>
          <w:szCs w:val="28"/>
        </w:rPr>
        <w:t>пропишем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F7603" w:rsidRPr="0002190D">
        <w:rPr>
          <w:rFonts w:ascii="Times New Roman" w:eastAsiaTheme="minorEastAsia" w:hAnsi="Times New Roman" w:cs="Times New Roman"/>
          <w:sz w:val="28"/>
          <w:szCs w:val="28"/>
        </w:rPr>
        <w:t>класс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A3E04" w:rsidRPr="0002190D">
        <w:rPr>
          <w:rFonts w:ascii="Times New Roman" w:eastAsiaTheme="minorEastAsia" w:hAnsi="Times New Roman" w:cs="Times New Roman"/>
          <w:sz w:val="28"/>
          <w:szCs w:val="28"/>
          <w:lang w:val="en-US"/>
        </w:rPr>
        <w:t>Meta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A3E04" w:rsidRPr="0002190D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A3E04" w:rsidRPr="0002190D">
        <w:rPr>
          <w:rFonts w:ascii="Times New Roman" w:eastAsiaTheme="minorEastAsia" w:hAnsi="Times New Roman" w:cs="Times New Roman"/>
          <w:sz w:val="28"/>
          <w:szCs w:val="28"/>
        </w:rPr>
        <w:t>функцию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A3E04" w:rsidRPr="0002190D">
        <w:rPr>
          <w:rFonts w:ascii="Times New Roman" w:eastAsiaTheme="minorEastAsia" w:hAnsi="Times New Roman" w:cs="Times New Roman"/>
          <w:sz w:val="28"/>
          <w:szCs w:val="28"/>
        </w:rPr>
        <w:t>“__</w:t>
      </w:r>
      <w:r w:rsidR="001A3E04" w:rsidRPr="0002190D">
        <w:rPr>
          <w:rFonts w:ascii="Times New Roman" w:eastAsiaTheme="minorEastAsia" w:hAnsi="Times New Roman" w:cs="Times New Roman"/>
          <w:sz w:val="28"/>
          <w:szCs w:val="28"/>
          <w:lang w:val="en-US"/>
        </w:rPr>
        <w:t>str</w:t>
      </w:r>
      <w:r w:rsidR="001A3E04" w:rsidRPr="0002190D">
        <w:rPr>
          <w:rFonts w:ascii="Times New Roman" w:eastAsiaTheme="minorEastAsia" w:hAnsi="Times New Roman" w:cs="Times New Roman"/>
          <w:sz w:val="28"/>
          <w:szCs w:val="28"/>
        </w:rPr>
        <w:t>__”,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A3E04" w:rsidRPr="0002190D">
        <w:rPr>
          <w:rFonts w:ascii="Times New Roman" w:eastAsiaTheme="minorEastAsia" w:hAnsi="Times New Roman" w:cs="Times New Roman"/>
          <w:sz w:val="28"/>
          <w:szCs w:val="28"/>
        </w:rPr>
        <w:t>для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A3E04" w:rsidRPr="0002190D">
        <w:rPr>
          <w:rFonts w:ascii="Times New Roman" w:eastAsiaTheme="minorEastAsia" w:hAnsi="Times New Roman" w:cs="Times New Roman"/>
          <w:sz w:val="28"/>
          <w:szCs w:val="28"/>
        </w:rPr>
        <w:t>более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A3E04" w:rsidRPr="0002190D">
        <w:rPr>
          <w:rFonts w:ascii="Times New Roman" w:eastAsiaTheme="minorEastAsia" w:hAnsi="Times New Roman" w:cs="Times New Roman"/>
          <w:sz w:val="28"/>
          <w:szCs w:val="28"/>
        </w:rPr>
        <w:t>понятного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A3E04" w:rsidRPr="0002190D">
        <w:rPr>
          <w:rFonts w:ascii="Times New Roman" w:eastAsiaTheme="minorEastAsia" w:hAnsi="Times New Roman" w:cs="Times New Roman"/>
          <w:sz w:val="28"/>
          <w:szCs w:val="28"/>
        </w:rPr>
        <w:t>отображения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A3E04" w:rsidRPr="0002190D">
        <w:rPr>
          <w:rFonts w:ascii="Times New Roman" w:eastAsiaTheme="minorEastAsia" w:hAnsi="Times New Roman" w:cs="Times New Roman"/>
          <w:sz w:val="28"/>
          <w:szCs w:val="28"/>
        </w:rPr>
        <w:t>информации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A3E04" w:rsidRPr="0002190D">
        <w:rPr>
          <w:rFonts w:ascii="Times New Roman" w:eastAsiaTheme="minorEastAsia" w:hAnsi="Times New Roman" w:cs="Times New Roman"/>
          <w:sz w:val="28"/>
          <w:szCs w:val="28"/>
        </w:rPr>
        <w:t>в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A3E04" w:rsidRPr="0002190D">
        <w:rPr>
          <w:rFonts w:ascii="Times New Roman" w:eastAsiaTheme="minorEastAsia" w:hAnsi="Times New Roman" w:cs="Times New Roman"/>
          <w:sz w:val="28"/>
          <w:szCs w:val="28"/>
        </w:rPr>
        <w:t>панели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A3E04" w:rsidRPr="0002190D">
        <w:rPr>
          <w:rFonts w:ascii="Times New Roman" w:eastAsiaTheme="minorEastAsia" w:hAnsi="Times New Roman" w:cs="Times New Roman"/>
          <w:sz w:val="28"/>
          <w:szCs w:val="28"/>
        </w:rPr>
        <w:t>администрации</w:t>
      </w:r>
      <w:r w:rsidR="004336C6" w:rsidRPr="004336C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A3E04" w:rsidRPr="0002190D">
        <w:rPr>
          <w:rFonts w:ascii="Times New Roman" w:eastAsiaTheme="minorEastAsia" w:hAnsi="Times New Roman" w:cs="Times New Roman"/>
          <w:sz w:val="28"/>
          <w:szCs w:val="28"/>
          <w:lang w:val="en-US"/>
        </w:rPr>
        <w:t>Django</w:t>
      </w:r>
      <w:r w:rsidR="001A3E04" w:rsidRPr="0002190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80E34BB" w14:textId="406A6D9E" w:rsidR="008C62B7" w:rsidRDefault="00073F26" w:rsidP="003D0D2D">
      <w:pPr>
        <w:keepNext/>
        <w:tabs>
          <w:tab w:val="left" w:pos="851"/>
          <w:tab w:val="left" w:pos="993"/>
        </w:tabs>
        <w:spacing w:line="360" w:lineRule="auto"/>
        <w:jc w:val="center"/>
      </w:pPr>
      <w:r w:rsidRPr="000219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E5B5FD" wp14:editId="4703E23F">
            <wp:extent cx="5940425" cy="3048635"/>
            <wp:effectExtent l="0" t="0" r="3175" b="0"/>
            <wp:docPr id="1964906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067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4D8F" w14:textId="1EC545CE" w:rsidR="005D6BFC" w:rsidRPr="008C62B7" w:rsidRDefault="008C62B7" w:rsidP="008C62B7">
      <w:pPr>
        <w:tabs>
          <w:tab w:val="left" w:pos="2760"/>
        </w:tabs>
        <w:spacing w:line="360" w:lineRule="auto"/>
        <w:ind w:firstLine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2190D"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Cs/>
          <w:sz w:val="28"/>
          <w:szCs w:val="28"/>
        </w:rPr>
        <w:t>4.7</w:t>
      </w:r>
      <w:r w:rsidRPr="0002190D">
        <w:rPr>
          <w:rFonts w:ascii="Times New Roman" w:hAnsi="Times New Roman" w:cs="Times New Roman"/>
          <w:iCs/>
          <w:sz w:val="28"/>
          <w:szCs w:val="28"/>
        </w:rPr>
        <w:t xml:space="preserve"> – Класс, определяющий таблицу </w:t>
      </w:r>
      <w:r w:rsidRPr="0002190D">
        <w:rPr>
          <w:rFonts w:ascii="Times New Roman" w:hAnsi="Times New Roman" w:cs="Times New Roman"/>
          <w:iCs/>
          <w:sz w:val="28"/>
          <w:szCs w:val="28"/>
          <w:lang w:val="en-US"/>
        </w:rPr>
        <w:t>Students</w:t>
      </w:r>
    </w:p>
    <w:p w14:paraId="50C01E32" w14:textId="56601866" w:rsidR="005D6BFC" w:rsidRPr="0002190D" w:rsidRDefault="00FB25AD" w:rsidP="004521F2">
      <w:pPr>
        <w:ind w:firstLine="567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2190D">
        <w:rPr>
          <w:rFonts w:ascii="Times New Roman" w:hAnsi="Times New Roman" w:cs="Times New Roman"/>
          <w:sz w:val="28"/>
          <w:szCs w:val="28"/>
        </w:rPr>
        <w:br w:type="page"/>
      </w:r>
      <w:r w:rsidR="00B334EC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4</w:t>
      </w:r>
      <w:r w:rsidR="00073F26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  <w:r w:rsidR="003C0F1B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4</w:t>
      </w:r>
      <w:r w:rsidR="007A6ACE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073F26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Шаблоны</w:t>
      </w:r>
    </w:p>
    <w:p w14:paraId="26052DFD" w14:textId="0B287B03" w:rsidR="006D53BB" w:rsidRPr="0002190D" w:rsidRDefault="006D53BB" w:rsidP="000F0221">
      <w:pPr>
        <w:tabs>
          <w:tab w:val="left" w:pos="2760"/>
        </w:tabs>
        <w:spacing w:line="360" w:lineRule="auto"/>
        <w:ind w:firstLine="567"/>
        <w:rPr>
          <w:rFonts w:ascii="Times New Roman" w:hAnsi="Times New Roman" w:cs="Times New Roman"/>
          <w:color w:val="FF0000"/>
          <w:sz w:val="28"/>
          <w:szCs w:val="28"/>
        </w:rPr>
      </w:pPr>
      <w:r w:rsidRPr="0002190D">
        <w:rPr>
          <w:rFonts w:ascii="Times New Roman" w:hAnsi="Times New Roman" w:cs="Times New Roman"/>
          <w:sz w:val="28"/>
          <w:szCs w:val="28"/>
        </w:rPr>
        <w:t>Шаблоны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Django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—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это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файлы,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которые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определяют,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как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должен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выгля</w:t>
      </w:r>
      <w:r w:rsidR="00880411" w:rsidRPr="0002190D">
        <w:rPr>
          <w:rFonts w:ascii="Times New Roman" w:hAnsi="Times New Roman" w:cs="Times New Roman"/>
          <w:sz w:val="28"/>
          <w:szCs w:val="28"/>
        </w:rPr>
        <w:softHyphen/>
      </w:r>
      <w:r w:rsidRPr="0002190D">
        <w:rPr>
          <w:rFonts w:ascii="Times New Roman" w:hAnsi="Times New Roman" w:cs="Times New Roman"/>
          <w:sz w:val="28"/>
          <w:szCs w:val="28"/>
        </w:rPr>
        <w:t>деть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HTML-код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страниц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веб-приложения.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Они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используют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специальный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язык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шаблонов,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который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позволяет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вставлять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данные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из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контекста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приложения,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ис</w:t>
      </w:r>
      <w:r w:rsidR="00880411" w:rsidRPr="0002190D">
        <w:rPr>
          <w:rFonts w:ascii="Times New Roman" w:hAnsi="Times New Roman" w:cs="Times New Roman"/>
          <w:sz w:val="28"/>
          <w:szCs w:val="28"/>
        </w:rPr>
        <w:softHyphen/>
      </w:r>
      <w:r w:rsidRPr="0002190D">
        <w:rPr>
          <w:rFonts w:ascii="Times New Roman" w:hAnsi="Times New Roman" w:cs="Times New Roman"/>
          <w:sz w:val="28"/>
          <w:szCs w:val="28"/>
        </w:rPr>
        <w:t>пользовать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циклы,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условные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операторы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и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другие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конструкции.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485C9E" w14:textId="77777777" w:rsidR="00F91AB0" w:rsidRDefault="00647952" w:rsidP="00F91AB0">
      <w:pPr>
        <w:tabs>
          <w:tab w:val="left" w:pos="2760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2190D">
        <w:rPr>
          <w:rFonts w:ascii="Times New Roman" w:hAnsi="Times New Roman" w:cs="Times New Roman"/>
          <w:sz w:val="28"/>
          <w:szCs w:val="28"/>
        </w:rPr>
        <w:t>В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данном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проекте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будет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один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базовый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шаблон,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который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будет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наследо</w:t>
      </w:r>
      <w:r w:rsidR="00880411" w:rsidRPr="0002190D">
        <w:rPr>
          <w:rFonts w:ascii="Times New Roman" w:hAnsi="Times New Roman" w:cs="Times New Roman"/>
          <w:sz w:val="28"/>
          <w:szCs w:val="28"/>
        </w:rPr>
        <w:softHyphen/>
      </w:r>
      <w:r w:rsidRPr="0002190D">
        <w:rPr>
          <w:rFonts w:ascii="Times New Roman" w:hAnsi="Times New Roman" w:cs="Times New Roman"/>
          <w:sz w:val="28"/>
          <w:szCs w:val="28"/>
        </w:rPr>
        <w:t>ваться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всеми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страницами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сайта.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И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каждая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страница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по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мере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необходимости</w:t>
      </w:r>
      <w:r w:rsidR="00F91AB0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будет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заполнять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заранее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подготовленные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блоки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базового</w:t>
      </w:r>
      <w:r w:rsidR="007A6ACE" w:rsidRPr="0002190D">
        <w:rPr>
          <w:rFonts w:ascii="Times New Roman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hAnsi="Times New Roman" w:cs="Times New Roman"/>
          <w:sz w:val="28"/>
          <w:szCs w:val="28"/>
        </w:rPr>
        <w:t>шаблона.</w:t>
      </w:r>
    </w:p>
    <w:p w14:paraId="27111BA3" w14:textId="48107AEB" w:rsidR="005D6BFC" w:rsidRPr="0002190D" w:rsidRDefault="004754D6" w:rsidP="00F91AB0">
      <w:pPr>
        <w:tabs>
          <w:tab w:val="left" w:pos="276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1908B6" wp14:editId="4709C035">
            <wp:extent cx="5940425" cy="3513455"/>
            <wp:effectExtent l="0" t="0" r="3175" b="0"/>
            <wp:docPr id="1061989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895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Рисунок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8C62B7">
        <w:rPr>
          <w:rFonts w:ascii="Times New Roman" w:hAnsi="Times New Roman" w:cs="Times New Roman"/>
          <w:iCs/>
          <w:sz w:val="28"/>
          <w:szCs w:val="28"/>
        </w:rPr>
        <w:t>4.8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–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Шаблон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страницы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редактирования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0F0221" w:rsidRPr="0002190D">
        <w:rPr>
          <w:rFonts w:ascii="Times New Roman" w:hAnsi="Times New Roman" w:cs="Times New Roman"/>
          <w:iCs/>
          <w:sz w:val="28"/>
          <w:szCs w:val="28"/>
        </w:rPr>
        <w:t>профиля</w:t>
      </w:r>
    </w:p>
    <w:p w14:paraId="10D1C34F" w14:textId="4EEB9A5A" w:rsidR="005D6BFC" w:rsidRPr="0002190D" w:rsidRDefault="00FB25AD" w:rsidP="004521F2">
      <w:pPr>
        <w:ind w:firstLine="568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sz w:val="28"/>
          <w:szCs w:val="28"/>
        </w:rPr>
        <w:br w:type="page"/>
      </w:r>
      <w:r w:rsidR="00B334EC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5</w:t>
      </w:r>
      <w:r w:rsidR="007A6ACE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237C2C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Описание</w:t>
      </w:r>
      <w:r w:rsidR="007A6ACE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F26336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работы</w:t>
      </w:r>
      <w:r w:rsidR="007A6ACE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0A0500" w:rsidRPr="0002190D">
        <w:rPr>
          <w:rFonts w:ascii="Times New Roman" w:eastAsiaTheme="minorEastAsia" w:hAnsi="Times New Roman" w:cs="Times New Roman"/>
          <w:b/>
          <w:bCs/>
          <w:sz w:val="28"/>
          <w:szCs w:val="28"/>
        </w:rPr>
        <w:t>сайта</w:t>
      </w:r>
    </w:p>
    <w:p w14:paraId="2F1FCFA9" w14:textId="5A9B5090" w:rsidR="000A0500" w:rsidRPr="00B334EC" w:rsidRDefault="00B334EC" w:rsidP="00B334EC">
      <w:pPr>
        <w:pStyle w:val="a8"/>
        <w:numPr>
          <w:ilvl w:val="1"/>
          <w:numId w:val="36"/>
        </w:numPr>
        <w:tabs>
          <w:tab w:val="left" w:pos="2760"/>
        </w:tabs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0A0500" w:rsidRPr="00B334EC">
        <w:rPr>
          <w:rFonts w:ascii="Times New Roman" w:eastAsiaTheme="minorEastAsia" w:hAnsi="Times New Roman" w:cs="Times New Roman"/>
          <w:b/>
          <w:bCs/>
          <w:sz w:val="28"/>
          <w:szCs w:val="28"/>
        </w:rPr>
        <w:t>Работа</w:t>
      </w:r>
      <w:r w:rsidR="007A6ACE" w:rsidRPr="00B334E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0A0500" w:rsidRPr="00B334EC">
        <w:rPr>
          <w:rFonts w:ascii="Times New Roman" w:eastAsiaTheme="minorEastAsia" w:hAnsi="Times New Roman" w:cs="Times New Roman"/>
          <w:b/>
          <w:bCs/>
          <w:sz w:val="28"/>
          <w:szCs w:val="28"/>
        </w:rPr>
        <w:t>сайта</w:t>
      </w:r>
      <w:r w:rsidR="007A6ACE" w:rsidRPr="00B334E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0A0500" w:rsidRPr="00B334EC">
        <w:rPr>
          <w:rFonts w:ascii="Times New Roman" w:eastAsiaTheme="minorEastAsia" w:hAnsi="Times New Roman" w:cs="Times New Roman"/>
          <w:b/>
          <w:bCs/>
          <w:sz w:val="28"/>
          <w:szCs w:val="28"/>
        </w:rPr>
        <w:t>на</w:t>
      </w:r>
      <w:r w:rsidR="007A6ACE" w:rsidRPr="00B334E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0A0500" w:rsidRPr="00B334EC">
        <w:rPr>
          <w:rFonts w:ascii="Times New Roman" w:eastAsiaTheme="minorEastAsia" w:hAnsi="Times New Roman" w:cs="Times New Roman"/>
          <w:b/>
          <w:bCs/>
          <w:sz w:val="28"/>
          <w:szCs w:val="28"/>
        </w:rPr>
        <w:t>стороне</w:t>
      </w:r>
      <w:r w:rsidR="007A6ACE" w:rsidRPr="00B334E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0A0500" w:rsidRPr="00B334EC">
        <w:rPr>
          <w:rFonts w:ascii="Times New Roman" w:eastAsiaTheme="minorEastAsia" w:hAnsi="Times New Roman" w:cs="Times New Roman"/>
          <w:b/>
          <w:bCs/>
          <w:sz w:val="28"/>
          <w:szCs w:val="28"/>
        </w:rPr>
        <w:t>студента</w:t>
      </w:r>
    </w:p>
    <w:p w14:paraId="24654111" w14:textId="77777777" w:rsidR="005D6BFC" w:rsidRPr="0002190D" w:rsidRDefault="005D6BFC" w:rsidP="005D6BFC">
      <w:pPr>
        <w:pStyle w:val="a8"/>
        <w:tabs>
          <w:tab w:val="left" w:pos="2760"/>
        </w:tabs>
        <w:spacing w:line="360" w:lineRule="auto"/>
        <w:ind w:left="988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69E5FC23" w14:textId="2C9FEA0E" w:rsidR="006D7622" w:rsidRPr="0002190D" w:rsidRDefault="003911FD" w:rsidP="004336C6">
      <w:pPr>
        <w:pStyle w:val="a8"/>
        <w:tabs>
          <w:tab w:val="left" w:pos="2760"/>
        </w:tabs>
        <w:spacing w:line="360" w:lineRule="auto"/>
        <w:ind w:left="0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sz w:val="28"/>
          <w:szCs w:val="28"/>
        </w:rPr>
        <w:t>Все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ссылки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на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странице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доступны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только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после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регистрации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на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сайте.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При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регистрации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на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сайте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пользователь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автоматически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считается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студентом.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Чтобы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пользователь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воспринимался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сайтом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как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преподаватель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необходимо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за</w:t>
      </w:r>
      <w:r w:rsidR="00880411" w:rsidRPr="0002190D">
        <w:rPr>
          <w:rFonts w:ascii="Times New Roman" w:eastAsiaTheme="minorEastAsia" w:hAnsi="Times New Roman" w:cs="Times New Roman"/>
          <w:sz w:val="28"/>
          <w:szCs w:val="28"/>
        </w:rPr>
        <w:softHyphen/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регистрироваться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через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панель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администратора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т</w:t>
      </w:r>
      <w:r w:rsidR="005D6BFC" w:rsidRPr="0002190D">
        <w:rPr>
          <w:rFonts w:ascii="Times New Roman" w:eastAsiaTheme="minorEastAsia" w:hAnsi="Times New Roman" w:cs="Times New Roman"/>
          <w:sz w:val="28"/>
          <w:szCs w:val="28"/>
        </w:rPr>
        <w:t>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D6BFC" w:rsidRPr="0002190D">
        <w:rPr>
          <w:rFonts w:ascii="Times New Roman" w:eastAsiaTheme="minorEastAsia" w:hAnsi="Times New Roman" w:cs="Times New Roman"/>
          <w:sz w:val="28"/>
          <w:szCs w:val="28"/>
        </w:rPr>
        <w:t>есть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требуется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обратиться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к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человеку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отвечающему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за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сайт.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Такой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способ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разделения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студентов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пре</w:t>
      </w:r>
      <w:r w:rsidR="00880411" w:rsidRPr="0002190D">
        <w:rPr>
          <w:rFonts w:ascii="Times New Roman" w:eastAsiaTheme="minorEastAsia" w:hAnsi="Times New Roman" w:cs="Times New Roman"/>
          <w:sz w:val="28"/>
          <w:szCs w:val="28"/>
        </w:rPr>
        <w:softHyphen/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подавател</w:t>
      </w:r>
      <w:r w:rsidR="00237C2C" w:rsidRPr="0002190D">
        <w:rPr>
          <w:rFonts w:ascii="Times New Roman" w:eastAsiaTheme="minorEastAsia" w:hAnsi="Times New Roman" w:cs="Times New Roman"/>
          <w:sz w:val="28"/>
          <w:szCs w:val="28"/>
        </w:rPr>
        <w:t>ей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реализован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для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избежания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возможных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проблем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с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недобросовест</w:t>
      </w:r>
      <w:r w:rsidR="00880411" w:rsidRPr="0002190D">
        <w:rPr>
          <w:rFonts w:ascii="Times New Roman" w:eastAsiaTheme="minorEastAsia" w:hAnsi="Times New Roman" w:cs="Times New Roman"/>
          <w:sz w:val="28"/>
          <w:szCs w:val="28"/>
        </w:rPr>
        <w:softHyphen/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ными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6056" w:rsidRPr="0002190D">
        <w:rPr>
          <w:rFonts w:ascii="Times New Roman" w:eastAsiaTheme="minorEastAsia" w:hAnsi="Times New Roman" w:cs="Times New Roman"/>
          <w:sz w:val="28"/>
          <w:szCs w:val="28"/>
        </w:rPr>
        <w:t>пользователями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83D6D4E" w14:textId="38FF56A2" w:rsidR="005D6BFC" w:rsidRDefault="006D7622" w:rsidP="008C62B7">
      <w:pPr>
        <w:pStyle w:val="a8"/>
        <w:tabs>
          <w:tab w:val="left" w:pos="2760"/>
        </w:tabs>
        <w:spacing w:line="360" w:lineRule="auto"/>
        <w:ind w:left="0" w:hanging="284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B238FD8" wp14:editId="1A70B7E2">
            <wp:extent cx="5879465" cy="2849880"/>
            <wp:effectExtent l="19050" t="19050" r="26035" b="26670"/>
            <wp:docPr id="2081338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38668" name=""/>
                    <pic:cNvPicPr/>
                  </pic:nvPicPr>
                  <pic:blipFill rotWithShape="1">
                    <a:blip r:embed="rId46"/>
                    <a:srcRect l="1026" t="2349"/>
                    <a:stretch/>
                  </pic:blipFill>
                  <pic:spPr bwMode="auto">
                    <a:xfrm>
                      <a:off x="0" y="0"/>
                      <a:ext cx="5879465" cy="28498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Рисунок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8C62B7">
        <w:rPr>
          <w:rFonts w:ascii="Times New Roman" w:hAnsi="Times New Roman" w:cs="Times New Roman"/>
          <w:iCs/>
          <w:sz w:val="28"/>
          <w:szCs w:val="28"/>
        </w:rPr>
        <w:t>5.1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–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Страница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регистрации</w:t>
      </w:r>
    </w:p>
    <w:p w14:paraId="391E8DC4" w14:textId="77777777" w:rsidR="00192966" w:rsidRPr="008C62B7" w:rsidRDefault="00192966" w:rsidP="00192966">
      <w:pPr>
        <w:pStyle w:val="a8"/>
        <w:tabs>
          <w:tab w:val="left" w:pos="2760"/>
        </w:tabs>
        <w:spacing w:line="360" w:lineRule="auto"/>
        <w:ind w:left="0" w:hanging="284"/>
        <w:rPr>
          <w:rFonts w:ascii="Times New Roman" w:hAnsi="Times New Roman" w:cs="Times New Roman"/>
          <w:sz w:val="28"/>
          <w:szCs w:val="28"/>
        </w:rPr>
      </w:pPr>
    </w:p>
    <w:p w14:paraId="287D67DC" w14:textId="62FC3B46" w:rsidR="005D6BFC" w:rsidRPr="008C62B7" w:rsidRDefault="006D7622" w:rsidP="008C62B7">
      <w:pPr>
        <w:pStyle w:val="a8"/>
        <w:tabs>
          <w:tab w:val="left" w:pos="2760"/>
        </w:tabs>
        <w:spacing w:line="360" w:lineRule="auto"/>
        <w:ind w:left="0" w:hanging="284"/>
        <w:jc w:val="center"/>
        <w:rPr>
          <w:rFonts w:ascii="Times New Roman" w:hAnsi="Times New Roman" w:cs="Times New Roman"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1DE63C8" wp14:editId="60B199B2">
            <wp:extent cx="5921375" cy="2868295"/>
            <wp:effectExtent l="19050" t="19050" r="22225" b="27305"/>
            <wp:docPr id="1220757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57762" name=""/>
                    <pic:cNvPicPr/>
                  </pic:nvPicPr>
                  <pic:blipFill rotWithShape="1">
                    <a:blip r:embed="rId47"/>
                    <a:srcRect l="321" t="1826"/>
                    <a:stretch/>
                  </pic:blipFill>
                  <pic:spPr bwMode="auto">
                    <a:xfrm>
                      <a:off x="0" y="0"/>
                      <a:ext cx="5921375" cy="28682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Рисунок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8C62B7">
        <w:rPr>
          <w:rFonts w:ascii="Times New Roman" w:hAnsi="Times New Roman" w:cs="Times New Roman"/>
          <w:iCs/>
          <w:sz w:val="28"/>
          <w:szCs w:val="28"/>
        </w:rPr>
        <w:t>5.2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–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Страница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авторизации</w:t>
      </w:r>
    </w:p>
    <w:p w14:paraId="15DB7748" w14:textId="61B19C78" w:rsidR="003911FD" w:rsidRPr="0002190D" w:rsidRDefault="003911FD" w:rsidP="004336C6">
      <w:pPr>
        <w:pStyle w:val="a8"/>
        <w:tabs>
          <w:tab w:val="left" w:pos="2760"/>
        </w:tabs>
        <w:spacing w:line="360" w:lineRule="auto"/>
        <w:ind w:left="0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sz w:val="28"/>
          <w:szCs w:val="28"/>
        </w:rPr>
        <w:t>После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регистрации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студент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может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при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необходимости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изменять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имя,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фа</w:t>
      </w:r>
      <w:r w:rsidR="00880411" w:rsidRPr="0002190D">
        <w:rPr>
          <w:rFonts w:ascii="Times New Roman" w:eastAsiaTheme="minorEastAsia" w:hAnsi="Times New Roman" w:cs="Times New Roman"/>
          <w:sz w:val="28"/>
          <w:szCs w:val="28"/>
        </w:rPr>
        <w:softHyphen/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милию,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отчество,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адрес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электронной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почты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номер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группы.</w:t>
      </w:r>
    </w:p>
    <w:p w14:paraId="1EC4E112" w14:textId="01FB2232" w:rsidR="008C62B7" w:rsidRPr="008C62B7" w:rsidRDefault="006D7622" w:rsidP="008C62B7">
      <w:pPr>
        <w:pStyle w:val="a8"/>
        <w:tabs>
          <w:tab w:val="left" w:pos="2760"/>
        </w:tabs>
        <w:spacing w:line="360" w:lineRule="auto"/>
        <w:ind w:left="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4B61E4" wp14:editId="5958C2BB">
            <wp:extent cx="5887085" cy="2883535"/>
            <wp:effectExtent l="19050" t="19050" r="18415" b="12065"/>
            <wp:docPr id="1811089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89319" name=""/>
                    <pic:cNvPicPr/>
                  </pic:nvPicPr>
                  <pic:blipFill rotWithShape="1">
                    <a:blip r:embed="rId48"/>
                    <a:srcRect l="898" t="1304"/>
                    <a:stretch/>
                  </pic:blipFill>
                  <pic:spPr bwMode="auto">
                    <a:xfrm>
                      <a:off x="0" y="0"/>
                      <a:ext cx="5887085" cy="28835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Рисунок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8C62B7">
        <w:rPr>
          <w:rFonts w:ascii="Times New Roman" w:hAnsi="Times New Roman" w:cs="Times New Roman"/>
          <w:iCs/>
          <w:sz w:val="28"/>
          <w:szCs w:val="28"/>
        </w:rPr>
        <w:t>5.3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–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Страница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профиля</w:t>
      </w:r>
    </w:p>
    <w:p w14:paraId="5185369E" w14:textId="00FE407C" w:rsidR="003911FD" w:rsidRPr="0002190D" w:rsidRDefault="001A6008" w:rsidP="005D6BFC">
      <w:pPr>
        <w:pStyle w:val="a8"/>
        <w:tabs>
          <w:tab w:val="left" w:pos="2760"/>
        </w:tabs>
        <w:spacing w:line="360" w:lineRule="auto"/>
        <w:ind w:left="0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sz w:val="28"/>
          <w:szCs w:val="28"/>
        </w:rPr>
        <w:t>Перейдя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ссылке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“</w:t>
      </w:r>
      <w:r w:rsidR="003911FD" w:rsidRPr="0002190D">
        <w:rPr>
          <w:rFonts w:ascii="Times New Roman" w:eastAsiaTheme="minorEastAsia" w:hAnsi="Times New Roman" w:cs="Times New Roman"/>
          <w:sz w:val="28"/>
          <w:szCs w:val="28"/>
        </w:rPr>
        <w:t>Архив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911FD" w:rsidRPr="0002190D">
        <w:rPr>
          <w:rFonts w:ascii="Times New Roman" w:eastAsiaTheme="minorEastAsia" w:hAnsi="Times New Roman" w:cs="Times New Roman"/>
          <w:sz w:val="28"/>
          <w:szCs w:val="28"/>
        </w:rPr>
        <w:t>работ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”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студент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может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словам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или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отрывкам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слов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найти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уже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завершенные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работы,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хранящиеся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в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базе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данных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сайта.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C9770EE" w14:textId="119F998E" w:rsidR="008C62B7" w:rsidRPr="008C62B7" w:rsidRDefault="006D7622" w:rsidP="008C62B7">
      <w:pPr>
        <w:pStyle w:val="a8"/>
        <w:tabs>
          <w:tab w:val="left" w:pos="2760"/>
        </w:tabs>
        <w:spacing w:before="240" w:line="360" w:lineRule="auto"/>
        <w:ind w:left="0" w:hanging="284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F61CD8C" wp14:editId="16606363">
            <wp:extent cx="5921375" cy="2887980"/>
            <wp:effectExtent l="19050" t="19050" r="22225" b="26670"/>
            <wp:docPr id="1278709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09588" name=""/>
                    <pic:cNvPicPr/>
                  </pic:nvPicPr>
                  <pic:blipFill rotWithShape="1">
                    <a:blip r:embed="rId49"/>
                    <a:srcRect l="321" t="1302" b="-1"/>
                    <a:stretch/>
                  </pic:blipFill>
                  <pic:spPr bwMode="auto">
                    <a:xfrm>
                      <a:off x="0" y="0"/>
                      <a:ext cx="5921375" cy="28879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Рисунок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8C62B7">
        <w:rPr>
          <w:rFonts w:ascii="Times New Roman" w:hAnsi="Times New Roman" w:cs="Times New Roman"/>
          <w:iCs/>
          <w:sz w:val="28"/>
          <w:szCs w:val="28"/>
        </w:rPr>
        <w:t>5.4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–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Страница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для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просмотра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завершенных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работ</w:t>
      </w:r>
    </w:p>
    <w:p w14:paraId="7D17D1DD" w14:textId="2BC84B43" w:rsidR="007A3BDB" w:rsidRPr="0002190D" w:rsidRDefault="001A6008" w:rsidP="004336C6">
      <w:pPr>
        <w:pStyle w:val="a8"/>
        <w:tabs>
          <w:tab w:val="left" w:pos="2760"/>
        </w:tabs>
        <w:spacing w:line="360" w:lineRule="auto"/>
        <w:ind w:left="0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sz w:val="28"/>
          <w:szCs w:val="28"/>
        </w:rPr>
        <w:t>Так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же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перейдя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ссылке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“Список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преподавателей”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студент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может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про</w:t>
      </w:r>
      <w:r w:rsidR="00880411" w:rsidRPr="0002190D">
        <w:rPr>
          <w:rFonts w:ascii="Times New Roman" w:eastAsiaTheme="minorEastAsia" w:hAnsi="Times New Roman" w:cs="Times New Roman"/>
          <w:sz w:val="28"/>
          <w:szCs w:val="28"/>
        </w:rPr>
        <w:softHyphen/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верить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сколько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всего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мест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есть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у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того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или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иного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преподавателя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сколько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из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них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уже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занято.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25D34D00" w14:textId="1A760C4F" w:rsidR="005D6BFC" w:rsidRPr="008C62B7" w:rsidRDefault="00AA06C0" w:rsidP="008C62B7">
      <w:pPr>
        <w:pStyle w:val="a8"/>
        <w:tabs>
          <w:tab w:val="left" w:pos="2760"/>
        </w:tabs>
        <w:spacing w:line="360" w:lineRule="auto"/>
        <w:ind w:left="0" w:hanging="284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498589" wp14:editId="392E4BAD">
            <wp:extent cx="5925185" cy="2880360"/>
            <wp:effectExtent l="19050" t="19050" r="18415" b="15240"/>
            <wp:docPr id="1564821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21746" name=""/>
                    <pic:cNvPicPr/>
                  </pic:nvPicPr>
                  <pic:blipFill rotWithShape="1">
                    <a:blip r:embed="rId50"/>
                    <a:srcRect l="256" t="1563" r="1"/>
                    <a:stretch/>
                  </pic:blipFill>
                  <pic:spPr bwMode="auto">
                    <a:xfrm>
                      <a:off x="0" y="0"/>
                      <a:ext cx="5925185" cy="28803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Рисунок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8C62B7">
        <w:rPr>
          <w:rFonts w:ascii="Times New Roman" w:hAnsi="Times New Roman" w:cs="Times New Roman"/>
          <w:iCs/>
          <w:sz w:val="28"/>
          <w:szCs w:val="28"/>
        </w:rPr>
        <w:t>5.5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–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Страница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для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просмотра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свободных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мест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у</w:t>
      </w:r>
      <w:r w:rsidR="007A6ACE" w:rsidRPr="000219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D6BFC" w:rsidRPr="0002190D">
        <w:rPr>
          <w:rFonts w:ascii="Times New Roman" w:hAnsi="Times New Roman" w:cs="Times New Roman"/>
          <w:iCs/>
          <w:sz w:val="28"/>
          <w:szCs w:val="28"/>
        </w:rPr>
        <w:t>преподавателей</w:t>
      </w:r>
    </w:p>
    <w:p w14:paraId="6FA6AE22" w14:textId="2D4F0F3E" w:rsidR="008C62B7" w:rsidRDefault="006C3EEA" w:rsidP="004336C6">
      <w:pPr>
        <w:tabs>
          <w:tab w:val="left" w:pos="2760"/>
        </w:tabs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2190D">
        <w:rPr>
          <w:rFonts w:ascii="Times New Roman" w:eastAsiaTheme="minorEastAsia" w:hAnsi="Times New Roman" w:cs="Times New Roman"/>
          <w:sz w:val="28"/>
          <w:szCs w:val="28"/>
        </w:rPr>
        <w:t>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ссылке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“Правила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оформления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работ”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хранятся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учебно-методиче</w:t>
      </w:r>
      <w:r w:rsidR="00880411" w:rsidRPr="0002190D">
        <w:rPr>
          <w:rFonts w:ascii="Times New Roman" w:eastAsiaTheme="minorEastAsia" w:hAnsi="Times New Roman" w:cs="Times New Roman"/>
          <w:sz w:val="28"/>
          <w:szCs w:val="28"/>
        </w:rPr>
        <w:softHyphen/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ские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указания,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устанавливающие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общие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требования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по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оформлению</w:t>
      </w:r>
      <w:r w:rsidR="007A6ACE" w:rsidRPr="000219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190D">
        <w:rPr>
          <w:rFonts w:ascii="Times New Roman" w:eastAsiaTheme="minorEastAsia" w:hAnsi="Times New Roman" w:cs="Times New Roman"/>
          <w:sz w:val="28"/>
          <w:szCs w:val="28"/>
        </w:rPr>
        <w:t>работ.</w:t>
      </w:r>
    </w:p>
    <w:p w14:paraId="09175452" w14:textId="3D49FA19" w:rsidR="000A0500" w:rsidRPr="001B28BA" w:rsidRDefault="008C62B7" w:rsidP="008C62B7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  <w:r w:rsidR="00B334EC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ab/>
        <w:t>5</w:t>
      </w:r>
      <w:r w:rsidR="000A0500" w:rsidRPr="001B28BA">
        <w:rPr>
          <w:rFonts w:ascii="Times New Roman" w:eastAsiaTheme="minorEastAsia" w:hAnsi="Times New Roman" w:cs="Times New Roman"/>
          <w:b/>
          <w:bCs/>
          <w:sz w:val="28"/>
          <w:szCs w:val="28"/>
        </w:rPr>
        <w:t>.2</w:t>
      </w:r>
      <w:r w:rsidR="007A6AC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0A0500" w:rsidRPr="001B28BA">
        <w:rPr>
          <w:rFonts w:ascii="Times New Roman" w:eastAsiaTheme="minorEastAsia" w:hAnsi="Times New Roman" w:cs="Times New Roman"/>
          <w:b/>
          <w:bCs/>
          <w:sz w:val="28"/>
          <w:szCs w:val="28"/>
        </w:rPr>
        <w:t>Работа</w:t>
      </w:r>
      <w:r w:rsidR="007A6AC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0A0500" w:rsidRPr="001B28BA">
        <w:rPr>
          <w:rFonts w:ascii="Times New Roman" w:eastAsiaTheme="minorEastAsia" w:hAnsi="Times New Roman" w:cs="Times New Roman"/>
          <w:b/>
          <w:bCs/>
          <w:sz w:val="28"/>
          <w:szCs w:val="28"/>
        </w:rPr>
        <w:t>сайта</w:t>
      </w:r>
      <w:r w:rsidR="007A6AC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0A0500" w:rsidRPr="001B28BA">
        <w:rPr>
          <w:rFonts w:ascii="Times New Roman" w:eastAsiaTheme="minorEastAsia" w:hAnsi="Times New Roman" w:cs="Times New Roman"/>
          <w:b/>
          <w:bCs/>
          <w:sz w:val="28"/>
          <w:szCs w:val="28"/>
        </w:rPr>
        <w:t>на</w:t>
      </w:r>
      <w:r w:rsidR="007A6AC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0A0500" w:rsidRPr="001B28BA">
        <w:rPr>
          <w:rFonts w:ascii="Times New Roman" w:eastAsiaTheme="minorEastAsia" w:hAnsi="Times New Roman" w:cs="Times New Roman"/>
          <w:b/>
          <w:bCs/>
          <w:sz w:val="28"/>
          <w:szCs w:val="28"/>
        </w:rPr>
        <w:t>стороне</w:t>
      </w:r>
      <w:r w:rsidR="007A6AC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0A0500" w:rsidRPr="001B28BA">
        <w:rPr>
          <w:rFonts w:ascii="Times New Roman" w:eastAsiaTheme="minorEastAsia" w:hAnsi="Times New Roman" w:cs="Times New Roman"/>
          <w:b/>
          <w:bCs/>
          <w:sz w:val="28"/>
          <w:szCs w:val="28"/>
        </w:rPr>
        <w:t>преподавателя</w:t>
      </w:r>
    </w:p>
    <w:p w14:paraId="47896100" w14:textId="31935684" w:rsidR="004C6491" w:rsidRDefault="004C6491" w:rsidP="004C649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Поиск и добавление студента</w:t>
      </w:r>
    </w:p>
    <w:p w14:paraId="29DC0EA5" w14:textId="071BC7EC" w:rsidR="004C6491" w:rsidRDefault="004C6491" w:rsidP="004C649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Просмотр информации о студентах закреплённых за преподавателем</w:t>
      </w:r>
    </w:p>
    <w:p w14:paraId="47847804" w14:textId="77777777" w:rsidR="004C6491" w:rsidRDefault="004C6491" w:rsidP="004C649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9ECA847" w14:textId="4FBA0282" w:rsidR="004F61F1" w:rsidRDefault="008C62B7" w:rsidP="00D2367C">
      <w:pPr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br w:type="page"/>
      </w:r>
      <w:r w:rsidR="00833C8B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ЗАКЛЮЧЕНИЕ</w:t>
      </w:r>
    </w:p>
    <w:p w14:paraId="6894012D" w14:textId="77777777" w:rsidR="0018326A" w:rsidRPr="001B28BA" w:rsidRDefault="0018326A" w:rsidP="004F61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518F8CB5" w14:textId="5A0F16DA" w:rsidR="005D1741" w:rsidRDefault="005D1741" w:rsidP="0002190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B28BA">
        <w:rPr>
          <w:rFonts w:ascii="Times New Roman" w:hAnsi="Times New Roman" w:cs="Times New Roman"/>
          <w:sz w:val="28"/>
          <w:szCs w:val="28"/>
        </w:rPr>
        <w:t>В</w:t>
      </w:r>
      <w:r w:rsidR="007A6ACE">
        <w:rPr>
          <w:rFonts w:ascii="Times New Roman" w:hAnsi="Times New Roman" w:cs="Times New Roman"/>
          <w:sz w:val="28"/>
          <w:szCs w:val="28"/>
        </w:rPr>
        <w:t xml:space="preserve"> </w:t>
      </w:r>
      <w:r w:rsidRPr="001B28BA">
        <w:rPr>
          <w:rFonts w:ascii="Times New Roman" w:hAnsi="Times New Roman" w:cs="Times New Roman"/>
          <w:sz w:val="28"/>
          <w:szCs w:val="28"/>
        </w:rPr>
        <w:t>процессе</w:t>
      </w:r>
      <w:r w:rsidR="007A6ACE">
        <w:rPr>
          <w:rFonts w:ascii="Times New Roman" w:hAnsi="Times New Roman" w:cs="Times New Roman"/>
          <w:sz w:val="28"/>
          <w:szCs w:val="28"/>
        </w:rPr>
        <w:t xml:space="preserve"> </w:t>
      </w:r>
      <w:r w:rsidRPr="001B28BA">
        <w:rPr>
          <w:rFonts w:ascii="Times New Roman" w:hAnsi="Times New Roman" w:cs="Times New Roman"/>
          <w:sz w:val="28"/>
          <w:szCs w:val="28"/>
        </w:rPr>
        <w:t>выполнения</w:t>
      </w:r>
      <w:r w:rsidR="007A6ACE">
        <w:rPr>
          <w:rFonts w:ascii="Times New Roman" w:hAnsi="Times New Roman" w:cs="Times New Roman"/>
          <w:sz w:val="28"/>
          <w:szCs w:val="28"/>
        </w:rPr>
        <w:t xml:space="preserve"> </w:t>
      </w:r>
      <w:r w:rsidR="00237C2C">
        <w:rPr>
          <w:rFonts w:ascii="Times New Roman" w:hAnsi="Times New Roman" w:cs="Times New Roman"/>
          <w:sz w:val="28"/>
          <w:szCs w:val="28"/>
        </w:rPr>
        <w:t>курсовой</w:t>
      </w:r>
      <w:r w:rsidR="007A6ACE">
        <w:rPr>
          <w:rFonts w:ascii="Times New Roman" w:hAnsi="Times New Roman" w:cs="Times New Roman"/>
          <w:sz w:val="28"/>
          <w:szCs w:val="28"/>
        </w:rPr>
        <w:t xml:space="preserve"> </w:t>
      </w:r>
      <w:r w:rsidRPr="001B28BA">
        <w:rPr>
          <w:rFonts w:ascii="Times New Roman" w:hAnsi="Times New Roman" w:cs="Times New Roman"/>
          <w:sz w:val="28"/>
          <w:szCs w:val="28"/>
        </w:rPr>
        <w:t>работы</w:t>
      </w:r>
      <w:r w:rsidR="007A6ACE">
        <w:rPr>
          <w:rFonts w:ascii="Times New Roman" w:hAnsi="Times New Roman" w:cs="Times New Roman"/>
          <w:sz w:val="28"/>
          <w:szCs w:val="28"/>
        </w:rPr>
        <w:t xml:space="preserve"> </w:t>
      </w:r>
      <w:r w:rsidRPr="001B28BA">
        <w:rPr>
          <w:rFonts w:ascii="Times New Roman" w:hAnsi="Times New Roman" w:cs="Times New Roman"/>
          <w:sz w:val="28"/>
          <w:szCs w:val="28"/>
        </w:rPr>
        <w:t>были</w:t>
      </w:r>
      <w:r w:rsidR="007A6ACE">
        <w:rPr>
          <w:rFonts w:ascii="Times New Roman" w:hAnsi="Times New Roman" w:cs="Times New Roman"/>
          <w:sz w:val="28"/>
          <w:szCs w:val="28"/>
        </w:rPr>
        <w:t xml:space="preserve"> </w:t>
      </w:r>
      <w:r w:rsidRPr="001B28BA">
        <w:rPr>
          <w:rFonts w:ascii="Times New Roman" w:hAnsi="Times New Roman" w:cs="Times New Roman"/>
          <w:sz w:val="28"/>
          <w:szCs w:val="28"/>
        </w:rPr>
        <w:t>рассмотрены</w:t>
      </w:r>
      <w:r w:rsidR="007A6ACE">
        <w:rPr>
          <w:rFonts w:ascii="Times New Roman" w:hAnsi="Times New Roman" w:cs="Times New Roman"/>
          <w:sz w:val="28"/>
          <w:szCs w:val="28"/>
        </w:rPr>
        <w:t xml:space="preserve"> </w:t>
      </w:r>
      <w:r w:rsidRPr="001B28BA">
        <w:rPr>
          <w:rFonts w:ascii="Times New Roman" w:hAnsi="Times New Roman" w:cs="Times New Roman"/>
          <w:sz w:val="28"/>
          <w:szCs w:val="28"/>
        </w:rPr>
        <w:t>существующие</w:t>
      </w:r>
      <w:r w:rsidR="007A6ACE">
        <w:rPr>
          <w:rFonts w:ascii="Times New Roman" w:hAnsi="Times New Roman" w:cs="Times New Roman"/>
          <w:sz w:val="28"/>
          <w:szCs w:val="28"/>
        </w:rPr>
        <w:t xml:space="preserve"> </w:t>
      </w:r>
      <w:r w:rsidRPr="001B28BA">
        <w:rPr>
          <w:rFonts w:ascii="Times New Roman" w:hAnsi="Times New Roman" w:cs="Times New Roman"/>
          <w:sz w:val="28"/>
          <w:szCs w:val="28"/>
        </w:rPr>
        <w:t>решения,</w:t>
      </w:r>
      <w:r w:rsidR="007A6ACE">
        <w:rPr>
          <w:rFonts w:ascii="Times New Roman" w:hAnsi="Times New Roman" w:cs="Times New Roman"/>
          <w:sz w:val="28"/>
          <w:szCs w:val="28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позволяющи</w:t>
      </w:r>
      <w:r w:rsidR="00D33781"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е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организовывать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работу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над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курсовыми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ВКР.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Был</w:t>
      </w:r>
      <w:r w:rsidR="00237C2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237C2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разработана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237C2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архитектура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237C2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</w:t>
      </w:r>
      <w:r w:rsidR="0088041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oftHyphen/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здан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макет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интерфейса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237C2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сайта,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спроектирована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база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данных.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D64712"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Был</w:t>
      </w:r>
      <w:r w:rsidR="00237C2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D64712"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создан</w:t>
      </w:r>
      <w:r w:rsidR="00237C2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237C2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часть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D64712"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страниц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D64712"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D64712"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соответствующая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D64712"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серверная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D64712"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часть</w:t>
      </w:r>
      <w:r w:rsidR="00D33781"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3245B24F" w14:textId="0FEC9B04" w:rsidR="00237C2C" w:rsidRDefault="00237C2C" w:rsidP="00237C2C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Целью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работы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заключающаяся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создани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сайта,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который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будет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содержать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справочные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материалы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написания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курсовых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работ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ВКР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достигнута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54E20DA0" w14:textId="6EEC1093" w:rsidR="007A3BDB" w:rsidRPr="0002190D" w:rsidRDefault="00237C2C" w:rsidP="0002190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дальнейшем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планируется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доработка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функционала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улучшение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визуализации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сайта.</w:t>
      </w:r>
    </w:p>
    <w:p w14:paraId="33F81D71" w14:textId="068D83A6" w:rsidR="00766535" w:rsidRDefault="00237C2C" w:rsidP="00B334EC">
      <w:pPr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br w:type="page"/>
      </w:r>
      <w:r w:rsidR="00766535" w:rsidRPr="00BA3E91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СПИСОК</w:t>
      </w:r>
      <w:r w:rsidR="007A6AC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766535" w:rsidRPr="00BA3E91">
        <w:rPr>
          <w:rFonts w:ascii="Times New Roman" w:eastAsiaTheme="minorEastAsia" w:hAnsi="Times New Roman" w:cs="Times New Roman"/>
          <w:b/>
          <w:bCs/>
          <w:sz w:val="28"/>
          <w:szCs w:val="28"/>
        </w:rPr>
        <w:t>ИСПОЛЬЗУЕМЫХ</w:t>
      </w:r>
      <w:r w:rsidR="007A6AC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766535" w:rsidRPr="00BA3E91">
        <w:rPr>
          <w:rFonts w:ascii="Times New Roman" w:eastAsiaTheme="minorEastAsia" w:hAnsi="Times New Roman" w:cs="Times New Roman"/>
          <w:b/>
          <w:bCs/>
          <w:sz w:val="28"/>
          <w:szCs w:val="28"/>
        </w:rPr>
        <w:t>ИСТОЧНИКОВ</w:t>
      </w:r>
    </w:p>
    <w:p w14:paraId="1BD3191A" w14:textId="77777777" w:rsidR="00F95745" w:rsidRDefault="00F95745" w:rsidP="00B334EC">
      <w:pPr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74B785AD" w14:textId="2073BCB6" w:rsidR="00F95745" w:rsidRPr="004336C6" w:rsidRDefault="00F95745" w:rsidP="007B7169">
      <w:pPr>
        <w:ind w:firstLine="708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1 Django documentation [Электронный ресурс] – 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URL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: https://docs.djangoproject.com/en/5.1</w:t>
      </w:r>
      <w:r w:rsidR="00DC3C04"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/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(дата обращения: 20.09.2024).</w:t>
      </w:r>
    </w:p>
    <w:p w14:paraId="50D3EABA" w14:textId="56B99958" w:rsidR="007B7169" w:rsidRPr="004336C6" w:rsidRDefault="007B7169" w:rsidP="007B7169">
      <w:pPr>
        <w:ind w:firstLine="708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2 Веб-фреймворк 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Django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(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) - 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MDN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Web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Docs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[Электронный ресурс] – 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URL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: 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https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://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developer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mozilla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org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/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ru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/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docs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/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Learn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/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Server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-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side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/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Django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(дата обращения: 20.09.2024).</w:t>
      </w:r>
    </w:p>
    <w:p w14:paraId="63BB8D45" w14:textId="0648860B" w:rsidR="00A55F27" w:rsidRPr="004336C6" w:rsidRDefault="007B7169" w:rsidP="007B71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3</w:t>
      </w:r>
      <w:r w:rsidR="00DC3C04" w:rsidRPr="004336C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="00DC3C04"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Bootstrap</w:t>
      </w:r>
      <w:r w:rsidR="00DC3C04"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Документация на русском языке. </w:t>
      </w:r>
      <w:r w:rsidR="00F95745"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[Электронный ресурс] – </w:t>
      </w:r>
      <w:r w:rsidR="00F95745"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URL</w:t>
      </w:r>
      <w:r w:rsidR="00F95745"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: </w:t>
      </w:r>
      <w:r w:rsidR="00DC3C04" w:rsidRPr="004336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https://bootstrap-4.ru/ </w:t>
      </w:r>
      <w:r w:rsidR="00F95745" w:rsidRPr="004336C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DC3C04"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дата обращения: </w:t>
      </w:r>
      <w:r w:rsidR="00DC3C04" w:rsidRPr="004336C6">
        <w:rPr>
          <w:rFonts w:ascii="Times New Roman" w:hAnsi="Times New Roman" w:cs="Times New Roman"/>
          <w:color w:val="000000" w:themeColor="text1"/>
          <w:sz w:val="28"/>
          <w:szCs w:val="28"/>
        </w:rPr>
        <w:t>27</w:t>
      </w:r>
      <w:r w:rsidR="00F95745" w:rsidRPr="004336C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DC3C04" w:rsidRPr="004336C6">
        <w:rPr>
          <w:rFonts w:ascii="Times New Roman" w:hAnsi="Times New Roman" w:cs="Times New Roman"/>
          <w:color w:val="000000" w:themeColor="text1"/>
          <w:sz w:val="28"/>
          <w:szCs w:val="28"/>
        </w:rPr>
        <w:t>11</w:t>
      </w:r>
      <w:r w:rsidR="00F95745" w:rsidRPr="004336C6">
        <w:rPr>
          <w:rFonts w:ascii="Times New Roman" w:hAnsi="Times New Roman" w:cs="Times New Roman"/>
          <w:color w:val="000000" w:themeColor="text1"/>
          <w:sz w:val="28"/>
          <w:szCs w:val="28"/>
        </w:rPr>
        <w:t>.202</w:t>
      </w:r>
      <w:r w:rsidR="00DC3C04" w:rsidRPr="004336C6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F95745" w:rsidRPr="004336C6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44524E81" w14:textId="0A9AC365" w:rsidR="00DC3C04" w:rsidRPr="004336C6" w:rsidRDefault="007B7169" w:rsidP="007B71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6C6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DC3C04" w:rsidRPr="004336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Онлайн-сервис для разработки интерфейсов Figma.</w:t>
      </w:r>
      <w:r w:rsidRPr="004336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[Электронный ресурс]</w:t>
      </w:r>
      <w:r w:rsidR="00DC3C04" w:rsidRPr="004336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URL:</w:t>
      </w:r>
      <w:r w:rsidR="005F3C2A" w:rsidRPr="004336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65B36" w:rsidRPr="004336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https://help.figma.com/hc/en-us </w:t>
      </w:r>
      <w:r w:rsidR="00DC3C04" w:rsidRPr="004336C6">
        <w:rPr>
          <w:rFonts w:ascii="Times New Roman" w:hAnsi="Times New Roman" w:cs="Times New Roman"/>
          <w:color w:val="000000" w:themeColor="text1"/>
          <w:sz w:val="28"/>
          <w:szCs w:val="28"/>
        </w:rPr>
        <w:t>(дата обращения:</w:t>
      </w:r>
      <w:r w:rsidR="005F3C2A" w:rsidRPr="004336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30.09.2024</w:t>
      </w:r>
      <w:r w:rsidR="00DC3C04" w:rsidRPr="004336C6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43971028" w14:textId="278DE662" w:rsidR="005F3C2A" w:rsidRPr="004336C6" w:rsidRDefault="007B7169" w:rsidP="007B71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6C6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5F3C2A" w:rsidRPr="004336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Онлайн-инструмент для создания диаграмм Сreately.</w:t>
      </w:r>
      <w:r w:rsidRPr="004336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36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[Электронный ресурс]</w:t>
      </w:r>
      <w:r w:rsidR="005F3C2A" w:rsidRPr="004336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URL: </w:t>
      </w:r>
      <w:r w:rsidR="00465B36" w:rsidRPr="004336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https://creately.com/help/ </w:t>
      </w:r>
      <w:r w:rsidR="005F3C2A" w:rsidRPr="004336C6">
        <w:rPr>
          <w:rFonts w:ascii="Times New Roman" w:hAnsi="Times New Roman" w:cs="Times New Roman"/>
          <w:color w:val="000000" w:themeColor="text1"/>
          <w:sz w:val="28"/>
          <w:szCs w:val="28"/>
        </w:rPr>
        <w:t>(дата обращения: 17.11.2024).</w:t>
      </w:r>
    </w:p>
    <w:p w14:paraId="48527446" w14:textId="77777777" w:rsidR="005F3C2A" w:rsidRPr="005F3C2A" w:rsidRDefault="005F3C2A" w:rsidP="00DC3C0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sectPr w:rsidR="005F3C2A" w:rsidRPr="005F3C2A" w:rsidSect="006A509B">
      <w:footerReference w:type="default" r:id="rId5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8ED9E6" w14:textId="77777777" w:rsidR="006B055C" w:rsidRDefault="006B055C" w:rsidP="000C22AB">
      <w:pPr>
        <w:spacing w:after="0" w:line="240" w:lineRule="auto"/>
      </w:pPr>
      <w:r>
        <w:separator/>
      </w:r>
    </w:p>
  </w:endnote>
  <w:endnote w:type="continuationSeparator" w:id="0">
    <w:p w14:paraId="7D935AAC" w14:textId="77777777" w:rsidR="006B055C" w:rsidRDefault="006B055C" w:rsidP="000C2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67919071"/>
      <w:docPartObj>
        <w:docPartGallery w:val="Page Numbers (Bottom of Page)"/>
        <w:docPartUnique/>
      </w:docPartObj>
    </w:sdtPr>
    <w:sdtContent>
      <w:p w14:paraId="3493DFE9" w14:textId="66183FAF" w:rsidR="006A509B" w:rsidRDefault="006A509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D184C7" w14:textId="3E99A26F" w:rsidR="000C22AB" w:rsidRPr="000C22AB" w:rsidRDefault="000C22AB" w:rsidP="000C22A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5742C9" w14:textId="77777777" w:rsidR="006B055C" w:rsidRDefault="006B055C" w:rsidP="000C22AB">
      <w:pPr>
        <w:spacing w:after="0" w:line="240" w:lineRule="auto"/>
      </w:pPr>
      <w:r>
        <w:separator/>
      </w:r>
    </w:p>
  </w:footnote>
  <w:footnote w:type="continuationSeparator" w:id="0">
    <w:p w14:paraId="29D6B398" w14:textId="77777777" w:rsidR="006B055C" w:rsidRDefault="006B055C" w:rsidP="000C22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337CD6"/>
    <w:multiLevelType w:val="hybridMultilevel"/>
    <w:tmpl w:val="BEA437A8"/>
    <w:lvl w:ilvl="0" w:tplc="F51CF80E">
      <w:start w:val="1"/>
      <w:numFmt w:val="decimal"/>
      <w:lvlText w:val="%1)"/>
      <w:lvlJc w:val="left"/>
      <w:pPr>
        <w:ind w:left="14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79" w:hanging="360"/>
      </w:pPr>
    </w:lvl>
    <w:lvl w:ilvl="2" w:tplc="0419001B" w:tentative="1">
      <w:start w:val="1"/>
      <w:numFmt w:val="lowerRoman"/>
      <w:lvlText w:val="%3."/>
      <w:lvlJc w:val="right"/>
      <w:pPr>
        <w:ind w:left="2899" w:hanging="180"/>
      </w:pPr>
    </w:lvl>
    <w:lvl w:ilvl="3" w:tplc="0419000F" w:tentative="1">
      <w:start w:val="1"/>
      <w:numFmt w:val="decimal"/>
      <w:lvlText w:val="%4."/>
      <w:lvlJc w:val="left"/>
      <w:pPr>
        <w:ind w:left="3619" w:hanging="360"/>
      </w:pPr>
    </w:lvl>
    <w:lvl w:ilvl="4" w:tplc="04190019" w:tentative="1">
      <w:start w:val="1"/>
      <w:numFmt w:val="lowerLetter"/>
      <w:lvlText w:val="%5."/>
      <w:lvlJc w:val="left"/>
      <w:pPr>
        <w:ind w:left="4339" w:hanging="360"/>
      </w:pPr>
    </w:lvl>
    <w:lvl w:ilvl="5" w:tplc="0419001B" w:tentative="1">
      <w:start w:val="1"/>
      <w:numFmt w:val="lowerRoman"/>
      <w:lvlText w:val="%6."/>
      <w:lvlJc w:val="right"/>
      <w:pPr>
        <w:ind w:left="5059" w:hanging="180"/>
      </w:pPr>
    </w:lvl>
    <w:lvl w:ilvl="6" w:tplc="0419000F" w:tentative="1">
      <w:start w:val="1"/>
      <w:numFmt w:val="decimal"/>
      <w:lvlText w:val="%7."/>
      <w:lvlJc w:val="left"/>
      <w:pPr>
        <w:ind w:left="5779" w:hanging="360"/>
      </w:pPr>
    </w:lvl>
    <w:lvl w:ilvl="7" w:tplc="04190019" w:tentative="1">
      <w:start w:val="1"/>
      <w:numFmt w:val="lowerLetter"/>
      <w:lvlText w:val="%8."/>
      <w:lvlJc w:val="left"/>
      <w:pPr>
        <w:ind w:left="6499" w:hanging="360"/>
      </w:pPr>
    </w:lvl>
    <w:lvl w:ilvl="8" w:tplc="0419001B" w:tentative="1">
      <w:start w:val="1"/>
      <w:numFmt w:val="lowerRoman"/>
      <w:lvlText w:val="%9."/>
      <w:lvlJc w:val="right"/>
      <w:pPr>
        <w:ind w:left="7219" w:hanging="180"/>
      </w:pPr>
    </w:lvl>
  </w:abstractNum>
  <w:abstractNum w:abstractNumId="1" w15:restartNumberingAfterBreak="0">
    <w:nsid w:val="15D6601F"/>
    <w:multiLevelType w:val="hybridMultilevel"/>
    <w:tmpl w:val="E216FBDC"/>
    <w:lvl w:ilvl="0" w:tplc="D160F8AC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740339B"/>
    <w:multiLevelType w:val="hybridMultilevel"/>
    <w:tmpl w:val="DB087B12"/>
    <w:lvl w:ilvl="0" w:tplc="EEE2DED2">
      <w:start w:val="1"/>
      <w:numFmt w:val="decimal"/>
      <w:lvlText w:val="%1)"/>
      <w:lvlJc w:val="left"/>
      <w:pPr>
        <w:ind w:left="92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180A5A24"/>
    <w:multiLevelType w:val="hybridMultilevel"/>
    <w:tmpl w:val="6BA64C4A"/>
    <w:lvl w:ilvl="0" w:tplc="1ED07FE4">
      <w:start w:val="1"/>
      <w:numFmt w:val="decimal"/>
      <w:lvlText w:val="%1)"/>
      <w:lvlJc w:val="left"/>
      <w:pPr>
        <w:ind w:left="928" w:hanging="360"/>
      </w:pPr>
      <w:rPr>
        <w:rFonts w:ascii="Times New Roman" w:eastAsia="Calibri" w:hAnsi="Times New Roman" w:cs="Times New Roman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89125EF"/>
    <w:multiLevelType w:val="multilevel"/>
    <w:tmpl w:val="1184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35770"/>
    <w:multiLevelType w:val="hybridMultilevel"/>
    <w:tmpl w:val="4CD84FD8"/>
    <w:lvl w:ilvl="0" w:tplc="EE9436F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F22159F"/>
    <w:multiLevelType w:val="multilevel"/>
    <w:tmpl w:val="636E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62BC6"/>
    <w:multiLevelType w:val="multilevel"/>
    <w:tmpl w:val="3190E90C"/>
    <w:styleLink w:val="2"/>
    <w:lvl w:ilvl="0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2614028C"/>
    <w:multiLevelType w:val="multilevel"/>
    <w:tmpl w:val="D6A2B3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AA11365"/>
    <w:multiLevelType w:val="hybridMultilevel"/>
    <w:tmpl w:val="C7D6D352"/>
    <w:lvl w:ilvl="0" w:tplc="CEE26F0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B0C2B94"/>
    <w:multiLevelType w:val="multilevel"/>
    <w:tmpl w:val="F500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E0057"/>
    <w:multiLevelType w:val="multilevel"/>
    <w:tmpl w:val="DB1683BA"/>
    <w:lvl w:ilvl="0">
      <w:start w:val="4"/>
      <w:numFmt w:val="decimal"/>
      <w:lvlText w:val="%1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8" w:hanging="2160"/>
      </w:pPr>
      <w:rPr>
        <w:rFonts w:hint="default"/>
      </w:rPr>
    </w:lvl>
  </w:abstractNum>
  <w:abstractNum w:abstractNumId="12" w15:restartNumberingAfterBreak="0">
    <w:nsid w:val="34FD7FBD"/>
    <w:multiLevelType w:val="multilevel"/>
    <w:tmpl w:val="3190E90C"/>
    <w:lvl w:ilvl="0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36713CCB"/>
    <w:multiLevelType w:val="hybridMultilevel"/>
    <w:tmpl w:val="3AD8E196"/>
    <w:lvl w:ilvl="0" w:tplc="951E3E80">
      <w:start w:val="1"/>
      <w:numFmt w:val="decimal"/>
      <w:lvlText w:val="%1)"/>
      <w:lvlJc w:val="left"/>
      <w:pPr>
        <w:ind w:left="927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7B438BE"/>
    <w:multiLevelType w:val="hybridMultilevel"/>
    <w:tmpl w:val="A95A718A"/>
    <w:lvl w:ilvl="0" w:tplc="A0BAAE1A">
      <w:start w:val="1"/>
      <w:numFmt w:val="decimal"/>
      <w:lvlText w:val="%1)"/>
      <w:lvlJc w:val="left"/>
      <w:pPr>
        <w:ind w:left="99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19" w:hanging="360"/>
      </w:pPr>
    </w:lvl>
    <w:lvl w:ilvl="2" w:tplc="0419001B" w:tentative="1">
      <w:start w:val="1"/>
      <w:numFmt w:val="lowerRoman"/>
      <w:lvlText w:val="%3."/>
      <w:lvlJc w:val="right"/>
      <w:pPr>
        <w:ind w:left="2439" w:hanging="180"/>
      </w:pPr>
    </w:lvl>
    <w:lvl w:ilvl="3" w:tplc="0419000F" w:tentative="1">
      <w:start w:val="1"/>
      <w:numFmt w:val="decimal"/>
      <w:lvlText w:val="%4."/>
      <w:lvlJc w:val="left"/>
      <w:pPr>
        <w:ind w:left="3159" w:hanging="360"/>
      </w:pPr>
    </w:lvl>
    <w:lvl w:ilvl="4" w:tplc="04190019" w:tentative="1">
      <w:start w:val="1"/>
      <w:numFmt w:val="lowerLetter"/>
      <w:lvlText w:val="%5."/>
      <w:lvlJc w:val="left"/>
      <w:pPr>
        <w:ind w:left="3879" w:hanging="360"/>
      </w:pPr>
    </w:lvl>
    <w:lvl w:ilvl="5" w:tplc="0419001B" w:tentative="1">
      <w:start w:val="1"/>
      <w:numFmt w:val="lowerRoman"/>
      <w:lvlText w:val="%6."/>
      <w:lvlJc w:val="right"/>
      <w:pPr>
        <w:ind w:left="4599" w:hanging="180"/>
      </w:pPr>
    </w:lvl>
    <w:lvl w:ilvl="6" w:tplc="0419000F" w:tentative="1">
      <w:start w:val="1"/>
      <w:numFmt w:val="decimal"/>
      <w:lvlText w:val="%7."/>
      <w:lvlJc w:val="left"/>
      <w:pPr>
        <w:ind w:left="5319" w:hanging="360"/>
      </w:pPr>
    </w:lvl>
    <w:lvl w:ilvl="7" w:tplc="04190019" w:tentative="1">
      <w:start w:val="1"/>
      <w:numFmt w:val="lowerLetter"/>
      <w:lvlText w:val="%8."/>
      <w:lvlJc w:val="left"/>
      <w:pPr>
        <w:ind w:left="6039" w:hanging="360"/>
      </w:pPr>
    </w:lvl>
    <w:lvl w:ilvl="8" w:tplc="0419001B" w:tentative="1">
      <w:start w:val="1"/>
      <w:numFmt w:val="lowerRoman"/>
      <w:lvlText w:val="%9."/>
      <w:lvlJc w:val="right"/>
      <w:pPr>
        <w:ind w:left="6759" w:hanging="180"/>
      </w:pPr>
    </w:lvl>
  </w:abstractNum>
  <w:abstractNum w:abstractNumId="15" w15:restartNumberingAfterBreak="0">
    <w:nsid w:val="3DE12129"/>
    <w:multiLevelType w:val="multilevel"/>
    <w:tmpl w:val="BE8E05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407D31C8"/>
    <w:multiLevelType w:val="hybridMultilevel"/>
    <w:tmpl w:val="06D8E44C"/>
    <w:lvl w:ilvl="0" w:tplc="CEE26F0E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42BF4A6A"/>
    <w:multiLevelType w:val="hybridMultilevel"/>
    <w:tmpl w:val="1A4E72DC"/>
    <w:lvl w:ilvl="0" w:tplc="AFACFF62">
      <w:start w:val="1"/>
      <w:numFmt w:val="decimal"/>
      <w:lvlText w:val="%1)"/>
      <w:lvlJc w:val="left"/>
      <w:pPr>
        <w:ind w:left="927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443E3A85"/>
    <w:multiLevelType w:val="multilevel"/>
    <w:tmpl w:val="8C28855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</w:rPr>
    </w:lvl>
  </w:abstractNum>
  <w:abstractNum w:abstractNumId="19" w15:restartNumberingAfterBreak="0">
    <w:nsid w:val="44CB5716"/>
    <w:multiLevelType w:val="hybridMultilevel"/>
    <w:tmpl w:val="45D8D4A0"/>
    <w:lvl w:ilvl="0" w:tplc="015207D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8860093"/>
    <w:multiLevelType w:val="multilevel"/>
    <w:tmpl w:val="8EF2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9A36EB"/>
    <w:multiLevelType w:val="multilevel"/>
    <w:tmpl w:val="B3E28492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22" w15:restartNumberingAfterBreak="0">
    <w:nsid w:val="509827A6"/>
    <w:multiLevelType w:val="hybridMultilevel"/>
    <w:tmpl w:val="6E08909C"/>
    <w:lvl w:ilvl="0" w:tplc="CEE26F0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550E4694"/>
    <w:multiLevelType w:val="multilevel"/>
    <w:tmpl w:val="365E263A"/>
    <w:lvl w:ilvl="0">
      <w:start w:val="1"/>
      <w:numFmt w:val="decimal"/>
      <w:lvlText w:val="%1."/>
      <w:lvlJc w:val="left"/>
      <w:pPr>
        <w:ind w:left="2149" w:hanging="360"/>
      </w:pPr>
    </w:lvl>
    <w:lvl w:ilvl="1">
      <w:start w:val="1"/>
      <w:numFmt w:val="decimal"/>
      <w:isLgl/>
      <w:lvlText w:val="%1.%2"/>
      <w:lvlJc w:val="left"/>
      <w:pPr>
        <w:ind w:left="2209" w:hanging="420"/>
      </w:pPr>
    </w:lvl>
    <w:lvl w:ilvl="2">
      <w:start w:val="1"/>
      <w:numFmt w:val="decimal"/>
      <w:isLgl/>
      <w:lvlText w:val="%1.%2.%3"/>
      <w:lvlJc w:val="left"/>
      <w:pPr>
        <w:ind w:left="2509" w:hanging="720"/>
      </w:pPr>
    </w:lvl>
    <w:lvl w:ilvl="3">
      <w:start w:val="1"/>
      <w:numFmt w:val="decimal"/>
      <w:isLgl/>
      <w:lvlText w:val="%1.%2.%3.%4"/>
      <w:lvlJc w:val="left"/>
      <w:pPr>
        <w:ind w:left="2869" w:hanging="1080"/>
      </w:pPr>
    </w:lvl>
    <w:lvl w:ilvl="4">
      <w:start w:val="1"/>
      <w:numFmt w:val="decimal"/>
      <w:isLgl/>
      <w:lvlText w:val="%1.%2.%3.%4.%5"/>
      <w:lvlJc w:val="left"/>
      <w:pPr>
        <w:ind w:left="2869" w:hanging="1080"/>
      </w:pPr>
    </w:lvl>
    <w:lvl w:ilvl="5">
      <w:start w:val="1"/>
      <w:numFmt w:val="decimal"/>
      <w:isLgl/>
      <w:lvlText w:val="%1.%2.%3.%4.%5.%6"/>
      <w:lvlJc w:val="left"/>
      <w:pPr>
        <w:ind w:left="3229" w:hanging="1440"/>
      </w:pPr>
    </w:lvl>
    <w:lvl w:ilvl="6">
      <w:start w:val="1"/>
      <w:numFmt w:val="decimal"/>
      <w:isLgl/>
      <w:lvlText w:val="%1.%2.%3.%4.%5.%6.%7"/>
      <w:lvlJc w:val="left"/>
      <w:pPr>
        <w:ind w:left="3229" w:hanging="1440"/>
      </w:pPr>
    </w:lvl>
    <w:lvl w:ilvl="7">
      <w:start w:val="1"/>
      <w:numFmt w:val="decimal"/>
      <w:isLgl/>
      <w:lvlText w:val="%1.%2.%3.%4.%5.%6.%7.%8"/>
      <w:lvlJc w:val="left"/>
      <w:pPr>
        <w:ind w:left="3589" w:hanging="1800"/>
      </w:pPr>
    </w:lvl>
    <w:lvl w:ilvl="8">
      <w:start w:val="1"/>
      <w:numFmt w:val="decimal"/>
      <w:isLgl/>
      <w:lvlText w:val="%1.%2.%3.%4.%5.%6.%7.%8.%9"/>
      <w:lvlJc w:val="left"/>
      <w:pPr>
        <w:ind w:left="3949" w:hanging="2160"/>
      </w:pPr>
    </w:lvl>
  </w:abstractNum>
  <w:abstractNum w:abstractNumId="24" w15:restartNumberingAfterBreak="0">
    <w:nsid w:val="551D7C85"/>
    <w:multiLevelType w:val="hybridMultilevel"/>
    <w:tmpl w:val="E0EA3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7642FB"/>
    <w:multiLevelType w:val="hybridMultilevel"/>
    <w:tmpl w:val="BADE83E2"/>
    <w:lvl w:ilvl="0" w:tplc="688C2BC4">
      <w:start w:val="1"/>
      <w:numFmt w:val="decimal"/>
      <w:suff w:val="space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571F00FA"/>
    <w:multiLevelType w:val="hybridMultilevel"/>
    <w:tmpl w:val="1706980E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D45DDA"/>
    <w:multiLevelType w:val="multilevel"/>
    <w:tmpl w:val="E85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  <w:sz w:val="28"/>
        <w:szCs w:val="28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3241C26"/>
    <w:multiLevelType w:val="hybridMultilevel"/>
    <w:tmpl w:val="75EEB174"/>
    <w:lvl w:ilvl="0" w:tplc="12D8431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3E4725B"/>
    <w:multiLevelType w:val="hybridMultilevel"/>
    <w:tmpl w:val="B31850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0D026C"/>
    <w:multiLevelType w:val="hybridMultilevel"/>
    <w:tmpl w:val="1EEA72D6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Times New Roman" w:eastAsia="Calibri" w:hAnsi="Times New Roman" w:cs="Times New Roman"/>
      </w:r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6C8C0AD6"/>
    <w:multiLevelType w:val="multilevel"/>
    <w:tmpl w:val="B6E2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BA72ED"/>
    <w:multiLevelType w:val="hybridMultilevel"/>
    <w:tmpl w:val="7DB4CDE8"/>
    <w:lvl w:ilvl="0" w:tplc="AA505F9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78467A28"/>
    <w:multiLevelType w:val="multilevel"/>
    <w:tmpl w:val="5E28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FE6129"/>
    <w:multiLevelType w:val="hybridMultilevel"/>
    <w:tmpl w:val="43B87986"/>
    <w:lvl w:ilvl="0" w:tplc="D160F8AC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36494A"/>
    <w:multiLevelType w:val="multilevel"/>
    <w:tmpl w:val="3190E90C"/>
    <w:styleLink w:val="3"/>
    <w:lvl w:ilvl="0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6" w15:restartNumberingAfterBreak="0">
    <w:nsid w:val="7F7B6171"/>
    <w:multiLevelType w:val="multilevel"/>
    <w:tmpl w:val="3190E90C"/>
    <w:styleLink w:val="1"/>
    <w:lvl w:ilvl="0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555314191">
    <w:abstractNumId w:val="32"/>
  </w:num>
  <w:num w:numId="2" w16cid:durableId="158495467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7607663">
    <w:abstractNumId w:val="24"/>
  </w:num>
  <w:num w:numId="4" w16cid:durableId="1808543213">
    <w:abstractNumId w:val="3"/>
  </w:num>
  <w:num w:numId="5" w16cid:durableId="1387097826">
    <w:abstractNumId w:val="12"/>
  </w:num>
  <w:num w:numId="6" w16cid:durableId="981615786">
    <w:abstractNumId w:val="5"/>
  </w:num>
  <w:num w:numId="7" w16cid:durableId="151144287">
    <w:abstractNumId w:val="13"/>
  </w:num>
  <w:num w:numId="8" w16cid:durableId="1387341179">
    <w:abstractNumId w:val="4"/>
  </w:num>
  <w:num w:numId="9" w16cid:durableId="1632899440">
    <w:abstractNumId w:val="6"/>
  </w:num>
  <w:num w:numId="10" w16cid:durableId="1244337165">
    <w:abstractNumId w:val="10"/>
  </w:num>
  <w:num w:numId="11" w16cid:durableId="46876216">
    <w:abstractNumId w:val="31"/>
  </w:num>
  <w:num w:numId="12" w16cid:durableId="275059720">
    <w:abstractNumId w:val="33"/>
  </w:num>
  <w:num w:numId="13" w16cid:durableId="1868635204">
    <w:abstractNumId w:val="2"/>
  </w:num>
  <w:num w:numId="14" w16cid:durableId="2050108655">
    <w:abstractNumId w:val="26"/>
  </w:num>
  <w:num w:numId="15" w16cid:durableId="688145575">
    <w:abstractNumId w:val="0"/>
  </w:num>
  <w:num w:numId="16" w16cid:durableId="997539647">
    <w:abstractNumId w:val="20"/>
  </w:num>
  <w:num w:numId="17" w16cid:durableId="400910336">
    <w:abstractNumId w:val="30"/>
  </w:num>
  <w:num w:numId="18" w16cid:durableId="802314507">
    <w:abstractNumId w:val="14"/>
  </w:num>
  <w:num w:numId="19" w16cid:durableId="1317998832">
    <w:abstractNumId w:val="28"/>
  </w:num>
  <w:num w:numId="20" w16cid:durableId="1778940075">
    <w:abstractNumId w:val="36"/>
  </w:num>
  <w:num w:numId="21" w16cid:durableId="2079280721">
    <w:abstractNumId w:val="7"/>
  </w:num>
  <w:num w:numId="22" w16cid:durableId="1992714158">
    <w:abstractNumId w:val="29"/>
  </w:num>
  <w:num w:numId="23" w16cid:durableId="802773186">
    <w:abstractNumId w:val="25"/>
  </w:num>
  <w:num w:numId="24" w16cid:durableId="1691494042">
    <w:abstractNumId w:val="35"/>
  </w:num>
  <w:num w:numId="25" w16cid:durableId="1865317581">
    <w:abstractNumId w:val="15"/>
  </w:num>
  <w:num w:numId="26" w16cid:durableId="1329940139">
    <w:abstractNumId w:val="11"/>
  </w:num>
  <w:num w:numId="27" w16cid:durableId="690687649">
    <w:abstractNumId w:val="27"/>
  </w:num>
  <w:num w:numId="28" w16cid:durableId="422993988">
    <w:abstractNumId w:val="21"/>
  </w:num>
  <w:num w:numId="29" w16cid:durableId="582683597">
    <w:abstractNumId w:val="1"/>
  </w:num>
  <w:num w:numId="30" w16cid:durableId="383262056">
    <w:abstractNumId w:val="8"/>
  </w:num>
  <w:num w:numId="31" w16cid:durableId="1859272427">
    <w:abstractNumId w:val="34"/>
  </w:num>
  <w:num w:numId="32" w16cid:durableId="1384983450">
    <w:abstractNumId w:val="9"/>
  </w:num>
  <w:num w:numId="33" w16cid:durableId="298076252">
    <w:abstractNumId w:val="16"/>
  </w:num>
  <w:num w:numId="34" w16cid:durableId="192157725">
    <w:abstractNumId w:val="17"/>
  </w:num>
  <w:num w:numId="35" w16cid:durableId="1530021777">
    <w:abstractNumId w:val="22"/>
  </w:num>
  <w:num w:numId="36" w16cid:durableId="1933009896">
    <w:abstractNumId w:val="18"/>
  </w:num>
  <w:num w:numId="37" w16cid:durableId="146264621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02"/>
    <w:rsid w:val="000027D1"/>
    <w:rsid w:val="00013F7E"/>
    <w:rsid w:val="0002190D"/>
    <w:rsid w:val="000235E8"/>
    <w:rsid w:val="00061A19"/>
    <w:rsid w:val="00064402"/>
    <w:rsid w:val="00071337"/>
    <w:rsid w:val="00073F26"/>
    <w:rsid w:val="00075699"/>
    <w:rsid w:val="00087B5F"/>
    <w:rsid w:val="000A0500"/>
    <w:rsid w:val="000A1E2B"/>
    <w:rsid w:val="000B22AF"/>
    <w:rsid w:val="000B5088"/>
    <w:rsid w:val="000B5B5A"/>
    <w:rsid w:val="000C22AB"/>
    <w:rsid w:val="000C511F"/>
    <w:rsid w:val="000D0FD3"/>
    <w:rsid w:val="000E63CF"/>
    <w:rsid w:val="000F0221"/>
    <w:rsid w:val="001016F7"/>
    <w:rsid w:val="001026F5"/>
    <w:rsid w:val="00105C4C"/>
    <w:rsid w:val="001123B2"/>
    <w:rsid w:val="00114DB4"/>
    <w:rsid w:val="00125098"/>
    <w:rsid w:val="001301BC"/>
    <w:rsid w:val="001448E8"/>
    <w:rsid w:val="001542F1"/>
    <w:rsid w:val="00163B4B"/>
    <w:rsid w:val="00166BFE"/>
    <w:rsid w:val="00173DAA"/>
    <w:rsid w:val="00175BD3"/>
    <w:rsid w:val="00176C57"/>
    <w:rsid w:val="0017725B"/>
    <w:rsid w:val="0018326A"/>
    <w:rsid w:val="0019006C"/>
    <w:rsid w:val="00192966"/>
    <w:rsid w:val="001A077F"/>
    <w:rsid w:val="001A3E04"/>
    <w:rsid w:val="001A6008"/>
    <w:rsid w:val="001A75F7"/>
    <w:rsid w:val="001B28BA"/>
    <w:rsid w:val="001C5C8C"/>
    <w:rsid w:val="001D5A0C"/>
    <w:rsid w:val="001E21CF"/>
    <w:rsid w:val="00225962"/>
    <w:rsid w:val="00231A5E"/>
    <w:rsid w:val="00237C2C"/>
    <w:rsid w:val="00266880"/>
    <w:rsid w:val="0028620E"/>
    <w:rsid w:val="002B043F"/>
    <w:rsid w:val="002B0DED"/>
    <w:rsid w:val="002B6582"/>
    <w:rsid w:val="002C7529"/>
    <w:rsid w:val="002D3AE1"/>
    <w:rsid w:val="003062E8"/>
    <w:rsid w:val="0032392B"/>
    <w:rsid w:val="00333B5F"/>
    <w:rsid w:val="00345FBC"/>
    <w:rsid w:val="003556A3"/>
    <w:rsid w:val="00362997"/>
    <w:rsid w:val="00364B3E"/>
    <w:rsid w:val="00382CD5"/>
    <w:rsid w:val="003911FD"/>
    <w:rsid w:val="003A48BF"/>
    <w:rsid w:val="003B4EBF"/>
    <w:rsid w:val="003B7A02"/>
    <w:rsid w:val="003C0F1B"/>
    <w:rsid w:val="003C4FF0"/>
    <w:rsid w:val="003D0D2D"/>
    <w:rsid w:val="003F1F83"/>
    <w:rsid w:val="003F64CF"/>
    <w:rsid w:val="0041494A"/>
    <w:rsid w:val="0043005D"/>
    <w:rsid w:val="004336C6"/>
    <w:rsid w:val="00437FDD"/>
    <w:rsid w:val="004521F2"/>
    <w:rsid w:val="004568CD"/>
    <w:rsid w:val="00457F31"/>
    <w:rsid w:val="00465B36"/>
    <w:rsid w:val="004663FD"/>
    <w:rsid w:val="00470C78"/>
    <w:rsid w:val="004754D6"/>
    <w:rsid w:val="00486056"/>
    <w:rsid w:val="004942AD"/>
    <w:rsid w:val="00494834"/>
    <w:rsid w:val="004A604B"/>
    <w:rsid w:val="004B01D8"/>
    <w:rsid w:val="004C228C"/>
    <w:rsid w:val="004C6491"/>
    <w:rsid w:val="004F61F1"/>
    <w:rsid w:val="004F7603"/>
    <w:rsid w:val="0050705C"/>
    <w:rsid w:val="005114AF"/>
    <w:rsid w:val="00515CD8"/>
    <w:rsid w:val="005316E0"/>
    <w:rsid w:val="005D1741"/>
    <w:rsid w:val="005D6BFC"/>
    <w:rsid w:val="005F1CAF"/>
    <w:rsid w:val="005F3C2A"/>
    <w:rsid w:val="005F4868"/>
    <w:rsid w:val="005F7D6A"/>
    <w:rsid w:val="00623A09"/>
    <w:rsid w:val="00624603"/>
    <w:rsid w:val="00632966"/>
    <w:rsid w:val="00643415"/>
    <w:rsid w:val="00643F93"/>
    <w:rsid w:val="00647952"/>
    <w:rsid w:val="00676B40"/>
    <w:rsid w:val="006A2F78"/>
    <w:rsid w:val="006A403A"/>
    <w:rsid w:val="006A509B"/>
    <w:rsid w:val="006A5CF0"/>
    <w:rsid w:val="006B055C"/>
    <w:rsid w:val="006B0AE2"/>
    <w:rsid w:val="006B3449"/>
    <w:rsid w:val="006C197C"/>
    <w:rsid w:val="006C3EEA"/>
    <w:rsid w:val="006D53BB"/>
    <w:rsid w:val="006D71E1"/>
    <w:rsid w:val="006D7622"/>
    <w:rsid w:val="006F1949"/>
    <w:rsid w:val="007012C4"/>
    <w:rsid w:val="00714FC8"/>
    <w:rsid w:val="007534C6"/>
    <w:rsid w:val="00766535"/>
    <w:rsid w:val="00776C9C"/>
    <w:rsid w:val="00790FA7"/>
    <w:rsid w:val="007941D4"/>
    <w:rsid w:val="007A1CEF"/>
    <w:rsid w:val="007A3BDB"/>
    <w:rsid w:val="007A5D90"/>
    <w:rsid w:val="007A6ACE"/>
    <w:rsid w:val="007A756D"/>
    <w:rsid w:val="007B7169"/>
    <w:rsid w:val="007C1676"/>
    <w:rsid w:val="007C2689"/>
    <w:rsid w:val="007D5A98"/>
    <w:rsid w:val="007E0E00"/>
    <w:rsid w:val="00807D8B"/>
    <w:rsid w:val="00810A86"/>
    <w:rsid w:val="00826CC1"/>
    <w:rsid w:val="008316F5"/>
    <w:rsid w:val="00833C8B"/>
    <w:rsid w:val="00836F7F"/>
    <w:rsid w:val="00840F7B"/>
    <w:rsid w:val="0084255D"/>
    <w:rsid w:val="008474DC"/>
    <w:rsid w:val="00880411"/>
    <w:rsid w:val="00883657"/>
    <w:rsid w:val="008A4B02"/>
    <w:rsid w:val="008A4E05"/>
    <w:rsid w:val="008B257B"/>
    <w:rsid w:val="008C572F"/>
    <w:rsid w:val="008C62B7"/>
    <w:rsid w:val="008D1F61"/>
    <w:rsid w:val="008D473A"/>
    <w:rsid w:val="008F4BC7"/>
    <w:rsid w:val="00900C2A"/>
    <w:rsid w:val="009041EB"/>
    <w:rsid w:val="00934E89"/>
    <w:rsid w:val="00967A86"/>
    <w:rsid w:val="009B757D"/>
    <w:rsid w:val="009C3F9D"/>
    <w:rsid w:val="009C5B36"/>
    <w:rsid w:val="00A126C8"/>
    <w:rsid w:val="00A15AFB"/>
    <w:rsid w:val="00A4531E"/>
    <w:rsid w:val="00A457C7"/>
    <w:rsid w:val="00A54C10"/>
    <w:rsid w:val="00A55F27"/>
    <w:rsid w:val="00A62754"/>
    <w:rsid w:val="00A93D40"/>
    <w:rsid w:val="00A94909"/>
    <w:rsid w:val="00AA06C0"/>
    <w:rsid w:val="00AB16DD"/>
    <w:rsid w:val="00AC4836"/>
    <w:rsid w:val="00AF251E"/>
    <w:rsid w:val="00AF55AB"/>
    <w:rsid w:val="00B05856"/>
    <w:rsid w:val="00B05AAD"/>
    <w:rsid w:val="00B06084"/>
    <w:rsid w:val="00B2193E"/>
    <w:rsid w:val="00B22CA2"/>
    <w:rsid w:val="00B2415A"/>
    <w:rsid w:val="00B249C2"/>
    <w:rsid w:val="00B334EC"/>
    <w:rsid w:val="00B53168"/>
    <w:rsid w:val="00B6076B"/>
    <w:rsid w:val="00B609C4"/>
    <w:rsid w:val="00B65072"/>
    <w:rsid w:val="00B76B8F"/>
    <w:rsid w:val="00B81609"/>
    <w:rsid w:val="00B85305"/>
    <w:rsid w:val="00B8756F"/>
    <w:rsid w:val="00B87811"/>
    <w:rsid w:val="00B92BD4"/>
    <w:rsid w:val="00B964E1"/>
    <w:rsid w:val="00BC79FB"/>
    <w:rsid w:val="00BD1EA0"/>
    <w:rsid w:val="00BE3C05"/>
    <w:rsid w:val="00C103C9"/>
    <w:rsid w:val="00C5393F"/>
    <w:rsid w:val="00C54DA1"/>
    <w:rsid w:val="00C61214"/>
    <w:rsid w:val="00C82D00"/>
    <w:rsid w:val="00C91DA4"/>
    <w:rsid w:val="00C93E44"/>
    <w:rsid w:val="00C97EA5"/>
    <w:rsid w:val="00CB5835"/>
    <w:rsid w:val="00CB7885"/>
    <w:rsid w:val="00CD3CEF"/>
    <w:rsid w:val="00CF25B4"/>
    <w:rsid w:val="00D124A0"/>
    <w:rsid w:val="00D12B38"/>
    <w:rsid w:val="00D13460"/>
    <w:rsid w:val="00D216B5"/>
    <w:rsid w:val="00D2352B"/>
    <w:rsid w:val="00D2367C"/>
    <w:rsid w:val="00D33781"/>
    <w:rsid w:val="00D543E5"/>
    <w:rsid w:val="00D625EE"/>
    <w:rsid w:val="00D64712"/>
    <w:rsid w:val="00D724CA"/>
    <w:rsid w:val="00D76926"/>
    <w:rsid w:val="00D913DC"/>
    <w:rsid w:val="00DC103A"/>
    <w:rsid w:val="00DC3C04"/>
    <w:rsid w:val="00DC638B"/>
    <w:rsid w:val="00DC7273"/>
    <w:rsid w:val="00E00ACA"/>
    <w:rsid w:val="00E10F85"/>
    <w:rsid w:val="00E26E9B"/>
    <w:rsid w:val="00E368C3"/>
    <w:rsid w:val="00E40F38"/>
    <w:rsid w:val="00E64C0B"/>
    <w:rsid w:val="00E674A3"/>
    <w:rsid w:val="00E95F4B"/>
    <w:rsid w:val="00E97E52"/>
    <w:rsid w:val="00EA26C3"/>
    <w:rsid w:val="00EC5A58"/>
    <w:rsid w:val="00F04DDF"/>
    <w:rsid w:val="00F17E2A"/>
    <w:rsid w:val="00F204A5"/>
    <w:rsid w:val="00F26336"/>
    <w:rsid w:val="00F54600"/>
    <w:rsid w:val="00F82C86"/>
    <w:rsid w:val="00F91AB0"/>
    <w:rsid w:val="00F95745"/>
    <w:rsid w:val="00FA720B"/>
    <w:rsid w:val="00FB25AD"/>
    <w:rsid w:val="00FD579F"/>
    <w:rsid w:val="00FD7BA8"/>
    <w:rsid w:val="00FF703D"/>
    <w:rsid w:val="00FF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123DBB"/>
  <w15:chartTrackingRefBased/>
  <w15:docId w15:val="{2727F9E5-40D6-40F9-AA17-406C3CEBE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F957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C5C8C"/>
    <w:rPr>
      <w:color w:val="0563C1" w:themeColor="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3F1F83"/>
    <w:pPr>
      <w:tabs>
        <w:tab w:val="right" w:leader="dot" w:pos="9628"/>
      </w:tabs>
      <w:spacing w:after="0" w:line="360" w:lineRule="auto"/>
      <w:jc w:val="center"/>
    </w:pPr>
    <w:rPr>
      <w:rFonts w:ascii="Times New Roman" w:hAnsi="Times New Roman"/>
      <w:kern w:val="0"/>
      <w:sz w:val="28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114DB4"/>
    <w:pPr>
      <w:tabs>
        <w:tab w:val="left" w:pos="1320"/>
        <w:tab w:val="right" w:leader="dot" w:pos="9345"/>
      </w:tabs>
      <w:spacing w:after="0" w:line="360" w:lineRule="auto"/>
      <w:ind w:firstLine="284"/>
      <w:jc w:val="right"/>
    </w:pPr>
    <w:rPr>
      <w:rFonts w:ascii="Times New Roman" w:hAnsi="Times New Roman"/>
      <w:b/>
      <w:bCs/>
      <w:kern w:val="0"/>
      <w:sz w:val="28"/>
      <w14:ligatures w14:val="none"/>
    </w:rPr>
  </w:style>
  <w:style w:type="paragraph" w:styleId="30">
    <w:name w:val="toc 3"/>
    <w:basedOn w:val="a"/>
    <w:next w:val="a"/>
    <w:autoRedefine/>
    <w:uiPriority w:val="39"/>
    <w:semiHidden/>
    <w:unhideWhenUsed/>
    <w:rsid w:val="001C5C8C"/>
    <w:pPr>
      <w:tabs>
        <w:tab w:val="left" w:pos="2198"/>
        <w:tab w:val="right" w:leader="dot" w:pos="9345"/>
      </w:tabs>
      <w:spacing w:after="100" w:line="360" w:lineRule="auto"/>
      <w:ind w:left="709"/>
      <w:jc w:val="right"/>
    </w:pPr>
    <w:rPr>
      <w:rFonts w:ascii="Times New Roman" w:hAnsi="Times New Roman"/>
      <w:kern w:val="0"/>
      <w:sz w:val="28"/>
      <w14:ligatures w14:val="none"/>
    </w:rPr>
  </w:style>
  <w:style w:type="paragraph" w:styleId="a4">
    <w:name w:val="header"/>
    <w:basedOn w:val="a"/>
    <w:link w:val="a5"/>
    <w:uiPriority w:val="99"/>
    <w:unhideWhenUsed/>
    <w:rsid w:val="000C22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C22AB"/>
  </w:style>
  <w:style w:type="paragraph" w:styleId="a6">
    <w:name w:val="footer"/>
    <w:basedOn w:val="a"/>
    <w:link w:val="a7"/>
    <w:uiPriority w:val="99"/>
    <w:unhideWhenUsed/>
    <w:rsid w:val="000C22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C22AB"/>
  </w:style>
  <w:style w:type="paragraph" w:styleId="a8">
    <w:name w:val="List Paragraph"/>
    <w:basedOn w:val="a"/>
    <w:uiPriority w:val="34"/>
    <w:qFormat/>
    <w:rsid w:val="007012C4"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6D71E1"/>
    <w:rPr>
      <w:color w:val="605E5C"/>
      <w:shd w:val="clear" w:color="auto" w:fill="E1DFDD"/>
    </w:rPr>
  </w:style>
  <w:style w:type="paragraph" w:styleId="aa">
    <w:name w:val="caption"/>
    <w:basedOn w:val="a"/>
    <w:next w:val="a"/>
    <w:uiPriority w:val="35"/>
    <w:unhideWhenUsed/>
    <w:qFormat/>
    <w:rsid w:val="00FF70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numbering" w:customStyle="1" w:styleId="1">
    <w:name w:val="Текущий список1"/>
    <w:uiPriority w:val="99"/>
    <w:rsid w:val="00766535"/>
    <w:pPr>
      <w:numPr>
        <w:numId w:val="20"/>
      </w:numPr>
    </w:pPr>
  </w:style>
  <w:style w:type="numbering" w:customStyle="1" w:styleId="2">
    <w:name w:val="Текущий список2"/>
    <w:uiPriority w:val="99"/>
    <w:rsid w:val="00766535"/>
    <w:pPr>
      <w:numPr>
        <w:numId w:val="21"/>
      </w:numPr>
    </w:pPr>
  </w:style>
  <w:style w:type="numbering" w:customStyle="1" w:styleId="3">
    <w:name w:val="Текущий список3"/>
    <w:uiPriority w:val="99"/>
    <w:rsid w:val="00EC5A58"/>
    <w:pPr>
      <w:numPr>
        <w:numId w:val="24"/>
      </w:numPr>
    </w:pPr>
  </w:style>
  <w:style w:type="character" w:customStyle="1" w:styleId="11">
    <w:name w:val="Заголовок 1 Знак"/>
    <w:basedOn w:val="a0"/>
    <w:link w:val="10"/>
    <w:uiPriority w:val="9"/>
    <w:rsid w:val="00F95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9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0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4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4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7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730655">
              <w:marLeft w:val="0"/>
              <w:marRight w:val="0"/>
              <w:marTop w:val="15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9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8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17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68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4822">
              <w:marLeft w:val="0"/>
              <w:marRight w:val="0"/>
              <w:marTop w:val="15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8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80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3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18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26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39" Type="http://schemas.openxmlformats.org/officeDocument/2006/relationships/image" Target="media/image8.png"/><Relationship Id="rId21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34" Type="http://schemas.openxmlformats.org/officeDocument/2006/relationships/image" Target="media/image3.png"/><Relationship Id="rId42" Type="http://schemas.openxmlformats.org/officeDocument/2006/relationships/image" Target="media/image11.png"/><Relationship Id="rId47" Type="http://schemas.openxmlformats.org/officeDocument/2006/relationships/image" Target="media/image16.png"/><Relationship Id="rId50" Type="http://schemas.openxmlformats.org/officeDocument/2006/relationships/image" Target="media/image1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29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11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24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32" Type="http://schemas.openxmlformats.org/officeDocument/2006/relationships/image" Target="media/image1.png"/><Relationship Id="rId37" Type="http://schemas.openxmlformats.org/officeDocument/2006/relationships/image" Target="media/image6.png"/><Relationship Id="rId40" Type="http://schemas.openxmlformats.org/officeDocument/2006/relationships/image" Target="media/image9.png"/><Relationship Id="rId45" Type="http://schemas.openxmlformats.org/officeDocument/2006/relationships/image" Target="media/image14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19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31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44" Type="http://schemas.openxmlformats.org/officeDocument/2006/relationships/image" Target="media/image13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14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22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27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30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35" Type="http://schemas.openxmlformats.org/officeDocument/2006/relationships/image" Target="media/image4.png"/><Relationship Id="rId43" Type="http://schemas.openxmlformats.org/officeDocument/2006/relationships/image" Target="media/image12.png"/><Relationship Id="rId48" Type="http://schemas.openxmlformats.org/officeDocument/2006/relationships/image" Target="media/image17.png"/><Relationship Id="rId8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17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25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33" Type="http://schemas.openxmlformats.org/officeDocument/2006/relationships/image" Target="media/image2.png"/><Relationship Id="rId38" Type="http://schemas.openxmlformats.org/officeDocument/2006/relationships/image" Target="media/image7.png"/><Relationship Id="rId46" Type="http://schemas.openxmlformats.org/officeDocument/2006/relationships/image" Target="media/image15.png"/><Relationship Id="rId20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41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23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28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36" Type="http://schemas.openxmlformats.org/officeDocument/2006/relationships/image" Target="media/image5.png"/><Relationship Id="rId49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3B5C55-6E91-415A-845F-13986D6BA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3132</TotalTime>
  <Pages>30</Pages>
  <Words>4382</Words>
  <Characters>24978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 Муртузаев</dc:creator>
  <cp:keywords/>
  <dc:description/>
  <cp:lastModifiedBy>Магомед Муртузаев</cp:lastModifiedBy>
  <cp:revision>50</cp:revision>
  <dcterms:created xsi:type="dcterms:W3CDTF">2024-09-20T15:36:00Z</dcterms:created>
  <dcterms:modified xsi:type="dcterms:W3CDTF">2024-11-28T12:24:00Z</dcterms:modified>
</cp:coreProperties>
</file>