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C3699" w14:textId="77777777" w:rsidR="001E6C64" w:rsidRDefault="00787E14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9A37DB" wp14:editId="785DAE43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3CF33B26" wp14:editId="5A30EF8E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777B" w14:textId="77777777" w:rsidR="001E6C64" w:rsidRDefault="00787E14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62F0C1" wp14:editId="48BAF19B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F72BE" w14:textId="77777777" w:rsidR="001E6C64" w:rsidRDefault="00787E14">
      <w:pPr>
        <w:spacing w:before="138"/>
        <w:ind w:left="719" w:right="6275"/>
        <w:rPr>
          <w:sz w:val="32"/>
        </w:rPr>
      </w:pPr>
      <w:r>
        <w:rPr>
          <w:color w:val="4E3629"/>
          <w:sz w:val="32"/>
        </w:rPr>
        <w:t>Database</w:t>
      </w:r>
      <w:r>
        <w:rPr>
          <w:color w:val="4E3629"/>
          <w:spacing w:val="-7"/>
          <w:sz w:val="32"/>
        </w:rPr>
        <w:t xml:space="preserve"> </w:t>
      </w:r>
      <w:r>
        <w:rPr>
          <w:color w:val="4E3629"/>
          <w:sz w:val="32"/>
        </w:rPr>
        <w:t>Programming</w:t>
      </w:r>
      <w:r>
        <w:rPr>
          <w:color w:val="4E3629"/>
          <w:spacing w:val="-7"/>
          <w:sz w:val="32"/>
        </w:rPr>
        <w:t xml:space="preserve"> </w:t>
      </w:r>
      <w:r>
        <w:rPr>
          <w:color w:val="4E3629"/>
          <w:sz w:val="32"/>
        </w:rPr>
        <w:t>with</w:t>
      </w:r>
      <w:r>
        <w:rPr>
          <w:color w:val="4E3629"/>
          <w:spacing w:val="-7"/>
          <w:sz w:val="32"/>
        </w:rPr>
        <w:t xml:space="preserve"> </w:t>
      </w:r>
      <w:r>
        <w:rPr>
          <w:color w:val="4E3629"/>
          <w:sz w:val="32"/>
        </w:rPr>
        <w:t>PL/SQL</w:t>
      </w:r>
      <w:r>
        <w:rPr>
          <w:color w:val="4E3629"/>
          <w:spacing w:val="-86"/>
          <w:sz w:val="32"/>
        </w:rPr>
        <w:t xml:space="preserve"> </w:t>
      </w:r>
      <w:r>
        <w:rPr>
          <w:color w:val="4E3629"/>
          <w:sz w:val="32"/>
        </w:rPr>
        <w:t xml:space="preserve">4-1: </w:t>
      </w:r>
      <w:r>
        <w:rPr>
          <w:color w:val="4E3629"/>
          <w:sz w:val="28"/>
        </w:rPr>
        <w:t>Conditional Control: IF Statements</w:t>
      </w:r>
      <w:r>
        <w:rPr>
          <w:color w:val="4E3629"/>
          <w:spacing w:val="1"/>
          <w:sz w:val="28"/>
        </w:rPr>
        <w:t xml:space="preserve"> </w:t>
      </w:r>
      <w:r>
        <w:rPr>
          <w:color w:val="4E3629"/>
          <w:sz w:val="32"/>
        </w:rPr>
        <w:t>Practice</w:t>
      </w:r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7E019A51" w14:textId="77777777" w:rsidR="001E6C64" w:rsidRDefault="00787E14">
      <w:pPr>
        <w:pStyle w:val="Heading1"/>
        <w:spacing w:before="243"/>
      </w:pPr>
      <w:bookmarkStart w:id="0" w:name="Vocabulary"/>
      <w:bookmarkEnd w:id="0"/>
      <w:r>
        <w:rPr>
          <w:color w:val="4E3629"/>
        </w:rPr>
        <w:t>Vocabulary</w:t>
      </w:r>
    </w:p>
    <w:p w14:paraId="1E8A1794" w14:textId="77777777" w:rsidR="001E6C64" w:rsidRDefault="00787E14">
      <w:pPr>
        <w:spacing w:before="120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below:</w:t>
      </w:r>
    </w:p>
    <w:p w14:paraId="32B74FE0" w14:textId="77777777" w:rsidR="001E6C64" w:rsidRDefault="001E6C64">
      <w:pPr>
        <w:pStyle w:val="BodyText"/>
        <w:rPr>
          <w:sz w:val="20"/>
        </w:rPr>
      </w:pPr>
    </w:p>
    <w:p w14:paraId="3D800650" w14:textId="77777777" w:rsidR="001E6C64" w:rsidRDefault="001E6C64">
      <w:pPr>
        <w:pStyle w:val="BodyText"/>
        <w:rPr>
          <w:sz w:val="20"/>
        </w:rPr>
      </w:pPr>
    </w:p>
    <w:p w14:paraId="737EFEE8" w14:textId="77777777" w:rsidR="001E6C64" w:rsidRDefault="001E6C64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1E6C64" w14:paraId="2A0E7BA2" w14:textId="77777777">
        <w:trPr>
          <w:trHeight w:val="827"/>
        </w:trPr>
        <w:tc>
          <w:tcPr>
            <w:tcW w:w="3079" w:type="dxa"/>
          </w:tcPr>
          <w:p w14:paraId="6A05EDEF" w14:textId="6C93CB1C" w:rsidR="001E6C64" w:rsidRDefault="00D0516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IF Statements Structure</w:t>
            </w:r>
          </w:p>
        </w:tc>
        <w:tc>
          <w:tcPr>
            <w:tcW w:w="7073" w:type="dxa"/>
          </w:tcPr>
          <w:p w14:paraId="0085DA25" w14:textId="77777777" w:rsidR="001E6C64" w:rsidRDefault="00787E14">
            <w:pPr>
              <w:pStyle w:val="TableParagraph"/>
              <w:spacing w:before="137"/>
              <w:ind w:left="108" w:right="398"/>
              <w:rPr>
                <w:sz w:val="24"/>
              </w:rPr>
            </w:pPr>
            <w:r>
              <w:rPr>
                <w:color w:val="4E3629"/>
                <w:sz w:val="24"/>
              </w:rPr>
              <w:t>Statement that enables PL/SQL to perform actions selectively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 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conditions.</w:t>
            </w:r>
          </w:p>
        </w:tc>
      </w:tr>
      <w:tr w:rsidR="001E6C64" w14:paraId="5FB81155" w14:textId="77777777">
        <w:trPr>
          <w:trHeight w:val="827"/>
        </w:trPr>
        <w:tc>
          <w:tcPr>
            <w:tcW w:w="3079" w:type="dxa"/>
          </w:tcPr>
          <w:p w14:paraId="08A9C68E" w14:textId="405E083D" w:rsidR="001E6C64" w:rsidRDefault="00D0516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LOOP Control Structures</w:t>
            </w:r>
          </w:p>
        </w:tc>
        <w:tc>
          <w:tcPr>
            <w:tcW w:w="7073" w:type="dxa"/>
          </w:tcPr>
          <w:p w14:paraId="7432E640" w14:textId="77777777" w:rsidR="001E6C64" w:rsidRDefault="00787E14">
            <w:pPr>
              <w:pStyle w:val="TableParagraph"/>
              <w:spacing w:before="137"/>
              <w:ind w:left="108" w:right="478"/>
              <w:rPr>
                <w:sz w:val="24"/>
              </w:rPr>
            </w:pPr>
            <w:r>
              <w:rPr>
                <w:color w:val="4E3629"/>
                <w:sz w:val="24"/>
              </w:rPr>
              <w:t>Control structures – Repetition statements that enable you to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execute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PL/SQL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block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repeatedly.</w:t>
            </w:r>
          </w:p>
        </w:tc>
      </w:tr>
      <w:tr w:rsidR="001E6C64" w14:paraId="50841742" w14:textId="77777777">
        <w:trPr>
          <w:trHeight w:val="827"/>
        </w:trPr>
        <w:tc>
          <w:tcPr>
            <w:tcW w:w="3079" w:type="dxa"/>
          </w:tcPr>
          <w:p w14:paraId="337DD7A6" w14:textId="4817B808" w:rsidR="001E6C64" w:rsidRDefault="00D0516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Conditia</w:t>
            </w:r>
          </w:p>
        </w:tc>
        <w:tc>
          <w:tcPr>
            <w:tcW w:w="7073" w:type="dxa"/>
          </w:tcPr>
          <w:p w14:paraId="7DC6D91D" w14:textId="77777777" w:rsidR="001E6C64" w:rsidRDefault="00787E14">
            <w:pPr>
              <w:pStyle w:val="TableParagraph"/>
              <w:spacing w:before="137"/>
              <w:ind w:left="108" w:right="692"/>
              <w:rPr>
                <w:sz w:val="24"/>
              </w:rPr>
            </w:pPr>
            <w:r>
              <w:rPr>
                <w:color w:val="4E3629"/>
                <w:sz w:val="24"/>
              </w:rPr>
              <w:t>An expression with a TRUE or FALSE value that is used to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make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decision.</w:t>
            </w:r>
          </w:p>
        </w:tc>
      </w:tr>
      <w:tr w:rsidR="001E6C64" w14:paraId="4C1D3580" w14:textId="77777777">
        <w:trPr>
          <w:trHeight w:val="1053"/>
        </w:trPr>
        <w:tc>
          <w:tcPr>
            <w:tcW w:w="3079" w:type="dxa"/>
          </w:tcPr>
          <w:p w14:paraId="767D2434" w14:textId="77777777" w:rsidR="001E6C64" w:rsidRDefault="001E6C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73" w:type="dxa"/>
          </w:tcPr>
          <w:p w14:paraId="39E2C7F1" w14:textId="77777777" w:rsidR="001E6C64" w:rsidRDefault="00787E14">
            <w:pPr>
              <w:pStyle w:val="TableParagraph"/>
              <w:spacing w:before="110"/>
              <w:ind w:left="108" w:right="437"/>
              <w:rPr>
                <w:sz w:val="24"/>
              </w:rPr>
            </w:pPr>
            <w:r>
              <w:rPr>
                <w:color w:val="4E3629"/>
                <w:sz w:val="24"/>
              </w:rPr>
              <w:t>An expression that determines a course of action based on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conditions and can be used outside a PL/SQL block in a SQL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statement.</w:t>
            </w:r>
          </w:p>
        </w:tc>
      </w:tr>
    </w:tbl>
    <w:p w14:paraId="179A5E3F" w14:textId="77777777" w:rsidR="001E6C64" w:rsidRDefault="001E6C64">
      <w:pPr>
        <w:pStyle w:val="BodyText"/>
        <w:spacing w:before="7"/>
        <w:rPr>
          <w:sz w:val="12"/>
        </w:rPr>
      </w:pPr>
    </w:p>
    <w:p w14:paraId="181E5C33" w14:textId="77777777" w:rsidR="001E6C64" w:rsidRDefault="00787E14">
      <w:pPr>
        <w:pStyle w:val="Heading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</w:t>
      </w:r>
    </w:p>
    <w:p w14:paraId="5FC3C4AD" w14:textId="3C1A3BF9" w:rsidR="001E6C64" w:rsidRPr="007A036C" w:rsidRDefault="00787E14">
      <w:pPr>
        <w:pStyle w:val="ListParagraph"/>
        <w:numPr>
          <w:ilvl w:val="0"/>
          <w:numId w:val="1"/>
        </w:numPr>
        <w:tabs>
          <w:tab w:val="left" w:pos="1080"/>
        </w:tabs>
        <w:spacing w:before="120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conditional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control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structure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PL/SQL?</w:t>
      </w:r>
    </w:p>
    <w:p w14:paraId="557B9074" w14:textId="3AAB12A6" w:rsidR="007A036C" w:rsidRPr="007A036C" w:rsidRDefault="007A036C" w:rsidP="007A036C">
      <w:pPr>
        <w:tabs>
          <w:tab w:val="left" w:pos="1080"/>
        </w:tabs>
        <w:spacing w:before="120"/>
        <w:ind w:left="1080"/>
        <w:rPr>
          <w:sz w:val="24"/>
        </w:rPr>
      </w:pPr>
      <w:r>
        <w:rPr>
          <w:sz w:val="24"/>
        </w:rPr>
        <w:t>Scopul unor structuri de control este de a executa diferite instructiuni pentru diferite date.</w:t>
      </w:r>
    </w:p>
    <w:p w14:paraId="745D0ADE" w14:textId="77777777" w:rsidR="001E6C64" w:rsidRDefault="001E6C64">
      <w:pPr>
        <w:pStyle w:val="BodyText"/>
        <w:rPr>
          <w:sz w:val="26"/>
        </w:rPr>
      </w:pPr>
    </w:p>
    <w:p w14:paraId="3076E7AD" w14:textId="6D295428" w:rsidR="001E6C64" w:rsidRPr="007A036C" w:rsidRDefault="00787E14">
      <w:pPr>
        <w:pStyle w:val="ListParagraph"/>
        <w:numPr>
          <w:ilvl w:val="0"/>
          <w:numId w:val="1"/>
        </w:numPr>
        <w:tabs>
          <w:tab w:val="left" w:pos="1080"/>
        </w:tabs>
        <w:spacing w:before="159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categories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control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structures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PL/SQL.</w:t>
      </w:r>
    </w:p>
    <w:p w14:paraId="2340A5D4" w14:textId="77777777" w:rsidR="007A036C" w:rsidRPr="007A036C" w:rsidRDefault="007A036C" w:rsidP="007A036C">
      <w:pPr>
        <w:pStyle w:val="ListParagraph"/>
        <w:rPr>
          <w:sz w:val="24"/>
        </w:rPr>
      </w:pPr>
    </w:p>
    <w:p w14:paraId="658E6835" w14:textId="3D11400A" w:rsidR="007A036C" w:rsidRDefault="007A036C" w:rsidP="007A036C">
      <w:pPr>
        <w:tabs>
          <w:tab w:val="left" w:pos="1080"/>
        </w:tabs>
        <w:spacing w:before="159"/>
        <w:ind w:left="1080"/>
        <w:rPr>
          <w:sz w:val="24"/>
        </w:rPr>
      </w:pPr>
      <w:r>
        <w:rPr>
          <w:sz w:val="24"/>
        </w:rPr>
        <w:t>IF-ELSE Statements</w:t>
      </w:r>
    </w:p>
    <w:p w14:paraId="7E7193DC" w14:textId="34E97FD0" w:rsidR="007A036C" w:rsidRDefault="007A036C" w:rsidP="007A036C">
      <w:pPr>
        <w:tabs>
          <w:tab w:val="left" w:pos="1080"/>
        </w:tabs>
        <w:spacing w:before="159"/>
        <w:ind w:left="1080"/>
        <w:rPr>
          <w:sz w:val="24"/>
        </w:rPr>
      </w:pPr>
      <w:r>
        <w:rPr>
          <w:sz w:val="24"/>
        </w:rPr>
        <w:t>CASE Statements</w:t>
      </w:r>
    </w:p>
    <w:p w14:paraId="7CD92B8C" w14:textId="38EECC23" w:rsidR="007A036C" w:rsidRDefault="007A036C" w:rsidP="007A036C">
      <w:pPr>
        <w:tabs>
          <w:tab w:val="left" w:pos="1080"/>
        </w:tabs>
        <w:spacing w:before="159"/>
        <w:ind w:left="1080"/>
        <w:rPr>
          <w:sz w:val="24"/>
        </w:rPr>
      </w:pPr>
      <w:r>
        <w:rPr>
          <w:sz w:val="24"/>
        </w:rPr>
        <w:t>LOOP Statemens</w:t>
      </w:r>
    </w:p>
    <w:p w14:paraId="555249CB" w14:textId="3274D2A8" w:rsidR="007A036C" w:rsidRPr="007A036C" w:rsidRDefault="007A036C" w:rsidP="007A036C">
      <w:pPr>
        <w:tabs>
          <w:tab w:val="left" w:pos="1080"/>
        </w:tabs>
        <w:spacing w:before="159"/>
        <w:ind w:left="1080"/>
        <w:rPr>
          <w:sz w:val="24"/>
        </w:rPr>
      </w:pPr>
    </w:p>
    <w:p w14:paraId="5CA2A998" w14:textId="77777777" w:rsidR="001E6C64" w:rsidRDefault="001E6C64">
      <w:pPr>
        <w:pStyle w:val="BodyText"/>
        <w:rPr>
          <w:sz w:val="26"/>
        </w:rPr>
      </w:pPr>
    </w:p>
    <w:p w14:paraId="67510C93" w14:textId="46C23453" w:rsidR="001E6C64" w:rsidRPr="007A036C" w:rsidRDefault="00787E14">
      <w:pPr>
        <w:pStyle w:val="ListParagraph"/>
        <w:numPr>
          <w:ilvl w:val="0"/>
          <w:numId w:val="1"/>
        </w:numPr>
        <w:tabs>
          <w:tab w:val="left" w:pos="1080"/>
        </w:tabs>
        <w:spacing w:before="160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keywords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part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statement.</w:t>
      </w:r>
    </w:p>
    <w:p w14:paraId="235E1DF5" w14:textId="12EAA12A" w:rsidR="007A036C" w:rsidRPr="007A036C" w:rsidRDefault="007A036C" w:rsidP="007A036C">
      <w:pPr>
        <w:tabs>
          <w:tab w:val="left" w:pos="1080"/>
        </w:tabs>
        <w:spacing w:before="160"/>
        <w:ind w:left="1080"/>
        <w:rPr>
          <w:sz w:val="24"/>
        </w:rPr>
      </w:pPr>
      <w:r>
        <w:rPr>
          <w:sz w:val="24"/>
        </w:rPr>
        <w:t>IF, ELSE, ELFSIF, END.</w:t>
      </w:r>
    </w:p>
    <w:p w14:paraId="2B5C53DF" w14:textId="77777777" w:rsidR="001E6C64" w:rsidRDefault="001E6C64">
      <w:pPr>
        <w:pStyle w:val="BodyText"/>
        <w:rPr>
          <w:sz w:val="26"/>
        </w:rPr>
      </w:pPr>
    </w:p>
    <w:p w14:paraId="100A5E24" w14:textId="4E359416" w:rsidR="001E6C64" w:rsidRPr="007A036C" w:rsidRDefault="00787E14">
      <w:pPr>
        <w:pStyle w:val="ListParagraph"/>
        <w:numPr>
          <w:ilvl w:val="0"/>
          <w:numId w:val="1"/>
        </w:numPr>
        <w:tabs>
          <w:tab w:val="left" w:pos="1080"/>
        </w:tabs>
        <w:spacing w:before="157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keywords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required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part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statement.</w:t>
      </w:r>
    </w:p>
    <w:p w14:paraId="787EE2EF" w14:textId="41D7EF6C" w:rsidR="007A036C" w:rsidRDefault="007A036C" w:rsidP="007A036C">
      <w:pPr>
        <w:tabs>
          <w:tab w:val="left" w:pos="1080"/>
        </w:tabs>
        <w:spacing w:before="157"/>
        <w:ind w:left="1080"/>
        <w:rPr>
          <w:sz w:val="24"/>
        </w:rPr>
      </w:pPr>
      <w:r>
        <w:rPr>
          <w:sz w:val="24"/>
        </w:rPr>
        <w:t>IF, END;</w:t>
      </w:r>
    </w:p>
    <w:p w14:paraId="1408E944" w14:textId="77777777" w:rsidR="007A036C" w:rsidRPr="007A036C" w:rsidRDefault="007A036C" w:rsidP="007A036C">
      <w:pPr>
        <w:tabs>
          <w:tab w:val="left" w:pos="1080"/>
        </w:tabs>
        <w:spacing w:before="157"/>
        <w:ind w:left="1080"/>
        <w:rPr>
          <w:sz w:val="24"/>
        </w:rPr>
      </w:pPr>
    </w:p>
    <w:p w14:paraId="78CA5388" w14:textId="77777777" w:rsidR="001E6C64" w:rsidRDefault="001E6C64">
      <w:pPr>
        <w:pStyle w:val="BodyText"/>
        <w:rPr>
          <w:sz w:val="26"/>
        </w:rPr>
      </w:pPr>
    </w:p>
    <w:p w14:paraId="04F37B0D" w14:textId="77777777" w:rsidR="001E6C64" w:rsidRDefault="00787E14">
      <w:pPr>
        <w:pStyle w:val="ListParagraph"/>
        <w:numPr>
          <w:ilvl w:val="0"/>
          <w:numId w:val="1"/>
        </w:numPr>
        <w:tabs>
          <w:tab w:val="left" w:pos="1080"/>
        </w:tabs>
        <w:spacing w:before="159" w:line="259" w:lineRule="auto"/>
        <w:ind w:left="1079" w:right="872"/>
        <w:rPr>
          <w:sz w:val="24"/>
        </w:rPr>
      </w:pPr>
      <w:r>
        <w:rPr>
          <w:color w:val="4E3629"/>
          <w:sz w:val="24"/>
        </w:rPr>
        <w:t>Write a PL/SQL block to find the population of a given country in the countries table. Display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message indicating whether the population is greater than or less than 1 billion (1,000,000,000).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Test your block twice using India (country_id = 91) and Unite</w:t>
      </w:r>
      <w:r>
        <w:rPr>
          <w:color w:val="4E3629"/>
          <w:sz w:val="24"/>
        </w:rPr>
        <w:t>d Kingdom (country_id = 44). India’s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population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billion,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while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United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Kingdom’s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billion.</w:t>
      </w:r>
    </w:p>
    <w:p w14:paraId="0D3C0E2D" w14:textId="77777777" w:rsidR="001E6C64" w:rsidRDefault="001E6C64">
      <w:pPr>
        <w:spacing w:line="259" w:lineRule="auto"/>
        <w:rPr>
          <w:sz w:val="24"/>
        </w:rPr>
      </w:pPr>
    </w:p>
    <w:p w14:paraId="439C9F2F" w14:textId="77777777" w:rsidR="00C9015F" w:rsidRDefault="00C9015F">
      <w:pPr>
        <w:spacing w:line="259" w:lineRule="auto"/>
        <w:rPr>
          <w:sz w:val="24"/>
        </w:rPr>
      </w:pPr>
    </w:p>
    <w:p w14:paraId="08503E26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DECLARE</w:t>
      </w:r>
    </w:p>
    <w:p w14:paraId="096CFA32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v_country_name countries.country_name%TYPE;</w:t>
      </w:r>
    </w:p>
    <w:p w14:paraId="34C70F78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v_population countries.population%TYPE;</w:t>
      </w:r>
    </w:p>
    <w:p w14:paraId="53A94BD5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BEGIN</w:t>
      </w:r>
    </w:p>
    <w:p w14:paraId="20CF0A24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SELECT population, country_name INTO v_population, v_country_name</w:t>
      </w:r>
    </w:p>
    <w:p w14:paraId="41C4BFCD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FROM countries</w:t>
      </w:r>
    </w:p>
    <w:p w14:paraId="33FEE235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WHERE country_id = 91;</w:t>
      </w:r>
    </w:p>
    <w:p w14:paraId="5438D0B6" w14:textId="01CCCAB1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IF v_population &lt; 1000000</w:t>
      </w:r>
      <w:r>
        <w:rPr>
          <w:sz w:val="24"/>
        </w:rPr>
        <w:t>000</w:t>
      </w:r>
      <w:r w:rsidRPr="00C9015F">
        <w:rPr>
          <w:sz w:val="24"/>
        </w:rPr>
        <w:t xml:space="preserve"> THEN</w:t>
      </w:r>
    </w:p>
    <w:p w14:paraId="22ABBE92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 xml:space="preserve">  DBMS_OUTPUT.PUT_LINE('Populatie peste un milion de locuitori:' || v_population || ' in ' || v_country_name);</w:t>
      </w:r>
    </w:p>
    <w:p w14:paraId="31BAA275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ELSE</w:t>
      </w:r>
    </w:p>
    <w:p w14:paraId="5FF73DEA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 xml:space="preserve">   DBMS_OUTPUT.PUT_LINE('Populatia sub un milion de locuitori:'|| v_population ||  ' in ' || v_country_name);</w:t>
      </w:r>
    </w:p>
    <w:p w14:paraId="2B0F2AED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END IF;</w:t>
      </w:r>
    </w:p>
    <w:p w14:paraId="74A5A55D" w14:textId="77777777" w:rsid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END;</w:t>
      </w:r>
    </w:p>
    <w:p w14:paraId="6CB479EB" w14:textId="77777777" w:rsidR="00C9015F" w:rsidRDefault="00C9015F" w:rsidP="00C9015F">
      <w:pPr>
        <w:spacing w:line="259" w:lineRule="auto"/>
        <w:rPr>
          <w:sz w:val="24"/>
        </w:rPr>
      </w:pPr>
    </w:p>
    <w:p w14:paraId="7DDC62FB" w14:textId="77777777" w:rsidR="00C9015F" w:rsidRDefault="00C9015F" w:rsidP="00C9015F">
      <w:pPr>
        <w:spacing w:line="259" w:lineRule="auto"/>
        <w:rPr>
          <w:sz w:val="24"/>
        </w:rPr>
      </w:pPr>
    </w:p>
    <w:p w14:paraId="24E4BAA4" w14:textId="77777777" w:rsidR="00C9015F" w:rsidRDefault="00C9015F" w:rsidP="00C9015F">
      <w:pPr>
        <w:spacing w:line="259" w:lineRule="auto"/>
        <w:rPr>
          <w:sz w:val="24"/>
        </w:rPr>
      </w:pPr>
    </w:p>
    <w:p w14:paraId="6CDD0178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DECLARE</w:t>
      </w:r>
    </w:p>
    <w:p w14:paraId="758E4F34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v_country_name countries.country_name%TYPE;</w:t>
      </w:r>
    </w:p>
    <w:p w14:paraId="6F816C68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v_population countries.population%TYPE;</w:t>
      </w:r>
    </w:p>
    <w:p w14:paraId="5328CEFC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BEGIN</w:t>
      </w:r>
    </w:p>
    <w:p w14:paraId="5F998777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SELECT population, country_name INTO v_population, v_country_name</w:t>
      </w:r>
    </w:p>
    <w:p w14:paraId="1FEECBFB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FROM countries</w:t>
      </w:r>
    </w:p>
    <w:p w14:paraId="2714174E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WHERE country_id = 44;</w:t>
      </w:r>
    </w:p>
    <w:p w14:paraId="48CECAE0" w14:textId="6591527F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IF v_population &lt; 1000000</w:t>
      </w:r>
      <w:r>
        <w:rPr>
          <w:sz w:val="24"/>
        </w:rPr>
        <w:t>000</w:t>
      </w:r>
      <w:r w:rsidRPr="00C9015F">
        <w:rPr>
          <w:sz w:val="24"/>
        </w:rPr>
        <w:t xml:space="preserve"> THEN</w:t>
      </w:r>
    </w:p>
    <w:p w14:paraId="4049CE6A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 xml:space="preserve">  DBMS_OUTPUT.PUT_LINE('Populatie peste un milion de locuitori:' || v_population || ' in ' || v_country_name);</w:t>
      </w:r>
    </w:p>
    <w:p w14:paraId="6A808695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ELSE</w:t>
      </w:r>
    </w:p>
    <w:p w14:paraId="5FB7E64E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 xml:space="preserve">   DBMS_OUTPUT.PUT_LINE('Populatia sub un milion de locuitori:'|| v_population ||  ' in ' || v_country_name);</w:t>
      </w:r>
    </w:p>
    <w:p w14:paraId="2D0B38EC" w14:textId="77777777" w:rsidR="00C9015F" w:rsidRPr="00C9015F" w:rsidRDefault="00C9015F" w:rsidP="00C9015F">
      <w:pPr>
        <w:spacing w:line="259" w:lineRule="auto"/>
        <w:rPr>
          <w:sz w:val="24"/>
        </w:rPr>
      </w:pPr>
      <w:r w:rsidRPr="00C9015F">
        <w:rPr>
          <w:sz w:val="24"/>
        </w:rPr>
        <w:t>END IF;</w:t>
      </w:r>
    </w:p>
    <w:p w14:paraId="0BC451E8" w14:textId="22936F82" w:rsidR="00C9015F" w:rsidRDefault="00C9015F" w:rsidP="00C9015F">
      <w:pPr>
        <w:spacing w:line="259" w:lineRule="auto"/>
        <w:rPr>
          <w:sz w:val="24"/>
        </w:rPr>
        <w:sectPr w:rsidR="00C9015F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  <w:r w:rsidRPr="00C9015F">
        <w:rPr>
          <w:sz w:val="24"/>
        </w:rPr>
        <w:t>END;</w:t>
      </w:r>
    </w:p>
    <w:p w14:paraId="0586DCE5" w14:textId="77777777" w:rsidR="001E6C64" w:rsidRDefault="00787E14">
      <w:pPr>
        <w:pStyle w:val="ListParagraph"/>
        <w:numPr>
          <w:ilvl w:val="0"/>
          <w:numId w:val="1"/>
        </w:numPr>
        <w:tabs>
          <w:tab w:val="left" w:pos="1080"/>
        </w:tabs>
        <w:spacing w:before="72"/>
        <w:rPr>
          <w:sz w:val="24"/>
        </w:rPr>
      </w:pPr>
      <w:r>
        <w:rPr>
          <w:color w:val="4E3629"/>
          <w:sz w:val="24"/>
        </w:rPr>
        <w:lastRenderedPageBreak/>
        <w:t>Modify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previous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exercise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handles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cases:</w:t>
      </w:r>
    </w:p>
    <w:p w14:paraId="21D4E5BB" w14:textId="77777777" w:rsidR="001E6C64" w:rsidRDefault="001E6C64">
      <w:pPr>
        <w:pStyle w:val="BodyText"/>
        <w:rPr>
          <w:sz w:val="26"/>
        </w:rPr>
      </w:pPr>
    </w:p>
    <w:p w14:paraId="7F7DF4AC" w14:textId="77777777" w:rsidR="001E6C64" w:rsidRDefault="00787E14">
      <w:pPr>
        <w:pStyle w:val="ListParagraph"/>
        <w:numPr>
          <w:ilvl w:val="1"/>
          <w:numId w:val="1"/>
        </w:numPr>
        <w:tabs>
          <w:tab w:val="left" w:pos="1440"/>
        </w:tabs>
        <w:spacing w:before="160"/>
        <w:rPr>
          <w:sz w:val="24"/>
        </w:rPr>
      </w:pPr>
      <w:r>
        <w:rPr>
          <w:color w:val="4E3629"/>
          <w:sz w:val="24"/>
        </w:rPr>
        <w:t>Population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billion.</w:t>
      </w:r>
    </w:p>
    <w:p w14:paraId="1E205E1A" w14:textId="77777777" w:rsidR="001E6C64" w:rsidRDefault="00787E14">
      <w:pPr>
        <w:pStyle w:val="ListParagraph"/>
        <w:numPr>
          <w:ilvl w:val="1"/>
          <w:numId w:val="1"/>
        </w:numPr>
        <w:tabs>
          <w:tab w:val="left" w:pos="1440"/>
        </w:tabs>
        <w:spacing w:before="180"/>
        <w:rPr>
          <w:sz w:val="24"/>
        </w:rPr>
      </w:pPr>
      <w:r>
        <w:rPr>
          <w:color w:val="4E3629"/>
          <w:sz w:val="24"/>
        </w:rPr>
        <w:t>Population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0.</w:t>
      </w:r>
    </w:p>
    <w:p w14:paraId="5AC6C969" w14:textId="77777777" w:rsidR="001E6C64" w:rsidRDefault="00787E14">
      <w:pPr>
        <w:pStyle w:val="ListParagraph"/>
        <w:numPr>
          <w:ilvl w:val="1"/>
          <w:numId w:val="1"/>
        </w:numPr>
        <w:tabs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t>Population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0.</w:t>
      </w:r>
    </w:p>
    <w:p w14:paraId="1729A34E" w14:textId="77777777" w:rsidR="001E6C64" w:rsidRDefault="00787E14">
      <w:pPr>
        <w:pStyle w:val="ListParagraph"/>
        <w:numPr>
          <w:ilvl w:val="1"/>
          <w:numId w:val="1"/>
        </w:numPr>
        <w:tabs>
          <w:tab w:val="left" w:pos="1440"/>
        </w:tabs>
        <w:spacing w:before="183"/>
        <w:ind w:hanging="361"/>
        <w:rPr>
          <w:sz w:val="24"/>
        </w:rPr>
      </w:pPr>
      <w:r>
        <w:rPr>
          <w:color w:val="4E3629"/>
          <w:sz w:val="24"/>
        </w:rPr>
        <w:t>Population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(Display: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country.)</w:t>
      </w:r>
    </w:p>
    <w:p w14:paraId="336A98DD" w14:textId="77777777" w:rsidR="001E6C64" w:rsidRDefault="001E6C64">
      <w:pPr>
        <w:pStyle w:val="BodyText"/>
        <w:rPr>
          <w:sz w:val="26"/>
        </w:rPr>
      </w:pPr>
    </w:p>
    <w:p w14:paraId="1B773299" w14:textId="77777777" w:rsidR="001E6C64" w:rsidRDefault="00787E14">
      <w:pPr>
        <w:pStyle w:val="BodyText"/>
        <w:spacing w:before="159" w:line="275" w:lineRule="exact"/>
        <w:ind w:left="1080"/>
      </w:pPr>
      <w:r>
        <w:rPr>
          <w:color w:val="4E3629"/>
        </w:rPr>
        <w:t>Run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country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ids.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Confirm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indicated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results.</w:t>
      </w:r>
    </w:p>
    <w:p w14:paraId="46DCE907" w14:textId="77777777" w:rsidR="001E6C64" w:rsidRDefault="00787E14">
      <w:pPr>
        <w:pStyle w:val="ListParagraph"/>
        <w:numPr>
          <w:ilvl w:val="2"/>
          <w:numId w:val="1"/>
        </w:numPr>
        <w:tabs>
          <w:tab w:val="left" w:pos="1799"/>
          <w:tab w:val="left" w:pos="1800"/>
        </w:tabs>
        <w:spacing w:line="293" w:lineRule="exact"/>
        <w:rPr>
          <w:rFonts w:ascii="Symbol" w:hAnsi="Symbol"/>
          <w:color w:val="D1350F"/>
          <w:sz w:val="24"/>
        </w:rPr>
      </w:pPr>
      <w:r>
        <w:rPr>
          <w:color w:val="4E3629"/>
          <w:sz w:val="24"/>
        </w:rPr>
        <w:t>China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(country_id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86):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Population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billion.</w:t>
      </w:r>
    </w:p>
    <w:p w14:paraId="23E49C65" w14:textId="77777777" w:rsidR="001E6C64" w:rsidRDefault="00787E14">
      <w:pPr>
        <w:pStyle w:val="ListParagraph"/>
        <w:numPr>
          <w:ilvl w:val="2"/>
          <w:numId w:val="1"/>
        </w:numPr>
        <w:tabs>
          <w:tab w:val="left" w:pos="1799"/>
          <w:tab w:val="left" w:pos="1800"/>
        </w:tabs>
        <w:spacing w:line="293" w:lineRule="exact"/>
        <w:rPr>
          <w:rFonts w:ascii="Symbol" w:hAnsi="Symbol"/>
          <w:color w:val="D1350F"/>
          <w:sz w:val="24"/>
        </w:rPr>
      </w:pPr>
      <w:r>
        <w:rPr>
          <w:color w:val="4E3629"/>
          <w:sz w:val="24"/>
        </w:rPr>
        <w:t>United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Kingdom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(country_id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44):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Population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0.</w:t>
      </w:r>
    </w:p>
    <w:p w14:paraId="145082EB" w14:textId="77777777" w:rsidR="001E6C64" w:rsidRDefault="00787E14">
      <w:pPr>
        <w:pStyle w:val="ListParagraph"/>
        <w:numPr>
          <w:ilvl w:val="2"/>
          <w:numId w:val="1"/>
        </w:numPr>
        <w:tabs>
          <w:tab w:val="left" w:pos="1799"/>
          <w:tab w:val="left" w:pos="1800"/>
        </w:tabs>
        <w:spacing w:line="292" w:lineRule="exact"/>
        <w:rPr>
          <w:rFonts w:ascii="Symbol" w:hAnsi="Symbol"/>
          <w:color w:val="D1350F"/>
          <w:sz w:val="24"/>
        </w:rPr>
      </w:pPr>
      <w:r>
        <w:rPr>
          <w:color w:val="4E3629"/>
          <w:sz w:val="24"/>
        </w:rPr>
        <w:t>Antarctica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(country_id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672):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Population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0.</w:t>
      </w:r>
    </w:p>
    <w:p w14:paraId="6FBB3BFF" w14:textId="4B0DD9BD" w:rsidR="001E6C64" w:rsidRPr="00C9015F" w:rsidRDefault="00787E14">
      <w:pPr>
        <w:pStyle w:val="ListParagraph"/>
        <w:numPr>
          <w:ilvl w:val="2"/>
          <w:numId w:val="1"/>
        </w:numPr>
        <w:tabs>
          <w:tab w:val="left" w:pos="1799"/>
          <w:tab w:val="left" w:pos="1800"/>
        </w:tabs>
        <w:spacing w:line="275" w:lineRule="exact"/>
        <w:rPr>
          <w:rFonts w:ascii="Symbol" w:hAnsi="Symbol"/>
          <w:color w:val="D1350F"/>
        </w:rPr>
      </w:pPr>
      <w:r>
        <w:rPr>
          <w:color w:val="4E3629"/>
          <w:sz w:val="24"/>
        </w:rPr>
        <w:t>Europa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Island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(country_id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15):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country.</w:t>
      </w:r>
    </w:p>
    <w:p w14:paraId="2C0FAA46" w14:textId="77777777" w:rsidR="00C9015F" w:rsidRPr="00C9015F" w:rsidRDefault="00C9015F" w:rsidP="00C9015F">
      <w:pPr>
        <w:tabs>
          <w:tab w:val="left" w:pos="1799"/>
          <w:tab w:val="left" w:pos="1800"/>
        </w:tabs>
        <w:spacing w:line="275" w:lineRule="exact"/>
        <w:rPr>
          <w:rFonts w:ascii="Symbol" w:hAnsi="Symbol"/>
          <w:color w:val="D1350F"/>
        </w:rPr>
      </w:pPr>
    </w:p>
    <w:p w14:paraId="1991A349" w14:textId="77777777" w:rsidR="00C9015F" w:rsidRPr="00C9015F" w:rsidRDefault="00C9015F" w:rsidP="00C9015F">
      <w:pPr>
        <w:tabs>
          <w:tab w:val="left" w:pos="1799"/>
          <w:tab w:val="left" w:pos="1800"/>
        </w:tabs>
        <w:spacing w:line="275" w:lineRule="exact"/>
        <w:rPr>
          <w:rFonts w:ascii="Symbol" w:hAnsi="Symbol"/>
          <w:color w:val="D1350F"/>
        </w:rPr>
      </w:pPr>
    </w:p>
    <w:p w14:paraId="19120B5A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>DECLARE</w:t>
      </w:r>
    </w:p>
    <w:p w14:paraId="644A493F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>v_country_name countries.country_name%TYPE;</w:t>
      </w:r>
    </w:p>
    <w:p w14:paraId="10E8CFA7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>v_population countries.population%TYPE;</w:t>
      </w:r>
    </w:p>
    <w:p w14:paraId="4E73045F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>BEGIN</w:t>
      </w:r>
    </w:p>
    <w:p w14:paraId="2D7B8E06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>SELECT population, country_name INTO v_population, v_country_name</w:t>
      </w:r>
    </w:p>
    <w:p w14:paraId="78044A07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>FROM countries</w:t>
      </w:r>
    </w:p>
    <w:p w14:paraId="5798E42E" w14:textId="30D9FCD9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 xml:space="preserve">WHERE country_id = </w:t>
      </w:r>
      <w:r w:rsidR="00400587">
        <w:rPr>
          <w:sz w:val="32"/>
        </w:rPr>
        <w:t>86</w:t>
      </w:r>
      <w:r w:rsidRPr="00C9015F">
        <w:rPr>
          <w:sz w:val="32"/>
        </w:rPr>
        <w:t>;</w:t>
      </w:r>
    </w:p>
    <w:p w14:paraId="1F769972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>IF v_population = 0 THEN</w:t>
      </w:r>
    </w:p>
    <w:p w14:paraId="23E97100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 xml:space="preserve">  DBMS_OUTPUT.PUT_LINE('Populatia este zero' || v_population || ' in ' || v_country_name);</w:t>
      </w:r>
    </w:p>
    <w:p w14:paraId="4DA0C485" w14:textId="24FFEA8B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 xml:space="preserve">ELSIF v_population </w:t>
      </w:r>
      <w:r w:rsidR="00400587">
        <w:rPr>
          <w:sz w:val="32"/>
        </w:rPr>
        <w:t>IS</w:t>
      </w:r>
      <w:r w:rsidRPr="00C9015F">
        <w:rPr>
          <w:sz w:val="32"/>
        </w:rPr>
        <w:t xml:space="preserve"> NULL THEN</w:t>
      </w:r>
    </w:p>
    <w:p w14:paraId="2BA01303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 xml:space="preserve">   DBMS_OUTPUT.PUT_LINE('Populatia este necunoscuta:'|| v_population ||  ' in ' || v_country_name);</w:t>
      </w:r>
    </w:p>
    <w:p w14:paraId="370614C2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>ELSIF v_population &gt; 1000000000   THEN</w:t>
      </w:r>
    </w:p>
    <w:p w14:paraId="7F5738EE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 xml:space="preserve">   DBMS_OUTPUT.PUT_LINE('Populatia mai mare decat 1 milion:'|| v_population ||  ' in ' || v_country_name);</w:t>
      </w:r>
    </w:p>
    <w:p w14:paraId="502FF639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 xml:space="preserve">ELSE </w:t>
      </w:r>
    </w:p>
    <w:p w14:paraId="5B05DAF9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 xml:space="preserve">   DBMS_OUTPUT.PUT_LINE('Populatie mai mare decat 0:' ||v_population || ' in ' || v_country_name);</w:t>
      </w:r>
    </w:p>
    <w:p w14:paraId="0AAE5C60" w14:textId="77777777" w:rsidR="00C9015F" w:rsidRPr="00C9015F" w:rsidRDefault="00C9015F" w:rsidP="00C9015F">
      <w:pPr>
        <w:pStyle w:val="BodyText"/>
        <w:rPr>
          <w:sz w:val="32"/>
        </w:rPr>
      </w:pPr>
    </w:p>
    <w:p w14:paraId="5E1A8126" w14:textId="77777777" w:rsidR="00C9015F" w:rsidRPr="00C9015F" w:rsidRDefault="00C9015F" w:rsidP="00C9015F">
      <w:pPr>
        <w:pStyle w:val="BodyText"/>
        <w:rPr>
          <w:sz w:val="32"/>
        </w:rPr>
      </w:pPr>
    </w:p>
    <w:p w14:paraId="39D98A70" w14:textId="77777777" w:rsidR="00C9015F" w:rsidRPr="00C9015F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>END IF;</w:t>
      </w:r>
    </w:p>
    <w:p w14:paraId="7CF9A28A" w14:textId="08D59225" w:rsidR="001E6C64" w:rsidRDefault="00C9015F" w:rsidP="00C9015F">
      <w:pPr>
        <w:pStyle w:val="BodyText"/>
        <w:rPr>
          <w:sz w:val="32"/>
        </w:rPr>
      </w:pPr>
      <w:r w:rsidRPr="00C9015F">
        <w:rPr>
          <w:sz w:val="32"/>
        </w:rPr>
        <w:t>END;</w:t>
      </w:r>
    </w:p>
    <w:p w14:paraId="0454500A" w14:textId="77777777" w:rsidR="00400587" w:rsidRDefault="00400587" w:rsidP="00C9015F">
      <w:pPr>
        <w:pStyle w:val="BodyText"/>
        <w:rPr>
          <w:sz w:val="32"/>
        </w:rPr>
      </w:pPr>
    </w:p>
    <w:p w14:paraId="0FDD808C" w14:textId="77777777" w:rsidR="001E6C64" w:rsidRDefault="00787E14">
      <w:pPr>
        <w:pStyle w:val="ListParagraph"/>
        <w:numPr>
          <w:ilvl w:val="0"/>
          <w:numId w:val="1"/>
        </w:numPr>
        <w:tabs>
          <w:tab w:val="left" w:pos="1080"/>
        </w:tabs>
        <w:spacing w:line="460" w:lineRule="atLeast"/>
        <w:ind w:right="8164"/>
        <w:rPr>
          <w:sz w:val="24"/>
        </w:rPr>
      </w:pPr>
      <w:r>
        <w:rPr>
          <w:color w:val="4E3629"/>
          <w:sz w:val="24"/>
        </w:rPr>
        <w:lastRenderedPageBreak/>
        <w:t>Examine the following code: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DECLARE</w:t>
      </w:r>
    </w:p>
    <w:p w14:paraId="3F992A70" w14:textId="77777777" w:rsidR="001E6C64" w:rsidRDefault="00787E14">
      <w:pPr>
        <w:pStyle w:val="BodyText"/>
        <w:tabs>
          <w:tab w:val="left" w:pos="2879"/>
        </w:tabs>
        <w:ind w:left="1281" w:right="4495"/>
      </w:pPr>
      <w:r>
        <w:rPr>
          <w:color w:val="4E3629"/>
        </w:rPr>
        <w:t>v_country_id</w:t>
      </w:r>
      <w:r>
        <w:rPr>
          <w:color w:val="4E3629"/>
        </w:rPr>
        <w:tab/>
      </w:r>
      <w:r>
        <w:rPr>
          <w:color w:val="4E3629"/>
        </w:rPr>
        <w:t>countries.country_name%TYPE := &lt;a value&gt;;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v_ind_date</w:t>
      </w:r>
      <w:r>
        <w:rPr>
          <w:color w:val="4E3629"/>
        </w:rPr>
        <w:tab/>
        <w:t>countries.date_of_independence%TYPE;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v_natl_holiday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countries.national_holiday_date%TYPE;</w:t>
      </w:r>
    </w:p>
    <w:p w14:paraId="71FDF1A3" w14:textId="77777777" w:rsidR="001E6C64" w:rsidRDefault="00787E14">
      <w:pPr>
        <w:pStyle w:val="BodyText"/>
        <w:spacing w:line="274" w:lineRule="exact"/>
        <w:ind w:left="1079"/>
      </w:pPr>
      <w:r>
        <w:rPr>
          <w:color w:val="4E3629"/>
        </w:rPr>
        <w:t>BEGIN</w:t>
      </w:r>
    </w:p>
    <w:p w14:paraId="362BEA15" w14:textId="77777777" w:rsidR="001E6C64" w:rsidRDefault="00787E14">
      <w:pPr>
        <w:pStyle w:val="BodyText"/>
        <w:ind w:left="1480" w:right="5028" w:hanging="200"/>
      </w:pPr>
      <w:r>
        <w:rPr>
          <w:color w:val="4E3629"/>
        </w:rPr>
        <w:t>SELECT date_of_independence, national_holiday_date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v_ind_date,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v_natl_holiday</w:t>
      </w:r>
    </w:p>
    <w:p w14:paraId="4DC008CF" w14:textId="77777777" w:rsidR="001E6C64" w:rsidRDefault="00787E14">
      <w:pPr>
        <w:pStyle w:val="BodyText"/>
        <w:ind w:left="1483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countries</w:t>
      </w:r>
    </w:p>
    <w:p w14:paraId="5B1EDD97" w14:textId="77777777" w:rsidR="001E6C64" w:rsidRDefault="00787E14">
      <w:pPr>
        <w:pStyle w:val="BodyText"/>
        <w:ind w:left="1281" w:right="6976" w:firstLine="194"/>
      </w:pPr>
      <w:r>
        <w:rPr>
          <w:color w:val="4E3629"/>
        </w:rPr>
        <w:t>WHERE country_id = v_country_id;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IF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v_ind_date IS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NOT NULL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THEN</w:t>
      </w:r>
    </w:p>
    <w:p w14:paraId="4A27D561" w14:textId="77777777" w:rsidR="001E6C64" w:rsidRDefault="00787E14">
      <w:pPr>
        <w:pStyle w:val="BodyText"/>
        <w:ind w:left="1483"/>
      </w:pPr>
      <w:r>
        <w:rPr>
          <w:color w:val="4E3629"/>
        </w:rPr>
        <w:t>DBMS_OUTPUT.PUT_LINE('A');</w:t>
      </w:r>
    </w:p>
    <w:p w14:paraId="7531B6D0" w14:textId="77777777" w:rsidR="001E6C64" w:rsidRDefault="00787E14">
      <w:pPr>
        <w:pStyle w:val="BodyText"/>
        <w:ind w:left="1483" w:right="6420" w:hanging="202"/>
      </w:pPr>
      <w:r>
        <w:rPr>
          <w:color w:val="4E3629"/>
        </w:rPr>
        <w:t>ELSIF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v_natl_holiday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DBMS_OUTPUT.PUT_LINE('B');</w:t>
      </w:r>
    </w:p>
    <w:p w14:paraId="0F3F3BD5" w14:textId="77777777" w:rsidR="001E6C64" w:rsidRDefault="00787E14">
      <w:pPr>
        <w:pStyle w:val="BodyText"/>
        <w:ind w:left="1483" w:right="4189" w:hanging="202"/>
      </w:pPr>
      <w:r>
        <w:rPr>
          <w:color w:val="4E3629"/>
        </w:rPr>
        <w:t>ELSIF v_natl_holiday IS NULL AND v_ind_date IS NULL THEN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DBMS_OUTPUT.PUT_LINE('C');</w:t>
      </w:r>
    </w:p>
    <w:p w14:paraId="07E70E02" w14:textId="77777777" w:rsidR="001E6C64" w:rsidRDefault="00787E14">
      <w:pPr>
        <w:pStyle w:val="BodyText"/>
        <w:ind w:left="1079" w:right="10086" w:firstLine="201"/>
      </w:pPr>
      <w:r>
        <w:rPr>
          <w:color w:val="4E3629"/>
        </w:rPr>
        <w:t>END IF;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END;</w:t>
      </w:r>
    </w:p>
    <w:p w14:paraId="46111BF9" w14:textId="77777777" w:rsidR="001E6C64" w:rsidRDefault="00787E14">
      <w:pPr>
        <w:pStyle w:val="ListParagraph"/>
        <w:numPr>
          <w:ilvl w:val="1"/>
          <w:numId w:val="1"/>
        </w:numPr>
        <w:tabs>
          <w:tab w:val="left" w:pos="1440"/>
        </w:tabs>
        <w:spacing w:line="259" w:lineRule="auto"/>
        <w:ind w:left="1439" w:right="1441"/>
        <w:rPr>
          <w:sz w:val="24"/>
        </w:rPr>
      </w:pPr>
      <w:r>
        <w:rPr>
          <w:color w:val="4E3629"/>
          <w:sz w:val="24"/>
        </w:rPr>
        <w:t>Wha</w:t>
      </w:r>
      <w:r>
        <w:rPr>
          <w:color w:val="4E3629"/>
          <w:sz w:val="24"/>
        </w:rPr>
        <w:t>t would print if the country has an independence date equaling NULL and a national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holiday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equaling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NULL?</w:t>
      </w:r>
    </w:p>
    <w:p w14:paraId="196AF09B" w14:textId="13D1878F" w:rsidR="001E6C64" w:rsidRPr="00400587" w:rsidRDefault="00400587" w:rsidP="00400587">
      <w:pPr>
        <w:pStyle w:val="BodyText"/>
        <w:spacing w:before="9"/>
        <w:ind w:left="720" w:firstLine="719"/>
        <w:rPr>
          <w:sz w:val="28"/>
          <w:szCs w:val="28"/>
        </w:rPr>
      </w:pPr>
      <w:r w:rsidRPr="00400587">
        <w:rPr>
          <w:sz w:val="28"/>
          <w:szCs w:val="28"/>
        </w:rPr>
        <w:t>Va printa C .</w:t>
      </w:r>
    </w:p>
    <w:p w14:paraId="369D3949" w14:textId="684A22D5" w:rsidR="001E6C64" w:rsidRPr="00400587" w:rsidRDefault="00787E14">
      <w:pPr>
        <w:pStyle w:val="ListParagraph"/>
        <w:numPr>
          <w:ilvl w:val="1"/>
          <w:numId w:val="1"/>
        </w:numPr>
        <w:tabs>
          <w:tab w:val="left" w:pos="1440"/>
        </w:tabs>
        <w:spacing w:line="259" w:lineRule="auto"/>
        <w:ind w:left="1439" w:right="1442"/>
        <w:rPr>
          <w:sz w:val="24"/>
        </w:rPr>
      </w:pPr>
      <w:r>
        <w:rPr>
          <w:color w:val="4E3629"/>
          <w:sz w:val="24"/>
        </w:rPr>
        <w:t>What would print if the country has an independence date equaling NULL and a national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holiday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containing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value?</w:t>
      </w:r>
    </w:p>
    <w:p w14:paraId="7F2733D2" w14:textId="3270242E" w:rsidR="00400587" w:rsidRPr="00400587" w:rsidRDefault="00400587" w:rsidP="00400587">
      <w:pPr>
        <w:tabs>
          <w:tab w:val="left" w:pos="1440"/>
        </w:tabs>
        <w:spacing w:line="259" w:lineRule="auto"/>
        <w:ind w:left="1439" w:right="1442"/>
        <w:rPr>
          <w:sz w:val="24"/>
        </w:rPr>
      </w:pPr>
      <w:r>
        <w:rPr>
          <w:sz w:val="24"/>
        </w:rPr>
        <w:t>Va printa B.</w:t>
      </w:r>
    </w:p>
    <w:p w14:paraId="48AB6A3B" w14:textId="77777777" w:rsidR="001E6C64" w:rsidRDefault="001E6C64">
      <w:pPr>
        <w:pStyle w:val="BodyText"/>
        <w:spacing w:before="10"/>
        <w:rPr>
          <w:sz w:val="37"/>
        </w:rPr>
      </w:pPr>
    </w:p>
    <w:p w14:paraId="73172290" w14:textId="5E4AB5FA" w:rsidR="001E6C64" w:rsidRPr="00400587" w:rsidRDefault="00787E14">
      <w:pPr>
        <w:pStyle w:val="ListParagraph"/>
        <w:numPr>
          <w:ilvl w:val="1"/>
          <w:numId w:val="1"/>
        </w:numPr>
        <w:tabs>
          <w:tab w:val="left" w:pos="1440"/>
        </w:tabs>
        <w:spacing w:before="1" w:line="259" w:lineRule="auto"/>
        <w:ind w:left="1439" w:right="1283"/>
        <w:rPr>
          <w:sz w:val="24"/>
        </w:rPr>
      </w:pPr>
      <w:r>
        <w:rPr>
          <w:color w:val="4E3629"/>
          <w:sz w:val="24"/>
        </w:rPr>
        <w:t>What would print if the country has an independence date equaling a value and a national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holiday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equaling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NULL?</w:t>
      </w:r>
    </w:p>
    <w:p w14:paraId="7334164D" w14:textId="2B92F2C0" w:rsidR="00400587" w:rsidRPr="00400587" w:rsidRDefault="00400587" w:rsidP="00400587">
      <w:pPr>
        <w:tabs>
          <w:tab w:val="left" w:pos="1440"/>
        </w:tabs>
        <w:spacing w:before="1" w:line="259" w:lineRule="auto"/>
        <w:ind w:left="1439" w:right="1283"/>
        <w:rPr>
          <w:sz w:val="24"/>
        </w:rPr>
      </w:pPr>
      <w:r>
        <w:rPr>
          <w:sz w:val="24"/>
        </w:rPr>
        <w:t>Va printa A.</w:t>
      </w:r>
    </w:p>
    <w:p w14:paraId="5995D2F1" w14:textId="77777777" w:rsidR="001E6C64" w:rsidRDefault="001E6C64">
      <w:pPr>
        <w:pStyle w:val="BodyText"/>
        <w:spacing w:before="10"/>
        <w:rPr>
          <w:sz w:val="37"/>
        </w:rPr>
      </w:pPr>
    </w:p>
    <w:p w14:paraId="63CA3F4A" w14:textId="77777777" w:rsidR="001E6C64" w:rsidRDefault="00787E14">
      <w:pPr>
        <w:pStyle w:val="ListParagraph"/>
        <w:numPr>
          <w:ilvl w:val="1"/>
          <w:numId w:val="1"/>
        </w:numPr>
        <w:tabs>
          <w:tab w:val="left" w:pos="1440"/>
        </w:tabs>
        <w:spacing w:line="259" w:lineRule="auto"/>
        <w:ind w:left="1439" w:right="1004"/>
        <w:rPr>
          <w:sz w:val="24"/>
        </w:rPr>
      </w:pPr>
      <w:r>
        <w:rPr>
          <w:color w:val="4E3629"/>
          <w:sz w:val="24"/>
        </w:rPr>
        <w:t>Run a SELECT statement against the COUNTRIES table to determine whether the following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countries have independence dates or national holiday dates, or both. Predict the output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running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anonymous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block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found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at the beginning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this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question.</w:t>
      </w:r>
    </w:p>
    <w:p w14:paraId="1B03A2BF" w14:textId="77777777" w:rsidR="001E6C64" w:rsidRDefault="001E6C64">
      <w:pPr>
        <w:spacing w:line="259" w:lineRule="auto"/>
        <w:rPr>
          <w:sz w:val="24"/>
        </w:rPr>
      </w:pPr>
    </w:p>
    <w:p w14:paraId="5E7A8453" w14:textId="77777777" w:rsidR="00A94DFA" w:rsidRDefault="00A94DFA">
      <w:pPr>
        <w:spacing w:line="259" w:lineRule="auto"/>
        <w:rPr>
          <w:sz w:val="24"/>
        </w:rPr>
      </w:pPr>
    </w:p>
    <w:p w14:paraId="117E5437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>DECLARE</w:t>
      </w:r>
    </w:p>
    <w:p w14:paraId="36718B09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>v_country_id</w:t>
      </w:r>
      <w:r w:rsidRPr="00A94DFA">
        <w:rPr>
          <w:sz w:val="24"/>
        </w:rPr>
        <w:tab/>
        <w:t xml:space="preserve">countries.country_name%TYPE := 1; </w:t>
      </w:r>
    </w:p>
    <w:p w14:paraId="3CEFB5EE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>v_ind_date</w:t>
      </w:r>
      <w:r w:rsidRPr="00A94DFA">
        <w:rPr>
          <w:sz w:val="24"/>
        </w:rPr>
        <w:tab/>
        <w:t xml:space="preserve">countries.date_of_independence%TYPE; </w:t>
      </w:r>
    </w:p>
    <w:p w14:paraId="5323473F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>v_natl_holiday countries.national_holiday_date%TYPE;</w:t>
      </w:r>
    </w:p>
    <w:p w14:paraId="0B712949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>BEGIN</w:t>
      </w:r>
    </w:p>
    <w:p w14:paraId="0F49907E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>SELECT date_of_independence, national_holiday_date INTO v_ind_date, v_natl_holiday</w:t>
      </w:r>
    </w:p>
    <w:p w14:paraId="1438E361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>FROM countries</w:t>
      </w:r>
    </w:p>
    <w:p w14:paraId="6577BD27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 xml:space="preserve">WHERE country_id = v_country_id; </w:t>
      </w:r>
    </w:p>
    <w:p w14:paraId="3DA074DC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>IF v_ind_date IS NOT NULL THEN</w:t>
      </w:r>
    </w:p>
    <w:p w14:paraId="4FAFE0C8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>DBMS_OUTPUT.PUT_LINE('Cazul 1:' || v_ind_date ||' '|| v_natl_holiday);</w:t>
      </w:r>
    </w:p>
    <w:p w14:paraId="294F2FBA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>ELSIF v_natl_holiday IS NOT NULL THEN DBMS_OUTPUT.PUT_LINE('Cazul 2:' || v_ind_date || ' ' || v_natl_holiday);</w:t>
      </w:r>
    </w:p>
    <w:p w14:paraId="5DE6A898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lastRenderedPageBreak/>
        <w:t>ELSIF v_natl_holiday IS NULL AND v_ind_date IS NULL THEN DBMS_OUTPUT.PUT_LINE('Cazul 3:' ||  v_ind_date ||' ' || v_natl_holiday);</w:t>
      </w:r>
    </w:p>
    <w:p w14:paraId="74DEA7A2" w14:textId="77777777" w:rsidR="00A94DFA" w:rsidRPr="00A94DFA" w:rsidRDefault="00A94DFA" w:rsidP="00A94DFA">
      <w:pPr>
        <w:spacing w:line="259" w:lineRule="auto"/>
        <w:rPr>
          <w:sz w:val="24"/>
        </w:rPr>
      </w:pPr>
      <w:r w:rsidRPr="00A94DFA">
        <w:rPr>
          <w:sz w:val="24"/>
        </w:rPr>
        <w:t xml:space="preserve">END IF; </w:t>
      </w:r>
    </w:p>
    <w:p w14:paraId="60EAEE9F" w14:textId="1CD1D895" w:rsidR="00A94DFA" w:rsidRDefault="00A94DFA" w:rsidP="00A94DFA">
      <w:pPr>
        <w:spacing w:line="259" w:lineRule="auto"/>
        <w:rPr>
          <w:sz w:val="24"/>
        </w:rPr>
        <w:sectPr w:rsidR="00A94DFA">
          <w:footerReference w:type="default" r:id="rId11"/>
          <w:pgSz w:w="12240" w:h="15840"/>
          <w:pgMar w:top="660" w:right="0" w:bottom="1080" w:left="0" w:header="0" w:footer="891" w:gutter="0"/>
          <w:pgNumType w:start="2"/>
          <w:cols w:space="708"/>
        </w:sectPr>
      </w:pPr>
      <w:r w:rsidRPr="00A94DFA">
        <w:rPr>
          <w:sz w:val="24"/>
        </w:rPr>
        <w:t>END;</w:t>
      </w:r>
    </w:p>
    <w:tbl>
      <w:tblPr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1661"/>
        <w:gridCol w:w="1851"/>
        <w:gridCol w:w="1652"/>
        <w:gridCol w:w="1875"/>
      </w:tblGrid>
      <w:tr w:rsidR="001E6C64" w14:paraId="363DAF12" w14:textId="77777777">
        <w:trPr>
          <w:trHeight w:val="827"/>
        </w:trPr>
        <w:tc>
          <w:tcPr>
            <w:tcW w:w="1711" w:type="dxa"/>
          </w:tcPr>
          <w:p w14:paraId="2FD12374" w14:textId="77777777" w:rsidR="001E6C64" w:rsidRDefault="001E6C64">
            <w:pPr>
              <w:pStyle w:val="TableParagraph"/>
              <w:spacing w:before="11"/>
            </w:pPr>
          </w:p>
          <w:p w14:paraId="0549DCE1" w14:textId="77777777" w:rsidR="001E6C64" w:rsidRDefault="00787E14">
            <w:pPr>
              <w:pStyle w:val="TableParagraph"/>
              <w:ind w:left="112" w:right="106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Country</w:t>
            </w:r>
          </w:p>
        </w:tc>
        <w:tc>
          <w:tcPr>
            <w:tcW w:w="1661" w:type="dxa"/>
          </w:tcPr>
          <w:p w14:paraId="7DAB5F01" w14:textId="77777777" w:rsidR="001E6C64" w:rsidRDefault="001E6C64">
            <w:pPr>
              <w:pStyle w:val="TableParagraph"/>
              <w:spacing w:before="11"/>
            </w:pPr>
          </w:p>
          <w:p w14:paraId="32689D34" w14:textId="77777777" w:rsidR="001E6C64" w:rsidRDefault="00787E14">
            <w:pPr>
              <w:pStyle w:val="TableParagraph"/>
              <w:ind w:left="161" w:right="156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Country_ID</w:t>
            </w:r>
          </w:p>
        </w:tc>
        <w:tc>
          <w:tcPr>
            <w:tcW w:w="1851" w:type="dxa"/>
          </w:tcPr>
          <w:p w14:paraId="7263A6D5" w14:textId="77777777" w:rsidR="001E6C64" w:rsidRDefault="00787E14">
            <w:pPr>
              <w:pStyle w:val="TableParagraph"/>
              <w:spacing w:before="125"/>
              <w:ind w:left="664" w:right="91" w:hanging="548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Independence</w:t>
            </w:r>
            <w:r>
              <w:rPr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Date</w:t>
            </w:r>
          </w:p>
        </w:tc>
        <w:tc>
          <w:tcPr>
            <w:tcW w:w="1652" w:type="dxa"/>
          </w:tcPr>
          <w:p w14:paraId="74043C80" w14:textId="77777777" w:rsidR="001E6C64" w:rsidRDefault="00787E14">
            <w:pPr>
              <w:pStyle w:val="TableParagraph"/>
              <w:spacing w:line="264" w:lineRule="exact"/>
              <w:ind w:left="390" w:hanging="44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National</w:t>
            </w:r>
          </w:p>
          <w:p w14:paraId="6191F5E8" w14:textId="77777777" w:rsidR="001E6C64" w:rsidRDefault="00787E14">
            <w:pPr>
              <w:pStyle w:val="TableParagraph"/>
              <w:spacing w:line="270" w:lineRule="atLeast"/>
              <w:ind w:left="560" w:right="366" w:hanging="171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Holiday</w:t>
            </w:r>
            <w:r>
              <w:rPr>
                <w:b/>
                <w:color w:val="4E3629"/>
                <w:spacing w:val="-64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Date</w:t>
            </w:r>
          </w:p>
        </w:tc>
        <w:tc>
          <w:tcPr>
            <w:tcW w:w="1875" w:type="dxa"/>
          </w:tcPr>
          <w:p w14:paraId="3793A56A" w14:textId="77777777" w:rsidR="001E6C64" w:rsidRDefault="00787E14">
            <w:pPr>
              <w:pStyle w:val="TableParagraph"/>
              <w:spacing w:before="125"/>
              <w:ind w:left="367" w:right="356" w:firstLine="175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Output</w:t>
            </w:r>
            <w:r>
              <w:rPr>
                <w:b/>
                <w:color w:val="4E3629"/>
                <w:spacing w:val="1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should</w:t>
            </w:r>
            <w:r>
              <w:rPr>
                <w:b/>
                <w:color w:val="4E3629"/>
                <w:spacing w:val="-12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be</w:t>
            </w:r>
          </w:p>
        </w:tc>
      </w:tr>
      <w:tr w:rsidR="001E6C64" w14:paraId="0D14D341" w14:textId="77777777">
        <w:trPr>
          <w:trHeight w:val="453"/>
        </w:trPr>
        <w:tc>
          <w:tcPr>
            <w:tcW w:w="1711" w:type="dxa"/>
          </w:tcPr>
          <w:p w14:paraId="77721E07" w14:textId="77777777" w:rsidR="001E6C64" w:rsidRDefault="00787E14">
            <w:pPr>
              <w:pStyle w:val="TableParagraph"/>
              <w:spacing w:before="77"/>
              <w:ind w:left="112" w:right="106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Antarctica</w:t>
            </w:r>
          </w:p>
        </w:tc>
        <w:tc>
          <w:tcPr>
            <w:tcW w:w="1661" w:type="dxa"/>
          </w:tcPr>
          <w:p w14:paraId="6FF6E03C" w14:textId="77777777" w:rsidR="001E6C64" w:rsidRDefault="00787E14">
            <w:pPr>
              <w:pStyle w:val="TableParagraph"/>
              <w:spacing w:before="77"/>
              <w:ind w:left="161" w:right="152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672</w:t>
            </w:r>
          </w:p>
        </w:tc>
        <w:tc>
          <w:tcPr>
            <w:tcW w:w="1851" w:type="dxa"/>
          </w:tcPr>
          <w:p w14:paraId="6D055B00" w14:textId="48D2238A" w:rsidR="001E6C64" w:rsidRDefault="00A94D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NULL</w:t>
            </w:r>
          </w:p>
        </w:tc>
        <w:tc>
          <w:tcPr>
            <w:tcW w:w="1652" w:type="dxa"/>
          </w:tcPr>
          <w:p w14:paraId="0180FCED" w14:textId="331AF664" w:rsidR="001E6C64" w:rsidRDefault="00A94D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NULL</w:t>
            </w:r>
          </w:p>
        </w:tc>
        <w:tc>
          <w:tcPr>
            <w:tcW w:w="1875" w:type="dxa"/>
          </w:tcPr>
          <w:p w14:paraId="4C73AF31" w14:textId="2C6B2CAD" w:rsidR="001E6C64" w:rsidRDefault="00A94D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</w:tr>
      <w:tr w:rsidR="001E6C64" w14:paraId="350C2758" w14:textId="77777777">
        <w:trPr>
          <w:trHeight w:val="455"/>
        </w:trPr>
        <w:tc>
          <w:tcPr>
            <w:tcW w:w="1711" w:type="dxa"/>
          </w:tcPr>
          <w:p w14:paraId="72F92B7E" w14:textId="77777777" w:rsidR="001E6C64" w:rsidRDefault="00787E14">
            <w:pPr>
              <w:pStyle w:val="TableParagraph"/>
              <w:spacing w:before="79"/>
              <w:ind w:left="114" w:right="106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Iraq</w:t>
            </w:r>
          </w:p>
        </w:tc>
        <w:tc>
          <w:tcPr>
            <w:tcW w:w="1661" w:type="dxa"/>
          </w:tcPr>
          <w:p w14:paraId="5C067A88" w14:textId="77777777" w:rsidR="001E6C64" w:rsidRDefault="00787E14">
            <w:pPr>
              <w:pStyle w:val="TableParagraph"/>
              <w:spacing w:before="79"/>
              <w:ind w:left="161" w:right="152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964</w:t>
            </w:r>
          </w:p>
        </w:tc>
        <w:tc>
          <w:tcPr>
            <w:tcW w:w="1851" w:type="dxa"/>
          </w:tcPr>
          <w:p w14:paraId="7F9793B0" w14:textId="4DEF1AEA" w:rsidR="001E6C64" w:rsidRDefault="00A94D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28-Jun-2004</w:t>
            </w:r>
          </w:p>
        </w:tc>
        <w:tc>
          <w:tcPr>
            <w:tcW w:w="1652" w:type="dxa"/>
          </w:tcPr>
          <w:p w14:paraId="7509B06F" w14:textId="5B8517E0" w:rsidR="001E6C64" w:rsidRDefault="00A94D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NULL</w:t>
            </w:r>
          </w:p>
        </w:tc>
        <w:tc>
          <w:tcPr>
            <w:tcW w:w="1875" w:type="dxa"/>
          </w:tcPr>
          <w:p w14:paraId="0FC288F0" w14:textId="1BF1C817" w:rsidR="001E6C64" w:rsidRDefault="00A94D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</w:tr>
      <w:tr w:rsidR="001E6C64" w14:paraId="05DC257B" w14:textId="77777777">
        <w:trPr>
          <w:trHeight w:val="453"/>
        </w:trPr>
        <w:tc>
          <w:tcPr>
            <w:tcW w:w="1711" w:type="dxa"/>
          </w:tcPr>
          <w:p w14:paraId="2E4E31BD" w14:textId="77777777" w:rsidR="001E6C64" w:rsidRDefault="00787E14">
            <w:pPr>
              <w:pStyle w:val="TableParagraph"/>
              <w:spacing w:before="77"/>
              <w:ind w:left="114" w:right="106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Spain</w:t>
            </w:r>
          </w:p>
        </w:tc>
        <w:tc>
          <w:tcPr>
            <w:tcW w:w="1661" w:type="dxa"/>
          </w:tcPr>
          <w:p w14:paraId="08D6E02D" w14:textId="77777777" w:rsidR="001E6C64" w:rsidRDefault="00787E14">
            <w:pPr>
              <w:pStyle w:val="TableParagraph"/>
              <w:spacing w:before="77"/>
              <w:ind w:left="161" w:right="152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34</w:t>
            </w:r>
          </w:p>
        </w:tc>
        <w:tc>
          <w:tcPr>
            <w:tcW w:w="1851" w:type="dxa"/>
          </w:tcPr>
          <w:p w14:paraId="3662E0E3" w14:textId="7446256A" w:rsidR="001E6C64" w:rsidRDefault="00A94D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NULL</w:t>
            </w:r>
          </w:p>
        </w:tc>
        <w:tc>
          <w:tcPr>
            <w:tcW w:w="1652" w:type="dxa"/>
          </w:tcPr>
          <w:p w14:paraId="0A5A2355" w14:textId="090808AA" w:rsidR="001E6C64" w:rsidRPr="00A94DFA" w:rsidRDefault="00A94DFA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>12-Jun</w:t>
            </w:r>
          </w:p>
        </w:tc>
        <w:tc>
          <w:tcPr>
            <w:tcW w:w="1875" w:type="dxa"/>
          </w:tcPr>
          <w:p w14:paraId="3F0A3691" w14:textId="14410760" w:rsidR="001E6C64" w:rsidRDefault="00A94D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</w:tr>
      <w:tr w:rsidR="001E6C64" w14:paraId="6DD89C42" w14:textId="77777777">
        <w:trPr>
          <w:trHeight w:val="453"/>
        </w:trPr>
        <w:tc>
          <w:tcPr>
            <w:tcW w:w="1711" w:type="dxa"/>
          </w:tcPr>
          <w:p w14:paraId="69969A20" w14:textId="77777777" w:rsidR="001E6C64" w:rsidRDefault="00787E14">
            <w:pPr>
              <w:pStyle w:val="TableParagraph"/>
              <w:spacing w:before="77"/>
              <w:ind w:left="116" w:right="106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United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States</w:t>
            </w:r>
          </w:p>
        </w:tc>
        <w:tc>
          <w:tcPr>
            <w:tcW w:w="1661" w:type="dxa"/>
          </w:tcPr>
          <w:p w14:paraId="51A3B18A" w14:textId="77777777" w:rsidR="001E6C64" w:rsidRDefault="00787E14">
            <w:pPr>
              <w:pStyle w:val="TableParagraph"/>
              <w:spacing w:before="77"/>
              <w:ind w:left="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1</w:t>
            </w:r>
          </w:p>
        </w:tc>
        <w:tc>
          <w:tcPr>
            <w:tcW w:w="1851" w:type="dxa"/>
          </w:tcPr>
          <w:p w14:paraId="0FDED4E6" w14:textId="2C12BD62" w:rsidR="001E6C64" w:rsidRDefault="00A94D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4-Jul-1776</w:t>
            </w:r>
          </w:p>
        </w:tc>
        <w:tc>
          <w:tcPr>
            <w:tcW w:w="1652" w:type="dxa"/>
          </w:tcPr>
          <w:p w14:paraId="729A4641" w14:textId="678DE244" w:rsidR="001E6C64" w:rsidRDefault="00A94D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4-Jul</w:t>
            </w:r>
          </w:p>
        </w:tc>
        <w:tc>
          <w:tcPr>
            <w:tcW w:w="1875" w:type="dxa"/>
          </w:tcPr>
          <w:p w14:paraId="23862F7D" w14:textId="421653DD" w:rsidR="001E6C64" w:rsidRDefault="00A94DF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</w:tr>
    </w:tbl>
    <w:p w14:paraId="29EF859E" w14:textId="77777777" w:rsidR="001E6C64" w:rsidRDefault="001E6C64">
      <w:pPr>
        <w:pStyle w:val="BodyText"/>
        <w:spacing w:before="11"/>
        <w:rPr>
          <w:sz w:val="14"/>
        </w:rPr>
      </w:pPr>
    </w:p>
    <w:p w14:paraId="64E5B8C4" w14:textId="77777777" w:rsidR="001E6C64" w:rsidRDefault="00787E14">
      <w:pPr>
        <w:pStyle w:val="ListParagraph"/>
        <w:numPr>
          <w:ilvl w:val="1"/>
          <w:numId w:val="1"/>
        </w:numPr>
        <w:tabs>
          <w:tab w:val="left" w:pos="1440"/>
        </w:tabs>
        <w:spacing w:before="92" w:line="261" w:lineRule="auto"/>
        <w:ind w:right="1270"/>
        <w:rPr>
          <w:sz w:val="24"/>
        </w:rPr>
      </w:pPr>
      <w:r>
        <w:rPr>
          <w:color w:val="4E3629"/>
          <w:sz w:val="24"/>
        </w:rPr>
        <w:t>Finally, run the anonymous block found at the beginning of this question using each of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above country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input. Check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whether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answers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correct.</w:t>
      </w:r>
    </w:p>
    <w:p w14:paraId="5BEE2426" w14:textId="77777777" w:rsidR="001E6C64" w:rsidRDefault="001E6C64">
      <w:pPr>
        <w:pStyle w:val="BodyText"/>
        <w:spacing w:before="5"/>
        <w:rPr>
          <w:sz w:val="21"/>
        </w:rPr>
      </w:pPr>
    </w:p>
    <w:p w14:paraId="59EDA3B0" w14:textId="77777777" w:rsidR="001E6C64" w:rsidRDefault="00787E14">
      <w:pPr>
        <w:pStyle w:val="ListParagraph"/>
        <w:numPr>
          <w:ilvl w:val="0"/>
          <w:numId w:val="1"/>
        </w:numPr>
        <w:tabs>
          <w:tab w:val="left" w:pos="1080"/>
        </w:tabs>
        <w:spacing w:line="460" w:lineRule="atLeast"/>
        <w:ind w:right="3793"/>
        <w:rPr>
          <w:sz w:val="24"/>
        </w:rPr>
      </w:pPr>
      <w:r>
        <w:rPr>
          <w:color w:val="4E3629"/>
          <w:sz w:val="24"/>
        </w:rPr>
        <w:t>Examine the following code. What output do you think it will produce?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DECLARE</w:t>
      </w:r>
    </w:p>
    <w:p w14:paraId="0CAD87A2" w14:textId="77777777" w:rsidR="001E6C64" w:rsidRDefault="00787E14">
      <w:pPr>
        <w:pStyle w:val="BodyText"/>
        <w:tabs>
          <w:tab w:val="left" w:pos="2536"/>
        </w:tabs>
        <w:spacing w:line="274" w:lineRule="exact"/>
        <w:ind w:left="1416"/>
      </w:pPr>
      <w:r>
        <w:rPr>
          <w:color w:val="4E3629"/>
        </w:rPr>
        <w:t>v_num1</w:t>
      </w:r>
      <w:r>
        <w:rPr>
          <w:color w:val="4E3629"/>
        </w:rPr>
        <w:tab/>
        <w:t>NUMBER(3)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:=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123;</w:t>
      </w:r>
    </w:p>
    <w:p w14:paraId="78390C84" w14:textId="77777777" w:rsidR="001E6C64" w:rsidRDefault="00787E14">
      <w:pPr>
        <w:pStyle w:val="BodyText"/>
        <w:tabs>
          <w:tab w:val="left" w:pos="2536"/>
        </w:tabs>
        <w:ind w:left="1080" w:right="8598" w:firstLine="336"/>
      </w:pPr>
      <w:r>
        <w:rPr>
          <w:color w:val="4E3629"/>
        </w:rPr>
        <w:t>v_num2</w:t>
      </w:r>
      <w:r>
        <w:rPr>
          <w:color w:val="4E3629"/>
        </w:rPr>
        <w:tab/>
      </w:r>
      <w:r>
        <w:rPr>
          <w:color w:val="4E3629"/>
          <w:spacing w:val="-2"/>
        </w:rPr>
        <w:t>NUMBER;</w:t>
      </w:r>
    </w:p>
    <w:p w14:paraId="3FA22CC6" w14:textId="77777777" w:rsidR="001E6C64" w:rsidRDefault="00787E14">
      <w:pPr>
        <w:pStyle w:val="BodyText"/>
        <w:ind w:left="1080" w:right="8598"/>
      </w:pPr>
      <w:r>
        <w:rPr>
          <w:color w:val="4E3629"/>
        </w:rPr>
        <w:t>BEGIN</w:t>
      </w:r>
    </w:p>
    <w:p w14:paraId="4B9C757B" w14:textId="77777777" w:rsidR="001E6C64" w:rsidRDefault="00787E14">
      <w:pPr>
        <w:pStyle w:val="BodyText"/>
        <w:ind w:left="1416"/>
      </w:pPr>
      <w:r>
        <w:rPr>
          <w:color w:val="4E3629"/>
        </w:rPr>
        <w:t>IF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v_num1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&lt;&gt;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v_num2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THEN</w:t>
      </w:r>
    </w:p>
    <w:p w14:paraId="4C53C972" w14:textId="77777777" w:rsidR="001E6C64" w:rsidRDefault="00787E14">
      <w:pPr>
        <w:pStyle w:val="BodyText"/>
        <w:ind w:left="1416" w:right="3390" w:firstLine="199"/>
      </w:pPr>
      <w:r>
        <w:rPr>
          <w:color w:val="4E3629"/>
        </w:rPr>
        <w:t>DBMS_OUTPUT.PUT_LINE('The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two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numbers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are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equal');</w:t>
      </w:r>
      <w:r>
        <w:rPr>
          <w:color w:val="4E3629"/>
          <w:spacing w:val="-63"/>
        </w:rPr>
        <w:t xml:space="preserve"> </w:t>
      </w:r>
      <w:r>
        <w:rPr>
          <w:color w:val="4E3629"/>
        </w:rPr>
        <w:t>ELSE</w:t>
      </w:r>
    </w:p>
    <w:p w14:paraId="45640B7B" w14:textId="77777777" w:rsidR="001E6C64" w:rsidRDefault="00787E14">
      <w:pPr>
        <w:pStyle w:val="BodyText"/>
        <w:ind w:left="1416" w:right="4338" w:firstLine="199"/>
      </w:pPr>
      <w:r>
        <w:rPr>
          <w:color w:val="4E3629"/>
        </w:rPr>
        <w:t>DBMS_OUTPUT.PUT_LINE('The two numbers are equal');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END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IF;</w:t>
      </w:r>
    </w:p>
    <w:p w14:paraId="2A194B32" w14:textId="77777777" w:rsidR="001E6C64" w:rsidRDefault="00787E14">
      <w:pPr>
        <w:pStyle w:val="BodyText"/>
        <w:ind w:left="1080"/>
      </w:pPr>
      <w:r>
        <w:rPr>
          <w:color w:val="4E3629"/>
        </w:rPr>
        <w:t>END;</w:t>
      </w:r>
    </w:p>
    <w:p w14:paraId="23EFE7BB" w14:textId="47C545E5" w:rsidR="001E6C64" w:rsidRDefault="00787E14">
      <w:pPr>
        <w:pStyle w:val="BodyText"/>
        <w:ind w:left="1080" w:right="1121"/>
        <w:rPr>
          <w:color w:val="4E3629"/>
        </w:rPr>
      </w:pPr>
      <w:r>
        <w:rPr>
          <w:color w:val="4E3629"/>
        </w:rPr>
        <w:t>Run the code to check if your prediction was correct. What was the result and why? Modify the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use various comparison operators 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different results.</w:t>
      </w:r>
    </w:p>
    <w:p w14:paraId="7617343C" w14:textId="733BDE06" w:rsidR="00A94DFA" w:rsidRDefault="00A94DFA">
      <w:pPr>
        <w:pStyle w:val="BodyText"/>
        <w:ind w:left="1080" w:right="1121"/>
        <w:rPr>
          <w:color w:val="4E3629"/>
        </w:rPr>
      </w:pPr>
    </w:p>
    <w:p w14:paraId="4F24D27C" w14:textId="77777777" w:rsidR="00A94DFA" w:rsidRDefault="00A94DFA" w:rsidP="00A94DFA">
      <w:pPr>
        <w:pStyle w:val="BodyText"/>
      </w:pPr>
    </w:p>
    <w:p w14:paraId="52ABBE81" w14:textId="352653E8" w:rsidR="00A94DFA" w:rsidRDefault="00A94DFA" w:rsidP="00A94DFA">
      <w:pPr>
        <w:pStyle w:val="BodyText"/>
        <w:ind w:left="1080" w:firstLine="360"/>
      </w:pPr>
      <w:r>
        <w:t xml:space="preserve">Rezultatul va fi ca cele 2 numere sunt egale pentru ca avem o comparatie cu NULL care este interpretata ca fiind FALSE, ca urmare se executa linia de pe ELSE . </w:t>
      </w:r>
    </w:p>
    <w:p w14:paraId="1A6DAF3E" w14:textId="7CE8ADB1" w:rsidR="00A94DFA" w:rsidRDefault="00A94DFA" w:rsidP="00A94DFA">
      <w:pPr>
        <w:pStyle w:val="BodyText"/>
        <w:ind w:left="1080" w:firstLine="360"/>
      </w:pPr>
    </w:p>
    <w:p w14:paraId="1A69673C" w14:textId="77777777" w:rsidR="00A94DFA" w:rsidRDefault="00A94DFA" w:rsidP="00A94DFA">
      <w:pPr>
        <w:pStyle w:val="BodyText"/>
        <w:ind w:left="1080" w:firstLine="360"/>
      </w:pPr>
      <w:r>
        <w:t>DECLARE</w:t>
      </w:r>
    </w:p>
    <w:p w14:paraId="58AA1CF2" w14:textId="77777777" w:rsidR="00A94DFA" w:rsidRDefault="00A94DFA" w:rsidP="00A94DFA">
      <w:pPr>
        <w:pStyle w:val="BodyText"/>
        <w:ind w:left="1080" w:firstLine="360"/>
      </w:pPr>
      <w:r>
        <w:t>v_num1</w:t>
      </w:r>
      <w:r>
        <w:tab/>
        <w:t>NUMBER(3) := 123;</w:t>
      </w:r>
    </w:p>
    <w:p w14:paraId="112559F1" w14:textId="77777777" w:rsidR="00A94DFA" w:rsidRDefault="00A94DFA" w:rsidP="00A94DFA">
      <w:pPr>
        <w:pStyle w:val="BodyText"/>
        <w:ind w:left="1080" w:firstLine="360"/>
      </w:pPr>
      <w:r>
        <w:t>v_num2</w:t>
      </w:r>
      <w:r>
        <w:tab/>
        <w:t>NUMBER;</w:t>
      </w:r>
    </w:p>
    <w:p w14:paraId="60F826D9" w14:textId="77777777" w:rsidR="00A94DFA" w:rsidRDefault="00A94DFA" w:rsidP="00A94DFA">
      <w:pPr>
        <w:pStyle w:val="BodyText"/>
        <w:ind w:left="1080" w:firstLine="360"/>
      </w:pPr>
      <w:r>
        <w:t>BEGIN</w:t>
      </w:r>
    </w:p>
    <w:p w14:paraId="2AF74ACB" w14:textId="77777777" w:rsidR="00A94DFA" w:rsidRDefault="00A94DFA" w:rsidP="00A94DFA">
      <w:pPr>
        <w:pStyle w:val="BodyText"/>
        <w:ind w:left="1080" w:firstLine="360"/>
      </w:pPr>
      <w:r>
        <w:t>IF v_num1 &gt; v_num2 THEN</w:t>
      </w:r>
    </w:p>
    <w:p w14:paraId="6BFD202A" w14:textId="77777777" w:rsidR="00A94DFA" w:rsidRDefault="00A94DFA" w:rsidP="00A94DFA">
      <w:pPr>
        <w:pStyle w:val="BodyText"/>
        <w:ind w:left="1080" w:firstLine="360"/>
      </w:pPr>
      <w:r>
        <w:t>DBMS_OUTPUT.PUT_LINE('The two numbers are not equal'); ELSE</w:t>
      </w:r>
    </w:p>
    <w:p w14:paraId="68C7E3F7" w14:textId="77777777" w:rsidR="00A94DFA" w:rsidRDefault="00A94DFA" w:rsidP="00A94DFA">
      <w:pPr>
        <w:pStyle w:val="BodyText"/>
        <w:ind w:left="1080" w:firstLine="360"/>
      </w:pPr>
      <w:r>
        <w:t>DBMS_OUTPUT.PUT_LINE('The two numbers are equal'); END IF;</w:t>
      </w:r>
    </w:p>
    <w:p w14:paraId="055C6D25" w14:textId="57816C8C" w:rsidR="00A94DFA" w:rsidRDefault="00A94DFA" w:rsidP="00A94DFA">
      <w:pPr>
        <w:pStyle w:val="BodyText"/>
        <w:ind w:left="1080" w:firstLine="360"/>
      </w:pPr>
      <w:r>
        <w:t>END;</w:t>
      </w:r>
    </w:p>
    <w:p w14:paraId="5AC192AD" w14:textId="77777777" w:rsidR="00A94DFA" w:rsidRDefault="00A94DFA">
      <w:pPr>
        <w:pStyle w:val="BodyText"/>
        <w:ind w:left="1080" w:right="1121"/>
      </w:pPr>
    </w:p>
    <w:p w14:paraId="4599AB27" w14:textId="77777777" w:rsidR="001E6C64" w:rsidRDefault="001E6C64">
      <w:pPr>
        <w:pStyle w:val="BodyText"/>
      </w:pPr>
    </w:p>
    <w:p w14:paraId="3347D62E" w14:textId="77777777" w:rsidR="001E6C64" w:rsidRDefault="00787E14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1203"/>
        <w:rPr>
          <w:sz w:val="24"/>
        </w:rPr>
      </w:pPr>
      <w:r>
        <w:rPr>
          <w:color w:val="4E3629"/>
          <w:sz w:val="24"/>
        </w:rPr>
        <w:t>Write a PL/SQL block to accep</w:t>
      </w:r>
      <w:r>
        <w:rPr>
          <w:color w:val="4E3629"/>
          <w:sz w:val="24"/>
        </w:rPr>
        <w:t>t a year and check whether it is a leap year. For example, if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entered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 1990,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“1990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leap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year.”</w:t>
      </w:r>
    </w:p>
    <w:p w14:paraId="65F06279" w14:textId="77777777" w:rsidR="001E6C64" w:rsidRDefault="001E6C64">
      <w:pPr>
        <w:pStyle w:val="BodyText"/>
        <w:rPr>
          <w:sz w:val="26"/>
        </w:rPr>
      </w:pPr>
    </w:p>
    <w:p w14:paraId="51FEABE6" w14:textId="77777777" w:rsidR="001E6C64" w:rsidRDefault="00787E14">
      <w:pPr>
        <w:pStyle w:val="BodyText"/>
        <w:spacing w:before="159"/>
        <w:ind w:left="1080" w:right="1014"/>
      </w:pPr>
      <w:r>
        <w:rPr>
          <w:color w:val="4E3629"/>
        </w:rPr>
        <w:t>Hint: A leap year should be exactly divisible by 4, but not exactly divisible by 100. However, any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year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exactly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divisible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400 is 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leap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year.</w:t>
      </w:r>
    </w:p>
    <w:p w14:paraId="32157EA2" w14:textId="77777777" w:rsidR="001E6C64" w:rsidRDefault="00787E14">
      <w:pPr>
        <w:pStyle w:val="BodyText"/>
        <w:spacing w:after="2"/>
        <w:ind w:left="1079"/>
      </w:pPr>
      <w:r>
        <w:rPr>
          <w:color w:val="4E3629"/>
        </w:rPr>
        <w:lastRenderedPageBreak/>
        <w:t>Test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solution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years:</w:t>
      </w:r>
    </w:p>
    <w:tbl>
      <w:tblPr>
        <w:tblW w:w="0" w:type="auto"/>
        <w:tblInd w:w="1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767"/>
      </w:tblGrid>
      <w:tr w:rsidR="001E6C64" w14:paraId="6249DC2C" w14:textId="77777777">
        <w:trPr>
          <w:trHeight w:val="335"/>
        </w:trPr>
        <w:tc>
          <w:tcPr>
            <w:tcW w:w="1548" w:type="dxa"/>
          </w:tcPr>
          <w:p w14:paraId="7DA7CBCA" w14:textId="77777777" w:rsidR="001E6C64" w:rsidRDefault="00787E14">
            <w:pPr>
              <w:pStyle w:val="TableParagraph"/>
              <w:spacing w:before="29"/>
              <w:ind w:left="486" w:right="476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Year</w:t>
            </w:r>
          </w:p>
        </w:tc>
        <w:tc>
          <w:tcPr>
            <w:tcW w:w="2767" w:type="dxa"/>
          </w:tcPr>
          <w:p w14:paraId="2941F467" w14:textId="77777777" w:rsidR="001E6C64" w:rsidRDefault="00787E14">
            <w:pPr>
              <w:pStyle w:val="TableParagraph"/>
              <w:spacing w:before="29"/>
              <w:ind w:left="371" w:right="363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Result</w:t>
            </w:r>
            <w:r>
              <w:rPr>
                <w:b/>
                <w:color w:val="4E3629"/>
                <w:spacing w:val="-3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Should</w:t>
            </w:r>
            <w:r>
              <w:rPr>
                <w:b/>
                <w:color w:val="4E3629"/>
                <w:spacing w:val="-2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Be</w:t>
            </w:r>
          </w:p>
        </w:tc>
      </w:tr>
      <w:tr w:rsidR="001E6C64" w14:paraId="3868FFA9" w14:textId="77777777">
        <w:trPr>
          <w:trHeight w:val="337"/>
        </w:trPr>
        <w:tc>
          <w:tcPr>
            <w:tcW w:w="1548" w:type="dxa"/>
          </w:tcPr>
          <w:p w14:paraId="46906C22" w14:textId="77777777" w:rsidR="001E6C64" w:rsidRDefault="00787E14">
            <w:pPr>
              <w:pStyle w:val="TableParagraph"/>
              <w:spacing w:before="29"/>
              <w:ind w:left="486" w:right="47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1990</w:t>
            </w:r>
          </w:p>
        </w:tc>
        <w:tc>
          <w:tcPr>
            <w:tcW w:w="2767" w:type="dxa"/>
          </w:tcPr>
          <w:p w14:paraId="2D9140A0" w14:textId="77777777" w:rsidR="001E6C64" w:rsidRDefault="00787E14">
            <w:pPr>
              <w:pStyle w:val="TableParagraph"/>
              <w:spacing w:before="29"/>
              <w:ind w:left="371" w:right="36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leap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</w:t>
            </w:r>
          </w:p>
        </w:tc>
      </w:tr>
      <w:tr w:rsidR="001E6C64" w14:paraId="129FB07A" w14:textId="77777777">
        <w:trPr>
          <w:trHeight w:val="338"/>
        </w:trPr>
        <w:tc>
          <w:tcPr>
            <w:tcW w:w="1548" w:type="dxa"/>
          </w:tcPr>
          <w:p w14:paraId="2F24BF73" w14:textId="77777777" w:rsidR="001E6C64" w:rsidRDefault="00787E14">
            <w:pPr>
              <w:pStyle w:val="TableParagraph"/>
              <w:spacing w:before="29"/>
              <w:ind w:left="486" w:right="47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2000</w:t>
            </w:r>
          </w:p>
        </w:tc>
        <w:tc>
          <w:tcPr>
            <w:tcW w:w="2767" w:type="dxa"/>
          </w:tcPr>
          <w:p w14:paraId="2FD17C70" w14:textId="77777777" w:rsidR="001E6C64" w:rsidRDefault="00787E14">
            <w:pPr>
              <w:pStyle w:val="TableParagraph"/>
              <w:spacing w:before="29"/>
              <w:ind w:left="371" w:right="36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Leap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</w:t>
            </w:r>
          </w:p>
        </w:tc>
      </w:tr>
      <w:tr w:rsidR="001E6C64" w14:paraId="76AA4181" w14:textId="77777777">
        <w:trPr>
          <w:trHeight w:val="335"/>
        </w:trPr>
        <w:tc>
          <w:tcPr>
            <w:tcW w:w="1548" w:type="dxa"/>
          </w:tcPr>
          <w:p w14:paraId="1341FF5B" w14:textId="77777777" w:rsidR="001E6C64" w:rsidRDefault="00787E14">
            <w:pPr>
              <w:pStyle w:val="TableParagraph"/>
              <w:spacing w:before="26"/>
              <w:ind w:left="486" w:right="47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1996</w:t>
            </w:r>
          </w:p>
        </w:tc>
        <w:tc>
          <w:tcPr>
            <w:tcW w:w="2767" w:type="dxa"/>
          </w:tcPr>
          <w:p w14:paraId="65EE0106" w14:textId="77777777" w:rsidR="001E6C64" w:rsidRDefault="00787E14">
            <w:pPr>
              <w:pStyle w:val="TableParagraph"/>
              <w:spacing w:before="26"/>
              <w:ind w:left="371" w:right="36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Leap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</w:t>
            </w:r>
          </w:p>
        </w:tc>
      </w:tr>
      <w:tr w:rsidR="001E6C64" w14:paraId="7B7A2763" w14:textId="77777777">
        <w:trPr>
          <w:trHeight w:val="337"/>
        </w:trPr>
        <w:tc>
          <w:tcPr>
            <w:tcW w:w="1548" w:type="dxa"/>
          </w:tcPr>
          <w:p w14:paraId="7C9FFB81" w14:textId="77777777" w:rsidR="001E6C64" w:rsidRDefault="00787E14">
            <w:pPr>
              <w:pStyle w:val="TableParagraph"/>
              <w:spacing w:before="29"/>
              <w:ind w:left="486" w:right="47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1900</w:t>
            </w:r>
          </w:p>
        </w:tc>
        <w:tc>
          <w:tcPr>
            <w:tcW w:w="2767" w:type="dxa"/>
          </w:tcPr>
          <w:p w14:paraId="208077A1" w14:textId="77777777" w:rsidR="001E6C64" w:rsidRDefault="00787E14">
            <w:pPr>
              <w:pStyle w:val="TableParagraph"/>
              <w:spacing w:before="29"/>
              <w:ind w:left="371" w:right="36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leap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</w:t>
            </w:r>
          </w:p>
        </w:tc>
      </w:tr>
      <w:tr w:rsidR="001E6C64" w14:paraId="3803A087" w14:textId="77777777">
        <w:trPr>
          <w:trHeight w:val="335"/>
        </w:trPr>
        <w:tc>
          <w:tcPr>
            <w:tcW w:w="1548" w:type="dxa"/>
          </w:tcPr>
          <w:p w14:paraId="1846013F" w14:textId="77777777" w:rsidR="001E6C64" w:rsidRDefault="00787E14">
            <w:pPr>
              <w:pStyle w:val="TableParagraph"/>
              <w:spacing w:before="29"/>
              <w:ind w:left="486" w:right="47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2016</w:t>
            </w:r>
          </w:p>
        </w:tc>
        <w:tc>
          <w:tcPr>
            <w:tcW w:w="2767" w:type="dxa"/>
          </w:tcPr>
          <w:p w14:paraId="50AA802A" w14:textId="77777777" w:rsidR="001E6C64" w:rsidRDefault="00787E14">
            <w:pPr>
              <w:pStyle w:val="TableParagraph"/>
              <w:spacing w:before="29"/>
              <w:ind w:left="371" w:right="36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Leap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</w:t>
            </w:r>
          </w:p>
        </w:tc>
      </w:tr>
      <w:tr w:rsidR="001E6C64" w14:paraId="3DA6E0B8" w14:textId="77777777">
        <w:trPr>
          <w:trHeight w:val="337"/>
        </w:trPr>
        <w:tc>
          <w:tcPr>
            <w:tcW w:w="1548" w:type="dxa"/>
          </w:tcPr>
          <w:p w14:paraId="7E3229A4" w14:textId="77777777" w:rsidR="001E6C64" w:rsidRDefault="00787E14">
            <w:pPr>
              <w:pStyle w:val="TableParagraph"/>
              <w:spacing w:before="29"/>
              <w:ind w:left="486" w:right="478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1884</w:t>
            </w:r>
          </w:p>
        </w:tc>
        <w:tc>
          <w:tcPr>
            <w:tcW w:w="2767" w:type="dxa"/>
          </w:tcPr>
          <w:p w14:paraId="6574672C" w14:textId="77777777" w:rsidR="001E6C64" w:rsidRDefault="00787E14">
            <w:pPr>
              <w:pStyle w:val="TableParagraph"/>
              <w:spacing w:before="29"/>
              <w:ind w:left="371" w:right="360"/>
              <w:jc w:val="center"/>
              <w:rPr>
                <w:sz w:val="24"/>
              </w:rPr>
            </w:pPr>
            <w:r>
              <w:rPr>
                <w:color w:val="4E3629"/>
                <w:sz w:val="24"/>
              </w:rPr>
              <w:t>Leap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</w:t>
            </w:r>
          </w:p>
        </w:tc>
      </w:tr>
    </w:tbl>
    <w:p w14:paraId="4607D599" w14:textId="78EEB1F6" w:rsidR="00000000" w:rsidRDefault="00787E14"/>
    <w:p w14:paraId="6CF90C7F" w14:textId="77777777" w:rsidR="00E25A5A" w:rsidRDefault="00E25A5A" w:rsidP="00E25A5A">
      <w:r>
        <w:t>DECLARE</w:t>
      </w:r>
    </w:p>
    <w:p w14:paraId="29614339" w14:textId="77777777" w:rsidR="00E25A5A" w:rsidRDefault="00E25A5A" w:rsidP="00E25A5A">
      <w:r>
        <w:t>year NUMBER(4) := 1990;</w:t>
      </w:r>
    </w:p>
    <w:p w14:paraId="135CA884" w14:textId="77777777" w:rsidR="00E25A5A" w:rsidRDefault="00E25A5A" w:rsidP="00E25A5A">
      <w:r>
        <w:t>BEGIN</w:t>
      </w:r>
    </w:p>
    <w:p w14:paraId="64B99C61" w14:textId="77777777" w:rsidR="00E25A5A" w:rsidRDefault="00E25A5A" w:rsidP="00E25A5A">
      <w:r>
        <w:t>IF MOD(year , 4)= 0 AND MOD(year , 4)!= 0 THEN</w:t>
      </w:r>
    </w:p>
    <w:p w14:paraId="3FB11991" w14:textId="77777777" w:rsidR="00E25A5A" w:rsidRDefault="00E25A5A" w:rsidP="00E25A5A">
      <w:r>
        <w:t xml:space="preserve">   DBMS_OUTPUT.PUT_LINE('This is a leap year!');</w:t>
      </w:r>
    </w:p>
    <w:p w14:paraId="082EB1D6" w14:textId="77777777" w:rsidR="00E25A5A" w:rsidRDefault="00E25A5A" w:rsidP="00E25A5A">
      <w:r>
        <w:t>ELSE</w:t>
      </w:r>
    </w:p>
    <w:p w14:paraId="02691046" w14:textId="77777777" w:rsidR="00E25A5A" w:rsidRDefault="00E25A5A" w:rsidP="00E25A5A">
      <w:r>
        <w:t xml:space="preserve">   DBMS_OUTPUT.PUT_LINE('This is NOT a leap year!');</w:t>
      </w:r>
    </w:p>
    <w:p w14:paraId="13A20362" w14:textId="77777777" w:rsidR="00E25A5A" w:rsidRDefault="00E25A5A" w:rsidP="00E25A5A">
      <w:r>
        <w:t>END IF;</w:t>
      </w:r>
    </w:p>
    <w:p w14:paraId="782E1D9B" w14:textId="496871B0" w:rsidR="00E25A5A" w:rsidRDefault="00E25A5A" w:rsidP="00E25A5A">
      <w:r>
        <w:t>END;</w:t>
      </w:r>
    </w:p>
    <w:sectPr w:rsidR="00E25A5A">
      <w:pgSz w:w="12240" w:h="15840"/>
      <w:pgMar w:top="1020" w:right="0" w:bottom="1120" w:left="0" w:header="0" w:footer="89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8F2C5" w14:textId="77777777" w:rsidR="00787E14" w:rsidRDefault="00787E14">
      <w:r>
        <w:separator/>
      </w:r>
    </w:p>
  </w:endnote>
  <w:endnote w:type="continuationSeparator" w:id="0">
    <w:p w14:paraId="59FCAC4E" w14:textId="77777777" w:rsidR="00787E14" w:rsidRDefault="0078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1103E" w14:textId="585E1DD5" w:rsidR="001E6C64" w:rsidRDefault="00E25A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8576" behindDoc="1" locked="0" layoutInCell="1" allowOverlap="1" wp14:anchorId="2B4A6F23" wp14:editId="3A653990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849BD" w14:textId="77777777" w:rsidR="001E6C64" w:rsidRDefault="00787E14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A6F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46.95pt;width:527.45pt;height:8.75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LVCmm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4C4849BD" w14:textId="77777777" w:rsidR="001E6C64" w:rsidRDefault="00787E14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B2B99" w14:textId="465D9E61" w:rsidR="001E6C64" w:rsidRDefault="00E25A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9088" behindDoc="1" locked="0" layoutInCell="1" allowOverlap="1" wp14:anchorId="6196688E" wp14:editId="57B7EF21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698DE" w14:textId="77777777" w:rsidR="001E6C64" w:rsidRDefault="00787E14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9668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34.3pt;width:485.35pt;height:8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" filled="f" stroked="f">
              <v:textbox inset="0,0,0,0">
                <w:txbxContent>
                  <w:p w14:paraId="510698DE" w14:textId="77777777" w:rsidR="001E6C64" w:rsidRDefault="00787E14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9600" behindDoc="1" locked="0" layoutInCell="1" allowOverlap="1" wp14:anchorId="6235FD6E" wp14:editId="5263F9F2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EE2EF" w14:textId="77777777" w:rsidR="001E6C64" w:rsidRDefault="00787E14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35FD6E" id="Text Box 1" o:spid="_x0000_s1028" type="#_x0000_t202" style="position:absolute;margin-left:566.9pt;margin-top:742.75pt;width:12.1pt;height:14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" filled="f" stroked="f">
              <v:textbox inset="0,0,0,0">
                <w:txbxContent>
                  <w:p w14:paraId="386EE2EF" w14:textId="77777777" w:rsidR="001E6C64" w:rsidRDefault="00787E14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C02F0" w14:textId="77777777" w:rsidR="00787E14" w:rsidRDefault="00787E14">
      <w:r>
        <w:separator/>
      </w:r>
    </w:p>
  </w:footnote>
  <w:footnote w:type="continuationSeparator" w:id="0">
    <w:p w14:paraId="593E00E8" w14:textId="77777777" w:rsidR="00787E14" w:rsidRDefault="00787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17AD0"/>
    <w:multiLevelType w:val="hybridMultilevel"/>
    <w:tmpl w:val="BDBC54DC"/>
    <w:lvl w:ilvl="0" w:tplc="E68E63B0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D3481454">
      <w:start w:val="1"/>
      <w:numFmt w:val="upp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22AC8D22">
      <w:numFmt w:val="bullet"/>
      <w:lvlText w:val=""/>
      <w:lvlJc w:val="left"/>
      <w:pPr>
        <w:ind w:left="1800" w:hanging="360"/>
      </w:pPr>
      <w:rPr>
        <w:rFonts w:hint="default"/>
        <w:w w:val="100"/>
        <w:lang w:val="en-US" w:eastAsia="en-US" w:bidi="ar-SA"/>
      </w:rPr>
    </w:lvl>
    <w:lvl w:ilvl="3" w:tplc="C9788B58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4" w:tplc="357C20D6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F94EB460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7102FB0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BDE5652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  <w:lvl w:ilvl="8" w:tplc="F5FEB878">
      <w:numFmt w:val="bullet"/>
      <w:lvlText w:val="•"/>
      <w:lvlJc w:val="left"/>
      <w:pPr>
        <w:ind w:left="963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64"/>
    <w:rsid w:val="001E6C64"/>
    <w:rsid w:val="00400587"/>
    <w:rsid w:val="00787E14"/>
    <w:rsid w:val="007A036C"/>
    <w:rsid w:val="00A94DFA"/>
    <w:rsid w:val="00C9015F"/>
    <w:rsid w:val="00D05162"/>
    <w:rsid w:val="00E2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749D5"/>
  <w15:docId w15:val="{92F73DAA-EDC2-4260-A81B-86312BB9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PLSQL_4_1_Practice.docx</vt:lpstr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PLSQL_4_1_Practice.docx</dc:title>
  <dc:creator>Denise</dc:creator>
  <cp:lastModifiedBy>OVI</cp:lastModifiedBy>
  <cp:revision>2</cp:revision>
  <dcterms:created xsi:type="dcterms:W3CDTF">2020-11-14T16:26:00Z</dcterms:created>
  <dcterms:modified xsi:type="dcterms:W3CDTF">2020-11-14T16:26:00Z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2020-11-14T00:00:00Z</vt:filetime>
  </property>
</Properties>
</file>