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FFCE8" w14:textId="77777777" w:rsidR="00CC6DEC" w:rsidRDefault="00D65847">
      <w:pPr>
        <w:spacing w:after="106" w:line="259" w:lineRule="auto"/>
        <w:ind w:left="0" w:right="-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D2DFBA" wp14:editId="36DDE59F">
                <wp:extent cx="6862572" cy="596832"/>
                <wp:effectExtent l="0" t="0" r="0" b="0"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5" style="width:540.36pt;height:46.9946pt;mso-position-horizontal-relative:char;mso-position-vertical-relative:line" coordsize="68625,5968">
                <v:shape id="Picture 12" style="position:absolute;width:17068;height:4709;left:51556;top:287;" filled="f">
                  <v:imagedata r:id="rId8"/>
                </v:shape>
                <v:shape id="Picture 14" style="position:absolute;width:15994;height:3638;left:52095;top:317;" filled="f">
                  <v:imagedata r:id="rId9"/>
                </v:shape>
                <v:shape id="Picture 16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14:paraId="77F61B48" w14:textId="77777777" w:rsidR="00CC6DEC" w:rsidRDefault="00D65847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3781928A" w14:textId="77777777" w:rsidR="00CC6DEC" w:rsidRDefault="00D65847">
      <w:pPr>
        <w:spacing w:after="4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0DF9BDE" w14:textId="77777777" w:rsidR="00CC6DEC" w:rsidRDefault="00D65847">
      <w:pPr>
        <w:spacing w:after="0" w:line="259" w:lineRule="auto"/>
        <w:ind w:left="0" w:firstLine="0"/>
      </w:pPr>
      <w:r>
        <w:rPr>
          <w:sz w:val="32"/>
        </w:rPr>
        <w:t xml:space="preserve">Database Programming with PL/SQL </w:t>
      </w:r>
    </w:p>
    <w:p w14:paraId="1D6B3E0F" w14:textId="77777777" w:rsidR="00CC6DEC" w:rsidRDefault="00D65847">
      <w:pPr>
        <w:spacing w:after="0" w:line="246" w:lineRule="auto"/>
        <w:ind w:left="0" w:right="4250" w:firstLine="0"/>
      </w:pPr>
      <w:r>
        <w:rPr>
          <w:sz w:val="32"/>
        </w:rPr>
        <w:t xml:space="preserve">9-4:  </w:t>
      </w:r>
      <w:r>
        <w:rPr>
          <w:sz w:val="28"/>
        </w:rPr>
        <w:t>Managing Procedures and Functions</w:t>
      </w:r>
      <w:r>
        <w:rPr>
          <w:sz w:val="32"/>
        </w:rPr>
        <w:t xml:space="preserve"> Practice Activities </w:t>
      </w:r>
    </w:p>
    <w:p w14:paraId="363897F3" w14:textId="77777777" w:rsidR="00CC6DEC" w:rsidRDefault="00D65847">
      <w:pPr>
        <w:pStyle w:val="Heading1"/>
        <w:ind w:left="-5"/>
      </w:pPr>
      <w:r>
        <w:t xml:space="preserve">Vocabulary </w:t>
      </w:r>
    </w:p>
    <w:p w14:paraId="342A03BB" w14:textId="77777777" w:rsidR="00CC6DEC" w:rsidRDefault="00D65847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4ADDF2CD" w14:textId="77777777" w:rsidR="00CC6DEC" w:rsidRDefault="00D65847">
      <w:pPr>
        <w:spacing w:after="158" w:line="259" w:lineRule="auto"/>
      </w:pPr>
      <w:r>
        <w:rPr>
          <w:sz w:val="22"/>
        </w:rPr>
        <w:t xml:space="preserve">Identify the vocabulary word for each definition below: </w:t>
      </w:r>
    </w:p>
    <w:p w14:paraId="3FB88275" w14:textId="77777777" w:rsidR="00CC6DEC" w:rsidRDefault="00D6584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10152" w:type="dxa"/>
        <w:tblInd w:w="5" w:type="dxa"/>
        <w:tblCellMar>
          <w:top w:w="0" w:type="dxa"/>
          <w:left w:w="108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3168"/>
        <w:gridCol w:w="6984"/>
      </w:tblGrid>
      <w:tr w:rsidR="00CC6DEC" w14:paraId="7A47D9C9" w14:textId="77777777">
        <w:trPr>
          <w:trHeight w:val="9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19022" w14:textId="58071631" w:rsidR="00CC6DEC" w:rsidRDefault="00D65847">
            <w:pPr>
              <w:spacing w:after="0" w:line="259" w:lineRule="auto"/>
              <w:ind w:left="55" w:firstLine="0"/>
              <w:jc w:val="center"/>
            </w:pPr>
            <w:r>
              <w:t xml:space="preserve"> </w:t>
            </w:r>
            <w:r w:rsidR="00E24D37">
              <w:t>ALL_SOURCE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322B9" w14:textId="77777777" w:rsidR="00CC6DEC" w:rsidRDefault="00D65847">
            <w:pPr>
              <w:spacing w:after="0" w:line="259" w:lineRule="auto"/>
              <w:ind w:left="0" w:firstLine="0"/>
            </w:pPr>
            <w:r>
              <w:t xml:space="preserve">The dictionary table that contains source code for all of the subprograms that you own. </w:t>
            </w:r>
          </w:p>
        </w:tc>
      </w:tr>
      <w:tr w:rsidR="00CC6DEC" w14:paraId="0C109899" w14:textId="77777777">
        <w:trPr>
          <w:trHeight w:val="9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AF845" w14:textId="00F24589" w:rsidR="00CC6DEC" w:rsidRDefault="00E24D37">
            <w:pPr>
              <w:spacing w:after="0" w:line="259" w:lineRule="auto"/>
              <w:ind w:left="55" w:firstLine="0"/>
              <w:jc w:val="center"/>
            </w:pPr>
            <w:r>
              <w:t>USER_OBJECTS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33978" w14:textId="77777777" w:rsidR="00CC6DEC" w:rsidRDefault="00D65847">
            <w:pPr>
              <w:spacing w:after="0" w:line="259" w:lineRule="auto"/>
              <w:ind w:left="0" w:firstLine="0"/>
            </w:pPr>
            <w:r>
              <w:t xml:space="preserve">The dictionary table that contains the names and types of procedures and functions that you own. </w:t>
            </w:r>
          </w:p>
        </w:tc>
      </w:tr>
      <w:tr w:rsidR="00CC6DEC" w14:paraId="3B7ADE3E" w14:textId="77777777">
        <w:trPr>
          <w:trHeight w:val="111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ADD8D" w14:textId="7FEBFE92" w:rsidR="00CC6DEC" w:rsidRDefault="00E24D37">
            <w:pPr>
              <w:spacing w:after="0" w:line="259" w:lineRule="auto"/>
              <w:ind w:left="55" w:firstLine="0"/>
              <w:jc w:val="center"/>
            </w:pPr>
            <w:r>
              <w:t>USER_SOURCE</w:t>
            </w:r>
            <w:r w:rsidR="00D65847">
              <w:rPr>
                <w:b/>
              </w:rPr>
              <w:t xml:space="preserve"> 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25E5C" w14:textId="77777777" w:rsidR="00CC6DEC" w:rsidRDefault="00D65847">
            <w:pPr>
              <w:spacing w:after="0" w:line="259" w:lineRule="auto"/>
              <w:ind w:left="0" w:firstLine="0"/>
            </w:pPr>
            <w:r>
              <w:t xml:space="preserve">The dictionary table that contains source code for subprograms that are owned by others who have granted you the EXECUTE privilege. </w:t>
            </w:r>
          </w:p>
        </w:tc>
      </w:tr>
    </w:tbl>
    <w:p w14:paraId="73ACBCCC" w14:textId="77777777" w:rsidR="00CC6DEC" w:rsidRDefault="00D65847">
      <w:pPr>
        <w:spacing w:after="0" w:line="259" w:lineRule="auto"/>
        <w:ind w:left="0" w:firstLine="0"/>
      </w:pPr>
      <w:r>
        <w:rPr>
          <w:b/>
          <w:i/>
        </w:rPr>
        <w:t xml:space="preserve"> </w:t>
      </w:r>
    </w:p>
    <w:p w14:paraId="44D3DADD" w14:textId="77777777" w:rsidR="00CC6DEC" w:rsidRDefault="00D65847">
      <w:pPr>
        <w:pStyle w:val="Heading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9BED2C2" wp14:editId="28A8600D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Try It / Solve It </w:t>
      </w:r>
    </w:p>
    <w:p w14:paraId="0E803AC3" w14:textId="77777777" w:rsidR="00CC6DEC" w:rsidRDefault="00D65847">
      <w:pPr>
        <w:spacing w:after="0" w:line="259" w:lineRule="auto"/>
        <w:ind w:left="360" w:firstLine="0"/>
      </w:pPr>
      <w:r>
        <w:t xml:space="preserve"> </w:t>
      </w:r>
    </w:p>
    <w:p w14:paraId="685B0296" w14:textId="77777777" w:rsidR="00CC6DEC" w:rsidRDefault="00D65847">
      <w:pPr>
        <w:numPr>
          <w:ilvl w:val="0"/>
          <w:numId w:val="1"/>
        </w:numPr>
        <w:spacing w:after="170"/>
        <w:ind w:hanging="360"/>
      </w:pPr>
      <w:r>
        <w:t xml:space="preserve">Complete the steps below to see how exceptions are propagated. </w:t>
      </w:r>
    </w:p>
    <w:p w14:paraId="067F13BB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54249B3D" w14:textId="77777777" w:rsidR="00CC6DEC" w:rsidRDefault="00D65847">
      <w:pPr>
        <w:numPr>
          <w:ilvl w:val="1"/>
          <w:numId w:val="1"/>
        </w:numPr>
        <w:spacing w:after="170"/>
        <w:ind w:hanging="360"/>
      </w:pPr>
      <w:r>
        <w:t xml:space="preserve">Execute the following two SQL statements to create a duplicate of the DEPARTMENTS table, with department_id as the primary key. </w:t>
      </w:r>
    </w:p>
    <w:p w14:paraId="1B6456BE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736079DB" w14:textId="77777777" w:rsidR="00CC6DEC" w:rsidRDefault="00D65847">
      <w:pPr>
        <w:spacing w:after="0" w:line="259" w:lineRule="auto"/>
        <w:ind w:left="715"/>
      </w:pPr>
      <w:r>
        <w:rPr>
          <w:sz w:val="22"/>
        </w:rPr>
        <w:t>CREATE TABLE my_depts AS SELECT * FROM</w:t>
      </w:r>
      <w:r>
        <w:rPr>
          <w:sz w:val="22"/>
        </w:rPr>
        <w:t xml:space="preserve"> departments; </w:t>
      </w:r>
    </w:p>
    <w:p w14:paraId="572FC7A9" w14:textId="77777777" w:rsidR="00CC6DEC" w:rsidRDefault="00D65847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F0B7708" w14:textId="77777777" w:rsidR="00CC6DEC" w:rsidRDefault="00D65847">
      <w:pPr>
        <w:spacing w:after="0" w:line="259" w:lineRule="auto"/>
        <w:ind w:left="715"/>
      </w:pPr>
      <w:r>
        <w:rPr>
          <w:sz w:val="22"/>
        </w:rPr>
        <w:t xml:space="preserve">ALTER TABLE my_depts </w:t>
      </w:r>
    </w:p>
    <w:p w14:paraId="55E26989" w14:textId="77777777" w:rsidR="00CC6DEC" w:rsidRDefault="00D65847">
      <w:pPr>
        <w:spacing w:after="0" w:line="259" w:lineRule="auto"/>
        <w:ind w:left="715"/>
      </w:pPr>
      <w:r>
        <w:rPr>
          <w:sz w:val="22"/>
        </w:rPr>
        <w:t xml:space="preserve">  ADD CONSTRAINT my_dept_id_pk PRIMARY KEY (department_id); </w:t>
      </w:r>
    </w:p>
    <w:p w14:paraId="69F7A1BB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5C047187" w14:textId="77777777" w:rsidR="00CC6DEC" w:rsidRDefault="00D65847">
      <w:pPr>
        <w:numPr>
          <w:ilvl w:val="1"/>
          <w:numId w:val="1"/>
        </w:numPr>
        <w:spacing w:after="170"/>
        <w:ind w:hanging="360"/>
      </w:pPr>
      <w:r>
        <w:t xml:space="preserve">Examine the following code and create the procedure. Save your work (you will need to modify the procedure code later). </w:t>
      </w:r>
    </w:p>
    <w:p w14:paraId="318425C8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35AA260D" w14:textId="77777777" w:rsidR="00CC6DEC" w:rsidRDefault="00D65847">
      <w:pPr>
        <w:ind w:left="715"/>
      </w:pPr>
      <w:r>
        <w:t xml:space="preserve">CREATE OR REPLACE PROCEDURE add_my_dept </w:t>
      </w:r>
    </w:p>
    <w:p w14:paraId="5B8283A2" w14:textId="77777777" w:rsidR="00CC6DEC" w:rsidRDefault="00D65847">
      <w:pPr>
        <w:ind w:left="715"/>
      </w:pPr>
      <w:r>
        <w:t xml:space="preserve">  (p_dept_id IN VARCHAR2, p_dept_name IN VARCHAR2) IS </w:t>
      </w:r>
    </w:p>
    <w:p w14:paraId="3900BF8F" w14:textId="77777777" w:rsidR="00CC6DEC" w:rsidRDefault="00D65847">
      <w:pPr>
        <w:ind w:left="715"/>
      </w:pPr>
      <w:r>
        <w:t xml:space="preserve">BEGIN </w:t>
      </w:r>
    </w:p>
    <w:p w14:paraId="6CC1A564" w14:textId="77777777" w:rsidR="00CC6DEC" w:rsidRDefault="00D65847">
      <w:pPr>
        <w:ind w:left="715"/>
      </w:pPr>
      <w:r>
        <w:t xml:space="preserve">  INSERT INTO my_depts (depart</w:t>
      </w:r>
      <w:r>
        <w:t xml:space="preserve">ment_id, department_name) </w:t>
      </w:r>
    </w:p>
    <w:p w14:paraId="5BF2E25D" w14:textId="77777777" w:rsidR="00CC6DEC" w:rsidRDefault="00D65847">
      <w:pPr>
        <w:ind w:left="715"/>
      </w:pPr>
      <w:r>
        <w:t xml:space="preserve">    VALUES (p_dept_id, p_dept_name); </w:t>
      </w:r>
    </w:p>
    <w:p w14:paraId="0FE2FF80" w14:textId="77777777" w:rsidR="00CC6DEC" w:rsidRDefault="00D65847">
      <w:pPr>
        <w:ind w:left="715"/>
      </w:pPr>
      <w:r>
        <w:lastRenderedPageBreak/>
        <w:t xml:space="preserve">END add_my_dept; </w:t>
      </w:r>
    </w:p>
    <w:p w14:paraId="127092B1" w14:textId="77777777" w:rsidR="00CC6DEC" w:rsidRDefault="00D65847">
      <w:pPr>
        <w:spacing w:after="0" w:line="259" w:lineRule="auto"/>
        <w:ind w:left="720" w:firstLine="0"/>
      </w:pPr>
      <w:r>
        <w:rPr>
          <w:color w:val="000000"/>
        </w:rPr>
        <w:t xml:space="preserve"> </w:t>
      </w:r>
    </w:p>
    <w:p w14:paraId="03B844D4" w14:textId="77777777" w:rsidR="00CC6DEC" w:rsidRDefault="00D65847">
      <w:pPr>
        <w:spacing w:after="0" w:line="259" w:lineRule="auto"/>
        <w:ind w:left="0" w:firstLine="0"/>
      </w:pPr>
      <w:r>
        <w:rPr>
          <w:sz w:val="12"/>
        </w:rPr>
        <w:t xml:space="preserve">Copyright © 2020, Oracle and/or its affiliates. All rights reserved. Oracle and Java are registered trademarks of Oracle and/or its affiliates. Other names may be trademarks of their respective owners. </w:t>
      </w:r>
    </w:p>
    <w:p w14:paraId="4F353927" w14:textId="0F65ACB8" w:rsidR="00CC6DEC" w:rsidRDefault="00D65847">
      <w:pPr>
        <w:numPr>
          <w:ilvl w:val="1"/>
          <w:numId w:val="1"/>
        </w:numPr>
        <w:spacing w:after="170"/>
        <w:ind w:hanging="360"/>
      </w:pPr>
      <w:r>
        <w:t>What do you think would happen if you execute this pr</w:t>
      </w:r>
      <w:r>
        <w:t xml:space="preserve">ocedure to insert department_id 10 (which already exists)? Write and execute an anonymous block to test your theory.  </w:t>
      </w:r>
    </w:p>
    <w:p w14:paraId="72C9D319" w14:textId="77777777" w:rsidR="00E24D37" w:rsidRDefault="00E24D37" w:rsidP="00E24D37">
      <w:pPr>
        <w:spacing w:after="170"/>
      </w:pPr>
      <w:r>
        <w:t>BEGIN</w:t>
      </w:r>
    </w:p>
    <w:p w14:paraId="43B44E88" w14:textId="77777777" w:rsidR="00E24D37" w:rsidRDefault="00E24D37" w:rsidP="00E24D37">
      <w:pPr>
        <w:spacing w:after="170"/>
      </w:pPr>
      <w:r>
        <w:t>add_my_dept(10, 'NewDept');</w:t>
      </w:r>
    </w:p>
    <w:p w14:paraId="4A9FD7F9" w14:textId="5A2C8AA1" w:rsidR="00E24D37" w:rsidRDefault="00E24D37" w:rsidP="00E24D37">
      <w:pPr>
        <w:spacing w:after="170"/>
      </w:pPr>
      <w:r>
        <w:t>END;</w:t>
      </w:r>
    </w:p>
    <w:p w14:paraId="79CF26D0" w14:textId="03A8E392" w:rsidR="00D65847" w:rsidRDefault="00D65847" w:rsidP="00E24D37">
      <w:pPr>
        <w:spacing w:after="170"/>
      </w:pPr>
      <w:r>
        <w:rPr>
          <w:rFonts w:ascii="Consolas" w:hAnsi="Consolas"/>
          <w:b/>
          <w:bCs/>
          <w:color w:val="333333"/>
          <w:sz w:val="18"/>
          <w:szCs w:val="18"/>
          <w:shd w:val="clear" w:color="auto" w:fill="FFFFCC"/>
        </w:rPr>
        <w:t>ORA-00001: unique constraint (RO_A849_SQL_S15.MY_DEPT_ID_PK) violated</w:t>
      </w:r>
    </w:p>
    <w:p w14:paraId="47DE7997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3CEB6953" w14:textId="012F03A7" w:rsidR="00CC6DEC" w:rsidRDefault="00D65847">
      <w:pPr>
        <w:numPr>
          <w:ilvl w:val="1"/>
          <w:numId w:val="1"/>
        </w:numPr>
        <w:spacing w:after="170"/>
        <w:ind w:hanging="360"/>
      </w:pPr>
      <w:r>
        <w:t xml:space="preserve">Modify your procedure to handle the exception in a generic WHEN OTHERS exception handler. </w:t>
      </w:r>
    </w:p>
    <w:p w14:paraId="6D7DFEFE" w14:textId="77777777" w:rsidR="00D65847" w:rsidRDefault="00D65847" w:rsidP="00D65847">
      <w:pPr>
        <w:spacing w:after="170"/>
      </w:pPr>
      <w:r>
        <w:t xml:space="preserve">CREATE OR REPLACE PROCEDURE add_my_dept </w:t>
      </w:r>
    </w:p>
    <w:p w14:paraId="15AC592D" w14:textId="77777777" w:rsidR="00D65847" w:rsidRDefault="00D65847" w:rsidP="00D65847">
      <w:pPr>
        <w:spacing w:after="170"/>
      </w:pPr>
      <w:r>
        <w:t xml:space="preserve">  (p_dept_id IN VARCHAR2, p_dept_name IN VARCHAR2) IS </w:t>
      </w:r>
    </w:p>
    <w:p w14:paraId="0FE5D36A" w14:textId="77777777" w:rsidR="00D65847" w:rsidRDefault="00D65847" w:rsidP="00D65847">
      <w:pPr>
        <w:spacing w:after="170"/>
      </w:pPr>
      <w:r>
        <w:t xml:space="preserve">BEGIN </w:t>
      </w:r>
    </w:p>
    <w:p w14:paraId="7EEC4898" w14:textId="77777777" w:rsidR="00D65847" w:rsidRDefault="00D65847" w:rsidP="00D65847">
      <w:pPr>
        <w:spacing w:after="170"/>
      </w:pPr>
      <w:r>
        <w:t xml:space="preserve">  INSERT INTO my_depts (department_id, department_name) </w:t>
      </w:r>
    </w:p>
    <w:p w14:paraId="49A9ED2C" w14:textId="77777777" w:rsidR="00D65847" w:rsidRDefault="00D65847" w:rsidP="00D65847">
      <w:pPr>
        <w:spacing w:after="170"/>
      </w:pPr>
      <w:r>
        <w:t xml:space="preserve">    VALUES (p_dept_id, p_dept_name); </w:t>
      </w:r>
    </w:p>
    <w:p w14:paraId="16FC97DD" w14:textId="77777777" w:rsidR="00D65847" w:rsidRDefault="00D65847" w:rsidP="00D65847">
      <w:pPr>
        <w:spacing w:after="170"/>
      </w:pPr>
      <w:r>
        <w:t>EXCEPTION</w:t>
      </w:r>
    </w:p>
    <w:p w14:paraId="735ABBD2" w14:textId="77777777" w:rsidR="00D65847" w:rsidRDefault="00D65847" w:rsidP="00D65847">
      <w:pPr>
        <w:spacing w:after="170"/>
      </w:pPr>
      <w:r>
        <w:t>WHEN OTHERS THEN</w:t>
      </w:r>
    </w:p>
    <w:p w14:paraId="7AE44C84" w14:textId="77777777" w:rsidR="00D65847" w:rsidRDefault="00D65847" w:rsidP="00D65847">
      <w:pPr>
        <w:spacing w:after="170"/>
      </w:pPr>
      <w:r>
        <w:t>DBMS_OUTPUT.PUT_LINE('Exceptipn');</w:t>
      </w:r>
    </w:p>
    <w:p w14:paraId="03ABC635" w14:textId="23584D14" w:rsidR="00D65847" w:rsidRDefault="00D65847" w:rsidP="00D65847">
      <w:pPr>
        <w:spacing w:after="170"/>
      </w:pPr>
      <w:r>
        <w:t>END add_my_dept;</w:t>
      </w:r>
    </w:p>
    <w:p w14:paraId="2E347C54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2E9280ED" w14:textId="26866639" w:rsidR="00CC6DEC" w:rsidRDefault="00D65847">
      <w:pPr>
        <w:numPr>
          <w:ilvl w:val="1"/>
          <w:numId w:val="1"/>
        </w:numPr>
        <w:spacing w:after="163"/>
        <w:ind w:hanging="360"/>
      </w:pPr>
      <w:r>
        <w:t xml:space="preserve">Now what do you think would happen if you </w:t>
      </w:r>
      <w:r>
        <w:t xml:space="preserve">execute this procedure for department_id 10 (which already exists)? Test it again as in step C. </w:t>
      </w:r>
    </w:p>
    <w:p w14:paraId="0D0C6390" w14:textId="0A6C9561" w:rsidR="00D65847" w:rsidRDefault="00D65847" w:rsidP="00D65847">
      <w:pPr>
        <w:spacing w:after="163"/>
      </w:pPr>
      <w:r>
        <w:t>In acest caz nu va mai aparea eroarea de mai sus, ci va aparea mesajul din exceptie.</w:t>
      </w:r>
    </w:p>
    <w:p w14:paraId="4568D8D7" w14:textId="77777777" w:rsidR="00CC6DEC" w:rsidRDefault="00D6584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539AA7" w14:textId="77777777" w:rsidR="00CC6DEC" w:rsidRDefault="00D65847">
      <w:pPr>
        <w:numPr>
          <w:ilvl w:val="1"/>
          <w:numId w:val="1"/>
        </w:numPr>
        <w:spacing w:after="170"/>
        <w:ind w:hanging="360"/>
      </w:pPr>
      <w:r>
        <w:t xml:space="preserve">Modify the procedure code to leave out the exception section again. Run the code.  </w:t>
      </w:r>
    </w:p>
    <w:p w14:paraId="3C60DDBF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6B27C37F" w14:textId="77777777" w:rsidR="00CC6DEC" w:rsidRDefault="00D65847">
      <w:pPr>
        <w:ind w:left="715"/>
      </w:pPr>
      <w:r>
        <w:t xml:space="preserve">CREATE OR REPLACE PROCEDURE add_my_dept </w:t>
      </w:r>
    </w:p>
    <w:p w14:paraId="6F83DA8B" w14:textId="77777777" w:rsidR="00CC6DEC" w:rsidRDefault="00D65847">
      <w:pPr>
        <w:ind w:left="715" w:right="2658"/>
      </w:pPr>
      <w:r>
        <w:t xml:space="preserve">  (p_dept_id IN VARCHAR2, p_de</w:t>
      </w:r>
      <w:r>
        <w:t xml:space="preserve">pt_name IN VARCHAR2) IS BEGIN </w:t>
      </w:r>
    </w:p>
    <w:p w14:paraId="3063E6A1" w14:textId="77777777" w:rsidR="00CC6DEC" w:rsidRDefault="00D65847">
      <w:pPr>
        <w:ind w:left="715" w:right="2528"/>
      </w:pPr>
      <w:r>
        <w:t xml:space="preserve">  INSERT INTO my_depts (department_id,department_name)     VALUES (p_dept_id, p_dept_name); </w:t>
      </w:r>
    </w:p>
    <w:p w14:paraId="03938A21" w14:textId="77777777" w:rsidR="00CC6DEC" w:rsidRDefault="00D65847">
      <w:pPr>
        <w:ind w:left="715"/>
      </w:pPr>
      <w:r>
        <w:t xml:space="preserve">END add_my_dept; </w:t>
      </w:r>
    </w:p>
    <w:p w14:paraId="4E26CD15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41968834" w14:textId="77777777" w:rsidR="00CC6DEC" w:rsidRDefault="00D65847">
      <w:pPr>
        <w:numPr>
          <w:ilvl w:val="1"/>
          <w:numId w:val="1"/>
        </w:numPr>
        <w:spacing w:after="170"/>
        <w:ind w:hanging="360"/>
      </w:pPr>
      <w:r>
        <w:t xml:space="preserve">Execute the following code to create a new procedure called outer_proc which calls add_my_dept, passing department_id 10 to it:  </w:t>
      </w:r>
    </w:p>
    <w:p w14:paraId="46F40A1B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1B349822" w14:textId="77777777" w:rsidR="00CC6DEC" w:rsidRDefault="00D65847">
      <w:pPr>
        <w:ind w:left="715"/>
      </w:pPr>
      <w:r>
        <w:t xml:space="preserve">CREATE OR REPLACE PROCEDURE outer_proc IS </w:t>
      </w:r>
    </w:p>
    <w:p w14:paraId="4BBD2086" w14:textId="77777777" w:rsidR="00CC6DEC" w:rsidRDefault="00D65847">
      <w:pPr>
        <w:ind w:left="715" w:right="4818"/>
      </w:pPr>
      <w:r>
        <w:lastRenderedPageBreak/>
        <w:t xml:space="preserve">    v_dept    NUMBER(2)      </w:t>
      </w:r>
      <w:r>
        <w:tab/>
        <w:t xml:space="preserve">:= 10;     v_dname  VARCHAR2(30)   </w:t>
      </w:r>
      <w:r>
        <w:tab/>
        <w:t>:= 'Admin'; BEG</w:t>
      </w:r>
      <w:r>
        <w:t xml:space="preserve">IN </w:t>
      </w:r>
    </w:p>
    <w:p w14:paraId="31959C28" w14:textId="77777777" w:rsidR="00CC6DEC" w:rsidRDefault="00D65847">
      <w:pPr>
        <w:ind w:left="715"/>
      </w:pPr>
      <w:r>
        <w:t xml:space="preserve">  add_my_dept(v_dept, v_dname); </w:t>
      </w:r>
    </w:p>
    <w:p w14:paraId="53947E73" w14:textId="77777777" w:rsidR="00CC6DEC" w:rsidRDefault="00D65847">
      <w:pPr>
        <w:ind w:left="715"/>
      </w:pPr>
      <w:r>
        <w:t xml:space="preserve">EXCEPTION </w:t>
      </w:r>
    </w:p>
    <w:p w14:paraId="02C3EC68" w14:textId="77777777" w:rsidR="00CC6DEC" w:rsidRDefault="00D65847">
      <w:pPr>
        <w:ind w:left="1450"/>
      </w:pPr>
      <w:r>
        <w:t xml:space="preserve">WHEN OTHERS THEN </w:t>
      </w:r>
    </w:p>
    <w:p w14:paraId="3150F11A" w14:textId="77777777" w:rsidR="00CC6DEC" w:rsidRDefault="00D65847">
      <w:pPr>
        <w:ind w:left="705" w:right="1063" w:firstLine="720"/>
      </w:pPr>
      <w:r>
        <w:t xml:space="preserve">DBMS_OUTPUT.PUT_LINE('Exception was propagated to outer_proc'); END; </w:t>
      </w:r>
    </w:p>
    <w:p w14:paraId="093E4971" w14:textId="77777777" w:rsidR="00CC6DEC" w:rsidRDefault="00D65847">
      <w:pPr>
        <w:spacing w:after="0" w:line="259" w:lineRule="auto"/>
        <w:ind w:left="720" w:firstLine="0"/>
      </w:pPr>
      <w:r>
        <w:t xml:space="preserve"> </w:t>
      </w:r>
    </w:p>
    <w:p w14:paraId="35943A1C" w14:textId="6FC6379F" w:rsidR="00CC6DEC" w:rsidRDefault="00D65847">
      <w:pPr>
        <w:numPr>
          <w:ilvl w:val="1"/>
          <w:numId w:val="1"/>
        </w:numPr>
        <w:spacing w:after="170"/>
        <w:ind w:hanging="360"/>
      </w:pPr>
      <w:r>
        <w:t xml:space="preserve">Execute outer_proc from an anonymous block.  What happens and why? </w:t>
      </w:r>
    </w:p>
    <w:p w14:paraId="1D6BC4D7" w14:textId="77777777" w:rsidR="00D65847" w:rsidRDefault="00D65847" w:rsidP="00D65847">
      <w:pPr>
        <w:spacing w:after="170"/>
      </w:pPr>
      <w:r>
        <w:t>BEGIN</w:t>
      </w:r>
    </w:p>
    <w:p w14:paraId="4A6B21AE" w14:textId="77777777" w:rsidR="00D65847" w:rsidRDefault="00D65847" w:rsidP="00D65847">
      <w:pPr>
        <w:spacing w:after="170"/>
      </w:pPr>
      <w:r>
        <w:t>outer_proc;</w:t>
      </w:r>
    </w:p>
    <w:p w14:paraId="2250D389" w14:textId="631FEECD" w:rsidR="00D65847" w:rsidRDefault="00D65847" w:rsidP="00D65847">
      <w:pPr>
        <w:spacing w:after="170"/>
      </w:pPr>
      <w:r>
        <w:t>END;</w:t>
      </w:r>
    </w:p>
    <w:p w14:paraId="5B190730" w14:textId="6A3598AC" w:rsidR="00D65847" w:rsidRDefault="00D65847" w:rsidP="00D65847">
      <w:pPr>
        <w:spacing w:after="170"/>
      </w:pPr>
    </w:p>
    <w:p w14:paraId="252EEF54" w14:textId="5B5DE40D" w:rsidR="00D65847" w:rsidRDefault="00D65847" w:rsidP="00D65847">
      <w:pPr>
        <w:spacing w:after="170"/>
      </w:pPr>
      <w:r>
        <w:t>Fiindca incercam sa inseram valoarea 10, care este cheie primara, se violeaza proprietatea cheii primare si astfel are loc o exceptie. Este ridicata acea exeptie si ca urmare se va afisa mesajul din EXCEPTION.</w:t>
      </w:r>
    </w:p>
    <w:p w14:paraId="128617A5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3D45D5C1" w14:textId="5150739B" w:rsidR="00CC6DEC" w:rsidRDefault="00D65847">
      <w:pPr>
        <w:numPr>
          <w:ilvl w:val="0"/>
          <w:numId w:val="1"/>
        </w:numPr>
        <w:spacing w:after="168"/>
        <w:ind w:hanging="360"/>
      </w:pPr>
      <w:r>
        <w:t>Write and execute a SELECT statement to list the</w:t>
      </w:r>
      <w:r>
        <w:t xml:space="preserve"> names of all the procedures you have created so far. </w:t>
      </w:r>
    </w:p>
    <w:p w14:paraId="0ADAFC2A" w14:textId="77777777" w:rsidR="00D65847" w:rsidRDefault="00D65847" w:rsidP="00D65847">
      <w:pPr>
        <w:spacing w:after="168"/>
      </w:pPr>
      <w:r>
        <w:t>SELECT object_name, object_type, status</w:t>
      </w:r>
    </w:p>
    <w:p w14:paraId="0E08959A" w14:textId="77777777" w:rsidR="00D65847" w:rsidRDefault="00D65847" w:rsidP="00D65847">
      <w:pPr>
        <w:spacing w:after="168"/>
      </w:pPr>
      <w:r>
        <w:t>FROM user_objects</w:t>
      </w:r>
    </w:p>
    <w:p w14:paraId="166FDE5F" w14:textId="7A5FED37" w:rsidR="00D65847" w:rsidRDefault="00D65847" w:rsidP="00D65847">
      <w:pPr>
        <w:spacing w:after="168"/>
      </w:pPr>
      <w:r>
        <w:t>WHERE object_type = 'PROCEDURE';</w:t>
      </w:r>
    </w:p>
    <w:p w14:paraId="3B262B86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4260886C" w14:textId="4D1C40A1" w:rsidR="00CC6DEC" w:rsidRDefault="00D65847">
      <w:pPr>
        <w:numPr>
          <w:ilvl w:val="0"/>
          <w:numId w:val="1"/>
        </w:numPr>
        <w:spacing w:after="170"/>
        <w:ind w:hanging="360"/>
      </w:pPr>
      <w:r>
        <w:t xml:space="preserve">Delete the last procedure you created: outer_proc. </w:t>
      </w:r>
    </w:p>
    <w:p w14:paraId="4FE83ED3" w14:textId="1C66CB69" w:rsidR="00D65847" w:rsidRDefault="00D65847" w:rsidP="00D65847">
      <w:pPr>
        <w:spacing w:after="170"/>
      </w:pPr>
      <w:r w:rsidRPr="00D65847">
        <w:t>DROP PROCEDURE outer_proc;</w:t>
      </w:r>
    </w:p>
    <w:p w14:paraId="0C5E81C9" w14:textId="77777777" w:rsidR="00CC6DEC" w:rsidRDefault="00D65847">
      <w:pPr>
        <w:spacing w:after="0" w:line="259" w:lineRule="auto"/>
        <w:ind w:left="0" w:firstLine="0"/>
      </w:pPr>
      <w:r>
        <w:t xml:space="preserve"> </w:t>
      </w:r>
    </w:p>
    <w:p w14:paraId="20A5BABD" w14:textId="07045CA2" w:rsidR="00CC6DEC" w:rsidRDefault="00D65847">
      <w:pPr>
        <w:numPr>
          <w:ilvl w:val="0"/>
          <w:numId w:val="1"/>
        </w:numPr>
        <w:spacing w:after="175"/>
        <w:ind w:hanging="360"/>
      </w:pPr>
      <w:r>
        <w:t xml:space="preserve">Write and execute a SELECT statement to list the source code of your add_my_dept procedure. Make sure your SELECT statement list the lines of code in the correct order. </w:t>
      </w:r>
    </w:p>
    <w:p w14:paraId="22A26C50" w14:textId="77777777" w:rsidR="00D65847" w:rsidRDefault="00D65847" w:rsidP="00D65847">
      <w:pPr>
        <w:spacing w:after="175"/>
      </w:pPr>
    </w:p>
    <w:p w14:paraId="7029CFA8" w14:textId="77777777" w:rsidR="00D65847" w:rsidRDefault="00D65847" w:rsidP="00D65847">
      <w:pPr>
        <w:spacing w:after="0" w:line="259" w:lineRule="auto"/>
        <w:ind w:left="0" w:firstLine="0"/>
      </w:pPr>
      <w:r>
        <w:t>SELECT text</w:t>
      </w:r>
    </w:p>
    <w:p w14:paraId="0F104C9B" w14:textId="77777777" w:rsidR="00D65847" w:rsidRDefault="00D65847" w:rsidP="00D65847">
      <w:pPr>
        <w:spacing w:after="0" w:line="259" w:lineRule="auto"/>
        <w:ind w:left="0" w:firstLine="0"/>
      </w:pPr>
      <w:r>
        <w:t>FROM USER_SOURCE</w:t>
      </w:r>
    </w:p>
    <w:p w14:paraId="7F57916C" w14:textId="77777777" w:rsidR="00D65847" w:rsidRDefault="00D65847" w:rsidP="00D65847">
      <w:pPr>
        <w:spacing w:after="0" w:line="259" w:lineRule="auto"/>
        <w:ind w:left="0" w:firstLine="0"/>
      </w:pPr>
      <w:r>
        <w:t>WHERE name = 'ADD_MY_DEPT'</w:t>
      </w:r>
    </w:p>
    <w:p w14:paraId="72E8DF7E" w14:textId="5D72E880" w:rsidR="00CC6DEC" w:rsidRDefault="00D65847" w:rsidP="00D65847">
      <w:pPr>
        <w:spacing w:after="0" w:line="259" w:lineRule="auto"/>
        <w:ind w:left="0" w:firstLine="0"/>
      </w:pPr>
      <w:r>
        <w:t>ORDER BY line;</w:t>
      </w:r>
    </w:p>
    <w:sectPr w:rsidR="00CC6DEC">
      <w:pgSz w:w="12240" w:h="15840"/>
      <w:pgMar w:top="730" w:right="721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14F"/>
    <w:multiLevelType w:val="hybridMultilevel"/>
    <w:tmpl w:val="20C4429C"/>
    <w:lvl w:ilvl="0" w:tplc="C03EADF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43002">
      <w:start w:val="1"/>
      <w:numFmt w:val="upp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A74F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078F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06AEB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EA7B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001B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63BA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5C206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DEC"/>
    <w:rsid w:val="00CC6DEC"/>
    <w:rsid w:val="00D65847"/>
    <w:rsid w:val="00E2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6491"/>
  <w15:docId w15:val="{6E494EE5-F73F-43D1-B83C-3BD69849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4E3629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4E362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E362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PLSQL_9_4_Practice.docx</vt:lpstr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PLSQL_9_4_Practice.docx</dc:title>
  <dc:subject/>
  <dc:creator>Denise</dc:creator>
  <cp:keywords/>
  <cp:lastModifiedBy>OVI</cp:lastModifiedBy>
  <cp:revision>2</cp:revision>
  <dcterms:created xsi:type="dcterms:W3CDTF">2020-11-22T15:20:00Z</dcterms:created>
  <dcterms:modified xsi:type="dcterms:W3CDTF">2020-11-22T15:20:00Z</dcterms:modified>
</cp:coreProperties>
</file>