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8"/>
          <w:szCs w:val="48"/>
        </w:rPr>
        <w:t xml:space="preserve">M5Paper ICS Alarm with MIDI</w:t>
      </w:r>
    </w:p>
    <w:p>
      <w:pPr>
        <w:spacing w:after="200"/>
        <w:jc w:val="center"/>
      </w:pPr>
      <w:r>
        <w:rPr>
          <w:sz w:val="32"/>
          <w:szCs w:val="32"/>
        </w:rPr>
        <w:t xml:space="preserve">ユーザーマニュアル</w:t>
      </w:r>
    </w:p>
    <w:p>
      <w:pPr>
        <w:spacing w:after="600"/>
        <w:jc w:val="center"/>
      </w:pPr>
      <w:r>
        <w:rPr>
          <w:sz w:val="24"/>
          <w:szCs w:val="24"/>
        </w:rPr>
        <w:t xml:space="preserve">BUILD_VERSION: 020</w:t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1. 概要</w:t>
      </w:r>
    </w:p>
    <w:p>
      <w:pPr>
        <w:spacing w:after="120"/>
      </w:pPr>
      <w:r>
        <w:rPr>
          <w:sz w:val="22"/>
          <w:szCs w:val="22"/>
        </w:rPr>
        <w:t xml:space="preserve">M5Paper の e-Ink ディスプレイと Unit Synth を使ったカレンダーアラームシステムです。ICS 形式のカレンダーを定期取得し、予定に埋め込んだマーカーに従って MIDI 音源でアラームを鳴らします。ntfy.sh によるスマホへのプッシュ通知にも対応しています。</w:t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2. ハードウェア要件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2.1 必要な部品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部品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型番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本体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M5Paper v1.1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540×960 e-Ink、タッチスクリーン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MIDI音源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 Synth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SAM2695 MIDI シンセモジュール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任意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フォント・設定・MIDIファイル用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2.2 接続ポート</w:t>
      </w:r>
    </w:p>
    <w:p>
      <w:pPr>
        <w:spacing w:after="120"/>
      </w:pPr>
      <w:r>
        <w:rPr>
          <w:sz w:val="22"/>
          <w:szCs w:val="22"/>
        </w:rPr>
        <w:t xml:space="preserve">Unit Synth は以下のいずれかのポートに接続（config.json の port_select で選択）: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port_select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ポート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TX ピン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 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 25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1（デフォルト）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 B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 26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 C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 18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2.3 側面スイッチ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00"/>
        <w:gridCol w:w="20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スイッチ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GPIO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一覧画面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設定画面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詳細画面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L（上）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前の予定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前の項目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スクロール上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R（下）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次の予定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次の項目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スクロール下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P（中央）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設定を開く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決定/実行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一覧に戻る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3. SDカードの準備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3.1 ディレクトリ構造</w:t>
      </w:r>
    </w:p>
    <w:p>
      <w:pPr>
        <w:shd w:fill="F0F0F0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SD カード/</w:t>
      </w:r>
    </w:p>
    <w:p>
      <w:pPr>
        <w:shd w:fill="F0F0F0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config.json          ← 設定ファイル</w:t>
      </w:r>
    </w:p>
    <w:p>
      <w:pPr>
        <w:shd w:fill="F0F0F0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fonts/</w:t>
      </w:r>
    </w:p>
    <w:p>
      <w:pPr>
        <w:shd w:fill="F0F0F0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ipaexg.ttf       ← IPAexゴシックフォント</w:t>
      </w:r>
    </w:p>
    <w:p>
      <w:pPr>
        <w:shd w:fill="F0F0F0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midi/</w:t>
      </w:r>
    </w:p>
    <w:p>
      <w:pPr>
        <w:shd w:fill="F0F0F0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alarm.mid        ← デフォルトアラームMIDI</w:t>
      </w:r>
    </w:p>
    <w:p>
      <w:pPr>
        <w:shd w:fill="F0F0F0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└── midi-dl/             ← URLダウンロードMIDI（自動作成）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3.2 フォルダ説明</w:t>
      </w:r>
    </w:p>
    <w:p>
      <w:pPr>
        <w:spacing w:after="120"/>
      </w:pPr>
      <w:r>
        <w:rPr>
          <w:sz w:val="22"/>
          <w:szCs w:val="22"/>
        </w:rPr>
        <w:t xml:space="preserve">/midi/ — 手動で配置するMIDIファイル用（.mid / .MID / .midi / .MIDI）</w:t>
      </w:r>
    </w:p>
    <w:p>
      <w:pPr>
        <w:spacing w:after="120"/>
      </w:pPr>
      <w:r>
        <w:rPr>
          <w:sz w:val="22"/>
          <w:szCs w:val="22"/>
        </w:rPr>
        <w:t xml:space="preserve">/midi-dl/ — URLからダウンロードしたMIDIのキャッシュ用。自動作成されるため手動作成不要。既にファイルが存在する場合はダウンロードをスキップ。</w:t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4. 設定ファイル (config.json)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4.1 WiFi・ネットワーク設定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デフォルト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wifi_ssid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（空）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WiFi SSID（最大63文字）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wifi_pass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（空）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WiFi パスワード（最大63文字）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ics_url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（空）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ICS カレンダー URL（HTTPS対応）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ics_user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（空）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Basic 認証ユーザー名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ics_pass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（空）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Basic 認証パスワード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ntfy_topic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（空）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ntfy.sh トピック名（空=通知なし）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4.2 MIDI設定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デフォルト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midi_file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/midi/alarm.mid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デフォルト MIDI ファイル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midi_url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（空）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MIDI ダウンロード用ベース URL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midi_baud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31250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ボーレート（31250/31520/38400）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port_select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ポート（0=A, 1=B, 2=C）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4.3 アラーム・表示設定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デフォルト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alarm_offset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デフォルト分前（0-60、5分単位）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play_duration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鳴動時間秒（0=1曲、5/10/15/20）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play_repeat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繰り返し回数（1-5）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time_24h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時刻表示（true=24h, false=12h）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text_wrap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テキスト（true=折り返し, false=切り詰め）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ics_poll_min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ICS更新間隔分（5/10/15/30/60）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4.4 メモリ管理設定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デフォルト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max_events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最大イベント数（10-99）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max_desc_bytes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DESCRIPTION最大バイト数（100以上）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min_free_heap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ヒープ残量下限KB（40以上）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5. アラームマーカーの書式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5.1 検索優先順位</w:t>
      </w:r>
    </w:p>
    <w:p>
      <w:pPr>
        <w:spacing w:after="120"/>
      </w:pPr>
      <w:r>
        <w:rPr>
          <w:sz w:val="22"/>
          <w:szCs w:val="22"/>
        </w:rPr>
        <w:t xml:space="preserve">1. SUMMARY の !...! マーカー（タイトル末尾の単独 ! も有効）</w:t>
      </w:r>
    </w:p>
    <w:p>
      <w:pPr>
        <w:spacing w:after="120"/>
      </w:pPr>
      <w:r>
        <w:rPr>
          <w:sz w:val="22"/>
          <w:szCs w:val="22"/>
        </w:rPr>
        <w:t xml:space="preserve">2. DESCRIPTION の !...! マーカー</w:t>
      </w:r>
    </w:p>
    <w:p>
      <w:pPr>
        <w:spacing w:after="120"/>
      </w:pPr>
      <w:r>
        <w:rPr>
          <w:sz w:val="22"/>
          <w:szCs w:val="22"/>
        </w:rPr>
        <w:t xml:space="preserve">SUMMARY で見つかった場合、DESCRIPTION は検索しません。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5.2 基本書式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記述例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会議!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デフォルト設定でアラーム（SUMMARYのみ）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!!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デフォルト設定でアラーム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!-10!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10分前にアラーム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!+5!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5分後にアラーム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!&lt;song.mid!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SDカードの /midi/song.mid を再生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!&gt;song.mid!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midi_url から song.mid をダウンロードして再生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!@15!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15秒間鳴動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!@!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1曲再生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!*3!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3回繰り返し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5.3 記号の覚え方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記号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意味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覚え方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分前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マイナス=時間を引く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分後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プラス=時間を足す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SDカード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ローカルから取り込む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ダウンロード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外部から取得する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鳴動秒数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アットマーク=時間指定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繰り返し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アスタリスク=乗算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5.4 組み合わせ例</w:t>
      </w:r>
    </w:p>
    <w:p>
      <w:pPr>
        <w:spacing w:after="120"/>
      </w:pPr>
      <w:r>
        <w:rPr>
          <w:sz w:val="22"/>
          <w:szCs w:val="22"/>
        </w:rPr>
        <w:t xml:space="preserve">!-10&lt;chime.mid@15*2! → 10分前にSDカードのchime.midを15秒間2回再生</w:t>
      </w:r>
    </w:p>
    <w:p>
      <w:pPr>
        <w:spacing w:after="120"/>
      </w:pPr>
      <w:r>
        <w:rPr>
          <w:sz w:val="22"/>
          <w:szCs w:val="22"/>
        </w:rPr>
        <w:t xml:space="preserve">!-3&gt;special.mid*3! → 3分前にmidi_url/special.midをダウンロードして3回再生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5.5 全角文字対応</w:t>
      </w:r>
    </w:p>
    <w:p>
      <w:pPr>
        <w:spacing w:after="120"/>
      </w:pPr>
      <w:r>
        <w:rPr>
          <w:sz w:val="22"/>
          <w:szCs w:val="22"/>
        </w:rPr>
        <w:t xml:space="preserve">全角で入力した ！ ＞ ＜ ＋ － ＠ ＊ は自動的に半角として認識されます。スマートフォンからの入力でも問題なく動作します。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5.6 パラメータ優先順位</w:t>
      </w:r>
    </w:p>
    <w:p>
      <w:pPr>
        <w:spacing w:after="120"/>
      </w:pPr>
      <w:r>
        <w:rPr>
          <w:sz w:val="22"/>
          <w:szCs w:val="22"/>
        </w:rPr>
        <w:t xml:space="preserve">鳴動時間・繰り返し回数は以下の優先順位で決定されます:</w:t>
      </w:r>
    </w:p>
    <w:p>
      <w:pPr>
        <w:spacing w:after="120"/>
      </w:pPr>
      <w:r>
        <w:rPr>
          <w:sz w:val="22"/>
          <w:szCs w:val="22"/>
        </w:rPr>
        <w:t xml:space="preserve">1. アラームマーカーで指定した値（@秒, *回数）</w:t>
      </w:r>
    </w:p>
    <w:p>
      <w:pPr>
        <w:spacing w:after="120"/>
      </w:pPr>
      <w:r>
        <w:rPr>
          <w:sz w:val="22"/>
          <w:szCs w:val="22"/>
        </w:rPr>
        <w:t xml:space="preserve">2. config.json のデフォルト値（play_duration, play_repeat）</w:t>
      </w:r>
    </w:p>
    <w:p>
      <w:pPr>
        <w:spacing w:after="120"/>
      </w:pPr>
      <w:r>
        <w:rPr>
          <w:sz w:val="22"/>
          <w:szCs w:val="22"/>
        </w:rPr>
        <w:t xml:space="preserve">注意: 鳴動時間（@秒）が設定されている場合、繰り返し回数（*回数）より優先されます。指定秒数経過で再生終了となります。</w:t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6. 画面と操作方法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6.1 画面遷移</w:t>
      </w:r>
    </w:p>
    <w:p>
      <w:pPr>
        <w:spacing w:after="120"/>
      </w:pPr>
      <w:r>
        <w:rPr>
          <w:sz w:val="22"/>
          <w:szCs w:val="22"/>
        </w:rPr>
        <w:t xml:space="preserve">UI_LIST（一覧）→ タップ → UI_DETAIL（詳細）→ タップ → UI_LIST</w:t>
      </w:r>
    </w:p>
    <w:p>
      <w:pPr>
        <w:spacing w:after="120"/>
      </w:pPr>
      <w:r>
        <w:rPr>
          <w:sz w:val="22"/>
          <w:szCs w:val="22"/>
        </w:rPr>
        <w:t xml:space="preserve">UI_LIST → Pスイッチ → UI_SETTINGS（設定）→ 各種サブ画面</w:t>
      </w:r>
    </w:p>
    <w:p>
      <w:pPr>
        <w:spacing w:after="120"/>
      </w:pPr>
      <w:r>
        <w:rPr>
          <w:sz w:val="22"/>
          <w:szCs w:val="22"/>
        </w:rPr>
        <w:t xml:space="preserve">アラーム発火 → UI_PLAYING（再生中）→ タップで停止 → UI_LIST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6.2 一覧画面 (UI_LIST)</w:t>
      </w:r>
    </w:p>
    <w:p>
      <w:pPr>
        <w:spacing w:after="120"/>
      </w:pPr>
      <w:r>
        <w:rPr>
          <w:sz w:val="22"/>
          <w:szCs w:val="22"/>
        </w:rPr>
        <w:t xml:space="preserve">日付ヘッダー付きで予定を時系列表示。アラーム付き予定には ♪（未発火）または *（発火済み）マークを表示。次の予定にはアンダーライン。</w:t>
      </w:r>
    </w:p>
    <w:p>
      <w:pPr>
        <w:spacing w:after="120"/>
      </w:pPr>
      <w:r>
        <w:rPr>
          <w:sz w:val="22"/>
          <w:szCs w:val="22"/>
        </w:rPr>
        <w:t xml:space="preserve">画面下部ボタン: &lt;前日, 翌日&gt;, 今日, 詳細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6.3 詳細画面 (UI_DETAIL)</w:t>
      </w:r>
    </w:p>
    <w:p>
      <w:pPr>
        <w:spacing w:after="120"/>
      </w:pPr>
      <w:r>
        <w:rPr>
          <w:sz w:val="22"/>
          <w:szCs w:val="22"/>
        </w:rPr>
        <w:t xml:space="preserve">選択した予定の全情報を表示。日時、アラーム情報（時刻、オフセット、MIDIファイル、鳴動パラメータ）、SUMMARY、DESCRIPTION。L/Rスイッチでスクロール。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6.4 再生画面 (UI_PLAYING)</w:t>
      </w:r>
    </w:p>
    <w:p>
      <w:pPr>
        <w:spacing w:after="120"/>
      </w:pPr>
      <w:r>
        <w:rPr>
          <w:sz w:val="22"/>
          <w:szCs w:val="22"/>
        </w:rPr>
        <w:t xml:space="preserve">アラーム発火時に自動表示。ALARM! と予定情報、鳴動パラメータを表示。画面タップで即座に停止（GM Reset送信）。</w:t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7. 設定メニュー</w:t>
      </w:r>
    </w:p>
    <w:p>
      <w:pPr>
        <w:spacing w:after="120"/>
      </w:pPr>
      <w:r>
        <w:rPr>
          <w:sz w:val="22"/>
          <w:szCs w:val="22"/>
        </w:rPr>
        <w:t xml:space="preserve">全20項目。L/Rスイッチで移動、Pスイッチまたはタップで選択/実行。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0"/>
        <w:gridCol w:w="40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WiFi SSID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キーボード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WiFi SSID入力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WiFi Pass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キーボード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WiFi パスワード入力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ICS URL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キーボード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カレンダーURL入力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ICS User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キーボード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Basic認証ユーザー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ICS Pass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キーボード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Basic認証パスワード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MIDI File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ファイル選択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/midi/から選択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MIDI URL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キーボード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MIDIダウンロードURL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MIDI Baud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選択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31250/31520/38400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選択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A(G25)/B(G26)/C(G18)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Alarm Offset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サイクル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0-60分（5分単位）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Format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トグル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24h / 12h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Display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トグル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折り返し / 切り詰め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ICS Poll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サイクル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5/10/15/30/60分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 Duration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サイクル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1曲/5/10/15/20秒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 Repeat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サイクル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1-5回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Notify Topic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キーボード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ntfy.shトピック名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Notify Test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実行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テスト通知送信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ICS Update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実行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カレンダー再取得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Sound Test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実行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MIDIテスト再生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 &amp; Exit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実行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保存して一覧へ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8. ntfy.sh プッシュ通知</w:t>
      </w:r>
    </w:p>
    <w:p>
      <w:pPr>
        <w:spacing w:after="120"/>
      </w:pPr>
      <w:r>
        <w:rPr>
          <w:sz w:val="22"/>
          <w:szCs w:val="22"/>
        </w:rPr>
        <w:t xml:space="preserve">アラーム発火時に ntfy.sh 経由でスマートフォンへプッシュ通知を送信します。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8.1 設定方法</w:t>
      </w:r>
    </w:p>
    <w:p>
      <w:pPr>
        <w:spacing w:after="120"/>
      </w:pPr>
      <w:r>
        <w:rPr>
          <w:sz w:val="22"/>
          <w:szCs w:val="22"/>
        </w:rPr>
        <w:t xml:space="preserve">1. スマートフォンに ntfy アプリをインストール</w:t>
      </w:r>
    </w:p>
    <w:p>
      <w:pPr>
        <w:spacing w:after="120"/>
      </w:pPr>
      <w:r>
        <w:rPr>
          <w:sz w:val="22"/>
          <w:szCs w:val="22"/>
        </w:rPr>
        <w:t xml:space="preserve">2. アプリで任意のトピック名を購読（例: my-m5paper-alarm）</w:t>
      </w:r>
    </w:p>
    <w:p>
      <w:pPr>
        <w:spacing w:after="120"/>
      </w:pPr>
      <w:r>
        <w:rPr>
          <w:sz w:val="22"/>
          <w:szCs w:val="22"/>
        </w:rPr>
        <w:t xml:space="preserve">3. 設定メニューの Notify Topic に同じトピック名を入力</w:t>
      </w:r>
    </w:p>
    <w:p>
      <w:pPr>
        <w:spacing w:after="120"/>
      </w:pPr>
      <w:r>
        <w:rPr>
          <w:sz w:val="22"/>
          <w:szCs w:val="22"/>
        </w:rPr>
        <w:t xml:space="preserve">4. Notify Test で動作確認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8.2 通知内容</w:t>
      </w:r>
    </w:p>
    <w:p>
      <w:pPr>
        <w:spacing w:after="120"/>
      </w:pPr>
      <w:r>
        <w:rPr>
          <w:sz w:val="22"/>
          <w:szCs w:val="22"/>
        </w:rPr>
        <w:t xml:space="preserve">タイトル: M5Paper Alarm</w:t>
      </w:r>
    </w:p>
    <w:p>
      <w:pPr>
        <w:spacing w:after="120"/>
      </w:pPr>
      <w:r>
        <w:rPr>
          <w:sz w:val="22"/>
          <w:szCs w:val="22"/>
        </w:rPr>
        <w:t xml:space="preserve">本文: HH:MM 予定タイトル</w:t>
      </w:r>
    </w:p>
    <w:p>
      <w:pPr>
        <w:spacing w:after="120"/>
      </w:pPr>
      <w:r>
        <w:rPr>
          <w:sz w:val="22"/>
          <w:szCs w:val="22"/>
        </w:rPr>
        <w:t xml:space="preserve">優先度: high、タグ: alarm_clock</w:t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9. 技術詳細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9.1 ICS 取得・解析</w:t>
      </w:r>
    </w:p>
    <w:p>
      <w:pPr>
        <w:spacing w:after="120"/>
      </w:pPr>
      <w:r>
        <w:rPr>
          <w:sz w:val="22"/>
          <w:szCs w:val="22"/>
        </w:rPr>
        <w:t xml:space="preserve">HTTPS対応（証明書検証スキップ）、Basic認証対応、接続10秒/読取15秒タイムアウト。RFC 5545準拠の行継続（unfold）処理。UTC時刻はJSTに変換。過去24時間〜将来1年以内の予定を表示。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9.2 ICS 取得バックオフ</w:t>
      </w:r>
    </w:p>
    <w:p>
      <w:pPr>
        <w:spacing w:after="120"/>
      </w:pPr>
      <w:r>
        <w:rPr>
          <w:sz w:val="22"/>
          <w:szCs w:val="22"/>
        </w:rPr>
        <w:t xml:space="preserve">正常時は ics_poll_min 間隔で取得。失敗時は (1+失敗回数)×間隔 に延長（最大6倍）。アラーム再生中はICS取得をスキップ。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9.3 アラーム猶予期間</w:t>
      </w:r>
    </w:p>
    <w:p>
      <w:pPr>
        <w:spacing w:after="120"/>
      </w:pPr>
      <w:r>
        <w:rPr>
          <w:sz w:val="22"/>
          <w:szCs w:val="22"/>
        </w:rPr>
        <w:t xml:space="preserve">ALARM_GRACE_SEC = 600秒（10分）。ICS再取得時、alarm_time が now-600秒 以内の場合は未発火扱い。ICS再取得とアラーム発火のタイミング競合を防止。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9.4 MIDI 再生</w:t>
      </w:r>
    </w:p>
    <w:p>
      <w:pPr>
        <w:spacing w:after="120"/>
      </w:pPr>
      <w:r>
        <w:rPr>
          <w:sz w:val="22"/>
          <w:szCs w:val="22"/>
        </w:rPr>
        <w:t xml:space="preserve">SimpleMIDIPlayer（SysEx対応）使用。Serial2でTXのみ送信。停止時は全16チャンネルの All Sound Off + All Notes Off → GM System On リセット。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9.5 MIDI ダウンロード（&gt;ファイル名 指定時）</w:t>
      </w:r>
    </w:p>
    <w:p>
      <w:pPr>
        <w:spacing w:after="120"/>
      </w:pPr>
      <w:r>
        <w:rPr>
          <w:sz w:val="22"/>
          <w:szCs w:val="22"/>
        </w:rPr>
        <w:t xml:space="preserve">1. midi_url が空の場合はダウンロードせずデフォルトMIDI使用</w:t>
      </w:r>
    </w:p>
    <w:p>
      <w:pPr>
        <w:spacing w:after="120"/>
      </w:pPr>
      <w:r>
        <w:rPr>
          <w:sz w:val="22"/>
          <w:szCs w:val="22"/>
        </w:rPr>
        <w:t xml:space="preserve">2. /midi-dl/ フォルダが存在しない場合は自動作成</w:t>
      </w:r>
    </w:p>
    <w:p>
      <w:pPr>
        <w:spacing w:after="120"/>
      </w:pPr>
      <w:r>
        <w:rPr>
          <w:sz w:val="22"/>
          <w:szCs w:val="22"/>
        </w:rPr>
        <w:t xml:space="preserve">3. /midi-dl/ファイル名 が既存の場合はダウンロードスキップ（キャッシュ）</w:t>
      </w:r>
    </w:p>
    <w:p>
      <w:pPr>
        <w:spacing w:after="120"/>
      </w:pPr>
      <w:r>
        <w:rPr>
          <w:sz w:val="22"/>
          <w:szCs w:val="22"/>
        </w:rPr>
        <w:t xml:space="preserve">4. midi_url + / + ファイル名 を HTTP GET でダウンロード</w:t>
      </w:r>
    </w:p>
    <w:p>
      <w:pPr>
        <w:spacing w:after="120"/>
      </w:pPr>
      <w:r>
        <w:rPr>
          <w:sz w:val="22"/>
          <w:szCs w:val="22"/>
        </w:rPr>
        <w:t xml:space="preserve">5. ダウンロード失敗時はデフォルトMIDI（config.midi_file）使用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9.6 メモリ管理</w:t>
      </w:r>
    </w:p>
    <w:p>
      <w:pPr>
        <w:spacing w:after="120"/>
      </w:pPr>
      <w:r>
        <w:rPr>
          <w:sz w:val="22"/>
          <w:szCs w:val="22"/>
        </w:rPr>
        <w:t xml:space="preserve">max_events でイベント数制限。max_desc_bytes でDESCRIPTION切り詰め（UTF-8安全）。min_free_heap でヒープ残量下限チェック。4バイトUTF-8文字（絵文字）は表示除外。</w:t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10. トラブルシューティング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10.1 WiFi接続できない</w:t>
      </w:r>
    </w:p>
    <w:p>
      <w:pPr>
        <w:spacing w:after="120"/>
      </w:pPr>
      <w:r>
        <w:rPr>
          <w:sz w:val="22"/>
          <w:szCs w:val="22"/>
        </w:rPr>
        <w:t xml:space="preserve">SSIDとパスワードを確認。2.4GHz帯のみ対応。設定保存後に再起動。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10.2 ICS取得できない</w:t>
      </w:r>
    </w:p>
    <w:p>
      <w:pPr>
        <w:spacing w:after="120"/>
      </w:pPr>
      <w:r>
        <w:rPr>
          <w:sz w:val="22"/>
          <w:szCs w:val="22"/>
        </w:rPr>
        <w:t xml:space="preserve">URLが正しいか確認（httpsから始まるか）。Basic認証が必要か確認。ファイアウォール設定を確認。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10.3 アラームが鳴らない</w:t>
      </w:r>
    </w:p>
    <w:p>
      <w:pPr>
        <w:spacing w:after="120"/>
      </w:pPr>
      <w:r>
        <w:rPr>
          <w:sz w:val="22"/>
          <w:szCs w:val="22"/>
        </w:rPr>
        <w:t xml:space="preserve">!マーカーの書式を確認。Unit Synthの接続ポートを確認。MIDIファイルが存在するか確認。Sound Testで音源動作確認。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10.4 日本語が表示されない</w:t>
      </w:r>
    </w:p>
    <w:p>
      <w:pPr>
        <w:spacing w:after="120"/>
      </w:pPr>
      <w:r>
        <w:rPr>
          <w:sz w:val="22"/>
          <w:szCs w:val="22"/>
        </w:rPr>
        <w:t xml:space="preserve">/fonts/ipaexg.ttf が存在するか確認。フォントファイルが破損していないか確認。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10.5 動作が不安定</w:t>
      </w:r>
    </w:p>
    <w:p>
      <w:pPr>
        <w:spacing w:after="120"/>
      </w:pPr>
      <w:r>
        <w:rPr>
          <w:sz w:val="22"/>
          <w:szCs w:val="22"/>
        </w:rPr>
        <w:t xml:space="preserve">ics_poll_min を大きくする（30分以上推奨）。max_events を減らす。min_free_heap を増やす。定期的に再起動。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10.6 MIDIダウンロードが失敗する</w:t>
      </w:r>
    </w:p>
    <w:p>
      <w:pPr>
        <w:spacing w:after="120"/>
      </w:pPr>
      <w:r>
        <w:rPr>
          <w:sz w:val="22"/>
          <w:szCs w:val="22"/>
        </w:rPr>
        <w:t xml:space="preserve">midi_url が正しいか確認。ファイル名にスペースや特殊文字がないか確認。サーバーがHTTP GETに応答するか確認。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2026-02-06T20:41:26.925Z</dcterms:created>
  <dcterms:modified xsi:type="dcterms:W3CDTF">2026-02-06T20:41:26.926Z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