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（Enterprise recruitment system）</w:t>
      </w:r>
      <w:r>
        <w:rPr>
          <w:rFonts w:hint="eastAsia"/>
        </w:rPr>
        <w:t>简称</w:t>
      </w:r>
      <w:r>
        <w:rPr>
          <w:b/>
        </w:rPr>
        <w:t>ERS.</w:t>
      </w:r>
    </w:p>
    <w:p>
      <w:pPr>
        <w:rPr>
          <w:b/>
        </w:rPr>
      </w:pPr>
      <w:r>
        <w:fldChar w:fldCharType="begin"/>
      </w:r>
      <w:r>
        <w:instrText xml:space="preserve"> HYPERLINK "http://baike.baidu.com/view/10192.htm" \t "_blank" </w:instrText>
      </w:r>
      <w:r>
        <w:fldChar w:fldCharType="separate"/>
      </w:r>
      <w:r>
        <w:rPr>
          <w:rStyle w:val="3"/>
          <w:rFonts w:ascii="Arial" w:hAnsi="Arial" w:cs="Arial"/>
          <w:color w:val="136EC2"/>
          <w:sz w:val="21"/>
          <w:szCs w:val="21"/>
          <w:shd w:val="clear" w:color="auto" w:fill="FFFFFF"/>
        </w:rPr>
        <w:t>软件需求</w:t>
      </w:r>
      <w:r>
        <w:rPr>
          <w:rStyle w:val="3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>
        <w:rPr>
          <w:rFonts w:ascii="微软雅黑" w:hAnsi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/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会员的方式在ERS中发布职位信息、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>
      <w:pPr/>
      <w:r>
        <w:rPr>
          <w:rFonts w:hint="eastAsia"/>
        </w:rPr>
        <w:t>功能用例模型</w:t>
      </w:r>
    </w:p>
    <w:p>
      <w:pPr/>
      <w:r>
        <w:rPr>
          <w:rFonts w:hint="eastAsia"/>
        </w:rPr>
        <w:t>1．系统</w:t>
      </w:r>
      <w:r>
        <w:t>用户：</w:t>
      </w:r>
    </w:p>
    <w:p>
      <w:pPr>
        <w:ind w:firstLine="720"/>
      </w:pPr>
      <w:r>
        <w:t>企业会员，求职者，管理员</w:t>
      </w:r>
    </w:p>
    <w:p>
      <w:pPr/>
      <w:r>
        <w:t>2</w:t>
      </w:r>
      <w:r>
        <w:rPr>
          <w:rFonts w:hint="eastAsia"/>
        </w:rPr>
        <w:t>．需求</w:t>
      </w:r>
      <w:r>
        <w:t>描述：</w:t>
      </w:r>
    </w:p>
    <w:p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申请VIP会员</w:t>
      </w:r>
      <w:r>
        <w:rPr>
          <w:rFonts w:hint="eastAsia"/>
        </w:rPr>
        <w:t>、</w:t>
      </w:r>
      <w:r>
        <w:t>求职报表；</w:t>
      </w:r>
    </w:p>
    <w:p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 核</w:t>
      </w:r>
      <w:r>
        <w:t>企业会员（</w:t>
      </w:r>
      <w:r>
        <w:rPr>
          <w:rFonts w:hint="eastAsia"/>
        </w:rPr>
        <w:t>只对于</w:t>
      </w:r>
      <w:r>
        <w:t>VIP企业）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>
      <w:pPr>
        <w:rPr>
          <w:rFonts w:hint="eastAsia"/>
        </w:rPr>
      </w:pPr>
      <w:r>
        <w:t>3.</w:t>
      </w:r>
      <w:r>
        <w:rPr>
          <w:rFonts w:hint="eastAsia"/>
        </w:rPr>
        <w:t>系统</w:t>
      </w:r>
      <w:r>
        <w:t>总体设计</w:t>
      </w:r>
    </w:p>
    <w:p>
      <w:pPr/>
      <w:r>
        <w:t xml:space="preserve">3.1 </w:t>
      </w:r>
      <w:r>
        <w:rPr>
          <w:rFonts w:hint="eastAsia"/>
        </w:rPr>
        <w:t>业务</w:t>
      </w:r>
      <w:r>
        <w:t>描述</w:t>
      </w:r>
    </w:p>
    <w:p>
      <w:pPr/>
      <w:r>
        <w:rPr>
          <w:rFonts w:hint="eastAsia"/>
        </w:rPr>
        <w:t>3.2 系统</w:t>
      </w:r>
      <w:r>
        <w:t>架构图</w:t>
      </w:r>
    </w:p>
    <w:p>
      <w:pPr/>
      <w:r>
        <w:drawing>
          <wp:inline distT="0" distB="0" distL="114300" distR="114300">
            <wp:extent cx="5942330" cy="3584575"/>
            <wp:effectExtent l="0" t="0" r="12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/>
    </w:p>
    <w:p>
      <w:pPr/>
    </w:p>
    <w:p>
      <w:pPr>
        <w:rPr>
          <w:rFonts w:hint="eastAsia"/>
        </w:rPr>
      </w:pPr>
      <w:r>
        <w:t xml:space="preserve">4.  </w:t>
      </w:r>
      <w:r>
        <w:rPr>
          <w:rFonts w:hint="eastAsia"/>
        </w:rPr>
        <w:t>系统</w:t>
      </w:r>
      <w:r>
        <w:t>详细设计</w:t>
      </w:r>
    </w:p>
    <w:p>
      <w:pPr/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数据库</w:t>
      </w:r>
      <w:r>
        <w:t>表概要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777"/>
        <w:gridCol w:w="2215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tb_sys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tb_admin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tb_enterprise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tb_jobHunter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tb_resume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表以JSON存储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tb_positionApply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tb_positionCollection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tb_interview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/>
      <w:r>
        <w:t xml:space="preserve">4.2 </w:t>
      </w:r>
      <w:r>
        <w:rPr>
          <w:rFonts w:hint="eastAsia"/>
        </w:rPr>
        <w:t>表</w:t>
      </w:r>
      <w:r>
        <w:t>结构说明</w:t>
      </w:r>
    </w:p>
    <w:p>
      <w:pPr/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ID，这里忽略不写。</w:t>
      </w:r>
    </w:p>
    <w:p>
      <w:pPr/>
      <w:r>
        <w:rPr>
          <w:rFonts w:hint="eastAsia"/>
        </w:rPr>
        <w:t>表1：系统信息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sys_author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/>
      <w:r>
        <w:rPr>
          <w:rFonts w:hint="eastAsia"/>
        </w:rPr>
        <w:t>表2：管理员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bookmarkStart w:id="0" w:name="_Hlk447091539"/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管理员ID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is_SuperAdmin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0"/>
    </w:tbl>
    <w:p>
      <w:pPr/>
    </w:p>
    <w:p>
      <w:pPr/>
      <w:r>
        <w:rPr>
          <w:rFonts w:hint="eastAsia"/>
        </w:rPr>
        <w:t>表3：企业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 xml:space="preserve">会员ID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e_realName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e_registerNumber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e_type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e_persons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e_assets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e_scale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（50</w:t>
            </w:r>
            <w:r>
              <w:t>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e_establishmentDate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e_address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e_businessDeadline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e_businessScope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e_registerOrgan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e_approvedDate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e_status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e_cultrue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e_VIP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 xml:space="preserve">为VIP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e_district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>
      <w:pPr/>
    </w:p>
    <w:p>
      <w:pPr/>
      <w:r>
        <w:rPr>
          <w:rFonts w:hint="eastAsia"/>
        </w:rPr>
        <w:t>表4：求职者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u_realName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u_address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常住地址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u_industry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u_profession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u_postionTitle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u_company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u_workDate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u_nickName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u_status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u_offResume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默认</w:t>
            </w:r>
            <w:r>
              <w:t>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表5：求职者简历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 xml:space="preserve">求职者ID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r_baseInfo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r_educations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r_works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r_jobObjective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r_selfIntroduce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r_languages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r_certificate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>
      <w:pPr/>
    </w:p>
    <w:p>
      <w:pPr/>
      <w:r>
        <w:rPr>
          <w:rFonts w:hint="eastAsia"/>
        </w:rPr>
        <w:t>表6：职位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p_key2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p_key4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p_location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p_languages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p_years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p_age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p_tags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p_jobDetail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p_jobContent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p_createDate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职位发布日期</w:t>
            </w:r>
          </w:p>
        </w:tc>
      </w:tr>
    </w:tbl>
    <w:p>
      <w:pPr/>
    </w:p>
    <w:p>
      <w:pPr/>
      <w:r>
        <w:rPr>
          <w:rFonts w:hint="eastAsia"/>
        </w:rPr>
        <w:t>表7：职位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pa_applyDate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求职者手机号</w:t>
            </w:r>
          </w:p>
        </w:tc>
      </w:tr>
    </w:tbl>
    <w:p>
      <w:pPr/>
    </w:p>
    <w:p>
      <w:pPr/>
      <w:r>
        <w:rPr>
          <w:rFonts w:hint="eastAsia"/>
        </w:rPr>
        <w:t>表8：职位收藏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pc_id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pc_date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表9：面试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ID唯一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求职者手机号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v_result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v_comments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>
      <w:pPr/>
    </w:p>
    <w:p>
      <w:pPr/>
    </w:p>
    <w:p>
      <w:pPr/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45014"/>
    <w:rsid w:val="00056ED8"/>
    <w:rsid w:val="0005725C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30ECB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3133B"/>
    <w:rsid w:val="007437EA"/>
    <w:rsid w:val="00752949"/>
    <w:rsid w:val="00752F4D"/>
    <w:rsid w:val="00775D46"/>
    <w:rsid w:val="00784275"/>
    <w:rsid w:val="007972CE"/>
    <w:rsid w:val="007A6657"/>
    <w:rsid w:val="007A7165"/>
    <w:rsid w:val="007B52F4"/>
    <w:rsid w:val="007E6FD5"/>
    <w:rsid w:val="007E7ED2"/>
    <w:rsid w:val="007F11A2"/>
    <w:rsid w:val="007F2738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6D20"/>
    <w:rsid w:val="008F71DB"/>
    <w:rsid w:val="00901D8A"/>
    <w:rsid w:val="0090590A"/>
    <w:rsid w:val="00914A44"/>
    <w:rsid w:val="009232D9"/>
    <w:rsid w:val="0092725D"/>
    <w:rsid w:val="00935D93"/>
    <w:rsid w:val="009913E4"/>
    <w:rsid w:val="00992A18"/>
    <w:rsid w:val="00996C28"/>
    <w:rsid w:val="009A7C57"/>
    <w:rsid w:val="009C0E1F"/>
    <w:rsid w:val="009C412B"/>
    <w:rsid w:val="009D2FF6"/>
    <w:rsid w:val="009E3162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17D32"/>
    <w:rsid w:val="00B25B82"/>
    <w:rsid w:val="00B26DFA"/>
    <w:rsid w:val="00B60647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60A4"/>
    <w:rsid w:val="00CA0FF4"/>
    <w:rsid w:val="00CA44A7"/>
    <w:rsid w:val="00CD7AC1"/>
    <w:rsid w:val="00CE03D1"/>
    <w:rsid w:val="00CE67E4"/>
    <w:rsid w:val="00D4271B"/>
    <w:rsid w:val="00D47180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76BBA"/>
    <w:rsid w:val="00E80A3F"/>
    <w:rsid w:val="00E8419D"/>
    <w:rsid w:val="00E92FA7"/>
    <w:rsid w:val="00EA283F"/>
    <w:rsid w:val="00EB6C4D"/>
    <w:rsid w:val="00EC2FCA"/>
    <w:rsid w:val="00EC542E"/>
    <w:rsid w:val="00EF25D3"/>
    <w:rsid w:val="00EF2D0C"/>
    <w:rsid w:val="00EF6525"/>
    <w:rsid w:val="00EF71D7"/>
    <w:rsid w:val="00F02AFD"/>
    <w:rsid w:val="00F2143C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Rockwell Automation</Company>
  <Pages>1</Pages>
  <Words>575</Words>
  <Characters>3281</Characters>
  <Lines>27</Lines>
  <Paragraphs>7</Paragraphs>
  <TotalTime>0</TotalTime>
  <ScaleCrop>false</ScaleCrop>
  <LinksUpToDate>false</LinksUpToDate>
  <CharactersWithSpaces>3849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2016-03-28T07:02:00Z</dcterms:created>
  <dc:creator>Xudong Zhang</dc:creator>
  <cp:lastModifiedBy>admin</cp:lastModifiedBy>
  <dcterms:modified xsi:type="dcterms:W3CDTF">2016-03-30T15:22:28Z</dcterms:modified>
  <cp:revision>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