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B30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10/2：</w:t>
      </w:r>
    </w:p>
    <w:p w14:paraId="6965141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完成代码编写。</w:t>
      </w:r>
    </w:p>
    <w:p w14:paraId="1899042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安装所需的SDL和SDL_mixer库。</w:t>
      </w:r>
    </w:p>
    <w:p w14:paraId="5DD3F7A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库连接成功，代码编译通过</w:t>
      </w:r>
    </w:p>
    <w:p w14:paraId="73483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&lt;SDL.h&gt;</w:t>
      </w:r>
    </w:p>
    <w:p w14:paraId="220ACB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&lt;SDL_mixer.h&gt;</w:t>
      </w:r>
    </w:p>
    <w:p w14:paraId="1DE409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3A9718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 w14:paraId="7E5CA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 w14:paraId="144BAC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DA50E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38C6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067539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title;</w:t>
      </w:r>
    </w:p>
    <w:p w14:paraId="48541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filepath;</w:t>
      </w:r>
    </w:p>
    <w:p w14:paraId="1D4B4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7BD77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title(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filepath(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 w14:paraId="1463C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3DC12A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32215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2BB1F6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4B028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songs;</w:t>
      </w:r>
    </w:p>
    <w:p w14:paraId="1C271B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9274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16B350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addSong(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45A60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songs.emplace_back(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75E2C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1C3E0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990DC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playNext() {</w:t>
      </w:r>
    </w:p>
    <w:p w14:paraId="6779C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(!songs.empty()) {</w:t>
      </w:r>
    </w:p>
    <w:p w14:paraId="3EF02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(Mix_PlayingMusic()) {</w:t>
      </w:r>
    </w:p>
    <w:p w14:paraId="1DA70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Mix_HaltMusic();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停止当前音乐</w:t>
      </w:r>
    </w:p>
    <w:p w14:paraId="58391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31970E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Mix_Music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music = Mix_LoadMUS(songs.front().filepath.c_str());</w:t>
      </w:r>
    </w:p>
    <w:p w14:paraId="0A6072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(music) {</w:t>
      </w:r>
    </w:p>
    <w:p w14:paraId="2DF9F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Mix_PlayMusic(music, 1);</w:t>
      </w:r>
    </w:p>
    <w:p w14:paraId="6EE7D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songs.front().title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25E65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Mix_FreeMusic(music);</w:t>
      </w:r>
    </w:p>
    <w:p w14:paraId="16C07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5BF8C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FC303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loading music: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Mix_GetError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3F1BF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4CBB9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7C985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0B1493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 songs in playlist."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2FC6A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29B9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A2AB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29D8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clear() {</w:t>
      </w:r>
    </w:p>
    <w:p w14:paraId="7BDA00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songs.clear();</w:t>
      </w:r>
    </w:p>
    <w:p w14:paraId="31F532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02FDE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6D1E2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012F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initAudio() {</w:t>
      </w:r>
    </w:p>
    <w:p w14:paraId="201A27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(SDL_Init(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SDL_INIT_AUDIO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SDL_INIT_VIDEO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&lt; 0)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添加 SDL_INIT_VIDEO</w:t>
      </w:r>
    </w:p>
    <w:p w14:paraId="51C088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"SDL could not initialize! SDL_Error: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SDL_GetError()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1422DB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A10F1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8CC8A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0990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(Mix_OpenAudio(44100,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MIX_DEFAULT_FORMAT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2, 2048) == -1) {</w:t>
      </w:r>
    </w:p>
    <w:p w14:paraId="1A967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"SDL_mixer could not initialize! SDL_mixer Error: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Mix_GetError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0B5DBC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EBE95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B63E0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13A7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cleanupAudio() {</w:t>
      </w:r>
    </w:p>
    <w:p w14:paraId="251E2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Mix_CloseAudio();</w:t>
      </w:r>
    </w:p>
    <w:p w14:paraId="41F8A6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SDL_Quit();</w:t>
      </w:r>
    </w:p>
    <w:p w14:paraId="28FE90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75389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B6F2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displayMenu() {</w:t>
      </w:r>
    </w:p>
    <w:p w14:paraId="0CC333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 Play next song"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58FF7A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"2. Add song"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4F3D85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"0. Exit"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52157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1AE9E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815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getUserChoice() {</w:t>
      </w:r>
    </w:p>
    <w:p w14:paraId="706204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choice;</w:t>
      </w:r>
    </w:p>
    <w:p w14:paraId="7F4281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your choice: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66D09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choice;</w:t>
      </w:r>
    </w:p>
    <w:p w14:paraId="295305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choice;</w:t>
      </w:r>
    </w:p>
    <w:p w14:paraId="3EA6D8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FF19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7F0F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63B532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初始化音频</w:t>
      </w:r>
    </w:p>
    <w:p w14:paraId="77619E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initAudio();</w:t>
      </w:r>
    </w:p>
    <w:p w14:paraId="532027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EBA1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playlist;</w:t>
      </w:r>
    </w:p>
    <w:p w14:paraId="70483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1E6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示例：添加歌曲</w:t>
      </w:r>
    </w:p>
    <w:p w14:paraId="33844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playlist.addSong(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"First Song"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"path_to_your_audio/song1.mp3"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替换为实际音频路径</w:t>
      </w:r>
    </w:p>
    <w:p w14:paraId="531C1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playlist.addSong(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"Second Song"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"path_to_your_audio/song2.mp3"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替换为实际音频路径</w:t>
      </w:r>
    </w:p>
    <w:p w14:paraId="17B2EE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4EDC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创建窗口</w:t>
      </w:r>
    </w:p>
    <w:p w14:paraId="25A1B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* window = SDL_CreateWindow(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"Music Player"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 w14:paraId="21163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SDL_WINDOWPOS_UNDEFINED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 w14:paraId="13B15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SDL_WINDOWPOS_UNDEFINED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 w14:paraId="302EB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640, 480,</w:t>
      </w:r>
    </w:p>
    <w:p w14:paraId="79E8D6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SDL_WINDOW_SHOWN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0335C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(!window) {</w:t>
      </w:r>
    </w:p>
    <w:p w14:paraId="7A899F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"Window could not be created! SDL_Error: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SDL_GetError()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084A0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cleanupAudio();</w:t>
      </w:r>
    </w:p>
    <w:p w14:paraId="3A43F5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 w14:paraId="27299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2FAE9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8FE3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事件处理</w:t>
      </w:r>
    </w:p>
    <w:p w14:paraId="1FFE9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event;</w:t>
      </w:r>
    </w:p>
    <w:p w14:paraId="4044FC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87C5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889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(running) {</w:t>
      </w:r>
    </w:p>
    <w:p w14:paraId="2A45A4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displayMenu();</w:t>
      </w:r>
    </w:p>
    <w:p w14:paraId="3FAE1F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choice = getUserChoice();</w:t>
      </w:r>
    </w:p>
    <w:p w14:paraId="09829C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B7FB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(choice) {</w:t>
      </w:r>
    </w:p>
    <w:p w14:paraId="2176C6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播放下一首</w:t>
      </w:r>
    </w:p>
    <w:p w14:paraId="69F7D8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playlist.playNext();</w:t>
      </w:r>
    </w:p>
    <w:p w14:paraId="177854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D796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添加歌曲</w:t>
      </w:r>
    </w:p>
    <w:p w14:paraId="2FCC3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 w14:paraId="31CD71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title, filepath;</w:t>
      </w:r>
    </w:p>
    <w:p w14:paraId="267DF3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song title: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3672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std::cin.ignore();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清除前一次输入的换行符</w:t>
      </w:r>
    </w:p>
    <w:p w14:paraId="4A71A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std::getline(std::cin, title);</w:t>
      </w:r>
    </w:p>
    <w:p w14:paraId="19E08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song filepath: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00FFA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std::getline(std::cin, filepath);</w:t>
      </w:r>
    </w:p>
    <w:p w14:paraId="483AF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playlist.addSong(title, filepath);</w:t>
      </w:r>
    </w:p>
    <w:p w14:paraId="489512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93A35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BC60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退出</w:t>
      </w:r>
    </w:p>
    <w:p w14:paraId="1E6E42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playlist.clear();</w:t>
      </w:r>
    </w:p>
    <w:p w14:paraId="251158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74F1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00843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3265D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"Invalid choice."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532E2C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EAB30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E2CB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B07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处理事件</w:t>
      </w:r>
    </w:p>
    <w:p w14:paraId="5D2CEA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(SDL_PollEvent(&amp;event)) {</w:t>
      </w:r>
    </w:p>
    <w:p w14:paraId="47777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(event.type ==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SDL_QUIT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7E0BA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窗口关闭事件</w:t>
      </w:r>
    </w:p>
    <w:p w14:paraId="482C2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FE564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16008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FD498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E00D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清理和退出</w:t>
      </w:r>
    </w:p>
    <w:p w14:paraId="338364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SDL_DestroyWindow(window);</w:t>
      </w:r>
    </w:p>
    <w:p w14:paraId="4BB723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cleanupAudio();</w:t>
      </w:r>
    </w:p>
    <w:p w14:paraId="1B5438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DCA4E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CFAB30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10/3：</w:t>
      </w:r>
    </w:p>
    <w:p w14:paraId="48D0EB5C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添加用户操作界面，准备进行测试</w:t>
      </w:r>
    </w:p>
    <w:p w14:paraId="6A70943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简单绘制三个按钮，分别代表，切歌，添加歌曲和退出</w:t>
      </w:r>
    </w:p>
    <w:p w14:paraId="0FF89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&lt;SDL.h&gt;</w:t>
      </w:r>
    </w:p>
    <w:p w14:paraId="4CCC65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&lt;SDL_mixer.h&gt;</w:t>
      </w:r>
    </w:p>
    <w:p w14:paraId="4FCC8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CCB8B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 w14:paraId="56E775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 w14:paraId="73F87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792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9D08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26DC2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title;</w:t>
      </w:r>
    </w:p>
    <w:p w14:paraId="1C6B63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filepath;</w:t>
      </w:r>
    </w:p>
    <w:p w14:paraId="1658AC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3944D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title(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filepath(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 w14:paraId="260FBD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55085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8CACD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1CEFA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0F7139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Song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songs;</w:t>
      </w:r>
    </w:p>
    <w:p w14:paraId="11D6B8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FCF93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732F85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addSong(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1852A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songs.emplace_back(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title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9A5D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0CD82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8F6DF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playNext() {</w:t>
      </w:r>
    </w:p>
    <w:p w14:paraId="5AF6C8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(!songs.empty()) {</w:t>
      </w:r>
    </w:p>
    <w:p w14:paraId="53E38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(Mix_PlayingMusic()) {</w:t>
      </w:r>
    </w:p>
    <w:p w14:paraId="52B34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Mix_HaltMusic();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停止当前音乐</w:t>
      </w:r>
    </w:p>
    <w:p w14:paraId="419FFE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04D13D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Mix_Music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music = Mix_LoadMUS(songs.front().filepath.c_str());</w:t>
      </w:r>
    </w:p>
    <w:p w14:paraId="6D5A95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(music) {</w:t>
      </w:r>
    </w:p>
    <w:p w14:paraId="7B3612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Mix_PlayMusic(music, 1);</w:t>
      </w:r>
    </w:p>
    <w:p w14:paraId="1C84B5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songs.front().title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5DD028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Mix_FreeMusic(music);</w:t>
      </w:r>
    </w:p>
    <w:p w14:paraId="33225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F009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7990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loading music: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Mix_GetError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0E606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20E6E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songs.erase(songs.begin());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移除已播放的歌曲</w:t>
      </w:r>
    </w:p>
    <w:p w14:paraId="34CA5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031D3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62F0E6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"No songs in playlist."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390AA5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D488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5279A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3A5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clear() {</w:t>
      </w:r>
    </w:p>
    <w:p w14:paraId="36C90A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songs.clear();</w:t>
      </w:r>
    </w:p>
    <w:p w14:paraId="54D43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4C8F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23B3A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00A3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initAudio() {</w:t>
      </w:r>
    </w:p>
    <w:p w14:paraId="2F0F6E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(SDL_Init(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SDL_INIT_AUDIO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SDL_INIT_VIDEO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&lt; 0) {</w:t>
      </w:r>
    </w:p>
    <w:p w14:paraId="35C01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"SDL could not initialize! SDL_Error: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SDL_GetError()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7B1A0D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340EB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E13F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5CCC2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(Mix_OpenAudio(44100,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MIX_DEFAULT_FORMAT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2, 2048) == -1) {</w:t>
      </w:r>
    </w:p>
    <w:p w14:paraId="37D354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"SDL_mixer could not initialize! SDL_mixer Error: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Mix_GetError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732602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219E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0C54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4DDF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cleanupAudio() {</w:t>
      </w:r>
    </w:p>
    <w:p w14:paraId="485D26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Mix_CloseAudio();</w:t>
      </w:r>
    </w:p>
    <w:p w14:paraId="22281D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SDL_Quit();</w:t>
      </w:r>
    </w:p>
    <w:p w14:paraId="17C26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ABBA5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5345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displayMenu(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67C31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设置背景颜色为白色</w:t>
      </w:r>
    </w:p>
    <w:p w14:paraId="27E08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SDL_SetRenderDrawColor(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255, 255, 255, 255);</w:t>
      </w:r>
    </w:p>
    <w:p w14:paraId="6F54F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SDL_RenderClear(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DC20D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A4B43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设置文本颜色为黑色</w:t>
      </w:r>
    </w:p>
    <w:p w14:paraId="102AF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SDL_SetRenderDrawColor(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0, 0, 255);</w:t>
      </w:r>
    </w:p>
    <w:p w14:paraId="308D0F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84DDC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在窗口中绘制简单的文本（替代真实的文本绘制方式，因为未实现TTF支持）</w:t>
      </w:r>
    </w:p>
    <w:p w14:paraId="2EE1F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绘制按钮文本</w:t>
      </w:r>
    </w:p>
    <w:p w14:paraId="38BBC2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这里只是代表文字部分，实际上需要用文本渲染库，例如SDL_ttf</w:t>
      </w:r>
    </w:p>
    <w:p w14:paraId="03D95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rect1 = { 50, 50, 200, 50 };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播放下一首按钮</w:t>
      </w:r>
    </w:p>
    <w:p w14:paraId="12752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SDL_RenderFillRect(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&amp;rect1);</w:t>
      </w:r>
    </w:p>
    <w:p w14:paraId="5DDDC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3BFC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rect2 = { 50, 120, 200, 50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添加歌曲按钮</w:t>
      </w:r>
    </w:p>
    <w:p w14:paraId="3A8746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SDL_RenderFillRect(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&amp;rect2);</w:t>
      </w:r>
    </w:p>
    <w:p w14:paraId="431930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825A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rect3 = { 50, 190, 200, 50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退出按钮</w:t>
      </w:r>
    </w:p>
    <w:p w14:paraId="6D461D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SDL_RenderFillRect(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&amp;rect3);</w:t>
      </w:r>
    </w:p>
    <w:p w14:paraId="37153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9E2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SDL_RenderPresent(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6C94E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A257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A6A36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 w14:paraId="447A0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initAudio();</w:t>
      </w:r>
    </w:p>
    <w:p w14:paraId="3E4914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A12A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playlist;</w:t>
      </w:r>
    </w:p>
    <w:p w14:paraId="74EAD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playlist.addSong(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"First Song"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"path_to_your_audio/song1.mp3"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替换为实际音频路径</w:t>
      </w:r>
    </w:p>
    <w:p w14:paraId="10322C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playlist.addSong(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"Second Song"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"path_to_your_audio/song2.mp3"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替换为实际音频路径</w:t>
      </w:r>
    </w:p>
    <w:p w14:paraId="4249F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BC6E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* window = SDL_CreateWindow(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"Music Player"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 w14:paraId="3B7172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SDL_WINDOWPOS_UNDEFINED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 w14:paraId="48676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6F008A"/>
          <w:sz w:val="19"/>
          <w:szCs w:val="24"/>
        </w:rPr>
        <w:t>SDL_WINDOWPOS_UNDEFINED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 w14:paraId="61C1FE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640, 480,</w:t>
      </w:r>
    </w:p>
    <w:p w14:paraId="2F005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SDL_WINDOW_SHOWN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9E8F4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(!window) {</w:t>
      </w:r>
    </w:p>
    <w:p w14:paraId="53767E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std::cerr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"Window could not be created! SDL_Error: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SDL_GetError()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 w14:paraId="42C6E5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cleanupAudio();</w:t>
      </w:r>
    </w:p>
    <w:p w14:paraId="0C6BDD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 w14:paraId="7DD34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71B2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4CD7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SDL_Renderer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renderer = SDL_CreateRenderer(window, -1,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SDL_RENDERER_ACCELERATED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72A9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08FB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SDL_Event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event;</w:t>
      </w:r>
    </w:p>
    <w:p w14:paraId="0A5B3A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E3245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ECF1F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(running) {</w:t>
      </w:r>
    </w:p>
    <w:p w14:paraId="784E4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displayMenu(renderer);</w:t>
      </w:r>
    </w:p>
    <w:p w14:paraId="601A1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D75F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(SDL_PollEvent(&amp;event)) {</w:t>
      </w:r>
    </w:p>
    <w:p w14:paraId="440B9D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(event.type ==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SDL_QUIT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A384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窗口关闭事件</w:t>
      </w:r>
    </w:p>
    <w:p w14:paraId="1652B6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1FA7F5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(event.type ==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SDL_KEYDOWN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F837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(event.key.keysym.sym) {</w:t>
      </w:r>
    </w:p>
    <w:p w14:paraId="7E4E86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SDLK_RETURN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按下回车键播放下一首</w:t>
      </w:r>
    </w:p>
    <w:p w14:paraId="35115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playlist.playNext();</w:t>
      </w:r>
    </w:p>
    <w:p w14:paraId="2117E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28E5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SDLK_a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按下 'A' 键添加歌曲</w:t>
      </w:r>
    </w:p>
    <w:p w14:paraId="24B2B1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 w14:paraId="0FB893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title, filepath;</w:t>
      </w:r>
    </w:p>
    <w:p w14:paraId="798FA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song title: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514A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std::cin.ignore();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清除前一次输入的换行符</w:t>
      </w:r>
    </w:p>
    <w:p w14:paraId="5A3AA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std::getline(std::cin, title);</w:t>
      </w:r>
    </w:p>
    <w:p w14:paraId="43E1F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song filepath: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9D53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std::getline(std::cin, filepath);</w:t>
      </w:r>
    </w:p>
    <w:p w14:paraId="2D38E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playlist.addSong(title, filepath);</w:t>
      </w:r>
    </w:p>
    <w:p w14:paraId="479EF0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F6AFB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676F0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F4F4F"/>
          <w:sz w:val="19"/>
          <w:szCs w:val="24"/>
        </w:rPr>
        <w:t>SDLK_ESCAPE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按下 ESC 键退出</w:t>
      </w:r>
    </w:p>
    <w:p w14:paraId="0C2B2F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running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6B494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CF8FA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 w14:paraId="3181EB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 w14:paraId="28C7A1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E3D1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36ABF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9F5C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SDL_DestroyRenderer(renderer);</w:t>
      </w:r>
    </w:p>
    <w:p w14:paraId="5F3252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SDL_DestroyWindow(window);</w:t>
      </w:r>
    </w:p>
    <w:p w14:paraId="4354B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cleanupAudio();</w:t>
      </w:r>
    </w:p>
    <w:p w14:paraId="11D81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5565E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4EF7C57"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062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1F6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问题1：未实现TTF支持，操作界面只能用三个黑色举行替代按钮</w:t>
      </w:r>
    </w:p>
    <w:p w14:paraId="74E5A94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问题2：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B9001"/>
    <w:multiLevelType w:val="singleLevel"/>
    <w:tmpl w:val="39AB9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724E2F"/>
    <w:multiLevelType w:val="singleLevel"/>
    <w:tmpl w:val="4E724E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lZDNjYTU4MTEzMDBkNmQ3MmE4YjA4NDM3OTEzMjIifQ=="/>
  </w:docVars>
  <w:rsids>
    <w:rsidRoot w:val="00172A27"/>
    <w:rsid w:val="034A5170"/>
    <w:rsid w:val="6BC1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912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2024-10-02T13:22:26Z</dcterms:created>
  <dc:creator>12852</dc:creator>
  <cp:lastModifiedBy>企业用户_847956951</cp:lastModifiedBy>
  <dcterms:modified xsi:type="dcterms:W3CDTF">2024-10-03T04:35:11Z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97A41F3685374FC4A17FB2B1960D6062_12</vt:lpwstr>
  </property>
</Properties>
</file>