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41AC9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535E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0B449007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535E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60560B85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535E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6004E93F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535E">
        <w:rPr>
          <w:rFonts w:ascii="Times New Roman" w:hAnsi="Times New Roman" w:cs="Times New Roman"/>
          <w:b/>
          <w:bCs/>
          <w:sz w:val="24"/>
          <w:szCs w:val="24"/>
        </w:rPr>
        <w:t>«Вятский государственный университет»</w:t>
      </w:r>
    </w:p>
    <w:p w14:paraId="3775005C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535E">
        <w:rPr>
          <w:rFonts w:ascii="Times New Roman" w:hAnsi="Times New Roman" w:cs="Times New Roman"/>
          <w:b/>
          <w:bCs/>
          <w:sz w:val="24"/>
          <w:szCs w:val="24"/>
        </w:rPr>
        <w:t xml:space="preserve">Колледж </w:t>
      </w:r>
      <w:proofErr w:type="spellStart"/>
      <w:r w:rsidRPr="0049535E">
        <w:rPr>
          <w:rFonts w:ascii="Times New Roman" w:hAnsi="Times New Roman" w:cs="Times New Roman"/>
          <w:b/>
          <w:bCs/>
          <w:sz w:val="24"/>
          <w:szCs w:val="24"/>
        </w:rPr>
        <w:t>ВятГУ</w:t>
      </w:r>
      <w:proofErr w:type="spellEnd"/>
    </w:p>
    <w:p w14:paraId="1E9BA789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76EBA4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3AC73F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FA9F77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C48182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A913A6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37C5B" w14:textId="377FE6AF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535E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68A6799C" w14:textId="6CAE556B" w:rsidR="0049535E" w:rsidRPr="00014611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535E">
        <w:rPr>
          <w:rFonts w:ascii="Times New Roman" w:hAnsi="Times New Roman" w:cs="Times New Roman"/>
          <w:b/>
          <w:bCs/>
          <w:sz w:val="24"/>
          <w:szCs w:val="24"/>
        </w:rPr>
        <w:t>ПО ДОМАШНЕЙ КОНТРОЛЬНОЙ РАБОТЕ №</w:t>
      </w:r>
      <w:r w:rsidR="0031042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5944B9C" w14:textId="3129C3C6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535E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310428">
        <w:rPr>
          <w:rFonts w:ascii="Times New Roman" w:hAnsi="Times New Roman" w:cs="Times New Roman"/>
          <w:b/>
          <w:bCs/>
          <w:sz w:val="24"/>
          <w:szCs w:val="24"/>
        </w:rPr>
        <w:t>РАБОТА В ГРАФИЧЕСКОМ РЕЖИМЕ</w:t>
      </w:r>
      <w:r w:rsidRPr="0049535E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52575C4" w14:textId="2D817D31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535E">
        <w:rPr>
          <w:rFonts w:ascii="Times New Roman" w:hAnsi="Times New Roman" w:cs="Times New Roman"/>
          <w:b/>
          <w:bCs/>
          <w:sz w:val="24"/>
          <w:szCs w:val="24"/>
        </w:rPr>
        <w:t>ПО ДИСЦИПЛИНЕ «ОСНОВЫ АЛГОРИТМИЗАЦИИ И ПРОГРАММИРОВАНИЯ»</w:t>
      </w:r>
    </w:p>
    <w:p w14:paraId="374D93B7" w14:textId="77777777" w:rsidR="00C05DC9" w:rsidRDefault="00C05DC9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C05DC9" w:rsidSect="00AB77CD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7A3C0C3" w14:textId="77777777" w:rsidR="00C05DC9" w:rsidRDefault="00C05DC9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C05DC9" w:rsidSect="00C05DC9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1290407" w14:textId="0D8C470E" w:rsidR="00C05DC9" w:rsidRDefault="00C05DC9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8E94A3" w14:textId="4DE92607" w:rsidR="00C05DC9" w:rsidRDefault="00C05DC9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64BB34" w14:textId="276E7982" w:rsidR="00C05DC9" w:rsidRDefault="00C05DC9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382BDE" w14:textId="09F7D3F8" w:rsidR="00C05DC9" w:rsidRDefault="00C05DC9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8B8F4A" w14:textId="1C04B438" w:rsidR="00C05DC9" w:rsidRDefault="00C05DC9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8293DE" w14:textId="77777777" w:rsidR="00C05DC9" w:rsidRPr="0049535E" w:rsidRDefault="00C05DC9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EF18D4" w14:textId="38A92674" w:rsidR="0049535E" w:rsidRDefault="0049535E" w:rsidP="0049535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C35076F" w14:textId="296AF841" w:rsidR="00C05DC9" w:rsidRDefault="00C05DC9" w:rsidP="0049535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7C2A1AB" w14:textId="50C0DE9C" w:rsidR="00C05DC9" w:rsidRDefault="00C05DC9" w:rsidP="0049535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228D713" w14:textId="43CFA38F" w:rsidR="00C05DC9" w:rsidRDefault="00C05DC9" w:rsidP="0049535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B41DC1D" w14:textId="5B6FAF72" w:rsidR="00C05DC9" w:rsidRDefault="00C05DC9" w:rsidP="00C05DC9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6AA95BB" w14:textId="393F27A9" w:rsidR="00C05DC9" w:rsidRDefault="00C05DC9" w:rsidP="00C05DC9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7EB88B4" w14:textId="31E83ADB" w:rsidR="00C05DC9" w:rsidRDefault="00C05DC9" w:rsidP="00B973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DFF6F4" w14:textId="77777777" w:rsidR="00925150" w:rsidRDefault="00925150" w:rsidP="00B973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585969" w14:textId="77777777" w:rsidR="00925150" w:rsidRDefault="00925150" w:rsidP="00B973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9BD053E" w14:textId="77777777" w:rsidR="00925150" w:rsidRDefault="00925150" w:rsidP="00B973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B70A05" w14:textId="77777777" w:rsidR="00925150" w:rsidRDefault="00925150" w:rsidP="00B973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56E4BD" w14:textId="77777777" w:rsidR="00925150" w:rsidRDefault="00925150" w:rsidP="00B973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CACD6B" w14:textId="77777777" w:rsidR="00925150" w:rsidRDefault="00925150" w:rsidP="00B973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F24ABA7" w14:textId="77777777" w:rsidR="00925150" w:rsidRDefault="00925150" w:rsidP="00B973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05D24B9" w14:textId="77777777" w:rsidR="00925150" w:rsidRDefault="00925150" w:rsidP="00B973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526B8C1" w14:textId="77777777" w:rsidR="00C05DC9" w:rsidRDefault="00C05DC9" w:rsidP="00C05DC9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86BC4AC" w14:textId="4EB75B99" w:rsidR="00C05DC9" w:rsidRPr="004E65B9" w:rsidRDefault="00C05DC9" w:rsidP="00C05D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E65B9">
        <w:rPr>
          <w:rFonts w:ascii="Times New Roman" w:hAnsi="Times New Roman" w:cs="Times New Roman"/>
          <w:sz w:val="24"/>
          <w:szCs w:val="24"/>
        </w:rPr>
        <w:t>Выполнил: студент учебной группы</w:t>
      </w:r>
    </w:p>
    <w:p w14:paraId="0964E722" w14:textId="77777777" w:rsidR="00C05DC9" w:rsidRPr="004E65B9" w:rsidRDefault="00C05DC9" w:rsidP="00C05D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E65B9">
        <w:rPr>
          <w:rFonts w:ascii="Times New Roman" w:hAnsi="Times New Roman" w:cs="Times New Roman"/>
          <w:sz w:val="24"/>
          <w:szCs w:val="24"/>
        </w:rPr>
        <w:t>ИСПк-203-52-00</w:t>
      </w:r>
    </w:p>
    <w:p w14:paraId="2A6DC34A" w14:textId="777DDFC2" w:rsidR="00C05DC9" w:rsidRPr="004E65B9" w:rsidRDefault="00925150" w:rsidP="00C05D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Корюков Павел Дмитриевич</w:t>
      </w:r>
    </w:p>
    <w:p w14:paraId="23AC5ADD" w14:textId="77777777" w:rsidR="00C05DC9" w:rsidRPr="004E65B9" w:rsidRDefault="00C05DC9" w:rsidP="00C05D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1984206" w14:textId="77777777" w:rsidR="0049535E" w:rsidRPr="004E65B9" w:rsidRDefault="0049535E" w:rsidP="00C05D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E65B9">
        <w:rPr>
          <w:rFonts w:ascii="Times New Roman" w:hAnsi="Times New Roman" w:cs="Times New Roman"/>
          <w:sz w:val="24"/>
          <w:szCs w:val="24"/>
        </w:rPr>
        <w:t>Преподаватель:</w:t>
      </w:r>
    </w:p>
    <w:p w14:paraId="2929C52F" w14:textId="77777777" w:rsidR="0049535E" w:rsidRPr="004E65B9" w:rsidRDefault="0049535E" w:rsidP="00C05D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E65B9">
        <w:rPr>
          <w:rFonts w:ascii="Times New Roman" w:hAnsi="Times New Roman" w:cs="Times New Roman"/>
          <w:sz w:val="24"/>
          <w:szCs w:val="24"/>
        </w:rPr>
        <w:t>Сергеева Елизавета Григорьевна</w:t>
      </w:r>
    </w:p>
    <w:p w14:paraId="4EFF7144" w14:textId="77777777" w:rsidR="00C05DC9" w:rsidRDefault="00C05DC9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C05DC9" w:rsidSect="00C05DC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27E7038" w14:textId="6026E3D6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A3ED83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26FBA5" w14:textId="77777777" w:rsidR="00C05DC9" w:rsidRDefault="00C05DC9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C05DC9" w:rsidSect="00C05DC9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BFA89C3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83C8B1" w14:textId="77777777" w:rsidR="0049535E" w:rsidRPr="0049535E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535E">
        <w:rPr>
          <w:rFonts w:ascii="Times New Roman" w:hAnsi="Times New Roman" w:cs="Times New Roman"/>
          <w:sz w:val="24"/>
          <w:szCs w:val="24"/>
        </w:rPr>
        <w:t>Киров</w:t>
      </w:r>
    </w:p>
    <w:p w14:paraId="7C9A8521" w14:textId="3D46290C" w:rsidR="00F05DFD" w:rsidRDefault="0049535E" w:rsidP="004953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535E">
        <w:rPr>
          <w:rFonts w:ascii="Times New Roman" w:hAnsi="Times New Roman" w:cs="Times New Roman"/>
          <w:sz w:val="24"/>
          <w:szCs w:val="24"/>
        </w:rPr>
        <w:t>2023</w:t>
      </w:r>
    </w:p>
    <w:p w14:paraId="4F77B787" w14:textId="7E06876F" w:rsidR="00763E73" w:rsidRPr="005542B3" w:rsidRDefault="0049535E" w:rsidP="005542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63E73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r w:rsidR="005542B3" w:rsidRPr="005542B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B5D2653" w14:textId="6C829F20" w:rsidR="0049535E" w:rsidRDefault="005542B3" w:rsidP="00554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2B3">
        <w:rPr>
          <w:rFonts w:ascii="Times New Roman" w:hAnsi="Times New Roman" w:cs="Times New Roman"/>
          <w:sz w:val="28"/>
          <w:szCs w:val="28"/>
        </w:rPr>
        <w:t xml:space="preserve">          </w:t>
      </w:r>
      <w:r w:rsidR="009E3854">
        <w:rPr>
          <w:rFonts w:ascii="Times New Roman" w:hAnsi="Times New Roman" w:cs="Times New Roman"/>
          <w:sz w:val="28"/>
          <w:szCs w:val="28"/>
        </w:rPr>
        <w:t xml:space="preserve">Освоить </w:t>
      </w:r>
      <w:r w:rsidR="00C34138">
        <w:rPr>
          <w:rFonts w:ascii="Times New Roman" w:hAnsi="Times New Roman" w:cs="Times New Roman"/>
          <w:sz w:val="28"/>
          <w:szCs w:val="28"/>
        </w:rPr>
        <w:t xml:space="preserve">принципы работы в графическом режиме, получить базовые навыки взаимодействия </w:t>
      </w:r>
      <w:r w:rsidR="00E55F93">
        <w:rPr>
          <w:rFonts w:ascii="Times New Roman" w:hAnsi="Times New Roman" w:cs="Times New Roman"/>
          <w:sz w:val="28"/>
          <w:szCs w:val="28"/>
        </w:rPr>
        <w:t>с графическими примитивами</w:t>
      </w:r>
      <w:r w:rsidR="00F976EC">
        <w:rPr>
          <w:rFonts w:ascii="Times New Roman" w:hAnsi="Times New Roman" w:cs="Times New Roman"/>
          <w:sz w:val="28"/>
          <w:szCs w:val="28"/>
        </w:rPr>
        <w:t>.</w:t>
      </w:r>
    </w:p>
    <w:p w14:paraId="603C52A7" w14:textId="5B86A728" w:rsidR="00763E73" w:rsidRPr="005542B3" w:rsidRDefault="0049535E" w:rsidP="005542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3E73">
        <w:rPr>
          <w:rFonts w:ascii="Times New Roman" w:hAnsi="Times New Roman" w:cs="Times New Roman"/>
          <w:b/>
          <w:bCs/>
          <w:sz w:val="32"/>
          <w:szCs w:val="32"/>
        </w:rPr>
        <w:t>Формулировка задания</w:t>
      </w:r>
      <w:r w:rsidR="005542B3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62498E8" w14:textId="52AB641E" w:rsidR="00763E73" w:rsidRDefault="005542B3" w:rsidP="00554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="00EF1304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13ADE">
        <w:rPr>
          <w:rFonts w:ascii="Times New Roman" w:hAnsi="Times New Roman" w:cs="Times New Roman"/>
          <w:sz w:val="28"/>
          <w:szCs w:val="28"/>
        </w:rPr>
        <w:t>14</w:t>
      </w:r>
    </w:p>
    <w:p w14:paraId="4F278585" w14:textId="610B32E1" w:rsidR="00EF1304" w:rsidRDefault="00E55F93" w:rsidP="00E55F9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Дополнить программу</w:t>
      </w:r>
      <w:r w:rsidR="009A75FA">
        <w:rPr>
          <w:rFonts w:ascii="Times New Roman" w:hAnsi="Times New Roman" w:cs="Times New Roman"/>
          <w:sz w:val="28"/>
          <w:szCs w:val="28"/>
        </w:rPr>
        <w:t>, реализованную в ходе предыдущей лабораторной работы, режимом визуализации.</w:t>
      </w:r>
    </w:p>
    <w:p w14:paraId="2A3EF7CF" w14:textId="28279207" w:rsidR="009A75FA" w:rsidRDefault="0080239D" w:rsidP="00E55F9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возможность вывода кривой, ограничивающей ф</w:t>
      </w:r>
      <w:r w:rsidR="00A34EC8">
        <w:rPr>
          <w:rFonts w:ascii="Times New Roman" w:hAnsi="Times New Roman" w:cs="Times New Roman"/>
          <w:sz w:val="28"/>
          <w:szCs w:val="28"/>
        </w:rPr>
        <w:t>игуру, на координатную плоскость.</w:t>
      </w:r>
    </w:p>
    <w:p w14:paraId="26BB243B" w14:textId="7A6EEA43" w:rsidR="00A34EC8" w:rsidRDefault="00A34EC8" w:rsidP="00E55F9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следующие возможн</w:t>
      </w:r>
      <w:r w:rsidR="002F44C7">
        <w:rPr>
          <w:rFonts w:ascii="Times New Roman" w:hAnsi="Times New Roman" w:cs="Times New Roman"/>
          <w:sz w:val="28"/>
          <w:szCs w:val="28"/>
        </w:rPr>
        <w:t>ости и</w:t>
      </w:r>
      <w:r>
        <w:rPr>
          <w:rFonts w:ascii="Times New Roman" w:hAnsi="Times New Roman" w:cs="Times New Roman"/>
          <w:sz w:val="28"/>
          <w:szCs w:val="28"/>
        </w:rPr>
        <w:t xml:space="preserve"> элементы</w:t>
      </w:r>
      <w:r w:rsidR="002F44C7">
        <w:rPr>
          <w:rFonts w:ascii="Times New Roman" w:hAnsi="Times New Roman" w:cs="Times New Roman"/>
          <w:sz w:val="28"/>
          <w:szCs w:val="28"/>
        </w:rPr>
        <w:t>: масштабирование графика, подписи на осях, вывод информации о задании</w:t>
      </w:r>
      <w:r w:rsidR="00FD6507">
        <w:rPr>
          <w:rFonts w:ascii="Times New Roman" w:hAnsi="Times New Roman" w:cs="Times New Roman"/>
          <w:sz w:val="28"/>
          <w:szCs w:val="28"/>
        </w:rPr>
        <w:t>.</w:t>
      </w:r>
    </w:p>
    <w:p w14:paraId="747E48BA" w14:textId="3CE512F5" w:rsidR="00FD6507" w:rsidRDefault="00FD6507" w:rsidP="00E55F9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не менее двух возможностей из представленных:</w:t>
      </w:r>
      <w:r w:rsidR="00A45D49">
        <w:rPr>
          <w:rFonts w:ascii="Times New Roman" w:hAnsi="Times New Roman" w:cs="Times New Roman"/>
          <w:sz w:val="28"/>
          <w:szCs w:val="28"/>
        </w:rPr>
        <w:t xml:space="preserve"> независимое масштабирование по осям, штриховка вычисляемой площади, </w:t>
      </w:r>
      <w:r w:rsidR="00B349B9">
        <w:rPr>
          <w:rFonts w:ascii="Times New Roman" w:hAnsi="Times New Roman" w:cs="Times New Roman"/>
          <w:sz w:val="28"/>
          <w:szCs w:val="28"/>
        </w:rPr>
        <w:t>визуализация численного расчёта интеграла.</w:t>
      </w:r>
    </w:p>
    <w:p w14:paraId="3E753BD5" w14:textId="77777777" w:rsidR="000E782C" w:rsidRDefault="000E782C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A47E88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E541B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216A1E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D9DD5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41FD88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441967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25445F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AC12E3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48C9B3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26ABCD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F81578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51D9F7" w14:textId="77777777" w:rsidR="00925150" w:rsidRDefault="00925150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DB49C8" w14:textId="77777777" w:rsidR="005542B3" w:rsidRDefault="005542B3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8936AD" w14:textId="77777777" w:rsidR="005542B3" w:rsidRDefault="005542B3" w:rsidP="00EF13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CD31E0" w14:textId="5977A240" w:rsidR="00EF1304" w:rsidRPr="005542B3" w:rsidRDefault="00763E73" w:rsidP="00952C1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алгоритма</w:t>
      </w:r>
    </w:p>
    <w:p w14:paraId="5E932339" w14:textId="77777777" w:rsidR="00EA5F7B" w:rsidRPr="006D1AB2" w:rsidRDefault="00EA5F7B" w:rsidP="005542B3">
      <w:pPr>
        <w:pStyle w:val="a3"/>
        <w:numPr>
          <w:ilvl w:val="0"/>
          <w:numId w:val="2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сначала запрашивает у пользователя нижний и верхний пределы интегрирования, а также количество разбиений. </w:t>
      </w:r>
    </w:p>
    <w:p w14:paraId="4DBB2D01" w14:textId="4B8CB644" w:rsidR="00EA5F7B" w:rsidRPr="006D1AB2" w:rsidRDefault="00EA5F7B" w:rsidP="005542B3">
      <w:pPr>
        <w:pStyle w:val="a3"/>
        <w:numPr>
          <w:ilvl w:val="0"/>
          <w:numId w:val="2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Затем она вызывает функцию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pravo</w:t>
      </w:r>
      <w:proofErr w:type="spellEnd"/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которая использует метод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правых</w:t>
      </w: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прямоугольников для вычисления определенного интеграла заданной функции на заданном интервале. </w:t>
      </w:r>
    </w:p>
    <w:p w14:paraId="20BA5D67" w14:textId="77777777" w:rsidR="00EA5F7B" w:rsidRPr="006D1AB2" w:rsidRDefault="00EA5F7B" w:rsidP="005542B3">
      <w:pPr>
        <w:pStyle w:val="a3"/>
        <w:numPr>
          <w:ilvl w:val="0"/>
          <w:numId w:val="2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Результаты интегрирования выводятся на экран, а также вычисляется погрешность.</w:t>
      </w:r>
    </w:p>
    <w:p w14:paraId="06A40A24" w14:textId="4D332494" w:rsidR="00EA5F7B" w:rsidRDefault="00EA5F7B" w:rsidP="005542B3">
      <w:pPr>
        <w:spacing w:after="0" w:line="360" w:lineRule="auto"/>
        <w:ind w:left="-709" w:hanging="4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конце программа выводит график функции на экране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68530CAE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6B5E24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69127E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EDDF0E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03C690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095C7E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6D0447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DDCAF1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F84F7D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A054CE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B53EC4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2DC0CE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6D6F8A" w14:textId="77777777" w:rsidR="00ED3E42" w:rsidRDefault="00ED3E42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49F163" w14:textId="77777777" w:rsidR="002C7D9C" w:rsidRDefault="002C7D9C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2685E0" w14:textId="77777777" w:rsidR="002C7D9C" w:rsidRDefault="002C7D9C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5D0EFA" w14:textId="77777777" w:rsidR="002C7D9C" w:rsidRDefault="002C7D9C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59948C" w14:textId="77777777" w:rsidR="002C7D9C" w:rsidRDefault="002C7D9C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2A375F" w14:textId="77777777" w:rsidR="00EA5F7B" w:rsidRDefault="00EA5F7B" w:rsidP="004F2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D740E3" w14:textId="7E03238C" w:rsidR="004F2299" w:rsidRDefault="004F2299" w:rsidP="00952C1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Схема алгоритма</w:t>
      </w:r>
    </w:p>
    <w:p w14:paraId="702052B8" w14:textId="5134049E" w:rsidR="0009711D" w:rsidRDefault="00925150" w:rsidP="000971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1FC37" wp14:editId="1C77148C">
            <wp:extent cx="2486025" cy="2771775"/>
            <wp:effectExtent l="0" t="0" r="9525" b="9525"/>
            <wp:docPr id="105795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9240" name="Рисунок 10579592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89C6" w14:textId="77777777" w:rsidR="005542B3" w:rsidRDefault="0009711D" w:rsidP="005E63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D27DB6">
        <w:rPr>
          <w:rFonts w:ascii="Times New Roman" w:hAnsi="Times New Roman" w:cs="Times New Roman"/>
          <w:sz w:val="28"/>
          <w:szCs w:val="28"/>
        </w:rPr>
        <w:t xml:space="preserve"> «Схема</w:t>
      </w:r>
      <w:r w:rsidR="00B5095D">
        <w:rPr>
          <w:rFonts w:ascii="Times New Roman" w:hAnsi="Times New Roman" w:cs="Times New Roman"/>
          <w:sz w:val="28"/>
          <w:szCs w:val="28"/>
        </w:rPr>
        <w:t xml:space="preserve"> </w:t>
      </w:r>
      <w:r w:rsidR="00105669"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w:r w:rsidR="00DB5191">
        <w:rPr>
          <w:rFonts w:ascii="Times New Roman" w:hAnsi="Times New Roman" w:cs="Times New Roman"/>
          <w:sz w:val="28"/>
          <w:szCs w:val="28"/>
        </w:rPr>
        <w:t xml:space="preserve">площади </w:t>
      </w:r>
    </w:p>
    <w:p w14:paraId="2F05AA73" w14:textId="164AB29A" w:rsidR="00ED0072" w:rsidRDefault="00DB5191" w:rsidP="005E63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правилу правых прямоугольников </w:t>
      </w:r>
      <w:r w:rsidR="00B5095D">
        <w:rPr>
          <w:rFonts w:ascii="Times New Roman" w:hAnsi="Times New Roman" w:cs="Times New Roman"/>
          <w:sz w:val="28"/>
          <w:szCs w:val="28"/>
        </w:rPr>
        <w:t xml:space="preserve">и </w:t>
      </w:r>
      <w:r w:rsidR="00CA2C31">
        <w:rPr>
          <w:rFonts w:ascii="Times New Roman" w:hAnsi="Times New Roman" w:cs="Times New Roman"/>
          <w:sz w:val="28"/>
          <w:szCs w:val="28"/>
        </w:rPr>
        <w:t xml:space="preserve">по </w:t>
      </w:r>
      <w:r w:rsidR="0035207D">
        <w:rPr>
          <w:rFonts w:ascii="Times New Roman" w:hAnsi="Times New Roman" w:cs="Times New Roman"/>
          <w:sz w:val="28"/>
          <w:szCs w:val="28"/>
        </w:rPr>
        <w:t>формуле Ньютона-Лейбница</w:t>
      </w:r>
      <w:r w:rsidR="00D27DB6">
        <w:rPr>
          <w:rFonts w:ascii="Times New Roman" w:hAnsi="Times New Roman" w:cs="Times New Roman"/>
          <w:sz w:val="28"/>
          <w:szCs w:val="28"/>
        </w:rPr>
        <w:t>»</w:t>
      </w:r>
    </w:p>
    <w:p w14:paraId="1E634588" w14:textId="77777777" w:rsidR="00B5095D" w:rsidRDefault="00B5095D" w:rsidP="005E63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B8EAFA" w14:textId="502B7E63" w:rsidR="00B5095D" w:rsidRDefault="00952C14" w:rsidP="005E63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9C7761" wp14:editId="63B7C1E7">
            <wp:extent cx="845820" cy="4444022"/>
            <wp:effectExtent l="0" t="0" r="0" b="0"/>
            <wp:docPr id="11393221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22188" name="Рисунок 11393221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769" cy="447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1A46" w14:textId="1B96A9F7" w:rsidR="003809E3" w:rsidRDefault="003809E3" w:rsidP="00952C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«Схема процедуры вывода меню на экран»</w:t>
      </w:r>
    </w:p>
    <w:p w14:paraId="3CE585CB" w14:textId="2A72140B" w:rsidR="003809E3" w:rsidRDefault="005F29BD" w:rsidP="005E63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7BF30" wp14:editId="11B22189">
            <wp:extent cx="3533775" cy="3343275"/>
            <wp:effectExtent l="0" t="0" r="9525" b="9525"/>
            <wp:docPr id="1427886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86990" name="Рисунок 14278869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E8D7" w14:textId="080740FF" w:rsidR="00DF35D4" w:rsidRDefault="00FF5C6C" w:rsidP="005E63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«Схема </w:t>
      </w:r>
      <w:r w:rsidR="003552F5">
        <w:rPr>
          <w:rFonts w:ascii="Times New Roman" w:hAnsi="Times New Roman" w:cs="Times New Roman"/>
          <w:sz w:val="28"/>
          <w:szCs w:val="28"/>
        </w:rPr>
        <w:t>для вывода информации в графическом окне»</w:t>
      </w:r>
    </w:p>
    <w:p w14:paraId="534FE966" w14:textId="77777777" w:rsidR="003552F5" w:rsidRDefault="003552F5" w:rsidP="005E63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C5FBE3" w14:textId="43FD368D" w:rsidR="003552F5" w:rsidRDefault="00133B19" w:rsidP="005E63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22A8A5" wp14:editId="71C5CFE0">
            <wp:extent cx="1370415" cy="8343900"/>
            <wp:effectExtent l="0" t="0" r="1270" b="0"/>
            <wp:docPr id="5844972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97259" name="Рисунок 5844972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941" cy="83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B285" w14:textId="05263EEF" w:rsidR="000E0728" w:rsidRDefault="008032F6" w:rsidP="005E63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«Схема вычисления определённого интеграла и погрешности»</w:t>
      </w:r>
    </w:p>
    <w:p w14:paraId="66F34655" w14:textId="756666CD" w:rsidR="00B17642" w:rsidRDefault="005F29BD" w:rsidP="005E63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82B67D" wp14:editId="59141F19">
            <wp:extent cx="4367209" cy="8351520"/>
            <wp:effectExtent l="0" t="0" r="0" b="0"/>
            <wp:docPr id="5171872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7235" name="Рисунок 5171872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580" cy="835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46FA" w14:textId="1B723C45" w:rsidR="00B5095D" w:rsidRDefault="00025EEE" w:rsidP="00F56D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«Схема процедуры для отрисовки графика»</w:t>
      </w:r>
    </w:p>
    <w:p w14:paraId="1C3D33C8" w14:textId="39F06CF1" w:rsidR="00834CAE" w:rsidRDefault="00834CAE" w:rsidP="00F56D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903423" wp14:editId="73F9FA0A">
            <wp:extent cx="3376847" cy="8718884"/>
            <wp:effectExtent l="0" t="0" r="0" b="6350"/>
            <wp:docPr id="23762743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27438" name="Рисунок 2376274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991" cy="87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5DB7" w14:textId="086B6CE5" w:rsidR="00834CAE" w:rsidRPr="0069372D" w:rsidRDefault="00834CAE" w:rsidP="00F56D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«Схема главной программы»</w:t>
      </w:r>
    </w:p>
    <w:p w14:paraId="782EB9B7" w14:textId="1B2E8210" w:rsidR="00D27DB6" w:rsidRPr="00DD5F92" w:rsidRDefault="00D27DB6" w:rsidP="00D27D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Код</w:t>
      </w:r>
      <w:r w:rsidRPr="00DD5F9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</w:p>
    <w:p w14:paraId="5B7F4136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program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dkr4;</w:t>
      </w:r>
    </w:p>
    <w:p w14:paraId="3BF59EDE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uses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Crt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GraphABC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8DC73D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1C555DCB" w14:textId="77777777" w:rsidR="00513ADE" w:rsidRPr="00DD5F92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DD5F92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const</w:t>
      </w:r>
    </w:p>
    <w:p w14:paraId="11FC084B" w14:textId="326B0180" w:rsidR="00513ADE" w:rsidRPr="00DD5F92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DD5F92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 xml:space="preserve">NORM = </w:t>
      </w:r>
      <w:r w:rsidRPr="00DD5F92">
        <w:rPr>
          <w:rFonts w:ascii="Consolas" w:hAnsi="Consolas" w:cs="Consolas"/>
          <w:color w:val="006400"/>
          <w:sz w:val="24"/>
          <w:szCs w:val="24"/>
          <w:lang w:val="en-US"/>
        </w:rPr>
        <w:t>14</w:t>
      </w:r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</w:p>
    <w:p w14:paraId="0CD6ED08" w14:textId="4EE3412C" w:rsidR="00513ADE" w:rsidRPr="00DD5F92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DD5F92">
        <w:rPr>
          <w:rFonts w:ascii="Consolas" w:hAnsi="Consolas" w:cs="Consolas"/>
          <w:color w:val="008000"/>
          <w:sz w:val="24"/>
          <w:szCs w:val="24"/>
          <w:lang w:val="en-US"/>
        </w:rPr>
        <w:t xml:space="preserve">  </w:t>
      </w:r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 xml:space="preserve">SEL = </w:t>
      </w:r>
      <w:r w:rsidRPr="00DD5F92">
        <w:rPr>
          <w:rFonts w:ascii="Consolas" w:hAnsi="Consolas" w:cs="Consolas"/>
          <w:color w:val="006400"/>
          <w:sz w:val="24"/>
          <w:szCs w:val="24"/>
          <w:lang w:val="en-US"/>
        </w:rPr>
        <w:t>11</w:t>
      </w:r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</w:p>
    <w:p w14:paraId="2C4FFFD5" w14:textId="77777777" w:rsidR="00513ADE" w:rsidRPr="00DD5F92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D5F92">
        <w:rPr>
          <w:rFonts w:ascii="Consolas" w:hAnsi="Consolas" w:cs="Consolas"/>
          <w:color w:val="008000"/>
          <w:sz w:val="24"/>
          <w:szCs w:val="24"/>
          <w:lang w:val="en-US"/>
        </w:rPr>
        <w:t xml:space="preserve">  </w:t>
      </w:r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 xml:space="preserve">Num = </w:t>
      </w:r>
      <w:r w:rsidRPr="00DD5F92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4166380" w14:textId="77777777" w:rsidR="00513ADE" w:rsidRPr="00DD5F92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39F3E62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</w:p>
    <w:p w14:paraId="5CD1A9BB" w14:textId="491F823A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menu: </w:t>
      </w:r>
      <w:proofErr w:type="gramStart"/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array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gramEnd"/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1.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.Num]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of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24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  <w:r w:rsidR="00DD5F92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названия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пунктов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меню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</w:p>
    <w:p w14:paraId="726947EB" w14:textId="51247AC5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p: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BF8EC2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ch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78919BF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byte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1AD6BF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a, b, h, x, s, dx,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dy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51473D9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n: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CAD026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14:paraId="1441261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function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f(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xx: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25E4A7F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165CA85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f:=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xx * xx * xx +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 xml:space="preserve">2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* xx +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16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BB26F36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7615C83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3D26C4A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function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perv(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xx: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35374A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03AE8AF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perv:=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((b**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4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)/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 xml:space="preserve">4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+ (b**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 + (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16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*b)) - ((a**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4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)/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 xml:space="preserve">4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+ (a**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 + (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16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*a));</w:t>
      </w:r>
    </w:p>
    <w:p w14:paraId="5A1652A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56E264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14:paraId="0DBFB941" w14:textId="7C91F7EF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procedure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pra</w:t>
      </w:r>
      <w:r>
        <w:rPr>
          <w:rFonts w:ascii="Consolas" w:hAnsi="Consolas" w:cs="Consolas"/>
          <w:color w:val="000000"/>
          <w:sz w:val="24"/>
          <w:szCs w:val="24"/>
          <w:lang w:val="en-US"/>
        </w:rPr>
        <w:t>vo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F32BA53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2822AF1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55A49E69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SetConsoleIO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75E08CC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ClrScr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5D844E1A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'Введите границы интегрирования: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37B52D0A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readln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a, b);</w:t>
      </w:r>
    </w:p>
    <w:p w14:paraId="3C8D9A32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'Введите количество промежутков: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1F614788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readln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(n);</w:t>
      </w:r>
    </w:p>
    <w:p w14:paraId="7201FE4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h:=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(b-a)/n;</w:t>
      </w:r>
    </w:p>
    <w:p w14:paraId="5185BE4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x:=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a;</w:t>
      </w:r>
    </w:p>
    <w:p w14:paraId="12E11EEE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var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proofErr w:type="spellStart"/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n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616C5D56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begin</w:t>
      </w:r>
    </w:p>
    <w:p w14:paraId="1545940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s+= f(x);</w:t>
      </w:r>
    </w:p>
    <w:p w14:paraId="294C4D3F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x+= h;</w:t>
      </w:r>
    </w:p>
    <w:p w14:paraId="6F3C4406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60A87B9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s*= h;</w:t>
      </w:r>
    </w:p>
    <w:p w14:paraId="0D05B3A1" w14:textId="77777777" w:rsidR="00513ADE" w:rsidRPr="005F29BD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5F29BD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5F29BD">
        <w:rPr>
          <w:rFonts w:ascii="Consolas" w:hAnsi="Consolas" w:cs="Consolas"/>
          <w:color w:val="0000FF"/>
          <w:sz w:val="24"/>
          <w:szCs w:val="24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Интеграл</w:t>
      </w:r>
      <w:r w:rsidRPr="005F29BD"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равен</w:t>
      </w:r>
      <w:r w:rsidRPr="005F29BD">
        <w:rPr>
          <w:rFonts w:ascii="Consolas" w:hAnsi="Consolas" w:cs="Consolas"/>
          <w:color w:val="0000FF"/>
          <w:sz w:val="24"/>
          <w:szCs w:val="24"/>
        </w:rPr>
        <w:t>: '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,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</w:t>
      </w:r>
      <w:r w:rsidRPr="005F29BD">
        <w:rPr>
          <w:rFonts w:ascii="Consolas" w:hAnsi="Consolas" w:cs="Consolas"/>
          <w:color w:val="000000"/>
          <w:sz w:val="24"/>
          <w:szCs w:val="24"/>
        </w:rPr>
        <w:t>:</w:t>
      </w:r>
      <w:r w:rsidRPr="005F29BD">
        <w:rPr>
          <w:rFonts w:ascii="Consolas" w:hAnsi="Consolas" w:cs="Consolas"/>
          <w:color w:val="006400"/>
          <w:sz w:val="24"/>
          <w:szCs w:val="24"/>
        </w:rPr>
        <w:t>0</w:t>
      </w:r>
      <w:r w:rsidRPr="005F29BD">
        <w:rPr>
          <w:rFonts w:ascii="Consolas" w:hAnsi="Consolas" w:cs="Consolas"/>
          <w:color w:val="000000"/>
          <w:sz w:val="24"/>
          <w:szCs w:val="24"/>
        </w:rPr>
        <w:t>:</w:t>
      </w:r>
      <w:r w:rsidRPr="005F29BD">
        <w:rPr>
          <w:rFonts w:ascii="Consolas" w:hAnsi="Consolas" w:cs="Consolas"/>
          <w:color w:val="006400"/>
          <w:sz w:val="24"/>
          <w:szCs w:val="24"/>
        </w:rPr>
        <w:t>3</w:t>
      </w:r>
      <w:r w:rsidRPr="005F29BD">
        <w:rPr>
          <w:rFonts w:ascii="Consolas" w:hAnsi="Consolas" w:cs="Consolas"/>
          <w:color w:val="000000"/>
          <w:sz w:val="24"/>
          <w:szCs w:val="24"/>
        </w:rPr>
        <w:t>);</w:t>
      </w:r>
    </w:p>
    <w:p w14:paraId="2EC8DED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F29BD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Погрешность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: '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, perv(x)-s);</w:t>
      </w:r>
    </w:p>
    <w:p w14:paraId="6B1A80A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2C7561E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6E9585D6" w14:textId="77777777" w:rsidR="0051766C" w:rsidRDefault="0051766C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1BD2397E" w14:textId="77777777" w:rsidR="0051766C" w:rsidRPr="00DD5F92" w:rsidRDefault="0051766C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643FC50B" w14:textId="0A7E7740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lastRenderedPageBreak/>
        <w:t xml:space="preserve">procedure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p</w:t>
      </w:r>
      <w:r>
        <w:rPr>
          <w:rFonts w:ascii="Consolas" w:hAnsi="Consolas" w:cs="Consolas"/>
          <w:color w:val="0000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D77127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5C0CF091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ClrScr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775DC7D" w14:textId="77777777" w:rsidR="00513ADE" w:rsidRPr="005F29BD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pravye</w:t>
      </w:r>
      <w:proofErr w:type="spellEnd"/>
      <w:r w:rsidRPr="005F29BD">
        <w:rPr>
          <w:rFonts w:ascii="Consolas" w:hAnsi="Consolas" w:cs="Consolas"/>
          <w:color w:val="000000"/>
          <w:sz w:val="24"/>
          <w:szCs w:val="24"/>
        </w:rPr>
        <w:t>;</w:t>
      </w:r>
    </w:p>
    <w:p w14:paraId="7F98A43D" w14:textId="77777777" w:rsidR="00513ADE" w:rsidRPr="005F29BD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F29BD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5F29BD">
        <w:rPr>
          <w:rFonts w:ascii="Consolas" w:hAnsi="Consolas" w:cs="Consolas"/>
          <w:color w:val="000000"/>
          <w:sz w:val="24"/>
          <w:szCs w:val="24"/>
        </w:rPr>
        <w:t>;</w:t>
      </w:r>
    </w:p>
    <w:p w14:paraId="1DE1A9AE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F29BD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5F29BD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5F29BD">
        <w:rPr>
          <w:rFonts w:ascii="Consolas" w:hAnsi="Consolas" w:cs="Consolas"/>
          <w:color w:val="0000FF"/>
          <w:sz w:val="24"/>
          <w:szCs w:val="24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Процедура</w:t>
      </w:r>
      <w:r w:rsidRPr="005F29BD"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завершена</w:t>
      </w:r>
      <w:r w:rsidRPr="005F29BD">
        <w:rPr>
          <w:rFonts w:ascii="Consolas" w:hAnsi="Consolas" w:cs="Consolas"/>
          <w:color w:val="0000FF"/>
          <w:sz w:val="24"/>
          <w:szCs w:val="24"/>
        </w:rPr>
        <w:t xml:space="preserve">. </w:t>
      </w:r>
      <w:r>
        <w:rPr>
          <w:rFonts w:ascii="Consolas" w:hAnsi="Consolas" w:cs="Consolas"/>
          <w:color w:val="0000FF"/>
          <w:sz w:val="24"/>
          <w:szCs w:val="24"/>
        </w:rPr>
        <w:t>Нажмите &lt;Enter&gt; для продолжения.'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753732E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repeat</w:t>
      </w:r>
    </w:p>
    <w:p w14:paraId="61A7C431" w14:textId="12DA3B48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readkey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C1E7FB6" w14:textId="2BA277CA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until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 = #13;</w:t>
      </w:r>
    </w:p>
    <w:p w14:paraId="3916693F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BD060BE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741C1E1B" w14:textId="2CEFFFA4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procedure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ifor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5BBDDC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433811C1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setfontsize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90DF9B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setfontcolor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clblack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83100A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not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((a 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and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(b 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))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5AF3AC9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begin</w:t>
      </w:r>
    </w:p>
    <w:p w14:paraId="5131CC9D" w14:textId="77777777" w:rsidR="00513ADE" w:rsidRPr="005F29BD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5F29BD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5F29BD">
        <w:rPr>
          <w:rFonts w:ascii="Consolas" w:hAnsi="Consolas" w:cs="Consolas"/>
          <w:color w:val="0000FF"/>
          <w:sz w:val="24"/>
          <w:szCs w:val="24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Нижний</w:t>
      </w:r>
      <w:r w:rsidRPr="005F29BD"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предел</w:t>
      </w:r>
      <w:r w:rsidRPr="005F29BD">
        <w:rPr>
          <w:rFonts w:ascii="Consolas" w:hAnsi="Consolas" w:cs="Consolas"/>
          <w:color w:val="0000FF"/>
          <w:sz w:val="24"/>
          <w:szCs w:val="24"/>
        </w:rPr>
        <w:t>: '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,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a</w:t>
      </w:r>
      <w:r w:rsidRPr="005F29BD">
        <w:rPr>
          <w:rFonts w:ascii="Consolas" w:hAnsi="Consolas" w:cs="Consolas"/>
          <w:color w:val="000000"/>
          <w:sz w:val="24"/>
          <w:szCs w:val="24"/>
        </w:rPr>
        <w:t>);</w:t>
      </w:r>
    </w:p>
    <w:p w14:paraId="7E838B1B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F29BD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'Верхний предел: '</w:t>
      </w:r>
      <w:r>
        <w:rPr>
          <w:rFonts w:ascii="Consolas" w:hAnsi="Consolas" w:cs="Consolas"/>
          <w:color w:val="000000"/>
          <w:sz w:val="24"/>
          <w:szCs w:val="24"/>
        </w:rPr>
        <w:t>, b);</w:t>
      </w:r>
    </w:p>
    <w:p w14:paraId="177C967A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'Площадь фигуры: '</w:t>
      </w:r>
      <w:r>
        <w:rPr>
          <w:rFonts w:ascii="Consolas" w:hAnsi="Consolas" w:cs="Consolas"/>
          <w:color w:val="000000"/>
          <w:sz w:val="24"/>
          <w:szCs w:val="24"/>
        </w:rPr>
        <w:t>, s:</w:t>
      </w:r>
      <w:r>
        <w:rPr>
          <w:rFonts w:ascii="Consolas" w:hAnsi="Consolas" w:cs="Consolas"/>
          <w:color w:val="006400"/>
          <w:sz w:val="24"/>
          <w:szCs w:val="24"/>
        </w:rPr>
        <w:t>0</w:t>
      </w:r>
      <w:r>
        <w:rPr>
          <w:rFonts w:ascii="Consolas" w:hAnsi="Consolas" w:cs="Consolas"/>
          <w:color w:val="000000"/>
          <w:sz w:val="24"/>
          <w:szCs w:val="24"/>
        </w:rPr>
        <w:t>:</w:t>
      </w:r>
      <w:r>
        <w:rPr>
          <w:rFonts w:ascii="Consolas" w:hAnsi="Consolas" w:cs="Consolas"/>
          <w:color w:val="006400"/>
          <w:sz w:val="24"/>
          <w:szCs w:val="24"/>
        </w:rPr>
        <w:t>3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21A58FF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Погрешность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: '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, perv(x)-s);</w:t>
      </w:r>
    </w:p>
    <w:p w14:paraId="67913280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</w:p>
    <w:p w14:paraId="484B39AF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else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'Вы не ввели данные для интегрирования'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08F0B89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5E6D778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53E4E32B" w14:textId="70395811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procedure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p2;</w:t>
      </w:r>
    </w:p>
    <w:p w14:paraId="0EEBDAE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0939106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const</w:t>
      </w:r>
    </w:p>
    <w:p w14:paraId="6D3631E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W 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1000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; H1 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600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>
        <w:rPr>
          <w:rFonts w:ascii="Consolas" w:hAnsi="Consolas" w:cs="Consolas"/>
          <w:color w:val="008000"/>
          <w:sz w:val="24"/>
          <w:szCs w:val="24"/>
        </w:rPr>
        <w:t>Размеры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графического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окна</w:t>
      </w:r>
    </w:p>
    <w:p w14:paraId="53245A01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</w:p>
    <w:p w14:paraId="349DCD7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</w:p>
    <w:p w14:paraId="24E0977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x0, y0, x, y,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ng: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7206BE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ag,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bg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fmin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fmax, x1, y1, mx, my, num: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1D8606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i: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byte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4F7F17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s: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6F7411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7688E78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7D27B7A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SetConsoleIO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7BE7589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textcolor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6400"/>
          <w:sz w:val="24"/>
          <w:szCs w:val="24"/>
        </w:rPr>
        <w:t>14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60AFF530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clrscr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595E2C58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'Введите нижнюю границу системы координат по Х: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0CD81A1E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read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ag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596EA4D3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'Введите верхнюю границу системы координат по Х: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04B607C6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read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bg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5654F797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'Введите единичный отрезок по Х: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14AB52B2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read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dx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0B902D4A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'Введите нижнюю границу системы координат по Y: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35263352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read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fmin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158B968D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'Введите верхнюю границу системы координат по Y: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271B56D2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read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fmax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5EDE8796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'Введите единичный отрезок по Y: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1A046268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lastRenderedPageBreak/>
        <w:t xml:space="preserve">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read(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dy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353FEC4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0571D2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clrscr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9055893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(norm);</w:t>
      </w:r>
    </w:p>
    <w:p w14:paraId="3D23D44C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'Нажмите [Enter] и откройте графическое окно'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229439B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repeat</w:t>
      </w:r>
    </w:p>
    <w:p w14:paraId="2B7797C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ch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readkey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6063C6E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until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ch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#13;</w:t>
      </w:r>
    </w:p>
    <w:p w14:paraId="584915F6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SetGraphabcIO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06DC5B95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SetWindowSize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W, H1); </w:t>
      </w:r>
      <w:r>
        <w:rPr>
          <w:rFonts w:ascii="Consolas" w:hAnsi="Consolas" w:cs="Consolas"/>
          <w:color w:val="008000"/>
          <w:sz w:val="24"/>
          <w:szCs w:val="24"/>
        </w:rPr>
        <w:t>//Устанавливаем размеры графического окна</w:t>
      </w:r>
    </w:p>
    <w:p w14:paraId="4EB2151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300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0E08C9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50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17D75C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W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50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51B8093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H1 -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50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B204CD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11317C6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clearwindow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27D2A4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mx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= 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 / 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bg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ag); 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>
        <w:rPr>
          <w:rFonts w:ascii="Consolas" w:hAnsi="Consolas" w:cs="Consolas"/>
          <w:color w:val="008000"/>
          <w:sz w:val="24"/>
          <w:szCs w:val="24"/>
        </w:rPr>
        <w:t>масштаб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по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Х</w:t>
      </w:r>
    </w:p>
    <w:p w14:paraId="06CC5AA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my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= 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 / (fmax -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fmin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>
        <w:rPr>
          <w:rFonts w:ascii="Consolas" w:hAnsi="Consolas" w:cs="Consolas"/>
          <w:color w:val="008000"/>
          <w:sz w:val="24"/>
          <w:szCs w:val="24"/>
        </w:rPr>
        <w:t>масштаб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по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Y</w:t>
      </w:r>
    </w:p>
    <w:p w14:paraId="68BECFF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</w:t>
      </w:r>
    </w:p>
    <w:p w14:paraId="7B3C6CD9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0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trunc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(abs(ag) * mx) +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828BD49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y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0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trunc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(abs(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fmin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 * my);</w:t>
      </w:r>
    </w:p>
    <w:p w14:paraId="2DF28E7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4D50F34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line(</w:t>
      </w:r>
      <w:proofErr w:type="spellStart"/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y0,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y0); 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>
        <w:rPr>
          <w:rFonts w:ascii="Consolas" w:hAnsi="Consolas" w:cs="Consolas"/>
          <w:color w:val="008000"/>
          <w:sz w:val="24"/>
          <w:szCs w:val="24"/>
        </w:rPr>
        <w:t>ось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ОХ</w:t>
      </w:r>
    </w:p>
    <w:p w14:paraId="3591C88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line(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x0,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x0,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>
        <w:rPr>
          <w:rFonts w:ascii="Consolas" w:hAnsi="Consolas" w:cs="Consolas"/>
          <w:color w:val="008000"/>
          <w:sz w:val="24"/>
          <w:szCs w:val="24"/>
        </w:rPr>
        <w:t>ось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О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Y</w:t>
      </w:r>
    </w:p>
    <w:p w14:paraId="34C6C5C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SetFontSize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</w:p>
    <w:p w14:paraId="489F0C6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SetFontColor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clSlateGray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18AAED5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TextOut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20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y0 -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15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х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705EC42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TextOut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x0 -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30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у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7E978E1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SetFontSize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8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</w:p>
    <w:p w14:paraId="1733E44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SetFontColor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clgray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</w:p>
    <w:p w14:paraId="3CC82C83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setbrushcolor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clwhite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66607F7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1F061ACC" w14:textId="77777777" w:rsidR="00513ADE" w:rsidRPr="005F29BD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ng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5F29BD">
        <w:rPr>
          <w:rFonts w:ascii="Consolas" w:hAnsi="Consolas" w:cs="Consolas"/>
          <w:color w:val="000000"/>
          <w:sz w:val="24"/>
          <w:szCs w:val="24"/>
        </w:rPr>
        <w:t xml:space="preserve">=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round</w:t>
      </w:r>
      <w:r w:rsidRPr="005F29BD">
        <w:rPr>
          <w:rFonts w:ascii="Consolas" w:hAnsi="Consolas" w:cs="Consolas"/>
          <w:color w:val="000000"/>
          <w:sz w:val="24"/>
          <w:szCs w:val="24"/>
        </w:rPr>
        <w:t>((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bg</w:t>
      </w:r>
      <w:proofErr w:type="spellEnd"/>
      <w:r w:rsidRPr="005F29BD">
        <w:rPr>
          <w:rFonts w:ascii="Consolas" w:hAnsi="Consolas" w:cs="Consolas"/>
          <w:color w:val="000000"/>
          <w:sz w:val="24"/>
          <w:szCs w:val="24"/>
        </w:rPr>
        <w:t xml:space="preserve"> -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ag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) /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dx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) + </w:t>
      </w:r>
      <w:r w:rsidRPr="005F29BD">
        <w:rPr>
          <w:rFonts w:ascii="Consolas" w:hAnsi="Consolas" w:cs="Consolas"/>
          <w:color w:val="006400"/>
          <w:sz w:val="24"/>
          <w:szCs w:val="24"/>
        </w:rPr>
        <w:t>1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; </w:t>
      </w:r>
      <w:r w:rsidRPr="005F29BD">
        <w:rPr>
          <w:rFonts w:ascii="Consolas" w:hAnsi="Consolas" w:cs="Consolas"/>
          <w:color w:val="008000"/>
          <w:sz w:val="24"/>
          <w:szCs w:val="24"/>
        </w:rPr>
        <w:t>//</w:t>
      </w:r>
      <w:r>
        <w:rPr>
          <w:rFonts w:ascii="Consolas" w:hAnsi="Consolas" w:cs="Consolas"/>
          <w:color w:val="008000"/>
          <w:sz w:val="24"/>
          <w:szCs w:val="24"/>
        </w:rPr>
        <w:t>количество</w:t>
      </w:r>
      <w:r w:rsidRPr="005F29BD">
        <w:rPr>
          <w:rFonts w:ascii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засечек</w:t>
      </w:r>
      <w:r w:rsidRPr="005F29BD">
        <w:rPr>
          <w:rFonts w:ascii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по</w:t>
      </w:r>
      <w:r w:rsidRPr="005F29BD">
        <w:rPr>
          <w:rFonts w:ascii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ОХ</w:t>
      </w:r>
    </w:p>
    <w:p w14:paraId="483ECA8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F29BD">
        <w:rPr>
          <w:rFonts w:ascii="Consolas" w:hAnsi="Consolas" w:cs="Consolas"/>
          <w:color w:val="008000"/>
          <w:sz w:val="24"/>
          <w:szCs w:val="24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ng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2BED067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begin</w:t>
      </w:r>
    </w:p>
    <w:p w14:paraId="3F1D15FC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num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ag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+ (i - </w:t>
      </w:r>
      <w:r>
        <w:rPr>
          <w:rFonts w:ascii="Consolas" w:hAnsi="Consolas" w:cs="Consolas"/>
          <w:color w:val="006400"/>
          <w:sz w:val="24"/>
          <w:szCs w:val="24"/>
        </w:rPr>
        <w:t>1</w:t>
      </w:r>
      <w:r>
        <w:rPr>
          <w:rFonts w:ascii="Consolas" w:hAnsi="Consolas" w:cs="Consolas"/>
          <w:color w:val="000000"/>
          <w:sz w:val="24"/>
          <w:szCs w:val="24"/>
        </w:rPr>
        <w:t xml:space="preserve">) *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dx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; </w:t>
      </w:r>
      <w:r>
        <w:rPr>
          <w:rFonts w:ascii="Consolas" w:hAnsi="Consolas" w:cs="Consolas"/>
          <w:color w:val="008000"/>
          <w:sz w:val="24"/>
          <w:szCs w:val="24"/>
        </w:rPr>
        <w:t>//Координата на оси ОХ</w:t>
      </w:r>
    </w:p>
    <w:p w14:paraId="59E144D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xLeft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trunc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(mx * (num - ag));</w:t>
      </w:r>
    </w:p>
    <w:p w14:paraId="321A628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Line(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x, y0 -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x, y0 +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3942323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str(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Num: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, s);</w:t>
      </w:r>
    </w:p>
    <w:p w14:paraId="3B8CBCF9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abs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num</w:t>
      </w:r>
      <w:proofErr w:type="spellEnd"/>
      <w:proofErr w:type="gramStart"/>
      <w:r>
        <w:rPr>
          <w:rFonts w:ascii="Consolas" w:hAnsi="Consolas" w:cs="Consolas"/>
          <w:color w:val="000000"/>
          <w:sz w:val="24"/>
          <w:szCs w:val="24"/>
        </w:rPr>
        <w:t>) &gt;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006400"/>
          <w:sz w:val="24"/>
          <w:szCs w:val="24"/>
        </w:rPr>
        <w:t xml:space="preserve">1E-15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//Исключаем 0 на оси OX</w:t>
      </w:r>
    </w:p>
    <w:p w14:paraId="213A6C4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  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TextOut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 -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TextWidth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(s)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div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y0 +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, s)</w:t>
      </w:r>
    </w:p>
    <w:p w14:paraId="5957E49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BEA1D33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7F6EEFE9" w14:textId="77777777" w:rsidR="00513ADE" w:rsidRPr="005F29BD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ng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5F29BD">
        <w:rPr>
          <w:rFonts w:ascii="Consolas" w:hAnsi="Consolas" w:cs="Consolas"/>
          <w:color w:val="000000"/>
          <w:sz w:val="24"/>
          <w:szCs w:val="24"/>
        </w:rPr>
        <w:t xml:space="preserve">=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round</w:t>
      </w:r>
      <w:r w:rsidRPr="005F29BD">
        <w:rPr>
          <w:rFonts w:ascii="Consolas" w:hAnsi="Consolas" w:cs="Consolas"/>
          <w:color w:val="000000"/>
          <w:sz w:val="24"/>
          <w:szCs w:val="24"/>
        </w:rPr>
        <w:t>((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fmax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 -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fmin</w:t>
      </w:r>
      <w:proofErr w:type="spellEnd"/>
      <w:r w:rsidRPr="005F29BD">
        <w:rPr>
          <w:rFonts w:ascii="Consolas" w:hAnsi="Consolas" w:cs="Consolas"/>
          <w:color w:val="000000"/>
          <w:sz w:val="24"/>
          <w:szCs w:val="24"/>
        </w:rPr>
        <w:t xml:space="preserve">) /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dy</w:t>
      </w:r>
      <w:proofErr w:type="spellEnd"/>
      <w:r w:rsidRPr="005F29BD">
        <w:rPr>
          <w:rFonts w:ascii="Consolas" w:hAnsi="Consolas" w:cs="Consolas"/>
          <w:color w:val="000000"/>
          <w:sz w:val="24"/>
          <w:szCs w:val="24"/>
        </w:rPr>
        <w:t xml:space="preserve">) + </w:t>
      </w:r>
      <w:r w:rsidRPr="005F29BD">
        <w:rPr>
          <w:rFonts w:ascii="Consolas" w:hAnsi="Consolas" w:cs="Consolas"/>
          <w:color w:val="006400"/>
          <w:sz w:val="24"/>
          <w:szCs w:val="24"/>
        </w:rPr>
        <w:t>1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; </w:t>
      </w:r>
      <w:r w:rsidRPr="005F29BD">
        <w:rPr>
          <w:rFonts w:ascii="Consolas" w:hAnsi="Consolas" w:cs="Consolas"/>
          <w:color w:val="008000"/>
          <w:sz w:val="24"/>
          <w:szCs w:val="24"/>
        </w:rPr>
        <w:t>//</w:t>
      </w:r>
      <w:r>
        <w:rPr>
          <w:rFonts w:ascii="Consolas" w:hAnsi="Consolas" w:cs="Consolas"/>
          <w:color w:val="008000"/>
          <w:sz w:val="24"/>
          <w:szCs w:val="24"/>
        </w:rPr>
        <w:t>количество</w:t>
      </w:r>
      <w:r w:rsidRPr="005F29BD">
        <w:rPr>
          <w:rFonts w:ascii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засечек</w:t>
      </w:r>
      <w:r w:rsidRPr="005F29BD">
        <w:rPr>
          <w:rFonts w:ascii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по</w:t>
      </w:r>
      <w:r w:rsidRPr="005F29BD">
        <w:rPr>
          <w:rFonts w:ascii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О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Y</w:t>
      </w:r>
    </w:p>
    <w:p w14:paraId="5DF6BB4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F29BD">
        <w:rPr>
          <w:rFonts w:ascii="Consolas" w:hAnsi="Consolas" w:cs="Consolas"/>
          <w:color w:val="008000"/>
          <w:sz w:val="24"/>
          <w:szCs w:val="24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ng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5D7C43F9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begin</w:t>
      </w:r>
    </w:p>
    <w:p w14:paraId="0348A0D8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num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fMin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+ (i - </w:t>
      </w:r>
      <w:r>
        <w:rPr>
          <w:rFonts w:ascii="Consolas" w:hAnsi="Consolas" w:cs="Consolas"/>
          <w:color w:val="006400"/>
          <w:sz w:val="24"/>
          <w:szCs w:val="24"/>
        </w:rPr>
        <w:t>1</w:t>
      </w:r>
      <w:r>
        <w:rPr>
          <w:rFonts w:ascii="Consolas" w:hAnsi="Consolas" w:cs="Consolas"/>
          <w:color w:val="000000"/>
          <w:sz w:val="24"/>
          <w:szCs w:val="24"/>
        </w:rPr>
        <w:t xml:space="preserve">) *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dy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; </w:t>
      </w:r>
      <w:r>
        <w:rPr>
          <w:rFonts w:ascii="Consolas" w:hAnsi="Consolas" w:cs="Consolas"/>
          <w:color w:val="008000"/>
          <w:sz w:val="24"/>
          <w:szCs w:val="24"/>
        </w:rPr>
        <w:t>//Координата на оси ОY</w:t>
      </w:r>
    </w:p>
    <w:p w14:paraId="144F3BD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yRight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trunc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(my * (num -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fmin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));</w:t>
      </w:r>
    </w:p>
    <w:p w14:paraId="3EB7518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Line(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x0 -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y, x0 +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, y);</w:t>
      </w:r>
    </w:p>
    <w:p w14:paraId="19BF1E7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str(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num: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0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, s);</w:t>
      </w:r>
    </w:p>
    <w:p w14:paraId="54001863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abs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num</w:t>
      </w:r>
      <w:proofErr w:type="spellEnd"/>
      <w:proofErr w:type="gramStart"/>
      <w:r>
        <w:rPr>
          <w:rFonts w:ascii="Consolas" w:hAnsi="Consolas" w:cs="Consolas"/>
          <w:color w:val="000000"/>
          <w:sz w:val="24"/>
          <w:szCs w:val="24"/>
        </w:rPr>
        <w:t>) &gt;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006400"/>
          <w:sz w:val="24"/>
          <w:szCs w:val="24"/>
        </w:rPr>
        <w:t xml:space="preserve">1E-15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//Исключаем 0 на оси OY</w:t>
      </w:r>
    </w:p>
    <w:p w14:paraId="22B47C69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8000"/>
          <w:sz w:val="24"/>
          <w:szCs w:val="24"/>
        </w:rPr>
        <w:lastRenderedPageBreak/>
        <w:t xml:space="preserve">  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TextOut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x0 +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7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y -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TextHeight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(s)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div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, s)</w:t>
      </w:r>
    </w:p>
    <w:p w14:paraId="011597F3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472E38D" w14:textId="77777777" w:rsidR="00513ADE" w:rsidRPr="005F29BD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TextOut</w:t>
      </w:r>
      <w:proofErr w:type="spellEnd"/>
      <w:r w:rsidRPr="005F29BD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0 - </w:t>
      </w:r>
      <w:r w:rsidRPr="005F29BD">
        <w:rPr>
          <w:rFonts w:ascii="Consolas" w:hAnsi="Consolas" w:cs="Consolas"/>
          <w:color w:val="006400"/>
          <w:sz w:val="24"/>
          <w:szCs w:val="24"/>
        </w:rPr>
        <w:t>10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,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0 + </w:t>
      </w:r>
      <w:r w:rsidRPr="005F29BD">
        <w:rPr>
          <w:rFonts w:ascii="Consolas" w:hAnsi="Consolas" w:cs="Consolas"/>
          <w:color w:val="006400"/>
          <w:sz w:val="24"/>
          <w:szCs w:val="24"/>
        </w:rPr>
        <w:t>10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, </w:t>
      </w:r>
      <w:r w:rsidRPr="005F29BD">
        <w:rPr>
          <w:rFonts w:ascii="Consolas" w:hAnsi="Consolas" w:cs="Consolas"/>
          <w:color w:val="0000FF"/>
          <w:sz w:val="24"/>
          <w:szCs w:val="24"/>
        </w:rPr>
        <w:t>'0'</w:t>
      </w:r>
      <w:r w:rsidRPr="005F29BD">
        <w:rPr>
          <w:rFonts w:ascii="Consolas" w:hAnsi="Consolas" w:cs="Consolas"/>
          <w:color w:val="000000"/>
          <w:sz w:val="24"/>
          <w:szCs w:val="24"/>
        </w:rPr>
        <w:t xml:space="preserve">); </w:t>
      </w:r>
      <w:r w:rsidRPr="005F29BD">
        <w:rPr>
          <w:rFonts w:ascii="Consolas" w:hAnsi="Consolas" w:cs="Consolas"/>
          <w:color w:val="008000"/>
          <w:sz w:val="24"/>
          <w:szCs w:val="24"/>
        </w:rPr>
        <w:t>//</w:t>
      </w:r>
      <w:r>
        <w:rPr>
          <w:rFonts w:ascii="Consolas" w:hAnsi="Consolas" w:cs="Consolas"/>
          <w:color w:val="008000"/>
          <w:sz w:val="24"/>
          <w:szCs w:val="24"/>
        </w:rPr>
        <w:t>Нулевая</w:t>
      </w:r>
      <w:r w:rsidRPr="005F29BD">
        <w:rPr>
          <w:rFonts w:ascii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точка</w:t>
      </w:r>
    </w:p>
    <w:p w14:paraId="36905A63" w14:textId="77777777" w:rsidR="00513ADE" w:rsidRPr="005F29BD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</w:p>
    <w:p w14:paraId="5AE855D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F29BD">
        <w:rPr>
          <w:rFonts w:ascii="Consolas" w:hAnsi="Consolas" w:cs="Consolas"/>
          <w:color w:val="008000"/>
          <w:sz w:val="24"/>
          <w:szCs w:val="24"/>
        </w:rPr>
        <w:t xml:space="preserve">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1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= ag;</w:t>
      </w:r>
    </w:p>
    <w:p w14:paraId="1E32721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while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x1 &lt;=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bg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1050042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begin</w:t>
      </w:r>
    </w:p>
    <w:p w14:paraId="68BAE756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1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f(x1); </w:t>
      </w:r>
    </w:p>
    <w:p w14:paraId="6549B26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x0 + round(x1 * mx);  </w:t>
      </w:r>
    </w:p>
    <w:p w14:paraId="574EAD7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y0 - round(y1 * my); </w:t>
      </w:r>
    </w:p>
    <w:p w14:paraId="00611B4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SetPixel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x, y,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clBlack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286027FE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x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1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x1 +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0.001</w:t>
      </w:r>
    </w:p>
    <w:p w14:paraId="0BEB13C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4621BE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line(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x0 + round(a*mx), y0, x0 + round(a*mx), y0 - round(f(a)*my),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clBlack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// </w:t>
      </w:r>
      <w:r>
        <w:rPr>
          <w:rFonts w:ascii="Consolas" w:hAnsi="Consolas" w:cs="Consolas"/>
          <w:color w:val="008000"/>
          <w:sz w:val="24"/>
          <w:szCs w:val="24"/>
        </w:rPr>
        <w:t>х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= </w:t>
      </w:r>
      <w:r>
        <w:rPr>
          <w:rFonts w:ascii="Consolas" w:hAnsi="Consolas" w:cs="Consolas"/>
          <w:color w:val="008000"/>
          <w:sz w:val="24"/>
          <w:szCs w:val="24"/>
        </w:rPr>
        <w:t>а</w:t>
      </w:r>
    </w:p>
    <w:p w14:paraId="52D5FEC8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line(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x0 + round(b*mx), y0, x0 + round(b*mx), y0 - round(f(b)*my),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clBlack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// </w:t>
      </w:r>
      <w:r>
        <w:rPr>
          <w:rFonts w:ascii="Consolas" w:hAnsi="Consolas" w:cs="Consolas"/>
          <w:color w:val="008000"/>
          <w:sz w:val="24"/>
          <w:szCs w:val="24"/>
        </w:rPr>
        <w:t>х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= b</w:t>
      </w:r>
    </w:p>
    <w:p w14:paraId="769C148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setbrushstyle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bsHatch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CCC38A9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setbrushhatch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(bhPercent10);</w:t>
      </w:r>
    </w:p>
    <w:p w14:paraId="21A69F76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setbrushcolor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clBlue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1040333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x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1:=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b;</w:t>
      </w:r>
    </w:p>
    <w:p w14:paraId="09F93AB8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n </w:t>
      </w:r>
      <w:proofErr w:type="spellStart"/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downto</w:t>
      </w:r>
      <w:proofErr w:type="spellEnd"/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394E5CBE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begin</w:t>
      </w:r>
    </w:p>
    <w:p w14:paraId="0E48ABD6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1:=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f(x1);</w:t>
      </w:r>
    </w:p>
    <w:p w14:paraId="14F4D6CF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x:=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x0 + round(x1 * mx);</w:t>
      </w:r>
    </w:p>
    <w:p w14:paraId="0FE1812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y:=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y0 - round(y1 * my);</w:t>
      </w:r>
    </w:p>
    <w:p w14:paraId="59250A6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rectangle(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x, y, round(x - h*mx), y0);</w:t>
      </w:r>
    </w:p>
    <w:p w14:paraId="7D0D5C6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x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1:=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x1 - h;    </w:t>
      </w:r>
    </w:p>
    <w:p w14:paraId="049E915F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23B9498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setbrushcolor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clWhite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2C07611" w14:textId="1381C31E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ifor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C7E44C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320DDD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2EEB0AE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0A0ED1B6" w14:textId="3CA1A07E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procedure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Menu</w:t>
      </w:r>
      <w:r w:rsidR="00952C14">
        <w:rPr>
          <w:rFonts w:ascii="Consolas" w:hAnsi="Consolas" w:cs="Consolas"/>
          <w:color w:val="000000"/>
          <w:sz w:val="24"/>
          <w:szCs w:val="24"/>
          <w:lang w:val="en-US"/>
        </w:rPr>
        <w:t>S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{</w:t>
      </w:r>
      <w:proofErr w:type="gramEnd"/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вывод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меню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на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экран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}</w:t>
      </w:r>
    </w:p>
    <w:p w14:paraId="758FDBA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</w:p>
    <w:p w14:paraId="2AEA79C6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i: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04E6E2F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5BE5BEF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SetConsoleIO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7DBE4E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ClrScr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9E9F5C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Num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4F865DB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begin</w:t>
      </w:r>
    </w:p>
    <w:p w14:paraId="70C5CC1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GoToXY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6F34227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write(menu[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]);</w:t>
      </w:r>
    </w:p>
    <w:p w14:paraId="3E1B1668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037724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SEL);</w:t>
      </w:r>
    </w:p>
    <w:p w14:paraId="5A27766A" w14:textId="1C55B528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GoToXY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p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36F6A6F0" w14:textId="13B44AB3" w:rsidR="00513ADE" w:rsidRPr="0092634F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write</w:t>
      </w:r>
      <w:r w:rsidRPr="0092634F">
        <w:rPr>
          <w:rFonts w:ascii="Consolas" w:hAnsi="Consolas" w:cs="Consolas"/>
          <w:color w:val="000000"/>
          <w:sz w:val="24"/>
          <w:szCs w:val="24"/>
        </w:rPr>
        <w:t>(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menu</w:t>
      </w:r>
      <w:r w:rsidRPr="0092634F">
        <w:rPr>
          <w:rFonts w:ascii="Consolas" w:hAnsi="Consolas" w:cs="Consolas"/>
          <w:color w:val="000000"/>
          <w:sz w:val="24"/>
          <w:szCs w:val="24"/>
        </w:rPr>
        <w:t>[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p</w:t>
      </w:r>
      <w:r w:rsidRPr="0092634F">
        <w:rPr>
          <w:rFonts w:ascii="Consolas" w:hAnsi="Consolas" w:cs="Consolas"/>
          <w:color w:val="000000"/>
          <w:sz w:val="24"/>
          <w:szCs w:val="24"/>
        </w:rPr>
        <w:t>]</w:t>
      </w:r>
      <w:proofErr w:type="gramStart"/>
      <w:r w:rsidRPr="0092634F">
        <w:rPr>
          <w:rFonts w:ascii="Consolas" w:hAnsi="Consolas" w:cs="Consolas"/>
          <w:color w:val="000000"/>
          <w:sz w:val="24"/>
          <w:szCs w:val="24"/>
        </w:rPr>
        <w:t>);</w:t>
      </w:r>
      <w:r w:rsidRPr="0092634F">
        <w:rPr>
          <w:rFonts w:ascii="Consolas" w:hAnsi="Consolas" w:cs="Consolas"/>
          <w:color w:val="008000"/>
          <w:sz w:val="24"/>
          <w:szCs w:val="24"/>
        </w:rPr>
        <w:t>{</w:t>
      </w:r>
      <w:proofErr w:type="gramEnd"/>
      <w:r w:rsidRPr="0092634F">
        <w:rPr>
          <w:rFonts w:ascii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выделим</w:t>
      </w:r>
      <w:r w:rsidRPr="0092634F">
        <w:rPr>
          <w:rFonts w:ascii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строку</w:t>
      </w:r>
      <w:r w:rsidRPr="0092634F">
        <w:rPr>
          <w:rFonts w:ascii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меню</w:t>
      </w:r>
      <w:r w:rsidRPr="0092634F">
        <w:rPr>
          <w:rFonts w:ascii="Consolas" w:hAnsi="Consolas" w:cs="Consolas"/>
          <w:color w:val="008000"/>
          <w:sz w:val="24"/>
          <w:szCs w:val="24"/>
        </w:rPr>
        <w:t xml:space="preserve"> }</w:t>
      </w:r>
    </w:p>
    <w:p w14:paraId="2F6F0447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2634F">
        <w:rPr>
          <w:rFonts w:ascii="Consolas" w:hAnsi="Consolas" w:cs="Consolas"/>
          <w:color w:val="008000"/>
          <w:sz w:val="24"/>
          <w:szCs w:val="24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NORM);</w:t>
      </w:r>
    </w:p>
    <w:p w14:paraId="5103EF6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595C8C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7E44BC6E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lastRenderedPageBreak/>
        <w:t>begin</w:t>
      </w:r>
    </w:p>
    <w:p w14:paraId="2DFDBA01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SetConsoleIO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9D57D85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ClrScr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0E3D4A43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menu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[</w:t>
      </w:r>
      <w:proofErr w:type="gramEnd"/>
      <w:r>
        <w:rPr>
          <w:rFonts w:ascii="Consolas" w:hAnsi="Consolas" w:cs="Consolas"/>
          <w:color w:val="006400"/>
          <w:sz w:val="24"/>
          <w:szCs w:val="24"/>
        </w:rPr>
        <w:t>1</w:t>
      </w:r>
      <w:r>
        <w:rPr>
          <w:rFonts w:ascii="Consolas" w:hAnsi="Consolas" w:cs="Consolas"/>
          <w:color w:val="000000"/>
          <w:sz w:val="24"/>
          <w:szCs w:val="24"/>
        </w:rPr>
        <w:t xml:space="preserve">] := </w:t>
      </w:r>
      <w:r>
        <w:rPr>
          <w:rFonts w:ascii="Consolas" w:hAnsi="Consolas" w:cs="Consolas"/>
          <w:color w:val="0000FF"/>
          <w:sz w:val="24"/>
          <w:szCs w:val="24"/>
        </w:rPr>
        <w:t>' Начать интегрирование '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60569207" w14:textId="77777777" w:rsid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menu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[</w:t>
      </w:r>
      <w:proofErr w:type="gramEnd"/>
      <w:r>
        <w:rPr>
          <w:rFonts w:ascii="Consolas" w:hAnsi="Consolas" w:cs="Consolas"/>
          <w:color w:val="006400"/>
          <w:sz w:val="24"/>
          <w:szCs w:val="24"/>
        </w:rPr>
        <w:t>2</w:t>
      </w:r>
      <w:r>
        <w:rPr>
          <w:rFonts w:ascii="Consolas" w:hAnsi="Consolas" w:cs="Consolas"/>
          <w:color w:val="000000"/>
          <w:sz w:val="24"/>
          <w:szCs w:val="24"/>
        </w:rPr>
        <w:t xml:space="preserve">] := </w:t>
      </w:r>
      <w:r>
        <w:rPr>
          <w:rFonts w:ascii="Consolas" w:hAnsi="Consolas" w:cs="Consolas"/>
          <w:color w:val="0000FF"/>
          <w:sz w:val="24"/>
          <w:szCs w:val="24"/>
        </w:rPr>
        <w:t>' Смотреть график '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742CFE6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menu[</w:t>
      </w:r>
      <w:proofErr w:type="gramEnd"/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] := 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 xml:space="preserve">' </w:t>
      </w:r>
      <w:r>
        <w:rPr>
          <w:rFonts w:ascii="Consolas" w:hAnsi="Consolas" w:cs="Consolas"/>
          <w:color w:val="0000FF"/>
          <w:sz w:val="24"/>
          <w:szCs w:val="24"/>
        </w:rPr>
        <w:t>Выход</w:t>
      </w:r>
      <w:r w:rsidRPr="00513ADE">
        <w:rPr>
          <w:rFonts w:ascii="Consolas" w:hAnsi="Consolas" w:cs="Consolas"/>
          <w:color w:val="0000FF"/>
          <w:sz w:val="24"/>
          <w:szCs w:val="24"/>
          <w:lang w:val="en-US"/>
        </w:rPr>
        <w:t xml:space="preserve"> '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D283916" w14:textId="327F0D79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p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5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:=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5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B22FD74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NORM);</w:t>
      </w:r>
    </w:p>
    <w:p w14:paraId="5861F360" w14:textId="2B39BC02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Menu</w:t>
      </w:r>
      <w:r w:rsidR="00952C14">
        <w:rPr>
          <w:rFonts w:ascii="Consolas" w:hAnsi="Consolas" w:cs="Consolas"/>
          <w:color w:val="000000"/>
          <w:sz w:val="24"/>
          <w:szCs w:val="24"/>
          <w:lang w:val="en-US"/>
        </w:rPr>
        <w:t>S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0C29878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repeat</w:t>
      </w:r>
    </w:p>
    <w:p w14:paraId="04601155" w14:textId="52AC8AAC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ReadKey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485A645" w14:textId="7E7050CC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c = #0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 begin</w:t>
      </w:r>
    </w:p>
    <w:p w14:paraId="46488E57" w14:textId="35D8A130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ReadKey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8898162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case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ch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of</w:t>
      </w:r>
    </w:p>
    <w:p w14:paraId="7E358E6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#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40: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{</w:t>
      </w:r>
      <w:proofErr w:type="gramEnd"/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стрелка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вниз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}</w:t>
      </w:r>
    </w:p>
    <w:p w14:paraId="67A3E9CA" w14:textId="271F9AE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    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p &lt; Num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  <w:proofErr w:type="gramStart"/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14:paraId="164CE066" w14:textId="55DEC89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GoToXY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p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 write(menu[p]);</w:t>
      </w:r>
    </w:p>
    <w:p w14:paraId="1E495FC1" w14:textId="4FF70AA6" w:rsidR="00513ADE" w:rsidRPr="00DD5F92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>p :</w:t>
      </w:r>
      <w:proofErr w:type="gramEnd"/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 xml:space="preserve">= p + </w:t>
      </w:r>
      <w:r w:rsidRPr="00DD5F92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FEB3983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SEL);</w:t>
      </w:r>
    </w:p>
    <w:p w14:paraId="7E0A64F3" w14:textId="357FAF2E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GoToXY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p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 write(menu[p]);</w:t>
      </w:r>
    </w:p>
    <w:p w14:paraId="6FCFC2F9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NORM);</w:t>
      </w:r>
    </w:p>
    <w:p w14:paraId="1077BEAD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CDA9BD5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#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38: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{</w:t>
      </w:r>
      <w:proofErr w:type="gramEnd"/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стрелка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вверх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}</w:t>
      </w:r>
    </w:p>
    <w:p w14:paraId="499921EE" w14:textId="738DF025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    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p &gt;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 begin</w:t>
      </w:r>
    </w:p>
    <w:p w14:paraId="12B7825A" w14:textId="0F1E04CC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GoToXY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p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 write(menu[p]);</w:t>
      </w:r>
    </w:p>
    <w:p w14:paraId="251076D6" w14:textId="4416E024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p :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= p</w:t>
      </w:r>
      <w:r w:rsidR="00952C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3ABB5CE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SEL);</w:t>
      </w:r>
    </w:p>
    <w:p w14:paraId="6D6A4CF1" w14:textId="4B684349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GoToXY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x_menu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y_menu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p -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); write(menu[p]);</w:t>
      </w:r>
    </w:p>
    <w:p w14:paraId="2216A0BB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TextColor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NORM);</w:t>
      </w:r>
    </w:p>
    <w:p w14:paraId="5920DE0E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CF39ACC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8866A8A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</w:p>
    <w:p w14:paraId="27B1EF39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else</w:t>
      </w:r>
    </w:p>
    <w:p w14:paraId="7033354C" w14:textId="4F349FBE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if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c = #13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  <w:proofErr w:type="gramStart"/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{ </w:t>
      </w:r>
      <w:r>
        <w:rPr>
          <w:rFonts w:ascii="Consolas" w:hAnsi="Consolas" w:cs="Consolas"/>
          <w:color w:val="008000"/>
          <w:sz w:val="24"/>
          <w:szCs w:val="24"/>
        </w:rPr>
        <w:t>нажата</w:t>
      </w:r>
      <w:proofErr w:type="gramEnd"/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клавиша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&lt;Enter&gt; }</w:t>
      </w:r>
    </w:p>
    <w:p w14:paraId="77908B68" w14:textId="5061989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case 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p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of</w:t>
      </w:r>
    </w:p>
    <w:p w14:paraId="7F411D13" w14:textId="28EA740C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: p1;</w:t>
      </w:r>
    </w:p>
    <w:p w14:paraId="00054B55" w14:textId="1E7B9AC8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: p2;</w:t>
      </w:r>
    </w:p>
    <w:p w14:paraId="66279EDE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513ADE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proofErr w:type="spellStart"/>
      <w:proofErr w:type="gram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CloseWindow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>{</w:t>
      </w:r>
      <w:proofErr w:type="gramEnd"/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выход</w:t>
      </w: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}</w:t>
      </w:r>
    </w:p>
    <w:p w14:paraId="1906A430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8000"/>
          <w:sz w:val="24"/>
          <w:szCs w:val="24"/>
          <w:lang w:val="en-US"/>
        </w:rPr>
        <w:t xml:space="preserve">  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ED5783E" w14:textId="4115B0D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Menu</w:t>
      </w:r>
      <w:r w:rsidR="00952C14">
        <w:rPr>
          <w:rFonts w:ascii="Consolas" w:hAnsi="Consolas" w:cs="Consolas"/>
          <w:color w:val="000000"/>
          <w:sz w:val="24"/>
          <w:szCs w:val="24"/>
          <w:lang w:val="en-US"/>
        </w:rPr>
        <w:t>S</w:t>
      </w:r>
      <w:proofErr w:type="spellEnd"/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E729BD8" w14:textId="77777777" w:rsidR="00513ADE" w:rsidRPr="00513ADE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13ADE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DD18596" w14:textId="30E10C1F" w:rsidR="00513ADE" w:rsidRPr="00DD5F92" w:rsidRDefault="00513ADE" w:rsidP="00513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513ADE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DD5F92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until </w:t>
      </w:r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>c = #</w:t>
      </w:r>
      <w:proofErr w:type="gramStart"/>
      <w:r w:rsidRPr="00DD5F92">
        <w:rPr>
          <w:rFonts w:ascii="Consolas" w:hAnsi="Consolas" w:cs="Consolas"/>
          <w:color w:val="000000"/>
          <w:sz w:val="24"/>
          <w:szCs w:val="24"/>
          <w:lang w:val="en-US"/>
        </w:rPr>
        <w:t>27;</w:t>
      </w:r>
      <w:r w:rsidRPr="00DD5F92">
        <w:rPr>
          <w:rFonts w:ascii="Consolas" w:hAnsi="Consolas" w:cs="Consolas"/>
          <w:color w:val="008000"/>
          <w:sz w:val="24"/>
          <w:szCs w:val="24"/>
          <w:lang w:val="en-US"/>
        </w:rPr>
        <w:t>{</w:t>
      </w:r>
      <w:proofErr w:type="gramEnd"/>
      <w:r w:rsidRPr="00DD5F92">
        <w:rPr>
          <w:rFonts w:ascii="Consolas" w:hAnsi="Consolas" w:cs="Consolas"/>
          <w:color w:val="008000"/>
          <w:sz w:val="24"/>
          <w:szCs w:val="24"/>
          <w:lang w:val="en-US"/>
        </w:rPr>
        <w:t xml:space="preserve"> 27 - </w:t>
      </w:r>
      <w:r>
        <w:rPr>
          <w:rFonts w:ascii="Consolas" w:hAnsi="Consolas" w:cs="Consolas"/>
          <w:color w:val="008000"/>
          <w:sz w:val="24"/>
          <w:szCs w:val="24"/>
        </w:rPr>
        <w:t>код</w:t>
      </w:r>
      <w:r w:rsidRPr="00DD5F92">
        <w:rPr>
          <w:rFonts w:ascii="Consolas" w:hAnsi="Consolas" w:cs="Consolas"/>
          <w:color w:val="008000"/>
          <w:sz w:val="24"/>
          <w:szCs w:val="24"/>
          <w:lang w:val="en-US"/>
        </w:rPr>
        <w:t xml:space="preserve"> &lt;Esc&gt; }</w:t>
      </w:r>
    </w:p>
    <w:p w14:paraId="7A5F4078" w14:textId="77777777" w:rsidR="00513ADE" w:rsidRPr="005F29BD" w:rsidRDefault="00513ADE" w:rsidP="00513ADE">
      <w:pPr>
        <w:spacing w:after="0" w:line="36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F29BD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5F29BD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</w:p>
    <w:p w14:paraId="33FA46D4" w14:textId="77777777" w:rsidR="00513ADE" w:rsidRPr="005F29BD" w:rsidRDefault="00513ADE" w:rsidP="00513ADE">
      <w:pPr>
        <w:spacing w:after="0" w:line="360" w:lineRule="auto"/>
        <w:jc w:val="center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58EC6E8C" w14:textId="77777777" w:rsidR="005542B3" w:rsidRPr="005F29BD" w:rsidRDefault="005542B3" w:rsidP="00513ADE">
      <w:pPr>
        <w:spacing w:after="0" w:line="360" w:lineRule="auto"/>
        <w:jc w:val="center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6C718A51" w14:textId="77777777" w:rsidR="005542B3" w:rsidRPr="005F29BD" w:rsidRDefault="005542B3" w:rsidP="00513ADE">
      <w:pPr>
        <w:spacing w:after="0" w:line="360" w:lineRule="auto"/>
        <w:jc w:val="center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1C7A4F09" w14:textId="77777777" w:rsidR="005542B3" w:rsidRPr="005F29BD" w:rsidRDefault="005542B3" w:rsidP="00513ADE">
      <w:pPr>
        <w:spacing w:after="0" w:line="360" w:lineRule="auto"/>
        <w:jc w:val="center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3ED393B1" w14:textId="77777777" w:rsidR="00513ADE" w:rsidRPr="005F29BD" w:rsidRDefault="00513ADE" w:rsidP="00513ADE">
      <w:pPr>
        <w:spacing w:after="0" w:line="360" w:lineRule="auto"/>
        <w:jc w:val="center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659E896D" w14:textId="2E477695" w:rsidR="005939E4" w:rsidRPr="00513ADE" w:rsidRDefault="00D27DB6" w:rsidP="00513A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 программы</w:t>
      </w:r>
    </w:p>
    <w:p w14:paraId="6D174897" w14:textId="77777777" w:rsidR="00B31342" w:rsidRDefault="00B31342" w:rsidP="005939E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3843F9D" w14:textId="690509FE" w:rsidR="005939E4" w:rsidRDefault="00513ADE" w:rsidP="005939E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759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5D4E70" wp14:editId="4CE773DE">
            <wp:extent cx="5940425" cy="3458210"/>
            <wp:effectExtent l="0" t="0" r="3175" b="8890"/>
            <wp:docPr id="2064229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29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684A" w14:textId="3B525F93" w:rsidR="00D27DB6" w:rsidRPr="00DA7401" w:rsidRDefault="00990D14" w:rsidP="005939E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Рис. </w:t>
      </w:r>
      <w:r w:rsidR="00513ADE">
        <w:rPr>
          <w:rFonts w:ascii="Times New Roman" w:hAnsi="Times New Roman" w:cs="Times New Roman"/>
          <w:noProof/>
          <w:sz w:val="28"/>
          <w:szCs w:val="28"/>
        </w:rPr>
        <w:t>6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«График функции»</w:t>
      </w:r>
      <w:r w:rsidR="00D27DB6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571638B1" w14:textId="3B856B47" w:rsidR="00D27DB6" w:rsidRDefault="00D27DB6" w:rsidP="00D27D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91978BC" w14:textId="6FD339D1" w:rsidR="00EA5F7B" w:rsidRDefault="00834CAE" w:rsidP="00E702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4CAE">
        <w:rPr>
          <w:rFonts w:ascii="Times New Roman" w:hAnsi="Times New Roman" w:cs="Times New Roman"/>
          <w:sz w:val="28"/>
          <w:szCs w:val="28"/>
        </w:rPr>
        <w:t xml:space="preserve">Данная работа прошла успешно. В работе было выполнено графическое отображение выполнение высчитывания площади криволинейной трапеции в системе координат. </w:t>
      </w:r>
      <w:r w:rsidR="00EA5F7B" w:rsidRPr="00EA5F7B">
        <w:rPr>
          <w:rFonts w:ascii="Times New Roman" w:hAnsi="Times New Roman" w:cs="Times New Roman"/>
          <w:sz w:val="28"/>
          <w:szCs w:val="28"/>
        </w:rPr>
        <w:t>Также были добавлены следующие элементы и возможности: масштабирование графика, подписи на осях, вывод информации о задании, штриховка вычисляемой площади, визуализация численного расчета интеграла.</w:t>
      </w:r>
    </w:p>
    <w:p w14:paraId="7C7A8230" w14:textId="332F67F4" w:rsidR="008E1F64" w:rsidRPr="00F94C6E" w:rsidRDefault="009E132D" w:rsidP="00E702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выхода в третьем пункте по какой-то причине пер</w:t>
      </w:r>
      <w:r w:rsidR="004D01C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стала работать через </w:t>
      </w:r>
      <w:r w:rsidR="00A772FD">
        <w:rPr>
          <w:rFonts w:ascii="Times New Roman" w:hAnsi="Times New Roman" w:cs="Times New Roman"/>
          <w:sz w:val="28"/>
          <w:szCs w:val="28"/>
        </w:rPr>
        <w:t xml:space="preserve">присвоение к </w:t>
      </w:r>
      <w:r w:rsidR="00EA5F7B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A772FD">
        <w:rPr>
          <w:rFonts w:ascii="Times New Roman" w:hAnsi="Times New Roman" w:cs="Times New Roman"/>
          <w:sz w:val="28"/>
          <w:szCs w:val="28"/>
        </w:rPr>
        <w:t xml:space="preserve"> нажатие клавиши </w:t>
      </w:r>
      <w:r w:rsidR="00F94C6E" w:rsidRPr="00F94C6E">
        <w:rPr>
          <w:rFonts w:ascii="Times New Roman" w:hAnsi="Times New Roman" w:cs="Times New Roman"/>
          <w:sz w:val="28"/>
          <w:szCs w:val="28"/>
        </w:rPr>
        <w:t>&lt;</w:t>
      </w:r>
      <w:r w:rsidR="00F94C6E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F94C6E" w:rsidRPr="00F94C6E">
        <w:rPr>
          <w:rFonts w:ascii="Times New Roman" w:hAnsi="Times New Roman" w:cs="Times New Roman"/>
          <w:sz w:val="28"/>
          <w:szCs w:val="28"/>
        </w:rPr>
        <w:t>&gt;</w:t>
      </w:r>
      <w:r w:rsidR="00F94C6E">
        <w:rPr>
          <w:rFonts w:ascii="Times New Roman" w:hAnsi="Times New Roman" w:cs="Times New Roman"/>
          <w:sz w:val="28"/>
          <w:szCs w:val="28"/>
        </w:rPr>
        <w:t xml:space="preserve">, поэтому пришлось заменить её на процедуру </w:t>
      </w:r>
      <w:proofErr w:type="spellStart"/>
      <w:r w:rsidR="00F94C6E" w:rsidRPr="005542B3">
        <w:rPr>
          <w:rFonts w:ascii="Times New Roman" w:hAnsi="Times New Roman" w:cs="Times New Roman"/>
          <w:sz w:val="28"/>
          <w:szCs w:val="28"/>
        </w:rPr>
        <w:t>CloseWindow</w:t>
      </w:r>
      <w:r w:rsidR="00F94C6E" w:rsidRPr="00F94C6E">
        <w:rPr>
          <w:rFonts w:ascii="Times New Roman" w:hAnsi="Times New Roman" w:cs="Times New Roman"/>
          <w:sz w:val="28"/>
          <w:szCs w:val="28"/>
        </w:rPr>
        <w:t>.</w:t>
      </w:r>
      <w:r w:rsidR="005542B3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="005542B3">
        <w:rPr>
          <w:rFonts w:ascii="Times New Roman" w:hAnsi="Times New Roman" w:cs="Times New Roman"/>
          <w:sz w:val="28"/>
          <w:szCs w:val="28"/>
        </w:rPr>
        <w:t xml:space="preserve"> возникла сложность с построением кривой, но вскоре удалось решить   проблему.</w:t>
      </w:r>
    </w:p>
    <w:p w14:paraId="262CD5FD" w14:textId="78113BF3" w:rsidR="005542B3" w:rsidRPr="00F8573A" w:rsidRDefault="005542B3" w:rsidP="005542B3">
      <w:pPr>
        <w:autoSpaceDE w:val="0"/>
        <w:autoSpaceDN w:val="0"/>
        <w:adjustRightInd w:val="0"/>
        <w:spacing w:line="360" w:lineRule="auto"/>
        <w:ind w:right="-1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в данной работе были произведены операции с графическим модулем на основе языка программирования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PascalABC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нахождение площади криволинейной трапеции, и выполнение всех операций через кейс меню. </w:t>
      </w:r>
    </w:p>
    <w:p w14:paraId="006A4F63" w14:textId="3A45E346" w:rsidR="00BE0544" w:rsidRPr="00DA7401" w:rsidRDefault="00BE0544" w:rsidP="005542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BE0544" w:rsidRPr="00DA7401" w:rsidSect="00AB77CD"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801E7" w14:textId="77777777" w:rsidR="000D33BA" w:rsidRDefault="000D33BA" w:rsidP="00AB77CD">
      <w:pPr>
        <w:spacing w:after="0" w:line="240" w:lineRule="auto"/>
      </w:pPr>
      <w:r>
        <w:separator/>
      </w:r>
    </w:p>
  </w:endnote>
  <w:endnote w:type="continuationSeparator" w:id="0">
    <w:p w14:paraId="03C219C2" w14:textId="77777777" w:rsidR="000D33BA" w:rsidRDefault="000D33BA" w:rsidP="00AB7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3733702"/>
      <w:docPartObj>
        <w:docPartGallery w:val="Page Numbers (Bottom of Page)"/>
        <w:docPartUnique/>
      </w:docPartObj>
    </w:sdtPr>
    <w:sdtContent>
      <w:p w14:paraId="420850ED" w14:textId="5032FB8F" w:rsidR="00AB77CD" w:rsidRDefault="00AB77C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7719">
          <w:rPr>
            <w:noProof/>
          </w:rPr>
          <w:t>5</w:t>
        </w:r>
        <w:r>
          <w:fldChar w:fldCharType="end"/>
        </w:r>
      </w:p>
    </w:sdtContent>
  </w:sdt>
  <w:p w14:paraId="1C14649D" w14:textId="77777777" w:rsidR="00AB77CD" w:rsidRDefault="00AB77C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2DD3A" w14:textId="77777777" w:rsidR="000D33BA" w:rsidRDefault="000D33BA" w:rsidP="00AB77CD">
      <w:pPr>
        <w:spacing w:after="0" w:line="240" w:lineRule="auto"/>
      </w:pPr>
      <w:r>
        <w:separator/>
      </w:r>
    </w:p>
  </w:footnote>
  <w:footnote w:type="continuationSeparator" w:id="0">
    <w:p w14:paraId="068FBC77" w14:textId="77777777" w:rsidR="000D33BA" w:rsidRDefault="000D33BA" w:rsidP="00AB7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FB7527"/>
    <w:multiLevelType w:val="multilevel"/>
    <w:tmpl w:val="699845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7772144B"/>
    <w:multiLevelType w:val="hybridMultilevel"/>
    <w:tmpl w:val="7264BFB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412001650">
    <w:abstractNumId w:val="0"/>
  </w:num>
  <w:num w:numId="2" w16cid:durableId="1212301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35E"/>
    <w:rsid w:val="00014611"/>
    <w:rsid w:val="00014FAD"/>
    <w:rsid w:val="0001736B"/>
    <w:rsid w:val="00025EEE"/>
    <w:rsid w:val="0006133E"/>
    <w:rsid w:val="00063414"/>
    <w:rsid w:val="0006485F"/>
    <w:rsid w:val="00080EF4"/>
    <w:rsid w:val="000911A4"/>
    <w:rsid w:val="00091DE6"/>
    <w:rsid w:val="0009711D"/>
    <w:rsid w:val="000D33BA"/>
    <w:rsid w:val="000E0728"/>
    <w:rsid w:val="000E512B"/>
    <w:rsid w:val="000E782C"/>
    <w:rsid w:val="00105669"/>
    <w:rsid w:val="00133B19"/>
    <w:rsid w:val="00142E45"/>
    <w:rsid w:val="00170ED8"/>
    <w:rsid w:val="0019050D"/>
    <w:rsid w:val="001A610E"/>
    <w:rsid w:val="001B2F34"/>
    <w:rsid w:val="001B48E3"/>
    <w:rsid w:val="001B600A"/>
    <w:rsid w:val="001D4712"/>
    <w:rsid w:val="001D49EA"/>
    <w:rsid w:val="001E044C"/>
    <w:rsid w:val="001E3C59"/>
    <w:rsid w:val="001E69EA"/>
    <w:rsid w:val="001E7FCD"/>
    <w:rsid w:val="0023771B"/>
    <w:rsid w:val="0026753C"/>
    <w:rsid w:val="002776BC"/>
    <w:rsid w:val="0028624F"/>
    <w:rsid w:val="002865E8"/>
    <w:rsid w:val="002C05CC"/>
    <w:rsid w:val="002C7D9C"/>
    <w:rsid w:val="002D6E5B"/>
    <w:rsid w:val="002E7719"/>
    <w:rsid w:val="002F1872"/>
    <w:rsid w:val="002F44C7"/>
    <w:rsid w:val="002F51A7"/>
    <w:rsid w:val="0030303D"/>
    <w:rsid w:val="00306939"/>
    <w:rsid w:val="00310428"/>
    <w:rsid w:val="00325445"/>
    <w:rsid w:val="0032655B"/>
    <w:rsid w:val="00335855"/>
    <w:rsid w:val="0035207D"/>
    <w:rsid w:val="003552F5"/>
    <w:rsid w:val="00365047"/>
    <w:rsid w:val="003809E3"/>
    <w:rsid w:val="00387F2A"/>
    <w:rsid w:val="00396935"/>
    <w:rsid w:val="003B4D26"/>
    <w:rsid w:val="00436CE6"/>
    <w:rsid w:val="004371B7"/>
    <w:rsid w:val="00477AB4"/>
    <w:rsid w:val="0049535E"/>
    <w:rsid w:val="004B054C"/>
    <w:rsid w:val="004B3AF4"/>
    <w:rsid w:val="004D01C7"/>
    <w:rsid w:val="004E65B9"/>
    <w:rsid w:val="004F2299"/>
    <w:rsid w:val="00513ADE"/>
    <w:rsid w:val="0051766C"/>
    <w:rsid w:val="005369FA"/>
    <w:rsid w:val="00537E45"/>
    <w:rsid w:val="005542B3"/>
    <w:rsid w:val="00555F3A"/>
    <w:rsid w:val="005939E4"/>
    <w:rsid w:val="005D3657"/>
    <w:rsid w:val="005E63AF"/>
    <w:rsid w:val="005F29BD"/>
    <w:rsid w:val="00604C75"/>
    <w:rsid w:val="00646DF0"/>
    <w:rsid w:val="00657D5B"/>
    <w:rsid w:val="00682A72"/>
    <w:rsid w:val="0069372D"/>
    <w:rsid w:val="00693F08"/>
    <w:rsid w:val="006B174C"/>
    <w:rsid w:val="006C149E"/>
    <w:rsid w:val="006E79E8"/>
    <w:rsid w:val="0070214E"/>
    <w:rsid w:val="007062A0"/>
    <w:rsid w:val="00722114"/>
    <w:rsid w:val="00754DB5"/>
    <w:rsid w:val="007562CF"/>
    <w:rsid w:val="00763E73"/>
    <w:rsid w:val="00791910"/>
    <w:rsid w:val="00792808"/>
    <w:rsid w:val="007A148F"/>
    <w:rsid w:val="007A2EB8"/>
    <w:rsid w:val="007C4DB4"/>
    <w:rsid w:val="007C5674"/>
    <w:rsid w:val="007D4B90"/>
    <w:rsid w:val="007E5EBD"/>
    <w:rsid w:val="0080239D"/>
    <w:rsid w:val="008032F6"/>
    <w:rsid w:val="00834CAE"/>
    <w:rsid w:val="00836531"/>
    <w:rsid w:val="008540F7"/>
    <w:rsid w:val="008619F8"/>
    <w:rsid w:val="00876665"/>
    <w:rsid w:val="008921D0"/>
    <w:rsid w:val="008B609A"/>
    <w:rsid w:val="008E1F64"/>
    <w:rsid w:val="008E2464"/>
    <w:rsid w:val="008E71E0"/>
    <w:rsid w:val="008F156F"/>
    <w:rsid w:val="008F1ECF"/>
    <w:rsid w:val="00925150"/>
    <w:rsid w:val="00925961"/>
    <w:rsid w:val="00925EF5"/>
    <w:rsid w:val="0092634F"/>
    <w:rsid w:val="0093600F"/>
    <w:rsid w:val="009442EB"/>
    <w:rsid w:val="00952C14"/>
    <w:rsid w:val="00953C23"/>
    <w:rsid w:val="00965BBF"/>
    <w:rsid w:val="00975A98"/>
    <w:rsid w:val="00981CFF"/>
    <w:rsid w:val="00990D14"/>
    <w:rsid w:val="00991267"/>
    <w:rsid w:val="00996996"/>
    <w:rsid w:val="009A75FA"/>
    <w:rsid w:val="009B39A2"/>
    <w:rsid w:val="009C163F"/>
    <w:rsid w:val="009E132D"/>
    <w:rsid w:val="009E3854"/>
    <w:rsid w:val="00A169C5"/>
    <w:rsid w:val="00A3348C"/>
    <w:rsid w:val="00A34EC8"/>
    <w:rsid w:val="00A4241F"/>
    <w:rsid w:val="00A45D49"/>
    <w:rsid w:val="00A70036"/>
    <w:rsid w:val="00A72382"/>
    <w:rsid w:val="00A772FD"/>
    <w:rsid w:val="00A8202E"/>
    <w:rsid w:val="00AB77CD"/>
    <w:rsid w:val="00AB7C1E"/>
    <w:rsid w:val="00AC4067"/>
    <w:rsid w:val="00AD2D5A"/>
    <w:rsid w:val="00B159F5"/>
    <w:rsid w:val="00B17642"/>
    <w:rsid w:val="00B218E2"/>
    <w:rsid w:val="00B23164"/>
    <w:rsid w:val="00B31342"/>
    <w:rsid w:val="00B349B9"/>
    <w:rsid w:val="00B5095D"/>
    <w:rsid w:val="00B87CD2"/>
    <w:rsid w:val="00B973A6"/>
    <w:rsid w:val="00BB17DF"/>
    <w:rsid w:val="00BB5E99"/>
    <w:rsid w:val="00BB74C1"/>
    <w:rsid w:val="00BB79AC"/>
    <w:rsid w:val="00BC4312"/>
    <w:rsid w:val="00BE0544"/>
    <w:rsid w:val="00BE3501"/>
    <w:rsid w:val="00BE3AA7"/>
    <w:rsid w:val="00C05DC9"/>
    <w:rsid w:val="00C34138"/>
    <w:rsid w:val="00C74F63"/>
    <w:rsid w:val="00C755DF"/>
    <w:rsid w:val="00CA2C31"/>
    <w:rsid w:val="00CA5789"/>
    <w:rsid w:val="00CB75A4"/>
    <w:rsid w:val="00CC52CD"/>
    <w:rsid w:val="00CD0284"/>
    <w:rsid w:val="00D15797"/>
    <w:rsid w:val="00D27DB6"/>
    <w:rsid w:val="00D8792D"/>
    <w:rsid w:val="00DA7401"/>
    <w:rsid w:val="00DB5191"/>
    <w:rsid w:val="00DD5F92"/>
    <w:rsid w:val="00DF35D4"/>
    <w:rsid w:val="00E55F93"/>
    <w:rsid w:val="00E7023D"/>
    <w:rsid w:val="00E80AB7"/>
    <w:rsid w:val="00E8657B"/>
    <w:rsid w:val="00EA5F7B"/>
    <w:rsid w:val="00ED0072"/>
    <w:rsid w:val="00ED3E42"/>
    <w:rsid w:val="00EF01DF"/>
    <w:rsid w:val="00EF1304"/>
    <w:rsid w:val="00EF78EA"/>
    <w:rsid w:val="00F05DFD"/>
    <w:rsid w:val="00F21A48"/>
    <w:rsid w:val="00F23DC1"/>
    <w:rsid w:val="00F25A14"/>
    <w:rsid w:val="00F50DA0"/>
    <w:rsid w:val="00F56DFA"/>
    <w:rsid w:val="00F84732"/>
    <w:rsid w:val="00F929B4"/>
    <w:rsid w:val="00F94C6E"/>
    <w:rsid w:val="00F976EC"/>
    <w:rsid w:val="00FD6507"/>
    <w:rsid w:val="00FF23AF"/>
    <w:rsid w:val="00FF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E945"/>
  <w15:chartTrackingRefBased/>
  <w15:docId w15:val="{6BBC1DD4-1479-4A75-B844-8B0611F0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6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130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B77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77CD"/>
  </w:style>
  <w:style w:type="paragraph" w:styleId="a6">
    <w:name w:val="footer"/>
    <w:basedOn w:val="a"/>
    <w:link w:val="a7"/>
    <w:uiPriority w:val="99"/>
    <w:unhideWhenUsed/>
    <w:rsid w:val="00AB77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7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B48B1-86D7-4D77-8878-857E0D904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1260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Долгих</dc:creator>
  <cp:keywords/>
  <dc:description/>
  <cp:lastModifiedBy>Павел Корюков</cp:lastModifiedBy>
  <cp:revision>2</cp:revision>
  <dcterms:created xsi:type="dcterms:W3CDTF">2023-12-20T13:40:00Z</dcterms:created>
  <dcterms:modified xsi:type="dcterms:W3CDTF">2023-12-20T13:40:00Z</dcterms:modified>
</cp:coreProperties>
</file>