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3D010D" w:rsidP="003D010D">
            <w:r>
              <w:t>Caso de Uso: Manter Tarefas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</w:t>
      </w:r>
      <w:r w:rsidR="003D010D">
        <w:t>5</w:t>
      </w:r>
      <w:r>
        <w:t xml:space="preserve"> – Manter </w:t>
      </w:r>
      <w:r w:rsidR="003D010D">
        <w:t>Tarefas</w:t>
      </w:r>
      <w:r>
        <w:t xml:space="preserve"> do sistem</w:t>
      </w:r>
      <w:r w:rsidR="00B261A5">
        <w:t xml:space="preserve">a SCRUMMING desenvolvido para </w:t>
      </w:r>
      <w:r>
        <w:t xml:space="preserve">auxiliar o gerenciamento de projetos utilizando-se da metodologia </w:t>
      </w:r>
      <w:proofErr w:type="spellStart"/>
      <w:r>
        <w:t>Scrum</w:t>
      </w:r>
      <w:proofErr w:type="spellEnd"/>
      <w:r>
        <w:t>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proofErr w:type="spellStart"/>
            <w:r>
              <w:t>Popup</w:t>
            </w:r>
            <w:proofErr w:type="spellEnd"/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E56F26" w:rsidP="00707906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322" w:type="dxa"/>
          </w:tcPr>
          <w:p w:rsidR="0004230E" w:rsidRDefault="00707906" w:rsidP="00E56F26">
            <w:r>
              <w:t xml:space="preserve">Responsável por </w:t>
            </w:r>
            <w:r w:rsidR="00B261A5">
              <w:t>realizar o cadastro de s</w:t>
            </w:r>
            <w:r w:rsidR="00E56F26">
              <w:t>e</w:t>
            </w:r>
            <w:r w:rsidR="00B261A5">
              <w:t>u</w:t>
            </w:r>
            <w:r w:rsidR="00E56F26">
              <w:t>s</w:t>
            </w:r>
            <w:r w:rsidR="00B261A5">
              <w:t xml:space="preserve"> </w:t>
            </w:r>
            <w:r w:rsidR="00E56F26">
              <w:t xml:space="preserve">itens de </w:t>
            </w:r>
            <w:proofErr w:type="spellStart"/>
            <w:r w:rsidR="00E56F26">
              <w:t>backlog</w:t>
            </w:r>
            <w:proofErr w:type="spellEnd"/>
            <w:r w:rsidR="00B261A5">
              <w:t xml:space="preserve">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</w:t>
      </w:r>
      <w:r w:rsidR="003D010D">
        <w:rPr>
          <w:b/>
        </w:rPr>
        <w:t>5</w:t>
      </w:r>
      <w:r w:rsidRPr="00CF7559">
        <w:rPr>
          <w:b/>
        </w:rPr>
        <w:t xml:space="preserve">] Manter </w:t>
      </w:r>
      <w:r w:rsidR="003D010D">
        <w:rPr>
          <w:b/>
        </w:rPr>
        <w:t>Tarefas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</w:t>
      </w:r>
      <w:r w:rsidR="003D010D">
        <w:t>a Tarefa de um</w:t>
      </w:r>
      <w:r w:rsidR="006966B2">
        <w:t xml:space="preserve"> </w:t>
      </w:r>
      <w:r w:rsidR="00610B51">
        <w:t xml:space="preserve">Item </w:t>
      </w:r>
      <w:proofErr w:type="spellStart"/>
      <w:r w:rsidR="00610B51">
        <w:t>Backlog</w:t>
      </w:r>
      <w:proofErr w:type="spellEnd"/>
      <w:r w:rsidR="00707906">
        <w:t xml:space="preserve"> dentro do sistema SCRUMMING. Pe</w:t>
      </w:r>
      <w:r w:rsidR="006966B2">
        <w:t>rmite também alterar os dados d</w:t>
      </w:r>
      <w:r w:rsidR="003D010D">
        <w:t>a</w:t>
      </w:r>
      <w:r w:rsidR="006966B2">
        <w:t xml:space="preserve"> </w:t>
      </w:r>
      <w:r w:rsidR="003D010D">
        <w:t>Tarefa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Ator com perfil válido para acesso a funcionalidade</w:t>
      </w:r>
    </w:p>
    <w:p w:rsidR="00610B51" w:rsidRDefault="00610B51" w:rsidP="00B45288">
      <w:pPr>
        <w:pStyle w:val="PargrafodaLista"/>
        <w:numPr>
          <w:ilvl w:val="0"/>
          <w:numId w:val="4"/>
        </w:numPr>
      </w:pPr>
      <w:r>
        <w:t>Projeto Cadastrado</w:t>
      </w:r>
    </w:p>
    <w:p w:rsidR="003D010D" w:rsidRDefault="003D010D" w:rsidP="00B45288">
      <w:pPr>
        <w:pStyle w:val="PargrafodaLista"/>
        <w:numPr>
          <w:ilvl w:val="0"/>
          <w:numId w:val="4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cadastrado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3D010D" w:rsidP="00B45288">
      <w:pPr>
        <w:pStyle w:val="PargrafodaLista"/>
        <w:numPr>
          <w:ilvl w:val="0"/>
          <w:numId w:val="4"/>
        </w:numPr>
      </w:pPr>
      <w:r>
        <w:t>Tarefa cadastrada</w:t>
      </w:r>
      <w:r w:rsidR="00FF1CE5">
        <w:t>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Pr="005670A1" w:rsidRDefault="00FF1CE5" w:rsidP="0004230E">
      <w:r>
        <w:t xml:space="preserve">Este fluxo se inicia quando o </w:t>
      </w:r>
      <w:r w:rsidR="00363C3F">
        <w:t>ator</w:t>
      </w:r>
      <w:r>
        <w:t xml:space="preserve"> </w:t>
      </w:r>
      <w:r w:rsidR="005670A1">
        <w:t xml:space="preserve">aciona a funcionalidade de </w:t>
      </w:r>
      <w:r w:rsidR="003D010D">
        <w:t>Nova Tarefa</w:t>
      </w:r>
      <w:r w:rsidR="00610B51">
        <w:t xml:space="preserve"> </w:t>
      </w:r>
      <w:r w:rsidR="002015BE">
        <w:t xml:space="preserve">na tela </w:t>
      </w:r>
      <w:r w:rsidR="003D010D">
        <w:t xml:space="preserve">de detalhes do Item de </w:t>
      </w:r>
      <w:proofErr w:type="spellStart"/>
      <w:r w:rsidR="003D010D">
        <w:t>Backlog</w:t>
      </w:r>
      <w:proofErr w:type="spellEnd"/>
      <w:r w:rsidR="003D010D">
        <w:t xml:space="preserve"> do Projeto</w:t>
      </w:r>
      <w:r w:rsidR="005670A1">
        <w:t>.</w:t>
      </w:r>
    </w:p>
    <w:p w:rsidR="00A64AC1" w:rsidRPr="005670A1" w:rsidRDefault="005670A1" w:rsidP="00A64AC1">
      <w:r w:rsidRPr="005670A1">
        <w:t>Será exibida uma tela</w:t>
      </w:r>
      <w:r>
        <w:t xml:space="preserve"> </w:t>
      </w:r>
      <w:proofErr w:type="spellStart"/>
      <w:r>
        <w:t>pop-up</w:t>
      </w:r>
      <w:proofErr w:type="spellEnd"/>
      <w:r w:rsidRPr="005670A1">
        <w:t xml:space="preserve"> de cadastro de </w:t>
      </w:r>
      <w:r w:rsidR="003D010D">
        <w:t>Tarefas</w:t>
      </w:r>
      <w:r w:rsidRPr="005670A1">
        <w:t xml:space="preserve"> com os seguintes campos:</w:t>
      </w:r>
    </w:p>
    <w:p w:rsidR="00610B51" w:rsidRDefault="003D010D" w:rsidP="00610B51">
      <w:pPr>
        <w:pStyle w:val="PargrafodaLista"/>
        <w:numPr>
          <w:ilvl w:val="0"/>
          <w:numId w:val="10"/>
        </w:numPr>
      </w:pPr>
      <w:proofErr w:type="gramStart"/>
      <w:r>
        <w:t>Resumo</w:t>
      </w:r>
      <w:r w:rsidR="00610B51">
        <w:t>[</w:t>
      </w:r>
      <w:proofErr w:type="gramEnd"/>
      <w:r w:rsidR="00610B51">
        <w:t>FS001][FS002]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proofErr w:type="gramStart"/>
      <w:r>
        <w:t>Descrição[</w:t>
      </w:r>
      <w:proofErr w:type="gramEnd"/>
      <w:r>
        <w:t>FS001]</w:t>
      </w:r>
    </w:p>
    <w:p w:rsidR="00610B51" w:rsidRDefault="003D010D" w:rsidP="00610B51">
      <w:pPr>
        <w:pStyle w:val="PargrafodaLista"/>
        <w:numPr>
          <w:ilvl w:val="0"/>
          <w:numId w:val="10"/>
        </w:numPr>
      </w:pPr>
      <w:r>
        <w:t>Tempo Estimado (horas</w:t>
      </w:r>
      <w:proofErr w:type="gramStart"/>
      <w:r>
        <w:t>)</w:t>
      </w:r>
      <w:r w:rsidR="00610B51">
        <w:t>[</w:t>
      </w:r>
      <w:proofErr w:type="gramEnd"/>
      <w:r w:rsidR="00610B51">
        <w:t>FS001]</w:t>
      </w:r>
      <w:r>
        <w:t>[FS003][FS004]</w:t>
      </w:r>
    </w:p>
    <w:p w:rsidR="00610B51" w:rsidRDefault="003D010D" w:rsidP="00610B51">
      <w:pPr>
        <w:pStyle w:val="PargrafodaLista"/>
        <w:numPr>
          <w:ilvl w:val="0"/>
          <w:numId w:val="10"/>
        </w:numPr>
      </w:pPr>
      <w:r>
        <w:t>Atribuir para</w:t>
      </w:r>
    </w:p>
    <w:p w:rsidR="005670A1" w:rsidRPr="005670A1" w:rsidRDefault="005670A1" w:rsidP="00610B51">
      <w:r w:rsidRPr="005670A1">
        <w:t xml:space="preserve">E as opções: </w:t>
      </w:r>
    </w:p>
    <w:p w:rsidR="00A64AC1" w:rsidRDefault="00610B51" w:rsidP="00A64AC1">
      <w:pPr>
        <w:pStyle w:val="PargrafodaLista"/>
        <w:numPr>
          <w:ilvl w:val="0"/>
          <w:numId w:val="9"/>
        </w:numPr>
      </w:pPr>
      <w:r>
        <w:t>Confirmar</w:t>
      </w:r>
    </w:p>
    <w:p w:rsidR="005670A1" w:rsidRPr="005670A1" w:rsidRDefault="005670A1" w:rsidP="00A64AC1">
      <w:pPr>
        <w:pStyle w:val="PargrafodaLista"/>
        <w:numPr>
          <w:ilvl w:val="0"/>
          <w:numId w:val="9"/>
        </w:numPr>
      </w:pPr>
      <w:r>
        <w:t>Cancelar</w:t>
      </w:r>
    </w:p>
    <w:p w:rsidR="005670A1" w:rsidRDefault="00B92535" w:rsidP="0004230E">
      <w:r w:rsidRPr="005670A1">
        <w:t xml:space="preserve">O ator </w:t>
      </w:r>
      <w:r w:rsidR="005670A1">
        <w:t xml:space="preserve">pode </w:t>
      </w:r>
      <w:r w:rsidRPr="005670A1">
        <w:t>acion</w:t>
      </w:r>
      <w:r w:rsidR="005670A1">
        <w:t>ar</w:t>
      </w:r>
      <w:r w:rsidRPr="005670A1">
        <w:t xml:space="preserve"> a</w:t>
      </w:r>
      <w:r w:rsidR="005670A1">
        <w:t xml:space="preserve"> opção </w:t>
      </w:r>
      <w:r w:rsidR="00610B51">
        <w:t>Confirmar</w:t>
      </w:r>
      <w:r w:rsidR="005670A1">
        <w:t xml:space="preserve"> para efetivar o cadastro d</w:t>
      </w:r>
      <w:r w:rsidR="003D010D">
        <w:t xml:space="preserve">a nova Tarefa </w:t>
      </w:r>
      <w:r w:rsidR="005670A1">
        <w:t xml:space="preserve">ou acionar a opção Cancelar para fechar o </w:t>
      </w:r>
      <w:proofErr w:type="spellStart"/>
      <w:r w:rsidR="005670A1">
        <w:t>pop-up</w:t>
      </w:r>
      <w:proofErr w:type="spellEnd"/>
      <w:r w:rsidR="005670A1">
        <w:t xml:space="preserve"> e voltar </w:t>
      </w:r>
      <w:proofErr w:type="gramStart"/>
      <w:r w:rsidR="005670A1">
        <w:t>a</w:t>
      </w:r>
      <w:proofErr w:type="gramEnd"/>
      <w:r w:rsidR="005670A1">
        <w:t xml:space="preserve"> tela anterior.</w:t>
      </w:r>
    </w:p>
    <w:p w:rsidR="00FF1CE5" w:rsidRPr="00DC1140" w:rsidRDefault="00FF1CE5" w:rsidP="0004230E">
      <w:pPr>
        <w:rPr>
          <w:b/>
        </w:rPr>
      </w:pPr>
      <w:proofErr w:type="spellStart"/>
      <w:proofErr w:type="gramStart"/>
      <w:r w:rsidRPr="00DC1140">
        <w:rPr>
          <w:b/>
        </w:rPr>
        <w:t>Sub-fluxos</w:t>
      </w:r>
      <w:proofErr w:type="spellEnd"/>
      <w:proofErr w:type="gramEnd"/>
      <w:r w:rsidRPr="00DC1140">
        <w:rPr>
          <w:b/>
        </w:rPr>
        <w:t>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 xml:space="preserve">[SB001] – </w:t>
      </w:r>
      <w:r w:rsidR="008445B4">
        <w:rPr>
          <w:b/>
        </w:rPr>
        <w:t xml:space="preserve">Alterar </w:t>
      </w:r>
      <w:r w:rsidR="003D010D">
        <w:rPr>
          <w:b/>
        </w:rPr>
        <w:t>Tarefa</w:t>
      </w:r>
    </w:p>
    <w:p w:rsidR="00B45288" w:rsidRDefault="00B45288" w:rsidP="0004230E">
      <w:r>
        <w:t xml:space="preserve">Este </w:t>
      </w:r>
      <w:proofErr w:type="spellStart"/>
      <w:proofErr w:type="gramStart"/>
      <w:r>
        <w:t>sub-fluxo</w:t>
      </w:r>
      <w:proofErr w:type="spellEnd"/>
      <w:proofErr w:type="gramEnd"/>
      <w:r>
        <w:t xml:space="preserve"> se inicia quando o </w:t>
      </w:r>
      <w:r w:rsidR="007F3157">
        <w:t>ator</w:t>
      </w:r>
      <w:r w:rsidR="005670A1">
        <w:t xml:space="preserve"> aciona a opção Alterar na tela de listagem de </w:t>
      </w:r>
      <w:r w:rsidR="003D010D">
        <w:t>Tarefas do Item</w:t>
      </w:r>
      <w:r w:rsidR="00610B51">
        <w:t xml:space="preserve"> </w:t>
      </w:r>
      <w:proofErr w:type="spellStart"/>
      <w:r w:rsidR="00610B51">
        <w:t>Backlog</w:t>
      </w:r>
      <w:proofErr w:type="spellEnd"/>
      <w:r w:rsidR="00610B51">
        <w:t xml:space="preserve"> do Projeto</w:t>
      </w:r>
      <w:r w:rsidR="005670A1">
        <w:t>.</w:t>
      </w:r>
    </w:p>
    <w:p w:rsidR="003D010D" w:rsidRPr="005670A1" w:rsidRDefault="003D010D" w:rsidP="003D010D">
      <w:r w:rsidRPr="005670A1">
        <w:t>Será exibida uma tela</w:t>
      </w:r>
      <w:r>
        <w:t xml:space="preserve"> </w:t>
      </w:r>
      <w:proofErr w:type="spellStart"/>
      <w:r>
        <w:t>pop-up</w:t>
      </w:r>
      <w:proofErr w:type="spellEnd"/>
      <w:r w:rsidRPr="005670A1">
        <w:t xml:space="preserve"> de </w:t>
      </w:r>
      <w:r>
        <w:t>alteração dos dados</w:t>
      </w:r>
      <w:r w:rsidRPr="005670A1">
        <w:t xml:space="preserve"> </w:t>
      </w:r>
      <w:proofErr w:type="gramStart"/>
      <w:r w:rsidRPr="005670A1">
        <w:t>d</w:t>
      </w:r>
      <w:r>
        <w:t>a</w:t>
      </w:r>
      <w:r w:rsidRPr="005670A1">
        <w:t xml:space="preserve"> </w:t>
      </w:r>
      <w:r>
        <w:t>Tarefas</w:t>
      </w:r>
      <w:proofErr w:type="gramEnd"/>
      <w:r w:rsidRPr="005670A1">
        <w:t xml:space="preserve"> com os seguintes campos</w:t>
      </w:r>
      <w:r>
        <w:t xml:space="preserve"> já preenchidos com as informações da tarefa selecionada</w:t>
      </w:r>
      <w:r w:rsidRPr="005670A1">
        <w:t>:</w:t>
      </w:r>
    </w:p>
    <w:p w:rsidR="003D010D" w:rsidRDefault="003D010D" w:rsidP="003D010D">
      <w:pPr>
        <w:pStyle w:val="PargrafodaLista"/>
        <w:numPr>
          <w:ilvl w:val="0"/>
          <w:numId w:val="10"/>
        </w:numPr>
      </w:pPr>
      <w:proofErr w:type="gramStart"/>
      <w:r>
        <w:lastRenderedPageBreak/>
        <w:t>Resumo[</w:t>
      </w:r>
      <w:proofErr w:type="gramEnd"/>
      <w:r>
        <w:t>FS001][FS002]</w:t>
      </w:r>
    </w:p>
    <w:p w:rsidR="003D010D" w:rsidRDefault="003D010D" w:rsidP="003D010D">
      <w:pPr>
        <w:pStyle w:val="PargrafodaLista"/>
        <w:numPr>
          <w:ilvl w:val="0"/>
          <w:numId w:val="10"/>
        </w:numPr>
      </w:pPr>
      <w:proofErr w:type="gramStart"/>
      <w:r>
        <w:t>Descrição[</w:t>
      </w:r>
      <w:proofErr w:type="gramEnd"/>
      <w:r>
        <w:t>FS001]</w:t>
      </w:r>
    </w:p>
    <w:p w:rsidR="003D010D" w:rsidRDefault="003D010D" w:rsidP="003D010D">
      <w:pPr>
        <w:pStyle w:val="PargrafodaLista"/>
        <w:numPr>
          <w:ilvl w:val="0"/>
          <w:numId w:val="10"/>
        </w:numPr>
      </w:pPr>
      <w:r>
        <w:t>Tempo Estimado (horas</w:t>
      </w:r>
      <w:proofErr w:type="gramStart"/>
      <w:r>
        <w:t>)[</w:t>
      </w:r>
      <w:proofErr w:type="gramEnd"/>
      <w:r>
        <w:t>FS001][FS003][FS004]</w:t>
      </w:r>
    </w:p>
    <w:p w:rsidR="003D010D" w:rsidRDefault="003D010D" w:rsidP="003D010D">
      <w:pPr>
        <w:pStyle w:val="PargrafodaLista"/>
        <w:numPr>
          <w:ilvl w:val="0"/>
          <w:numId w:val="10"/>
        </w:numPr>
      </w:pPr>
      <w:r>
        <w:t>Atribuir para</w:t>
      </w:r>
    </w:p>
    <w:p w:rsidR="003D010D" w:rsidRPr="005670A1" w:rsidRDefault="003D010D" w:rsidP="003D010D">
      <w:r w:rsidRPr="005670A1">
        <w:t xml:space="preserve">E as opções: </w:t>
      </w:r>
    </w:p>
    <w:p w:rsidR="003D010D" w:rsidRDefault="003D010D" w:rsidP="003D010D">
      <w:pPr>
        <w:pStyle w:val="PargrafodaLista"/>
        <w:numPr>
          <w:ilvl w:val="0"/>
          <w:numId w:val="9"/>
        </w:numPr>
      </w:pPr>
      <w:r>
        <w:t>Confirmar</w:t>
      </w:r>
    </w:p>
    <w:p w:rsidR="003D010D" w:rsidRPr="005670A1" w:rsidRDefault="003D010D" w:rsidP="003D010D">
      <w:pPr>
        <w:pStyle w:val="PargrafodaLista"/>
        <w:numPr>
          <w:ilvl w:val="0"/>
          <w:numId w:val="9"/>
        </w:numPr>
      </w:pPr>
      <w:r>
        <w:t>Cancelar</w:t>
      </w:r>
    </w:p>
    <w:p w:rsidR="007B69DC" w:rsidRDefault="007B69DC" w:rsidP="007B69DC">
      <w:r>
        <w:t xml:space="preserve">O </w:t>
      </w:r>
      <w:r w:rsidR="00363C3F">
        <w:t>ator</w:t>
      </w:r>
      <w:r>
        <w:t xml:space="preserve"> irá preencher os campos e acionar o botão </w:t>
      </w:r>
      <w:r w:rsidR="00610B51">
        <w:t>Confirmar</w:t>
      </w:r>
      <w:r w:rsidR="00175F06">
        <w:t xml:space="preserve">. O sistema irá </w:t>
      </w:r>
      <w:r w:rsidR="006B1AC4">
        <w:t>alterar os dados d</w:t>
      </w:r>
      <w:r w:rsidR="003D010D">
        <w:t>a</w:t>
      </w:r>
      <w:r w:rsidR="006B1AC4">
        <w:t xml:space="preserve"> </w:t>
      </w:r>
      <w:r w:rsidR="003D010D">
        <w:t>Tarefa</w:t>
      </w:r>
      <w:r w:rsidR="006B1AC4">
        <w:t xml:space="preserve"> </w:t>
      </w:r>
      <w:r w:rsidR="00175F06">
        <w:t>e</w:t>
      </w:r>
      <w:r w:rsidR="006B1AC4">
        <w:t xml:space="preserve"> </w:t>
      </w:r>
      <w:r w:rsidR="005670A1">
        <w:t>a mensagem “Operação realizada com sucesso” deverá ser exibida</w:t>
      </w:r>
      <w:r w:rsidR="006B1AC4">
        <w:t>.</w:t>
      </w:r>
      <w:r w:rsidR="005670A1">
        <w:t xml:space="preserve"> O ator poderá também acionar a opção Cancelar para fechar a tela </w:t>
      </w:r>
      <w:proofErr w:type="spellStart"/>
      <w:r w:rsidR="005670A1">
        <w:t>pop-up</w:t>
      </w:r>
      <w:proofErr w:type="spellEnd"/>
      <w:r w:rsidR="005670A1">
        <w:t xml:space="preserve"> e retornar a tela de listagem anterior.</w:t>
      </w:r>
    </w:p>
    <w:p w:rsidR="00610B51" w:rsidRDefault="003D010D" w:rsidP="00610B51">
      <w:pPr>
        <w:rPr>
          <w:b/>
        </w:rPr>
      </w:pPr>
      <w:r w:rsidRPr="00DC1140">
        <w:rPr>
          <w:b/>
        </w:rPr>
        <w:t xml:space="preserve"> </w:t>
      </w:r>
      <w:r w:rsidR="00610B51" w:rsidRPr="00DC1140">
        <w:rPr>
          <w:b/>
        </w:rPr>
        <w:t>[SB00</w:t>
      </w:r>
      <w:r>
        <w:rPr>
          <w:b/>
        </w:rPr>
        <w:t>2</w:t>
      </w:r>
      <w:r w:rsidR="00610B51" w:rsidRPr="00DC1140">
        <w:rPr>
          <w:b/>
        </w:rPr>
        <w:t xml:space="preserve">] – </w:t>
      </w:r>
      <w:r>
        <w:rPr>
          <w:b/>
        </w:rPr>
        <w:t xml:space="preserve">Excluir </w:t>
      </w:r>
      <w:proofErr w:type="gramStart"/>
      <w:r>
        <w:rPr>
          <w:b/>
        </w:rPr>
        <w:t>Tarefa[</w:t>
      </w:r>
      <w:proofErr w:type="gramEnd"/>
      <w:r>
        <w:rPr>
          <w:b/>
        </w:rPr>
        <w:t>FS005]</w:t>
      </w:r>
    </w:p>
    <w:p w:rsidR="005A2FA1" w:rsidRDefault="00610B51" w:rsidP="0004230E">
      <w:r>
        <w:t xml:space="preserve">Este </w:t>
      </w:r>
      <w:proofErr w:type="spellStart"/>
      <w:proofErr w:type="gramStart"/>
      <w:r>
        <w:t>sub-fluxo</w:t>
      </w:r>
      <w:proofErr w:type="spellEnd"/>
      <w:proofErr w:type="gramEnd"/>
      <w:r>
        <w:t xml:space="preserve"> se inicia quando o ator aciona a opção de </w:t>
      </w:r>
      <w:r w:rsidR="003D010D">
        <w:t>Excluir</w:t>
      </w:r>
      <w:r>
        <w:t xml:space="preserve"> </w:t>
      </w:r>
      <w:r w:rsidR="003D010D">
        <w:t>a Tarefa</w:t>
      </w:r>
      <w:r w:rsidR="005A2FA1">
        <w:t xml:space="preserve">. O sistema deverá </w:t>
      </w:r>
      <w:r w:rsidR="003D010D">
        <w:t xml:space="preserve">exibir </w:t>
      </w:r>
      <w:r w:rsidR="003D010D" w:rsidRPr="003D010D">
        <w:t>a mensagem “</w:t>
      </w:r>
      <w:r w:rsidR="003D010D" w:rsidRPr="003D010D">
        <w:rPr>
          <w:rFonts w:cs="Arial"/>
          <w:color w:val="222222"/>
          <w:shd w:val="clear" w:color="auto" w:fill="FCFDFD"/>
        </w:rPr>
        <w:t>A tarefa será removida. Deseja continuar?”</w:t>
      </w:r>
      <w:r w:rsidR="003D010D">
        <w:rPr>
          <w:rFonts w:cs="Arial"/>
          <w:color w:val="222222"/>
          <w:shd w:val="clear" w:color="auto" w:fill="FCFDFD"/>
        </w:rPr>
        <w:t xml:space="preserve"> e as opções Confirmar e Cancelar. </w:t>
      </w:r>
      <w:r w:rsidR="003D010D">
        <w:t>O usuário confirma a operação e a mensagem “Operação realizada com sucesso” será exibida</w:t>
      </w:r>
      <w:r w:rsidR="005A2FA1">
        <w:t>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r w:rsidR="003D010D">
        <w:rPr>
          <w:b/>
        </w:rPr>
        <w:t>Tarefa</w:t>
      </w:r>
      <w:r w:rsidR="00CE788E">
        <w:rPr>
          <w:b/>
        </w:rPr>
        <w:t xml:space="preserve"> já cadastrad</w:t>
      </w:r>
      <w:r w:rsidR="003D010D">
        <w:rPr>
          <w:b/>
        </w:rPr>
        <w:t>a</w:t>
      </w:r>
    </w:p>
    <w:p w:rsidR="00DA362D" w:rsidRDefault="00AC2E73" w:rsidP="0004230E">
      <w:r>
        <w:t>Deverá ser exibida a mensagem “</w:t>
      </w:r>
      <w:r w:rsidR="003D010D">
        <w:t>Tarefa já cadastrada</w:t>
      </w:r>
      <w:r>
        <w:t>”.</w:t>
      </w:r>
    </w:p>
    <w:p w:rsidR="003D010D" w:rsidRDefault="003D010D" w:rsidP="003D010D">
      <w:pPr>
        <w:rPr>
          <w:b/>
        </w:rPr>
      </w:pPr>
      <w:r w:rsidRPr="00DC1140">
        <w:rPr>
          <w:b/>
        </w:rPr>
        <w:t>[FS00</w:t>
      </w:r>
      <w:r>
        <w:rPr>
          <w:b/>
        </w:rPr>
        <w:t>3</w:t>
      </w:r>
      <w:r w:rsidRPr="00DC1140">
        <w:rPr>
          <w:b/>
        </w:rPr>
        <w:t xml:space="preserve">] – </w:t>
      </w:r>
      <w:r>
        <w:rPr>
          <w:b/>
        </w:rPr>
        <w:t>Formato de Hora Inválido</w:t>
      </w:r>
    </w:p>
    <w:p w:rsidR="003D010D" w:rsidRPr="00DA362D" w:rsidRDefault="003D010D" w:rsidP="003D010D">
      <w:r>
        <w:t xml:space="preserve">Deverá ser exibida a mensagem “Formato de Hora inválido. Informar hora no formato </w:t>
      </w:r>
      <w:proofErr w:type="gramStart"/>
      <w:r>
        <w:t>HH:</w:t>
      </w:r>
      <w:proofErr w:type="gramEnd"/>
      <w:r>
        <w:t>MM”.</w:t>
      </w:r>
    </w:p>
    <w:p w:rsidR="003D010D" w:rsidRDefault="003D010D" w:rsidP="003D010D">
      <w:pPr>
        <w:rPr>
          <w:b/>
        </w:rPr>
      </w:pPr>
      <w:r w:rsidRPr="00DC1140">
        <w:rPr>
          <w:b/>
        </w:rPr>
        <w:t>[FS00</w:t>
      </w:r>
      <w:r>
        <w:rPr>
          <w:b/>
        </w:rPr>
        <w:t>4</w:t>
      </w:r>
      <w:r w:rsidRPr="00DC1140">
        <w:rPr>
          <w:b/>
        </w:rPr>
        <w:t xml:space="preserve">] – </w:t>
      </w:r>
      <w:r>
        <w:rPr>
          <w:b/>
        </w:rPr>
        <w:t xml:space="preserve">Quantidade de Horas Excede Limite da </w:t>
      </w:r>
      <w:proofErr w:type="spellStart"/>
      <w:r>
        <w:rPr>
          <w:b/>
        </w:rPr>
        <w:t>Sprint</w:t>
      </w:r>
      <w:proofErr w:type="spellEnd"/>
    </w:p>
    <w:p w:rsidR="003D010D" w:rsidRPr="00DA362D" w:rsidRDefault="003D010D" w:rsidP="003D010D">
      <w:r>
        <w:t xml:space="preserve">Deverá ser exibida a mensagem “Quantidade de horas </w:t>
      </w:r>
      <w:proofErr w:type="spellStart"/>
      <w:r>
        <w:t>excece</w:t>
      </w:r>
      <w:proofErr w:type="spellEnd"/>
      <w:r>
        <w:t xml:space="preserve"> o limite da </w:t>
      </w:r>
      <w:proofErr w:type="spellStart"/>
      <w:r>
        <w:t>Sprint</w:t>
      </w:r>
      <w:proofErr w:type="spellEnd"/>
      <w:r>
        <w:t xml:space="preserve">” quando for informada uma hora para a tarefa onde somando todas as horas das tarefas dos itens associados </w:t>
      </w:r>
      <w:proofErr w:type="gramStart"/>
      <w:r>
        <w:t>a</w:t>
      </w:r>
      <w:proofErr w:type="gramEnd"/>
      <w:r>
        <w:t xml:space="preserve"> </w:t>
      </w:r>
      <w:proofErr w:type="spellStart"/>
      <w:r>
        <w:t>Sprint</w:t>
      </w:r>
      <w:proofErr w:type="spellEnd"/>
      <w:r>
        <w:t xml:space="preserve"> ultrapasse o tempo da </w:t>
      </w:r>
      <w:proofErr w:type="spellStart"/>
      <w:r>
        <w:t>Sprint</w:t>
      </w:r>
      <w:proofErr w:type="spellEnd"/>
      <w:r>
        <w:t>.</w:t>
      </w:r>
    </w:p>
    <w:p w:rsidR="003D010D" w:rsidRDefault="003D010D" w:rsidP="003D010D">
      <w:pPr>
        <w:rPr>
          <w:b/>
        </w:rPr>
      </w:pPr>
      <w:r w:rsidRPr="00DC1140">
        <w:rPr>
          <w:b/>
        </w:rPr>
        <w:t>[FS00</w:t>
      </w:r>
      <w:r>
        <w:rPr>
          <w:b/>
        </w:rPr>
        <w:t>5</w:t>
      </w:r>
      <w:r w:rsidRPr="00DC1140">
        <w:rPr>
          <w:b/>
        </w:rPr>
        <w:t xml:space="preserve">] – </w:t>
      </w:r>
      <w:r>
        <w:rPr>
          <w:b/>
        </w:rPr>
        <w:t>Tarefa não pode ser excluída</w:t>
      </w:r>
    </w:p>
    <w:p w:rsidR="003D010D" w:rsidRPr="00DA362D" w:rsidRDefault="003D010D" w:rsidP="003D010D">
      <w:r>
        <w:t>Deverá ser exibida a mensagem “” quando o usuário tentar excluir uma tarefa que contenha reportagens de hora.</w:t>
      </w:r>
    </w:p>
    <w:sectPr w:rsidR="003D010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D05B3"/>
    <w:multiLevelType w:val="hybridMultilevel"/>
    <w:tmpl w:val="C61C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757A4"/>
    <w:multiLevelType w:val="hybridMultilevel"/>
    <w:tmpl w:val="8FD4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64F8C"/>
    <w:multiLevelType w:val="hybridMultilevel"/>
    <w:tmpl w:val="CC521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0D1485"/>
    <w:rsid w:val="00175F06"/>
    <w:rsid w:val="001C5857"/>
    <w:rsid w:val="002015BE"/>
    <w:rsid w:val="0026575C"/>
    <w:rsid w:val="002F0D4A"/>
    <w:rsid w:val="00306F0F"/>
    <w:rsid w:val="00363C3F"/>
    <w:rsid w:val="003D010D"/>
    <w:rsid w:val="0045737B"/>
    <w:rsid w:val="004B5E14"/>
    <w:rsid w:val="00531BA6"/>
    <w:rsid w:val="005670A1"/>
    <w:rsid w:val="005A2FA1"/>
    <w:rsid w:val="005D35A4"/>
    <w:rsid w:val="00610B51"/>
    <w:rsid w:val="006210A7"/>
    <w:rsid w:val="006966B2"/>
    <w:rsid w:val="006B1AC4"/>
    <w:rsid w:val="00707906"/>
    <w:rsid w:val="007918F5"/>
    <w:rsid w:val="007B69DC"/>
    <w:rsid w:val="007F3157"/>
    <w:rsid w:val="008445B4"/>
    <w:rsid w:val="00850B32"/>
    <w:rsid w:val="008816D4"/>
    <w:rsid w:val="008E6F0E"/>
    <w:rsid w:val="009E5760"/>
    <w:rsid w:val="00A64AC1"/>
    <w:rsid w:val="00A6707D"/>
    <w:rsid w:val="00AC2E73"/>
    <w:rsid w:val="00AC3E3F"/>
    <w:rsid w:val="00B261A5"/>
    <w:rsid w:val="00B45288"/>
    <w:rsid w:val="00B92535"/>
    <w:rsid w:val="00BF2F18"/>
    <w:rsid w:val="00C62A5E"/>
    <w:rsid w:val="00C94F7F"/>
    <w:rsid w:val="00CE788E"/>
    <w:rsid w:val="00CF7559"/>
    <w:rsid w:val="00DA362D"/>
    <w:rsid w:val="00DB3A27"/>
    <w:rsid w:val="00DC1140"/>
    <w:rsid w:val="00E56F26"/>
    <w:rsid w:val="00E961D0"/>
    <w:rsid w:val="00EF4ED3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32</cp:revision>
  <dcterms:created xsi:type="dcterms:W3CDTF">2014-04-29T22:34:00Z</dcterms:created>
  <dcterms:modified xsi:type="dcterms:W3CDTF">2014-05-18T23:52:00Z</dcterms:modified>
</cp:coreProperties>
</file>