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3E44" w:rsidRDefault="00690BA2" w:rsidP="00373FD4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1717675</wp:posOffset>
            </wp:positionH>
            <wp:positionV relativeFrom="paragraph">
              <wp:posOffset>2101215</wp:posOffset>
            </wp:positionV>
            <wp:extent cx="2645410" cy="4490720"/>
            <wp:effectExtent l="0" t="8255" r="0" b="0"/>
            <wp:wrapTight wrapText="bothSides">
              <wp:wrapPolygon edited="0">
                <wp:start x="-67" y="21560"/>
                <wp:lineTo x="21398" y="21560"/>
                <wp:lineTo x="21398" y="119"/>
                <wp:lineTo x="-67" y="119"/>
                <wp:lineTo x="-67" y="2156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7" t="13057" r="11048" b="2143"/>
                    <a:stretch/>
                  </pic:blipFill>
                  <pic:spPr bwMode="auto">
                    <a:xfrm rot="5400000">
                      <a:off x="0" y="0"/>
                      <a:ext cx="2645410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1747520</wp:posOffset>
            </wp:positionH>
            <wp:positionV relativeFrom="paragraph">
              <wp:posOffset>-595630</wp:posOffset>
            </wp:positionV>
            <wp:extent cx="2611120" cy="4504055"/>
            <wp:effectExtent l="158432" t="165418" r="347663" b="366712"/>
            <wp:wrapTight wrapText="bothSides">
              <wp:wrapPolygon edited="0">
                <wp:start x="22968" y="793"/>
                <wp:lineTo x="22496" y="702"/>
                <wp:lineTo x="20132" y="-760"/>
                <wp:lineTo x="-2561" y="-760"/>
                <wp:lineTo x="-2876" y="793"/>
                <wp:lineTo x="-2876" y="21623"/>
                <wp:lineTo x="-2561" y="21714"/>
                <wp:lineTo x="-197" y="23176"/>
                <wp:lineTo x="20132" y="23176"/>
                <wp:lineTo x="22496" y="21714"/>
                <wp:lineTo x="22968" y="21623"/>
                <wp:lineTo x="22968" y="793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6" t="11925" r="21072" b="17804"/>
                    <a:stretch/>
                  </pic:blipFill>
                  <pic:spPr bwMode="auto">
                    <a:xfrm rot="16200000">
                      <a:off x="0" y="0"/>
                      <a:ext cx="2611120" cy="4504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43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FD4"/>
    <w:rsid w:val="00373FD4"/>
    <w:rsid w:val="00690BA2"/>
    <w:rsid w:val="00B43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DFDA48-97C5-4994-B2A1-A0C305DDD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</dc:creator>
  <cp:keywords/>
  <dc:description/>
  <cp:lastModifiedBy>MIS</cp:lastModifiedBy>
  <cp:revision>2</cp:revision>
  <dcterms:created xsi:type="dcterms:W3CDTF">2022-05-11T09:08:00Z</dcterms:created>
  <dcterms:modified xsi:type="dcterms:W3CDTF">2022-08-17T05:47:00Z</dcterms:modified>
</cp:coreProperties>
</file>