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CMSE 428 - Data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Lab2 Report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lang w:val="tr-TR" w:eastAsia="tr-T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1689100</wp:posOffset>
            </wp:positionH>
            <wp:positionV relativeFrom="page">
              <wp:posOffset>1323975</wp:posOffset>
            </wp:positionV>
            <wp:extent cx="1902460" cy="1902460"/>
            <wp:effectExtent l="0" t="0" r="2540" b="2540"/>
            <wp:wrapThrough wrapText="bothSides">
              <wp:wrapPolygon>
                <wp:start x="0" y="0"/>
                <wp:lineTo x="0" y="21413"/>
                <wp:lineTo x="21413" y="21413"/>
                <wp:lineTo x="21413" y="0"/>
                <wp:lineTo x="0" y="0"/>
              </wp:wrapPolygon>
            </wp:wrapThrough>
            <wp:docPr id="1073741825" name="officeArt object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Изображе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  <w:t>ÖZKAN İNÖNLÜ 19331007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5241290" cy="2255520"/>
            <wp:effectExtent l="0" t="0" r="16510" b="11430"/>
            <wp:docPr id="19" name="Picture 19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Q2)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2684145" cy="1019175"/>
            <wp:effectExtent l="0" t="0" r="1905" b="9525"/>
            <wp:docPr id="20" name="Picture 20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Q3)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4332605" cy="1326515"/>
            <wp:effectExtent l="0" t="0" r="10795" b="6985"/>
            <wp:docPr id="21" name="Picture 2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q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Q4)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273425" cy="1066800"/>
            <wp:effectExtent l="0" t="0" r="3175" b="0"/>
            <wp:docPr id="22" name="Picture 22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Q5)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4345940" cy="2114550"/>
            <wp:effectExtent l="0" t="0" r="16510" b="0"/>
            <wp:docPr id="23" name="Picture 23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q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Q6)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970020" cy="2026285"/>
            <wp:effectExtent l="0" t="0" r="11430" b="12065"/>
            <wp:docPr id="24" name="Picture 24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q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Q7)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794760" cy="1821180"/>
            <wp:effectExtent l="0" t="0" r="15240" b="7620"/>
            <wp:docPr id="25" name="Picture 25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q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Q8)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601720" cy="1956435"/>
            <wp:effectExtent l="0" t="0" r="17780" b="5715"/>
            <wp:docPr id="26" name="Picture 26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q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Q9)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4332605" cy="1962150"/>
            <wp:effectExtent l="0" t="0" r="10795" b="0"/>
            <wp:docPr id="28" name="Picture 28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q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Q10)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788410" cy="1941830"/>
            <wp:effectExtent l="0" t="0" r="2540" b="1270"/>
            <wp:docPr id="29" name="Picture 29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q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Q11)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4742815" cy="2155825"/>
            <wp:effectExtent l="0" t="0" r="635" b="15875"/>
            <wp:docPr id="30" name="Picture 30" descr="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q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Q12)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4779010" cy="1889760"/>
            <wp:effectExtent l="0" t="0" r="2540" b="15240"/>
            <wp:docPr id="31" name="Picture 31" descr="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q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Q13)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874770" cy="1896745"/>
            <wp:effectExtent l="0" t="0" r="11430" b="8255"/>
            <wp:docPr id="32" name="Picture 32" descr="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q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Q14)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176905" cy="1548765"/>
            <wp:effectExtent l="0" t="0" r="4445" b="13335"/>
            <wp:docPr id="33" name="Picture 33" descr="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q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Q15)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5311140" cy="1802765"/>
            <wp:effectExtent l="0" t="0" r="3810" b="6985"/>
            <wp:docPr id="34" name="Picture 34" descr="q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q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Q16)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5233035" cy="2381250"/>
            <wp:effectExtent l="0" t="0" r="5715" b="0"/>
            <wp:docPr id="35" name="Picture 35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q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Q17)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3197860" cy="2123440"/>
            <wp:effectExtent l="0" t="0" r="2540" b="10160"/>
            <wp:docPr id="36" name="Picture 36" descr="q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q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tr-TR"/>
        </w:rPr>
        <w:t>Q18)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114300" distR="114300">
            <wp:extent cx="5490845" cy="2526665"/>
            <wp:effectExtent l="0" t="0" r="14605" b="6985"/>
            <wp:docPr id="37" name="Picture 37" descr="q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q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tr-T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lang w:val="tr-T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lang w:val="tr-TR"/>
      </w:rPr>
      <w:t>CMSE 428 LAB 2 Report - Özkan İnönlü 19331007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877E0"/>
    <w:rsid w:val="3EF75F59"/>
    <w:rsid w:val="4761043E"/>
    <w:rsid w:val="64D96C80"/>
    <w:rsid w:val="7FF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2023-10-27T13:04:12Z</dcterms:created>
  <dc:creator>ozkaa</dc:creator>
  <cp:lastModifiedBy>ozkaa</cp:lastModifiedBy>
  <dcterms:modified xsi:type="dcterms:W3CDTF">2023-10-27T13:28:43Z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943102B968BB445F8CB48DD87207A299</vt:lpwstr>
  </property>
</Properties>
</file>