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34BC" w14:textId="7E98A97E" w:rsidR="00754FBB" w:rsidRDefault="00754FBB">
      <w:r>
        <w:t>Que es la POO (Programación orientada a objetos)?</w:t>
      </w:r>
    </w:p>
    <w:p w14:paraId="2489B7EF" w14:textId="5B5BB94B" w:rsidR="00754FBB" w:rsidRDefault="00754FBB">
      <w:r>
        <w:t xml:space="preserve">Es un modelo de programación que se basa en la creación de objetos que representan entidades del mundo real. </w:t>
      </w:r>
    </w:p>
    <w:p w14:paraId="68E05F44" w14:textId="29DD9F5D" w:rsidR="00754FBB" w:rsidRDefault="00754FBB" w:rsidP="00754FBB">
      <w:pPr>
        <w:pStyle w:val="Sinespaciado"/>
      </w:pPr>
      <w:r>
        <w:t xml:space="preserve">Representan características del objeto, como el nombre la edad o el color, es decir, si tenemos un objeto y base a eso podemos usarlo para muchas cosas por diferentes métodos. </w:t>
      </w:r>
    </w:p>
    <w:p w14:paraId="558760F3" w14:textId="77777777" w:rsidR="00754FBB" w:rsidRDefault="00754FBB" w:rsidP="00754FBB">
      <w:pPr>
        <w:pStyle w:val="Sinespaciado"/>
      </w:pPr>
    </w:p>
    <w:p w14:paraId="363788E1" w14:textId="571180CF" w:rsidR="00754FBB" w:rsidRDefault="00754FBB" w:rsidP="00754FBB">
      <w:pPr>
        <w:pStyle w:val="Sinespaciado"/>
      </w:pPr>
      <w:r>
        <w:t>-CONCEPTOS FUNDAMENTALES DE LA POO</w:t>
      </w:r>
    </w:p>
    <w:p w14:paraId="52D19F09" w14:textId="3EC758BD" w:rsidR="00754FBB" w:rsidRDefault="00754FBB" w:rsidP="00754FBB">
      <w:pPr>
        <w:pStyle w:val="Sinespaciado"/>
      </w:pPr>
      <w:r>
        <w:t>Esto es necesario porque permiten crear objetos, modelar en el mundo real en un código.</w:t>
      </w:r>
    </w:p>
    <w:p w14:paraId="00A419DD" w14:textId="242122BF" w:rsidR="00754FBB" w:rsidRDefault="00754FBB" w:rsidP="00754FBB">
      <w:pPr>
        <w:pStyle w:val="Sinespaciado"/>
      </w:pPr>
    </w:p>
    <w:p w14:paraId="263ECD3C" w14:textId="4700EE4A" w:rsidR="00754FBB" w:rsidRDefault="00754FBB" w:rsidP="00754FBB">
      <w:pPr>
        <w:pStyle w:val="Sinespaciado"/>
        <w:numPr>
          <w:ilvl w:val="0"/>
          <w:numId w:val="5"/>
        </w:numPr>
      </w:pPr>
      <w:r>
        <w:t xml:space="preserve">CLASE. </w:t>
      </w:r>
      <w:r w:rsidR="00E87044">
        <w:t>si</w:t>
      </w:r>
    </w:p>
    <w:p w14:paraId="1618F8E7" w14:textId="77777777" w:rsidR="00754FBB" w:rsidRDefault="00754FBB" w:rsidP="00754FBB">
      <w:pPr>
        <w:pStyle w:val="Sinespaciado"/>
      </w:pPr>
    </w:p>
    <w:p w14:paraId="60229558" w14:textId="77777777" w:rsidR="00754FBB" w:rsidRDefault="00754FBB" w:rsidP="00754FBB"/>
    <w:p w14:paraId="4EAC105F" w14:textId="77777777" w:rsidR="00754FBB" w:rsidRDefault="00754FBB"/>
    <w:sectPr w:rsidR="00754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5DFA"/>
    <w:multiLevelType w:val="hybridMultilevel"/>
    <w:tmpl w:val="F072044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C0151C5"/>
    <w:multiLevelType w:val="hybridMultilevel"/>
    <w:tmpl w:val="847275F0"/>
    <w:lvl w:ilvl="0" w:tplc="005C0AEA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E6C745F"/>
    <w:multiLevelType w:val="hybridMultilevel"/>
    <w:tmpl w:val="27B46A1C"/>
    <w:lvl w:ilvl="0" w:tplc="005C0AE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253035F"/>
    <w:multiLevelType w:val="hybridMultilevel"/>
    <w:tmpl w:val="E6C00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046AF"/>
    <w:multiLevelType w:val="hybridMultilevel"/>
    <w:tmpl w:val="DEE8FFEE"/>
    <w:lvl w:ilvl="0" w:tplc="005C0AEA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B"/>
    <w:rsid w:val="00754FBB"/>
    <w:rsid w:val="00E8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4B77"/>
  <w15:chartTrackingRefBased/>
  <w15:docId w15:val="{EB2F0DF9-C710-46C4-8DE7-0FE0CD1A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4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Lab05-19</dc:creator>
  <cp:keywords/>
  <dc:description/>
  <cp:lastModifiedBy>Lab05-19</cp:lastModifiedBy>
  <cp:revision>1</cp:revision>
  <dcterms:created xsi:type="dcterms:W3CDTF">2024-08-19T15:07:00Z</dcterms:created>
  <dcterms:modified xsi:type="dcterms:W3CDTF">2024-08-19T15:28:00Z</dcterms:modified>
</cp:coreProperties>
</file>