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FATEC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Curso: Desenvolvimento de Software Multiplataforma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Aluno: Pedro Miguel Fernandes do Nascimento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Título: Sistema Aerocode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Gerenciamento de Aeronaves e Recursos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Data: 04/11/2025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1. Introdução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projeto Aerocode foi desenvolvido com o objetivo de criar uma interface moderna e intuitiva para o gerenciamento de aeronaves, peças e funcionários. O sistema tem como foco demonstrar conceitos fundamentais de desenvolvimento front-end com React e TypeScript, aplicando boas práticas de arquitetura e usabilidade.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2. Tecnologias Utilizadas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foi desenvolvido utilizando as seguintes tecnologias:</w:t>
        <w:br/>
        <w:t xml:space="preserve">- React 18</w:t>
        <w:br/>
        <w:t xml:space="preserve">- TypeScript</w:t>
        <w:br/>
        <w:t xml:space="preserve">- Vite</w:t>
        <w:br/>
        <w:t xml:space="preserve">- React Router DOM</w:t>
        <w:br/>
        <w:t xml:space="preserve">- CSS para estilização</w:t>
        <w:br/>
        <w:t xml:space="preserve">- Estrutura de componentes reutilizáveis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3. Arquitetura do Projeto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 estrutura do projeto foi organizada de forma modular, separando as responsabilidades entre componentes e páginas:</w:t>
        <w:br/>
        <w:t xml:space="preserve">- src/</w:t>
        <w:br/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components/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Componentes reutilizáveis, como Navbar e Layout.</w:t>
        <w:br/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pages/ 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Páginas principais do sistema (Login, Home, Aeronaves, etc.).</w:t>
        <w:br/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styles/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Arquivos de estilização CSS.</w:t>
        <w:br/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main.tsx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Ponto de entrada do React.</w:t>
        <w:br/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App.tsx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Gerencia as rotas e o layout geral.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4. Descrição das Telas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sistema Aerocode é composto pelas seguintes telas principais: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Login: Tela inicial onde o usu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ário realiza o acesso ao sistema. Simula autenticação local com usuário 'admin' e senha '123'.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Home: Exibe um painel com informa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ções resumidas sobre aeronaves, peças e funcionários.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Aeronaves: Tela que lista todas as aeronaves registradas, permitindo aplicar filtros, alterar status e adicionar novas aeronaves.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ças: Permite o cadastro e visualização de peças disponíveis para as aeronaves.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Funcion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ários: Gerencia o cadastro de funcionários envolvidos na manutenção e operação.</w:t>
        <w:br/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Gerenciar Aeronaves: Tela que permite associar pe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ças e funcionários a cada aeronave, além de atualizar o status operacional.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5. Fluxo de Funcionamento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usuário acessa o sistema pela tela de login, e após autenticação é redirecionado para a tela inicial. A partir daí, pode navegar entre as seções do sistema utilizando a navbar lateral. Cada seção possui suas próprias funções, permitindo o cadastro e gerenciamento dos dados correspondentes.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6. Design e Estilo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design do Aerocode segue um tema claro (light theme), com tons de azul e cinza suave. O layout foi inspirado em dashboards administrativos modernos, priorizando clareza, legibilidade e usabilidade. A navbar lateral garante uma navegação fluida e o uso de ícones minimalistas melhora a experiência visual.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7. Conclusão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 desenvolvimento do sistema Aerocode proporcionou o aprimoramento das habilidades em React e TypeScript, reforçando conceitos de componentização, rotas, gerenciamento de estado e boas práticas de front-end. Como trabalhos futuros, pretende-se integrar um backend completo, adicionar persistência de dados em banco de dados e aprimorar o design com animações e responsividade completa.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