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578" w:rsidRPr="0044725B" w:rsidRDefault="002C2ED7" w:rsidP="0044725B">
      <w:pPr>
        <w:jc w:val="center"/>
        <w:rPr>
          <w:b/>
          <w:sz w:val="24"/>
          <w:szCs w:val="24"/>
        </w:rPr>
      </w:pPr>
      <w:r w:rsidRPr="0044725B">
        <w:rPr>
          <w:rFonts w:hint="eastAsia"/>
          <w:b/>
          <w:sz w:val="24"/>
          <w:szCs w:val="24"/>
        </w:rPr>
        <w:t>为梦前行，只争朝夕</w:t>
      </w:r>
    </w:p>
    <w:p w:rsidR="002C2ED7" w:rsidRPr="0044725B" w:rsidRDefault="002C2ED7">
      <w:pPr>
        <w:rPr>
          <w:sz w:val="24"/>
          <w:szCs w:val="24"/>
        </w:rPr>
      </w:pPr>
      <w:r w:rsidRPr="0044725B">
        <w:rPr>
          <w:rFonts w:hint="eastAsia"/>
          <w:sz w:val="24"/>
          <w:szCs w:val="24"/>
        </w:rPr>
        <w:t>梦想，有人解读成做梦想的事情，而有人却用实际行动来证明，它是自己心中的</w:t>
      </w:r>
      <w:r w:rsidR="003A7FAB" w:rsidRPr="0044725B">
        <w:rPr>
          <w:rFonts w:hint="eastAsia"/>
          <w:sz w:val="24"/>
          <w:szCs w:val="24"/>
        </w:rPr>
        <w:t>风景，是自己的朝圣之地。而阿里云的这群“疯子”，便用行动来证明，梦想是存在的，是可实现的，但也是要付出巨大的努力的。</w:t>
      </w:r>
      <w:bookmarkStart w:id="0" w:name="_GoBack"/>
      <w:bookmarkEnd w:id="0"/>
    </w:p>
    <w:p w:rsidR="003A7FAB" w:rsidRPr="0044725B" w:rsidRDefault="003A7FAB" w:rsidP="0044725B">
      <w:pPr>
        <w:jc w:val="center"/>
        <w:rPr>
          <w:b/>
          <w:sz w:val="24"/>
          <w:szCs w:val="24"/>
        </w:rPr>
      </w:pPr>
      <w:r w:rsidRPr="0044725B">
        <w:rPr>
          <w:rFonts w:hint="eastAsia"/>
          <w:b/>
          <w:sz w:val="24"/>
          <w:szCs w:val="24"/>
        </w:rPr>
        <w:t>困难是梦想路上的荆棘</w:t>
      </w:r>
    </w:p>
    <w:p w:rsidR="003A7FAB" w:rsidRPr="0044725B" w:rsidRDefault="003A7FAB">
      <w:pPr>
        <w:rPr>
          <w:sz w:val="24"/>
          <w:szCs w:val="24"/>
        </w:rPr>
      </w:pPr>
      <w:r w:rsidRPr="0044725B">
        <w:rPr>
          <w:rFonts w:hint="eastAsia"/>
          <w:sz w:val="24"/>
          <w:szCs w:val="24"/>
        </w:rPr>
        <w:t>任何一个公司或者企业都会遇到不同的问题，而对于阿里来说，它最大的技术问题已经涉及到整个底层架构的更换了，这对于一个企业来说，是一个极具挑战，风险极高的任务，而对于当时的王坚来说，他敢于担当下</w:t>
      </w:r>
      <w:r w:rsidR="005369E2" w:rsidRPr="0044725B">
        <w:rPr>
          <w:rFonts w:hint="eastAsia"/>
          <w:sz w:val="24"/>
          <w:szCs w:val="24"/>
        </w:rPr>
        <w:t>这个重任，并且提出使用极具前瞻性的云技术。如今，仔细想来，便能明白，一个新概念的提出并付出实践，其中的坎坷唯有当事人才有深刻的感受，而我只能在只言片语中，理解到王坚的坚持，执着，还有他的情怀，想到打破技术垄断的目标，更是让我不由自主的心生崇敬之情。反观当下，中兴的芯片事件，惨遭美国制裁，而华为能够凭着自主研发的技术游刃有余的应对市场的变化。不得不说，有着对市场和技术的趋势保持着敏锐的嗅觉是一种</w:t>
      </w:r>
      <w:r w:rsidR="00F126A2" w:rsidRPr="0044725B">
        <w:rPr>
          <w:rFonts w:hint="eastAsia"/>
          <w:sz w:val="24"/>
          <w:szCs w:val="24"/>
        </w:rPr>
        <w:t>作为技术人，不可或缺的能力，在技术快速迭代的大时代背景下，保持对于新技术的关注，努力地提升自身的能力是每时每刻都需要做的事情。</w:t>
      </w:r>
    </w:p>
    <w:p w:rsidR="00F126A2" w:rsidRPr="0044725B" w:rsidRDefault="00F126A2">
      <w:pPr>
        <w:rPr>
          <w:sz w:val="24"/>
          <w:szCs w:val="24"/>
        </w:rPr>
      </w:pPr>
    </w:p>
    <w:p w:rsidR="00F126A2" w:rsidRPr="0044725B" w:rsidRDefault="00F126A2">
      <w:pPr>
        <w:rPr>
          <w:rFonts w:hint="eastAsia"/>
          <w:sz w:val="24"/>
          <w:szCs w:val="24"/>
        </w:rPr>
      </w:pPr>
      <w:r w:rsidRPr="0044725B">
        <w:rPr>
          <w:rFonts w:hint="eastAsia"/>
          <w:sz w:val="24"/>
          <w:szCs w:val="24"/>
        </w:rPr>
        <w:t>以上，是我读《阿里云的这群疯子》的读后感！</w:t>
      </w:r>
    </w:p>
    <w:sectPr w:rsidR="00F126A2" w:rsidRPr="0044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0"/>
    <w:rsid w:val="00240AC0"/>
    <w:rsid w:val="002C2ED7"/>
    <w:rsid w:val="003A7FAB"/>
    <w:rsid w:val="0044725B"/>
    <w:rsid w:val="005369E2"/>
    <w:rsid w:val="009F3578"/>
    <w:rsid w:val="00F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A92A"/>
  <w15:chartTrackingRefBased/>
  <w15:docId w15:val="{9FC2DA57-6566-4668-A5E0-DD1B2F6B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T118250</dc:creator>
  <cp:keywords/>
  <dc:description/>
  <cp:lastModifiedBy>T118250</cp:lastModifiedBy>
  <cp:revision>3</cp:revision>
  <dcterms:created xsi:type="dcterms:W3CDTF">2019-03-04T03:34:00Z</dcterms:created>
  <dcterms:modified xsi:type="dcterms:W3CDTF">2019-03-04T04:09:00Z</dcterms:modified>
</cp:coreProperties>
</file>