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EE" w:rsidRDefault="008A4CEE" w:rsidP="008A4CEE">
      <w:pPr>
        <w:pStyle w:val="Heading2"/>
      </w:pPr>
      <w:r>
        <w:t xml:space="preserve">Accesos para web of </w:t>
      </w:r>
      <w:proofErr w:type="spellStart"/>
      <w:r>
        <w:t>science</w:t>
      </w:r>
      <w:proofErr w:type="spellEnd"/>
    </w:p>
    <w:p w:rsidR="008A4CEE" w:rsidRPr="008A4CEE" w:rsidRDefault="008A4CEE" w:rsidP="008A4CEE">
      <w:bookmarkStart w:id="0" w:name="_GoBack"/>
      <w:bookmarkEnd w:id="0"/>
    </w:p>
    <w:p w:rsidR="000517BA" w:rsidRDefault="008A4CEE" w:rsidP="008A4CEE">
      <w:pPr>
        <w:pStyle w:val="Heading2"/>
      </w:pPr>
      <w:r>
        <w:t>Correo: christiancebauta2712(A)Gmail.com</w:t>
      </w:r>
    </w:p>
    <w:p w:rsidR="008A4CEE" w:rsidRDefault="008A4CEE">
      <w:r>
        <w:t>Clave: Cieabogados</w:t>
      </w:r>
      <w:proofErr w:type="gramStart"/>
      <w:r>
        <w:t>12¡</w:t>
      </w:r>
      <w:proofErr w:type="gramEnd"/>
    </w:p>
    <w:p w:rsidR="008A4CEE" w:rsidRDefault="008A4CEE"/>
    <w:p w:rsidR="008A4CEE" w:rsidRDefault="008A4CEE">
      <w:r>
        <w:t>Correo:74228846(a)ucsm.edu.pe</w:t>
      </w:r>
    </w:p>
    <w:p w:rsidR="008A4CEE" w:rsidRDefault="008A4CEE">
      <w:r>
        <w:t>Clave:</w:t>
      </w:r>
      <w:r w:rsidRPr="008A4CEE">
        <w:t xml:space="preserve"> </w:t>
      </w:r>
      <w:r>
        <w:t>Cieabogados</w:t>
      </w:r>
      <w:proofErr w:type="gramStart"/>
      <w:r>
        <w:t>12¡</w:t>
      </w:r>
      <w:proofErr w:type="gramEnd"/>
    </w:p>
    <w:p w:rsidR="008A4CEE" w:rsidRDefault="008A4CEE"/>
    <w:sectPr w:rsidR="008A4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EE"/>
    <w:rsid w:val="0004575A"/>
    <w:rsid w:val="000517BA"/>
    <w:rsid w:val="008A4CEE"/>
    <w:rsid w:val="00F9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0D5B"/>
  <w15:chartTrackingRefBased/>
  <w15:docId w15:val="{FA48848D-156F-4980-9F12-690F89E2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C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Knight Carmelo</dc:creator>
  <cp:keywords/>
  <dc:description/>
  <cp:lastModifiedBy>The Knight Carmelo</cp:lastModifiedBy>
  <cp:revision>2</cp:revision>
  <dcterms:created xsi:type="dcterms:W3CDTF">2019-03-04T21:00:00Z</dcterms:created>
  <dcterms:modified xsi:type="dcterms:W3CDTF">2019-03-04T21:00:00Z</dcterms:modified>
</cp:coreProperties>
</file>