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704C" w14:textId="2B860157" w:rsidR="002C3283" w:rsidRDefault="00A92607" w:rsidP="00A92607">
      <w:pPr>
        <w:jc w:val="center"/>
        <w:rPr>
          <w:rFonts w:ascii="Arial" w:hAnsi="Arial" w:cs="Arial"/>
          <w:sz w:val="40"/>
          <w:szCs w:val="40"/>
          <w:lang w:val="en-US"/>
        </w:rPr>
      </w:pPr>
      <w:proofErr w:type="spellStart"/>
      <w:r>
        <w:rPr>
          <w:rFonts w:ascii="Arial" w:hAnsi="Arial" w:cs="Arial"/>
          <w:sz w:val="40"/>
          <w:szCs w:val="40"/>
          <w:lang w:val="en-US"/>
        </w:rPr>
        <w:t>Opdracht</w:t>
      </w:r>
      <w:proofErr w:type="spellEnd"/>
      <w:r>
        <w:rPr>
          <w:rFonts w:ascii="Arial" w:hAnsi="Arial" w:cs="Arial"/>
          <w:sz w:val="40"/>
          <w:szCs w:val="40"/>
          <w:lang w:val="en-US"/>
        </w:rPr>
        <w:t xml:space="preserve"> 2</w:t>
      </w:r>
    </w:p>
    <w:p w14:paraId="2E2090F3" w14:textId="0E5D982B" w:rsidR="00A92607" w:rsidRDefault="00A92607" w:rsidP="00A92607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Design</w:t>
      </w:r>
    </w:p>
    <w:p w14:paraId="1E167FA1" w14:textId="406A2D3D" w:rsidR="00A92607" w:rsidRDefault="00A92607" w:rsidP="00A92607">
      <w:pPr>
        <w:rPr>
          <w:rFonts w:ascii="Arial" w:hAnsi="Arial" w:cs="Arial"/>
          <w:sz w:val="40"/>
          <w:szCs w:val="40"/>
          <w:lang w:val="en-US"/>
        </w:rPr>
      </w:pPr>
    </w:p>
    <w:p w14:paraId="6D4B1CA3" w14:textId="2B10DC7A" w:rsidR="00A92607" w:rsidRDefault="00A92607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Design van de app:</w:t>
      </w:r>
    </w:p>
    <w:p w14:paraId="365C349A" w14:textId="33200A4C" w:rsidR="0023025C" w:rsidRDefault="00983E5A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  <w:r w:rsidRPr="005515B3">
        <w:rPr>
          <w:rFonts w:ascii="Arial" w:hAnsi="Arial" w:cs="Arial"/>
          <w:noProof/>
          <w:sz w:val="30"/>
          <w:szCs w:val="30"/>
          <w:lang w:val="en-US"/>
        </w:rPr>
        <w:drawing>
          <wp:anchor distT="0" distB="0" distL="114300" distR="114300" simplePos="0" relativeHeight="251660288" behindDoc="0" locked="0" layoutInCell="1" allowOverlap="1" wp14:anchorId="4565FB7A" wp14:editId="226DE393">
            <wp:simplePos x="0" y="0"/>
            <wp:positionH relativeFrom="column">
              <wp:posOffset>4030980</wp:posOffset>
            </wp:positionH>
            <wp:positionV relativeFrom="paragraph">
              <wp:posOffset>8890</wp:posOffset>
            </wp:positionV>
            <wp:extent cx="1181100" cy="2516704"/>
            <wp:effectExtent l="0" t="0" r="0" b="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981" cy="2522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52ED">
        <w:rPr>
          <w:rFonts w:ascii="Arial" w:hAnsi="Arial" w:cs="Arial"/>
          <w:noProof/>
          <w:sz w:val="30"/>
          <w:szCs w:val="30"/>
          <w:lang w:val="en-US"/>
        </w:rPr>
        <w:drawing>
          <wp:anchor distT="0" distB="0" distL="114300" distR="114300" simplePos="0" relativeHeight="251661312" behindDoc="0" locked="0" layoutInCell="1" allowOverlap="1" wp14:anchorId="36855B0B" wp14:editId="564EA5B6">
            <wp:simplePos x="0" y="0"/>
            <wp:positionH relativeFrom="column">
              <wp:posOffset>2735580</wp:posOffset>
            </wp:positionH>
            <wp:positionV relativeFrom="paragraph">
              <wp:posOffset>8890</wp:posOffset>
            </wp:positionV>
            <wp:extent cx="1154315" cy="2499360"/>
            <wp:effectExtent l="0" t="0" r="8255" b="0"/>
            <wp:wrapNone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630" cy="2510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4DB1">
        <w:rPr>
          <w:rFonts w:ascii="Arial" w:hAnsi="Arial" w:cs="Arial"/>
          <w:noProof/>
          <w:sz w:val="30"/>
          <w:szCs w:val="30"/>
          <w:lang w:val="en-US"/>
        </w:rPr>
        <w:drawing>
          <wp:anchor distT="0" distB="0" distL="114300" distR="114300" simplePos="0" relativeHeight="251659264" behindDoc="0" locked="0" layoutInCell="1" allowOverlap="1" wp14:anchorId="7E06924A" wp14:editId="7586FAC1">
            <wp:simplePos x="0" y="0"/>
            <wp:positionH relativeFrom="margin">
              <wp:posOffset>1348740</wp:posOffset>
            </wp:positionH>
            <wp:positionV relativeFrom="paragraph">
              <wp:posOffset>8891</wp:posOffset>
            </wp:positionV>
            <wp:extent cx="1191309" cy="2461260"/>
            <wp:effectExtent l="0" t="0" r="8890" b="0"/>
            <wp:wrapNone/>
            <wp:docPr id="3" name="Picture 3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calenda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436" cy="24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4DB1">
        <w:rPr>
          <w:rFonts w:ascii="Arial" w:hAnsi="Arial" w:cs="Arial"/>
          <w:noProof/>
          <w:sz w:val="30"/>
          <w:szCs w:val="30"/>
          <w:lang w:val="en-US"/>
        </w:rPr>
        <w:drawing>
          <wp:anchor distT="0" distB="0" distL="114300" distR="114300" simplePos="0" relativeHeight="251658240" behindDoc="0" locked="0" layoutInCell="1" allowOverlap="1" wp14:anchorId="7F0F30B8" wp14:editId="1A2C0A9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257144" cy="2453640"/>
            <wp:effectExtent l="0" t="0" r="635" b="3810"/>
            <wp:wrapNone/>
            <wp:docPr id="1" name="Picture 1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calenda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144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DB1">
        <w:rPr>
          <w:rFonts w:ascii="Arial" w:hAnsi="Arial" w:cs="Arial"/>
          <w:sz w:val="30"/>
          <w:szCs w:val="30"/>
          <w:lang w:val="en-US"/>
        </w:rPr>
        <w:tab/>
      </w:r>
      <w:r w:rsidR="00954DB1">
        <w:rPr>
          <w:rFonts w:ascii="Arial" w:hAnsi="Arial" w:cs="Arial"/>
          <w:sz w:val="30"/>
          <w:szCs w:val="30"/>
          <w:lang w:val="en-US"/>
        </w:rPr>
        <w:tab/>
      </w:r>
      <w:r w:rsidR="00954DB1">
        <w:rPr>
          <w:rFonts w:ascii="Arial" w:hAnsi="Arial" w:cs="Arial"/>
          <w:sz w:val="30"/>
          <w:szCs w:val="30"/>
          <w:lang w:val="en-US"/>
        </w:rPr>
        <w:tab/>
      </w:r>
      <w:r w:rsidR="00954DB1">
        <w:rPr>
          <w:rFonts w:ascii="Arial" w:hAnsi="Arial" w:cs="Arial"/>
          <w:sz w:val="30"/>
          <w:szCs w:val="30"/>
          <w:lang w:val="en-US"/>
        </w:rPr>
        <w:tab/>
      </w:r>
      <w:r w:rsidR="00954DB1">
        <w:rPr>
          <w:rFonts w:ascii="Arial" w:hAnsi="Arial" w:cs="Arial"/>
          <w:sz w:val="30"/>
          <w:szCs w:val="30"/>
          <w:lang w:val="en-US"/>
        </w:rPr>
        <w:tab/>
      </w:r>
    </w:p>
    <w:p w14:paraId="6914E046" w14:textId="1E28C0DE" w:rsidR="00A92607" w:rsidRDefault="00A92607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7855F4A9" w14:textId="3667C224" w:rsidR="00A92607" w:rsidRDefault="00A92607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24C4BDA4" w14:textId="6C3D612D" w:rsidR="00A92607" w:rsidRDefault="00A92607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26B6E61E" w14:textId="71B369B5" w:rsidR="00A92607" w:rsidRDefault="00A92607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31A64A1C" w14:textId="7045299A" w:rsidR="0023025C" w:rsidRDefault="0023025C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4461BBFF" w14:textId="409AD487" w:rsidR="0023025C" w:rsidRDefault="0023025C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6D86409C" w14:textId="0D989F32" w:rsidR="0023025C" w:rsidRDefault="0023025C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394D831F" w14:textId="77777777" w:rsidR="0023025C" w:rsidRDefault="0023025C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7ED2C9DD" w14:textId="77777777" w:rsidR="0023025C" w:rsidRDefault="0023025C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7A2E1BB1" w14:textId="56C2CFDC" w:rsidR="0023025C" w:rsidRDefault="0023025C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71E9D9F9" w14:textId="07DA5F8D" w:rsidR="0023025C" w:rsidRDefault="0023025C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05B1BEAB" w14:textId="4C808196" w:rsidR="00A92607" w:rsidRDefault="00A92607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4DECBE1C" w14:textId="549425A7" w:rsidR="0023025C" w:rsidRDefault="0023025C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0062AAF9" w14:textId="58ADE4DF" w:rsidR="00954DB1" w:rsidRDefault="00954DB1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63AD54A9" w14:textId="77777777" w:rsidR="00954DB1" w:rsidRDefault="00954DB1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0AA2E69E" w14:textId="77777777" w:rsidR="00954DB1" w:rsidRDefault="00954DB1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3AC98B6C" w14:textId="77777777" w:rsidR="00983E5A" w:rsidRDefault="00983E5A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6C47F8A6" w14:textId="77777777" w:rsidR="00983E5A" w:rsidRDefault="00983E5A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45F30297" w14:textId="77777777" w:rsidR="00983E5A" w:rsidRDefault="00983E5A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0F366DC7" w14:textId="77777777" w:rsidR="00983E5A" w:rsidRDefault="00983E5A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0B8E01FA" w14:textId="71507E5D" w:rsidR="005515B3" w:rsidRDefault="005515B3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18644DCA" w14:textId="7DA3DF75" w:rsidR="005515B3" w:rsidRDefault="005515B3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4D4DD239" w14:textId="77777777" w:rsidR="00983E5A" w:rsidRDefault="00983E5A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756125D1" w14:textId="77777777" w:rsidR="00983E5A" w:rsidRDefault="00983E5A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0BBD916D" w14:textId="77777777" w:rsidR="00983E5A" w:rsidRDefault="00983E5A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2156CBBD" w14:textId="77777777" w:rsidR="00983E5A" w:rsidRDefault="00983E5A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46129631" w14:textId="77777777" w:rsidR="00983E5A" w:rsidRDefault="00983E5A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17A9BD2B" w14:textId="77777777" w:rsidR="00983E5A" w:rsidRDefault="00983E5A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30B8E219" w14:textId="77777777" w:rsidR="00983E5A" w:rsidRDefault="00983E5A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457D1163" w14:textId="77777777" w:rsidR="00983E5A" w:rsidRDefault="00983E5A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25D686C8" w14:textId="77777777" w:rsidR="00983E5A" w:rsidRDefault="00983E5A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64E11DB0" w14:textId="77777777" w:rsidR="00983E5A" w:rsidRDefault="00983E5A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563F8FFF" w14:textId="77777777" w:rsidR="00983E5A" w:rsidRDefault="00983E5A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25E792FB" w14:textId="2B3CCADF" w:rsidR="00954DB1" w:rsidRDefault="00A92607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  <w:proofErr w:type="spellStart"/>
      <w:r>
        <w:rPr>
          <w:rFonts w:ascii="Arial" w:hAnsi="Arial" w:cs="Arial"/>
          <w:sz w:val="30"/>
          <w:szCs w:val="30"/>
          <w:lang w:val="en-US"/>
        </w:rPr>
        <w:t>Bron</w:t>
      </w:r>
      <w:proofErr w:type="spellEnd"/>
      <w:r w:rsidR="00954DB1">
        <w:rPr>
          <w:rFonts w:ascii="Arial" w:hAnsi="Arial" w:cs="Arial"/>
          <w:sz w:val="30"/>
          <w:szCs w:val="30"/>
          <w:lang w:val="en-US"/>
        </w:rPr>
        <w:t>:</w:t>
      </w:r>
    </w:p>
    <w:p w14:paraId="1F8C2D2B" w14:textId="77777777" w:rsidR="00954DB1" w:rsidRDefault="00954DB1" w:rsidP="00A92607">
      <w:pPr>
        <w:pStyle w:val="NoSpacing"/>
        <w:rPr>
          <w:rFonts w:ascii="Arial" w:hAnsi="Arial" w:cs="Arial"/>
          <w:sz w:val="30"/>
          <w:szCs w:val="30"/>
          <w:lang w:val="en-US"/>
        </w:rPr>
      </w:pPr>
    </w:p>
    <w:p w14:paraId="683BC5E6" w14:textId="6F27CB36" w:rsidR="00A92607" w:rsidRDefault="00A92607" w:rsidP="00A92607">
      <w:pPr>
        <w:pStyle w:val="NoSpacing"/>
        <w:numPr>
          <w:ilvl w:val="0"/>
          <w:numId w:val="1"/>
        </w:num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App Builder</w:t>
      </w:r>
    </w:p>
    <w:p w14:paraId="26DAD943" w14:textId="4AF7583A" w:rsidR="00A92607" w:rsidRPr="005515B3" w:rsidRDefault="00000000" w:rsidP="00A92607">
      <w:pPr>
        <w:pStyle w:val="NoSpacing"/>
        <w:ind w:left="720"/>
        <w:rPr>
          <w:rFonts w:ascii="Arial" w:hAnsi="Arial" w:cs="Arial"/>
          <w:sz w:val="28"/>
          <w:szCs w:val="28"/>
        </w:rPr>
      </w:pPr>
      <w:hyperlink r:id="rId9" w:history="1">
        <w:r w:rsidR="005515B3" w:rsidRPr="005515B3">
          <w:rPr>
            <w:rStyle w:val="Hyperlink"/>
            <w:rFonts w:ascii="Arial" w:hAnsi="Arial" w:cs="Arial"/>
            <w:sz w:val="28"/>
            <w:szCs w:val="28"/>
          </w:rPr>
          <w:t>https://www.figma.com/file/jGpmurNcHrkNRkl4oU7uxL/Untitled?node-id=0-1&amp;t=8ULd9JqvaW5HSE4x-0</w:t>
        </w:r>
      </w:hyperlink>
    </w:p>
    <w:p w14:paraId="347D8C64" w14:textId="77777777" w:rsidR="005515B3" w:rsidRPr="00A92607" w:rsidRDefault="005515B3" w:rsidP="00A92607">
      <w:pPr>
        <w:pStyle w:val="NoSpacing"/>
        <w:ind w:left="720"/>
        <w:rPr>
          <w:rFonts w:ascii="Arial" w:hAnsi="Arial" w:cs="Arial"/>
          <w:sz w:val="30"/>
          <w:szCs w:val="30"/>
          <w:lang w:val="en-US"/>
        </w:rPr>
      </w:pPr>
    </w:p>
    <w:sectPr w:rsidR="005515B3" w:rsidRPr="00A926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80A17"/>
    <w:multiLevelType w:val="hybridMultilevel"/>
    <w:tmpl w:val="0862F540"/>
    <w:lvl w:ilvl="0" w:tplc="BAD04D9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11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7B"/>
    <w:rsid w:val="000F2834"/>
    <w:rsid w:val="0023025C"/>
    <w:rsid w:val="002C3283"/>
    <w:rsid w:val="005515B3"/>
    <w:rsid w:val="005652ED"/>
    <w:rsid w:val="007A5C72"/>
    <w:rsid w:val="00855BD8"/>
    <w:rsid w:val="00954DB1"/>
    <w:rsid w:val="00976B7B"/>
    <w:rsid w:val="00983E5A"/>
    <w:rsid w:val="00A9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B0DB"/>
  <w15:chartTrackingRefBased/>
  <w15:docId w15:val="{9C962584-93FF-4CF7-895F-BF038EAF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260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2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6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26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jGpmurNcHrkNRkl4oU7uxL/Untitled?node-id=0-1&amp;t=8ULd9JqvaW5HSE4x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Božović</dc:creator>
  <cp:keywords/>
  <dc:description/>
  <cp:lastModifiedBy>Petar Božović</cp:lastModifiedBy>
  <cp:revision>7</cp:revision>
  <dcterms:created xsi:type="dcterms:W3CDTF">2023-04-11T10:21:00Z</dcterms:created>
  <dcterms:modified xsi:type="dcterms:W3CDTF">2023-04-12T10:49:00Z</dcterms:modified>
</cp:coreProperties>
</file>