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1CE00BFE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D7E2ACE2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1C5DCF"/>
    <w:rsid w:val="002965BA"/>
    <w:rsid w:val="00373443"/>
    <w:rsid w:val="003F0AEA"/>
    <w:rsid w:val="00433966"/>
    <w:rsid w:val="00457A97"/>
    <w:rsid w:val="004D4A9A"/>
    <w:rsid w:val="00513851"/>
    <w:rsid w:val="00631140"/>
    <w:rsid w:val="007B50F3"/>
    <w:rsid w:val="00804378"/>
    <w:rsid w:val="00821D3F"/>
    <w:rsid w:val="0086791D"/>
    <w:rsid w:val="008F7E9F"/>
    <w:rsid w:val="009B3B39"/>
    <w:rsid w:val="00A25338"/>
    <w:rsid w:val="00AA065A"/>
    <w:rsid w:val="00AA649F"/>
    <w:rsid w:val="00B10D51"/>
    <w:rsid w:val="00BA2519"/>
    <w:rsid w:val="00BA6E31"/>
    <w:rsid w:val="00BD5EF8"/>
    <w:rsid w:val="00C31854"/>
    <w:rsid w:val="00C953E6"/>
    <w:rsid w:val="00D042E6"/>
    <w:rsid w:val="00D25FF7"/>
    <w:rsid w:val="00D42C0B"/>
    <w:rsid w:val="00DB511A"/>
    <w:rsid w:val="00E44E02"/>
    <w:rsid w:val="00E700E1"/>
    <w:rsid w:val="00EA64FD"/>
    <w:rsid w:val="00EE403D"/>
    <w:rsid w:val="00F80665"/>
    <w:rsid w:val="00FA7207"/>
    <w:rsid w:val="00FB1F69"/>
    <w:rsid w:val="00FD41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373443"/>
    <w:pPr>
      <w:numPr>
        <w:numId w:val="25"/>
      </w:numPr>
      <w:spacing w:before="360"/>
    </w:pPr>
  </w:style>
  <w:style w:type="paragraph" w:customStyle="1" w:styleId="06-Seo2PeriTAB">
    <w:name w:val="06 - Seção_2 (PeriTAB)"/>
    <w:basedOn w:val="Normal"/>
    <w:next w:val="02-CorpodoTextoPeriTAB"/>
    <w:qFormat/>
    <w:rsid w:val="00373443"/>
    <w:pPr>
      <w:numPr>
        <w:ilvl w:val="1"/>
        <w:numId w:val="25"/>
      </w:numPr>
      <w:spacing w:before="360"/>
    </w:pPr>
    <w:rPr>
      <w:caps/>
    </w:rPr>
  </w:style>
  <w:style w:type="paragraph" w:customStyle="1" w:styleId="07-Seo3PeriTAB">
    <w:name w:val="07 - Seção_3 (PeriTAB)"/>
    <w:basedOn w:val="Normal"/>
    <w:next w:val="02-CorpodoTextoPeriTAB"/>
    <w:qFormat/>
    <w:rsid w:val="00373443"/>
    <w:pPr>
      <w:numPr>
        <w:ilvl w:val="2"/>
        <w:numId w:val="25"/>
      </w:numPr>
      <w:spacing w:before="360"/>
    </w:pPr>
    <w:rPr>
      <w:b/>
      <w:i/>
      <w:caps/>
    </w:rPr>
  </w:style>
  <w:style w:type="paragraph" w:customStyle="1" w:styleId="08-Seo4PeriTAB">
    <w:name w:val="08 - Seção_4 (PeriTAB)"/>
    <w:basedOn w:val="Normal"/>
    <w:next w:val="02-CorpodoTextoPeriTAB"/>
    <w:qFormat/>
    <w:rsid w:val="00373443"/>
    <w:pPr>
      <w:numPr>
        <w:ilvl w:val="3"/>
        <w:numId w:val="25"/>
      </w:numPr>
      <w:spacing w:before="360"/>
    </w:pPr>
    <w:rPr>
      <w:b/>
      <w:caps/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373443"/>
    <w:pPr>
      <w:numPr>
        <w:ilvl w:val="4"/>
        <w:numId w:val="26"/>
      </w:numPr>
      <w:spacing w:before="360"/>
    </w:pPr>
    <w:rPr>
      <w:b/>
      <w:bCs/>
      <w:cap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Pagina_atual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94FCA873-81AD-4397-9B1F-9DFC536A3DD0}"/>
      </w:docPartPr>
      <w:docPartBody>
        <w:p w:rsidR="003849F7" w:rsidRDefault="003849F7" w:rsidP="003849F7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NUMPAGES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804BA"/>
    <w:rsid w:val="001C5DCF"/>
    <w:rsid w:val="00283D38"/>
    <w:rsid w:val="003849F7"/>
    <w:rsid w:val="00417149"/>
    <w:rsid w:val="0056060C"/>
    <w:rsid w:val="00631140"/>
    <w:rsid w:val="00821D3F"/>
    <w:rsid w:val="008F7E9F"/>
    <w:rsid w:val="00AA065A"/>
    <w:rsid w:val="00B10D51"/>
    <w:rsid w:val="00BA6E31"/>
    <w:rsid w:val="00BD5EF8"/>
    <w:rsid w:val="00D25FF7"/>
    <w:rsid w:val="00DE3E32"/>
    <w:rsid w:val="00E44E02"/>
    <w:rsid w:val="00E700E1"/>
    <w:rsid w:val="00EA64FD"/>
    <w:rsid w:val="00F80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51</cp:revision>
  <dcterms:created xsi:type="dcterms:W3CDTF">2023-06-01T18:07:00Z</dcterms:created>
  <dcterms:modified xsi:type="dcterms:W3CDTF">2024-11-14T13:07:00Z</dcterms:modified>
</cp:coreProperties>
</file>