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7A3475"/>
    <w:multiLevelType w:val="multilevel"/>
    <w:tmpl w:val="B81222F2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132601EC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  <w:num w:numId="37" w16cid:durableId="1329479135">
    <w:abstractNumId w:val="2"/>
  </w:num>
  <w:num w:numId="38" w16cid:durableId="1473987827">
    <w:abstractNumId w:val="2"/>
  </w:num>
  <w:num w:numId="39" w16cid:durableId="1627195250">
    <w:abstractNumId w:val="2"/>
  </w:num>
  <w:num w:numId="40" w16cid:durableId="1339305794">
    <w:abstractNumId w:val="2"/>
  </w:num>
  <w:num w:numId="41" w16cid:durableId="933636025">
    <w:abstractNumId w:val="0"/>
  </w:num>
  <w:num w:numId="42" w16cid:durableId="787046996">
    <w:abstractNumId w:val="2"/>
  </w:num>
  <w:num w:numId="43" w16cid:durableId="1927684850">
    <w:abstractNumId w:val="2"/>
  </w:num>
  <w:num w:numId="44" w16cid:durableId="1416509220">
    <w:abstractNumId w:val="2"/>
  </w:num>
  <w:num w:numId="45" w16cid:durableId="802650198">
    <w:abstractNumId w:val="0"/>
  </w:num>
  <w:num w:numId="46" w16cid:durableId="796602336">
    <w:abstractNumId w:val="0"/>
  </w:num>
  <w:num w:numId="47" w16cid:durableId="520318460">
    <w:abstractNumId w:val="0"/>
  </w:num>
  <w:num w:numId="48" w16cid:durableId="651451007">
    <w:abstractNumId w:val="0"/>
  </w:num>
  <w:num w:numId="49" w16cid:durableId="193924996">
    <w:abstractNumId w:val="0"/>
  </w:num>
  <w:num w:numId="50" w16cid:durableId="1146553464">
    <w:abstractNumId w:val="0"/>
  </w:num>
  <w:num w:numId="51" w16cid:durableId="643700299">
    <w:abstractNumId w:val="0"/>
  </w:num>
  <w:num w:numId="52" w16cid:durableId="1969050618">
    <w:abstractNumId w:val="0"/>
  </w:num>
  <w:num w:numId="53" w16cid:durableId="153422260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3159D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452F8"/>
    <w:rsid w:val="00457A97"/>
    <w:rsid w:val="00497F58"/>
    <w:rsid w:val="004D4A9A"/>
    <w:rsid w:val="0050200D"/>
    <w:rsid w:val="00513851"/>
    <w:rsid w:val="00534CEA"/>
    <w:rsid w:val="00557799"/>
    <w:rsid w:val="005C0215"/>
    <w:rsid w:val="00631140"/>
    <w:rsid w:val="00702BA0"/>
    <w:rsid w:val="00731EB9"/>
    <w:rsid w:val="007B50F3"/>
    <w:rsid w:val="007C06D0"/>
    <w:rsid w:val="007E2B34"/>
    <w:rsid w:val="007F1C5E"/>
    <w:rsid w:val="00804378"/>
    <w:rsid w:val="00821D3F"/>
    <w:rsid w:val="0086791D"/>
    <w:rsid w:val="008947B5"/>
    <w:rsid w:val="008B1ED9"/>
    <w:rsid w:val="008F7E9F"/>
    <w:rsid w:val="00902553"/>
    <w:rsid w:val="00941EBB"/>
    <w:rsid w:val="0094458A"/>
    <w:rsid w:val="00971DD8"/>
    <w:rsid w:val="009B3B39"/>
    <w:rsid w:val="009B4148"/>
    <w:rsid w:val="00A240AC"/>
    <w:rsid w:val="00A25338"/>
    <w:rsid w:val="00A3053C"/>
    <w:rsid w:val="00A36F2F"/>
    <w:rsid w:val="00A83642"/>
    <w:rsid w:val="00AA065A"/>
    <w:rsid w:val="00AA649F"/>
    <w:rsid w:val="00AE7D0C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8717E"/>
    <w:rsid w:val="00DB511A"/>
    <w:rsid w:val="00DB6F6B"/>
    <w:rsid w:val="00E00325"/>
    <w:rsid w:val="00E02970"/>
    <w:rsid w:val="00E10AF1"/>
    <w:rsid w:val="00E44E02"/>
    <w:rsid w:val="00E700E1"/>
    <w:rsid w:val="00E94B35"/>
    <w:rsid w:val="00EA64FD"/>
    <w:rsid w:val="00EB68ED"/>
    <w:rsid w:val="00EC3014"/>
    <w:rsid w:val="00EE403D"/>
    <w:rsid w:val="00F126D4"/>
    <w:rsid w:val="00F80665"/>
    <w:rsid w:val="00F923F3"/>
    <w:rsid w:val="00FA7207"/>
    <w:rsid w:val="00FB1F69"/>
    <w:rsid w:val="00FB2BA0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09-Seo5PeriTAB"/>
    <w:next w:val="02-CorpodoTextoPeriTAB"/>
    <w:qFormat/>
    <w:rsid w:val="00731EB9"/>
    <w:pPr>
      <w:numPr>
        <w:ilvl w:val="0"/>
      </w:numPr>
    </w:pPr>
    <w:rPr>
      <w:b/>
      <w:caps/>
    </w:rPr>
  </w:style>
  <w:style w:type="paragraph" w:customStyle="1" w:styleId="06-Seo2PeriTAB">
    <w:name w:val="06 - Seção_2 (PeriTAB)"/>
    <w:basedOn w:val="09-Seo5PeriTAB"/>
    <w:next w:val="02-CorpodoTextoPeriTAB"/>
    <w:qFormat/>
    <w:rsid w:val="00731EB9"/>
    <w:pPr>
      <w:numPr>
        <w:ilvl w:val="1"/>
      </w:numPr>
    </w:pPr>
    <w:rPr>
      <w:b/>
    </w:rPr>
  </w:style>
  <w:style w:type="paragraph" w:customStyle="1" w:styleId="07-Seo3PeriTAB">
    <w:name w:val="07 - Seção_3 (PeriTAB)"/>
    <w:basedOn w:val="09-Seo5PeriTAB"/>
    <w:next w:val="02-CorpodoTextoPeriTAB"/>
    <w:qFormat/>
    <w:rsid w:val="00731EB9"/>
    <w:pPr>
      <w:numPr>
        <w:ilvl w:val="2"/>
      </w:numPr>
    </w:pPr>
    <w:rPr>
      <w:i/>
    </w:rPr>
  </w:style>
  <w:style w:type="paragraph" w:customStyle="1" w:styleId="08-Seo4PeriTAB">
    <w:name w:val="08 - Seção_4 (PeriTAB)"/>
    <w:basedOn w:val="09-Seo5PeriTAB"/>
    <w:next w:val="02-CorpodoTextoPeriTAB"/>
    <w:qFormat/>
    <w:rsid w:val="00731EB9"/>
    <w:pPr>
      <w:numPr>
        <w:ilvl w:val="3"/>
      </w:numPr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8717E"/>
    <w:pPr>
      <w:keepNext/>
      <w:numPr>
        <w:ilvl w:val="4"/>
        <w:numId w:val="53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4.png"/><Relationship Id="rId3" Type="http://schemas.openxmlformats.org/officeDocument/2006/relationships/settings" Target="settings.xml"/><Relationship Id="rId7" Type="http://schemas.openxmlformats.org/officeDocument/2006/relationships/image" Target="../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2.png"/><Relationship Id="rId5" Type="http://schemas.openxmlformats.org/officeDocument/2006/relationships/image" Target="../media/image1.png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aginas_por_extenso_PeriTAB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por extenso mais a palavra página(s)."/>
        <w:guid w:val="{68F83D0F-5184-44B9-A77A-F1161073E234}"/>
      </w:docPartPr>
      <w:docPartBody>
        <w:p w:rsidR="006821CA" w:rsidRDefault="006821CA" w:rsidP="006821CA">
          <w:pPr>
            <w:pStyle w:val="paginasporextensoPeriTAB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_PeriTAB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a página atual por extenso mais a palavra página(s)."/>
        <w:guid w:val="{A35B51B8-ABAA-41F7-9C84-3035D42C97E5}"/>
      </w:docPartPr>
      <w:docPartBody>
        <w:p w:rsidR="006821CA" w:rsidRDefault="006821CA" w:rsidP="006821CA">
          <w:pPr>
            <w:pStyle w:val="paginaatualporextensoPeriTAB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tipo_unidade_crim_PeriTAB"/>
        <w:style w:val="Normal"/>
        <w:category>
          <w:name w:val="Geral"/>
          <w:gallery w:val="autoTxt"/>
        </w:category>
        <w:behaviors>
          <w:behavior w:val="content"/>
        </w:behaviors>
        <w:description w:val="Tipo de unidade de criminalística."/>
        <w:guid w:val="{E45CE894-111D-4B30-A68D-7C01B37E74F7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1063991914"/>
            <w:lock w:val="sdtContentLocked"/>
            <w:placeholder>
              <w:docPart w:val="12DBFBC3D505451EA11D85C7BF89FD57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6821CA" w:rsidRPr="008E4882" w:rsidRDefault="006821CA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6821CA" w:rsidRDefault="006821CA"/>
      </w:docPartBody>
    </w:docPart>
    <w:docPart>
      <w:docPartPr>
        <w:name w:val="12DBFBC3D505451EA11D85C7BF89FD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022A48-5AF3-49FC-9CC5-55597540B729}"/>
      </w:docPartPr>
      <w:docPartBody>
        <w:p w:rsidR="006821CA" w:rsidRDefault="006821CA" w:rsidP="006821CA">
          <w:pPr>
            <w:pStyle w:val="12DBFBC3D505451EA11D85C7BF89FD57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_1a_pagina_PeriTAB"/>
        <w:style w:val="Normal"/>
        <w:category>
          <w:name w:val="Geral"/>
          <w:gallery w:val="autoTxt"/>
        </w:category>
        <w:behaviors>
          <w:behavior w:val="content"/>
        </w:behaviors>
        <w:description w:val="Cabeçalho da primeira página."/>
        <w:guid w:val="{4C142EBE-B0FA-4307-9F00-121EA76D9C2C}"/>
      </w:docPartPr>
      <w:docPartBody>
        <w:sdt>
          <w:sdtPr>
            <w:rPr>
              <w:b/>
              <w:bCs/>
              <w:caps/>
            </w:rPr>
            <w:id w:val="1361936027"/>
            <w:lock w:val="contentLocked"/>
            <w:placeholder>
              <w:docPart w:val="DD5D258251D34463ABD410CA5ED8B6F8"/>
            </w:placeholder>
            <w:group/>
          </w:sdtPr>
          <w:sdtEndPr/>
          <w:sdtContent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7696" behindDoc="1" locked="0" layoutInCell="1" allowOverlap="1" wp14:anchorId="26AC9909" wp14:editId="4677B095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64717741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78BE1473" wp14:editId="2F237531">
                    <wp:extent cx="720000" cy="720000"/>
                    <wp:effectExtent l="0" t="0" r="4445" b="4445"/>
                    <wp:docPr id="973167983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6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1331869275"/>
                <w:lock w:val="sdtContentLocked"/>
                <w:placeholder>
                  <w:docPart w:val="BA408C806D8A4CF6BFC8B9670F9FE57D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6821CA" w:rsidRDefault="006821CA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6821CA" w:rsidRDefault="006821CA"/>
      </w:docPartBody>
    </w:docPart>
    <w:docPart>
      <w:docPartPr>
        <w:name w:val="DD5D258251D34463ABD410CA5ED8B6F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370B89D-149A-43B6-950A-5E049D650874}"/>
      </w:docPartPr>
      <w:docPartBody>
        <w:p w:rsidR="006821CA" w:rsidRDefault="006821CA" w:rsidP="006821CA">
          <w:pPr>
            <w:pStyle w:val="DD5D258251D34463ABD410CA5ED8B6F8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BA408C806D8A4CF6BFC8B9670F9FE5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F49B96-0C35-46AD-A962-5D2610D6203C}"/>
      </w:docPartPr>
      <w:docPartBody>
        <w:p w:rsidR="006821CA" w:rsidRDefault="006821CA" w:rsidP="006821CA">
          <w:pPr>
            <w:pStyle w:val="BA408C806D8A4CF6BFC8B9670F9FE57D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_exceto_1a_pag_PeriTAB"/>
        <w:style w:val="Normal"/>
        <w:category>
          <w:name w:val="Geral"/>
          <w:gallery w:val="autoTxt"/>
        </w:category>
        <w:behaviors>
          <w:behavior w:val="content"/>
        </w:behaviors>
        <w:description w:val="Cabeçalho das demais páginas, exceto a primeira."/>
        <w:guid w:val="{0E650F02-40CE-47D3-88D3-31D1F4CD4429}"/>
      </w:docPartPr>
      <w:docPartBody>
        <w:sdt>
          <w:sdtPr>
            <w:rPr>
              <w:sz w:val="22"/>
              <w:szCs w:val="22"/>
            </w:rPr>
            <w:id w:val="-1456322604"/>
            <w:lock w:val="contentLocked"/>
            <w:placeholder>
              <w:docPart w:val="62F45FA6A5114C1A800B56EA5A1DF531"/>
            </w:placeholder>
            <w:group/>
          </w:sdtPr>
          <w:sdtEndPr/>
          <w:sdtContent>
            <w:p w:rsidR="006821CA" w:rsidRPr="00557D8A" w:rsidRDefault="006821CA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268696234"/>
                  <w:lock w:val="sdtLocked"/>
                  <w:placeholder>
                    <w:docPart w:val="6522B1B14643409DA06E2B4E60EE46A7"/>
                  </w:placeholder>
                  <w:text/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91985619"/>
                  <w:lock w:val="sdtLocked"/>
                  <w:placeholder>
                    <w:docPart w:val="6522B1B14643409DA06E2B4E60EE46A7"/>
                  </w:placeholder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1870880801"/>
                  <w:lock w:val="sdtLocked"/>
                  <w:placeholder>
                    <w:docPart w:val="19A41EB22CB04A1E94A7A75F8F5D7CF2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9744" behindDoc="1" locked="0" layoutInCell="1" allowOverlap="1" wp14:anchorId="39957B73" wp14:editId="36ADCCB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1388763161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6821CA" w:rsidRDefault="006821CA"/>
      </w:docPartBody>
    </w:docPart>
    <w:docPart>
      <w:docPartPr>
        <w:name w:val="62F45FA6A5114C1A800B56EA5A1DF53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390A2A-1A79-4C7C-8205-374D667CB787}"/>
      </w:docPartPr>
      <w:docPartBody>
        <w:p w:rsidR="006821CA" w:rsidRDefault="006821CA" w:rsidP="006821CA">
          <w:pPr>
            <w:pStyle w:val="62F45FA6A5114C1A800B56EA5A1DF531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6522B1B14643409DA06E2B4E60EE46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701792-9DF4-4380-90D5-4023CDF57288}"/>
      </w:docPartPr>
      <w:docPartBody>
        <w:p w:rsidR="006821CA" w:rsidRDefault="006821CA" w:rsidP="006821CA">
          <w:pPr>
            <w:pStyle w:val="6522B1B14643409DA06E2B4E60EE46A7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9A41EB22CB04A1E94A7A75F8F5D7C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E350A2-D5BB-42FF-B712-59A7FF670C09}"/>
      </w:docPartPr>
      <w:docPartBody>
        <w:p w:rsidR="006821CA" w:rsidRDefault="006821CA" w:rsidP="006821CA">
          <w:pPr>
            <w:pStyle w:val="19A41EB22CB04A1E94A7A75F8F5D7CF2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_PeriTAB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ício do Laudo de Perícia Criminal Federal, incluindo número e preâmbulo."/>
        <w:guid w:val="{8C276FB9-63C7-4D16-90C1-8B4308ECC725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136954262"/>
            <w:lock w:val="contentLocked"/>
            <w:placeholder>
              <w:docPart w:val="7BEEB3F5C36C494C83AF09EF0EF00DA3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6821CA" w:rsidRPr="0016704B" w:rsidRDefault="006821C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</w:rPr>
                  <w:alias w:val="Número"/>
                  <w:tag w:val="Número"/>
                  <w:id w:val="-1436586270"/>
                  <w:lock w:val="sdtLocked"/>
                  <w:placeholder>
                    <w:docPart w:val="7BEEB3F5C36C494C83AF09EF0EF00DA3"/>
                  </w:placeholder>
                </w:sdtPr>
                <w:sdtEndPr/>
                <w:sdtContent>
                  <w:r w:rsidRPr="00B32B6E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578030995"/>
                  <w:lock w:val="sdtLocked"/>
                  <w:placeholder>
                    <w:docPart w:val="58F5B5B9C76845689FD5853ECF246560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173534460"/>
                  <w:lock w:val="sdtLocked"/>
                  <w:placeholder>
                    <w:docPart w:val="A069D0B56C994FF7A3CD57887E18CB71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6821CA" w:rsidRPr="0016704B" w:rsidRDefault="006821C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6821CA" w:rsidRDefault="006821C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530490140"/>
                  <w:placeholder>
                    <w:docPart w:val="732FB698ABFA493D8708008418727321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6821CA" w:rsidRPr="00C170B9" w:rsidRDefault="003C73BC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23942844"/>
                  <w:lock w:val="sdtLocked"/>
                  <w:placeholder>
                    <w:docPart w:val="9BC60C33FE3846409B705240728D5C03"/>
                  </w:placeholder>
                </w:sdtPr>
                <w:sdtEndPr/>
                <w:sdtContent>
                  <w:r w:rsidR="006821CA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6821CA" w:rsidRPr="00A24D60">
                <w:t>, descrevendo com verdade e com todas as circunstâncias tudo quanto possa interessar à Justiça e</w:t>
              </w:r>
              <w:r w:rsidR="006821CA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5449977"/>
                  <w:lock w:val="sdtLocked"/>
                  <w:placeholder>
                    <w:docPart w:val="4848C1385A1748E095F9C6008C7795E4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6821CA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6821CA">
                <w:rPr>
                  <w:lang w:eastAsia="en-US"/>
                </w:rPr>
                <w:t>:</w:t>
              </w:r>
            </w:p>
          </w:sdtContent>
        </w:sdt>
        <w:p w:rsidR="006821CA" w:rsidRDefault="006821CA"/>
      </w:docPartBody>
    </w:docPart>
    <w:docPart>
      <w:docPartPr>
        <w:name w:val="7BEEB3F5C36C494C83AF09EF0EF00D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064C79-1FD1-482D-A2C2-AF92255999CE}"/>
      </w:docPartPr>
      <w:docPartBody>
        <w:p w:rsidR="006821CA" w:rsidRDefault="006821CA" w:rsidP="006821CA">
          <w:pPr>
            <w:pStyle w:val="7BEEB3F5C36C494C83AF09EF0EF00DA3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8F5B5B9C76845689FD5853ECF2465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C2BBAE-B07F-40CF-AC6A-09DED0E7F9AD}"/>
      </w:docPartPr>
      <w:docPartBody>
        <w:p w:rsidR="006821CA" w:rsidRDefault="006821CA" w:rsidP="006821CA">
          <w:pPr>
            <w:pStyle w:val="58F5B5B9C76845689FD5853ECF246560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069D0B56C994FF7A3CD57887E18CB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E92D628-D79C-4D9D-B142-80355EB1493E}"/>
      </w:docPartPr>
      <w:docPartBody>
        <w:p w:rsidR="006821CA" w:rsidRDefault="006821CA" w:rsidP="006821CA">
          <w:pPr>
            <w:pStyle w:val="A069D0B56C994FF7A3CD57887E18CB71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732FB698ABFA493D870800841872732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226947-B3E0-47E6-99F9-685EA8B9FF1F}"/>
      </w:docPartPr>
      <w:docPartBody>
        <w:p w:rsidR="006821CA" w:rsidRDefault="006821CA" w:rsidP="006821CA">
          <w:pPr>
            <w:pStyle w:val="732FB698ABFA493D8708008418727321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9BC60C33FE3846409B705240728D5C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BC7FE2E-03E4-461C-B1C9-17EF07A439A8}"/>
      </w:docPartPr>
      <w:docPartBody>
        <w:p w:rsidR="006821CA" w:rsidRDefault="006821CA" w:rsidP="006821CA">
          <w:pPr>
            <w:pStyle w:val="9BC60C33FE3846409B705240728D5C03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848C1385A1748E095F9C6008C7795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5FF7B36-C218-4BE7-8A28-9AF3CFFA32E4}"/>
      </w:docPartPr>
      <w:docPartBody>
        <w:p w:rsidR="006821CA" w:rsidRDefault="006821CA" w:rsidP="006821CA">
          <w:pPr>
            <w:pStyle w:val="4848C1385A1748E095F9C6008C7795E4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rodape_1a_pagina_PeriTAB"/>
        <w:style w:val="Normal"/>
        <w:category>
          <w:name w:val="Geral"/>
          <w:gallery w:val="autoTxt"/>
        </w:category>
        <w:behaviors>
          <w:behavior w:val="content"/>
        </w:behaviors>
        <w:description w:val="Rodapé da primeira página."/>
        <w:guid w:val="{C17C5DB2-B1A0-412A-802F-54996476526A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0"/>
            <w:gridCol w:w="5583"/>
            <w:gridCol w:w="2471"/>
          </w:tblGrid>
          <w:tr w:rsidR="006821CA" w:rsidRPr="00461B84" w:rsidTr="00C049F8">
            <w:trPr>
              <w:trHeight w:val="848"/>
            </w:trPr>
            <w:tc>
              <w:tcPr>
                <w:tcW w:w="158" w:type="pct"/>
              </w:tcPr>
              <w:p w:rsidR="006821CA" w:rsidRPr="00461B84" w:rsidRDefault="006821CA" w:rsidP="00B57BD5">
                <w:pPr>
                  <w:jc w:val="center"/>
                </w:pPr>
                <w:r w:rsidRPr="00461B84">
                  <w:rPr>
                    <w:noProof/>
                  </w:rPr>
                  <w:drawing>
                    <wp:inline distT="0" distB="0" distL="0" distR="0" wp14:anchorId="7068F323" wp14:editId="05447AE8">
                      <wp:extent cx="285750" cy="285750"/>
                      <wp:effectExtent l="0" t="0" r="0" b="0"/>
                      <wp:docPr id="1824284681" name="Imagem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7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5750" cy="2857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3990" w:type="pct"/>
              </w:tcPr>
              <w:p w:rsidR="006821CA" w:rsidRPr="00CA4FF3" w:rsidRDefault="006821CA" w:rsidP="00775376">
                <w:pPr>
                  <w:rPr>
                    <w:sz w:val="18"/>
                  </w:rPr>
                </w:pPr>
                <w:r w:rsidRPr="00461B84">
                  <w:rPr>
                    <w:sz w:val="18"/>
                  </w:rPr>
                  <w:t>A forma eletrônica deste documento contém assinatura digital que garante sua autenticidade, integridade e validade jurídica, nos termos da Medida Provisória nº 2.200-2, de 24 de agosto de 2001</w:t>
                </w:r>
                <w:r>
                  <w:rPr>
                    <w:sz w:val="18"/>
                  </w:rPr>
                  <w:t>.</w:t>
                </w:r>
              </w:p>
            </w:tc>
            <w:tc>
              <w:tcPr>
                <w:tcW w:w="852" w:type="pct"/>
              </w:tcPr>
              <w:p w:rsidR="006821CA" w:rsidRPr="00461B84" w:rsidRDefault="006821CA" w:rsidP="00B57BD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F2BCD0E" wp14:editId="3E666375">
                      <wp:extent cx="1569600" cy="475200"/>
                      <wp:effectExtent l="0" t="0" r="0" b="1270"/>
                      <wp:docPr id="127877469" name="Imagem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9600" cy="475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6821CA" w:rsidRDefault="006821CA"/>
      </w:docPartBody>
    </w:docPart>
    <w:docPart>
      <w:docPartPr>
        <w:name w:val="rodape_exceto_1a_pag_PeriTAB"/>
        <w:style w:val="Normal"/>
        <w:category>
          <w:name w:val="Geral"/>
          <w:gallery w:val="autoTxt"/>
        </w:category>
        <w:behaviors>
          <w:behavior w:val="content"/>
        </w:behaviors>
        <w:description w:val="Rodapé das demais páginas, exceto a primeira."/>
        <w:guid w:val="{BBC5524B-5460-4B65-B2E0-94C7FC2BCC38}"/>
      </w:docPartPr>
      <w:docPartBody>
        <w:p w:rsidR="006821CA" w:rsidRPr="00775376" w:rsidRDefault="006821CA" w:rsidP="00775376">
          <w:pPr>
            <w:spacing w:before="283" w:after="283"/>
            <w:jc w:val="center"/>
            <w:rPr>
              <w:sz w:val="22"/>
              <w:szCs w:val="22"/>
            </w:rPr>
          </w:pPr>
          <w:r w:rsidRPr="00775376">
            <w:rPr>
              <w:sz w:val="22"/>
              <w:szCs w:val="22"/>
            </w:rPr>
            <w:fldChar w:fldCharType="begin"/>
          </w:r>
          <w:r w:rsidRPr="00775376">
            <w:rPr>
              <w:sz w:val="22"/>
              <w:szCs w:val="22"/>
            </w:rPr>
            <w:instrText xml:space="preserve"> PAGE </w:instrText>
          </w:r>
          <w:r w:rsidRPr="00775376">
            <w:rPr>
              <w:sz w:val="22"/>
              <w:szCs w:val="22"/>
            </w:rPr>
            <w:fldChar w:fldCharType="separate"/>
          </w:r>
          <w:r w:rsidRPr="00775376">
            <w:rPr>
              <w:sz w:val="22"/>
              <w:szCs w:val="22"/>
            </w:rPr>
            <w:t>2</w:t>
          </w:r>
          <w:r w:rsidRPr="00775376">
            <w:rPr>
              <w:sz w:val="22"/>
              <w:szCs w:val="22"/>
            </w:rPr>
            <w:fldChar w:fldCharType="end"/>
          </w:r>
        </w:p>
        <w:tbl>
          <w:tblPr>
            <w:tblStyle w:val="Tabelacomgrade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3"/>
            <w:gridCol w:w="8051"/>
          </w:tblGrid>
          <w:tr w:rsidR="006821CA" w:rsidRPr="00775376" w:rsidTr="00C049F8">
            <w:trPr>
              <w:trHeight w:hRule="exact" w:val="567"/>
            </w:trPr>
            <w:tc>
              <w:tcPr>
                <w:tcW w:w="255" w:type="pct"/>
              </w:tcPr>
              <w:p w:rsidR="006821CA" w:rsidRPr="00775376" w:rsidRDefault="006821CA" w:rsidP="00B57BD5">
                <w:pPr>
                  <w:jc w:val="center"/>
                  <w:rPr>
                    <w:kern w:val="0"/>
                    <w:sz w:val="18"/>
                    <w:szCs w:val="18"/>
                  </w:rPr>
                </w:pPr>
                <w:r w:rsidRPr="00775376">
                  <w:rPr>
                    <w:noProof/>
                    <w:sz w:val="18"/>
                    <w:szCs w:val="18"/>
                  </w:rPr>
                  <w:drawing>
                    <wp:inline distT="0" distB="0" distL="0" distR="0" wp14:anchorId="60F3F68D" wp14:editId="0A46571E">
                      <wp:extent cx="288000" cy="288000"/>
                      <wp:effectExtent l="0" t="0" r="0" b="0"/>
                      <wp:docPr id="881181608" name="Imagem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7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8000" cy="28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4745" w:type="pct"/>
              </w:tcPr>
              <w:p w:rsidR="006821CA" w:rsidRPr="00775376" w:rsidRDefault="006821CA" w:rsidP="00775376">
                <w:pPr>
                  <w:rPr>
                    <w:kern w:val="0"/>
                    <w:sz w:val="18"/>
                    <w:szCs w:val="18"/>
                  </w:rPr>
                </w:pPr>
                <w:r w:rsidRPr="00775376">
                  <w:rPr>
                    <w:kern w:val="0"/>
                    <w:sz w:val="18"/>
                    <w:szCs w:val="18"/>
                  </w:rPr>
                  <w:t>A fo</w:t>
                </w:r>
                <w:r>
                  <w:rPr>
                    <w:kern w:val="0"/>
                    <w:sz w:val="18"/>
                    <w:szCs w:val="18"/>
                  </w:rPr>
                  <w:t>r</w:t>
                </w:r>
                <w:r w:rsidRPr="00775376">
                  <w:rPr>
                    <w:kern w:val="0"/>
                    <w:sz w:val="18"/>
                    <w:szCs w:val="18"/>
                  </w:rPr>
                  <w:t>ma eletrônica deste documento contém assinatura digital que garante sua autenticida</w:t>
                </w:r>
                <w:r>
                  <w:rPr>
                    <w:kern w:val="0"/>
                    <w:sz w:val="18"/>
                    <w:szCs w:val="18"/>
                  </w:rPr>
                  <w:t>d</w:t>
                </w:r>
                <w:r w:rsidRPr="00775376">
                  <w:rPr>
                    <w:kern w:val="0"/>
                    <w:sz w:val="18"/>
                    <w:szCs w:val="18"/>
                  </w:rPr>
                  <w:t>e, integridade e validade jurídica, nos termos da Medida Provisória nº 2.200-2, de 24 de agosto de 2001.</w:t>
                </w:r>
              </w:p>
            </w:tc>
          </w:tr>
        </w:tbl>
        <w:p w:rsidR="006821CA" w:rsidRDefault="006821CA"/>
      </w:docPartBody>
    </w:docPart>
    <w:docPart>
      <w:docPartPr>
        <w:name w:val="fecho_1_PeriTAB"/>
        <w:style w:val="16 - Fecho (PeriTAB)"/>
        <w:category>
          <w:name w:val="Geral"/>
          <w:gallery w:val="autoTxt"/>
        </w:category>
        <w:behaviors>
          <w:behavior w:val="content"/>
        </w:behaviors>
        <w:description w:val="Insere fecho com assinatura de um perito."/>
        <w:guid w:val="{89492518-8B27-4033-A5C3-F4DAD2E355C4}"/>
      </w:docPartPr>
      <w:docPartBody>
        <w:p w:rsidR="00953EEB" w:rsidRPr="00C03034" w:rsidRDefault="00953EEB" w:rsidP="00A554DA">
          <w:pPr>
            <w:pStyle w:val="16-FechoPeriTAB"/>
          </w:pPr>
          <w:r w:rsidRPr="00C03034">
            <w:t>Nada mais havendo a lavrar, o Perito</w:t>
          </w:r>
          <w:r>
            <w:t xml:space="preserve"> Criminal</w:t>
          </w:r>
          <w:r w:rsidRPr="00C03034">
            <w:t xml:space="preserve"> encerra o presente Laudo, elaborado em</w:t>
          </w:r>
          <w:r>
            <w:t xml:space="preserve"> </w:t>
          </w: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  <w:r>
            <w:t xml:space="preserve">, </w:t>
          </w:r>
          <w:sdt>
            <w:sdtPr>
              <w:alias w:val="FAV"/>
              <w:tag w:val="FAV"/>
              <w:id w:val="1526748423"/>
              <w:placeholder>
                <w:docPart w:val="28766ABCF9CA467494CA649F2D8AC4E5"/>
              </w:placeholder>
              <w:temporary/>
              <w:dropDownList>
                <w:listItem w:displayText="digitalmente assinado" w:value="digitalmente assinado"/>
                <w:listItem w:displayText="digitalmente assinado e encaminhado com a respectiva Ficha de Acompanhamento de Vestígios" w:value="digitalmente assinado e encaminhado com a respectiva Ficha de Acompanhamento de Vestígios"/>
              </w:dropDownList>
            </w:sdtPr>
            <w:sdtEndPr/>
            <w:sdtContent>
              <w:r>
                <w:t>digitalmente assinado</w:t>
              </w:r>
            </w:sdtContent>
          </w:sdt>
          <w:r>
            <w:t>.</w:t>
          </w:r>
        </w:p>
        <w:p w:rsidR="00953EEB" w:rsidRPr="005871FC" w:rsidRDefault="00953EEB" w:rsidP="00132FC0">
          <w:pPr>
            <w:keepNext/>
            <w:spacing w:before="1080" w:line="360" w:lineRule="auto"/>
            <w:jc w:val="center"/>
            <w:rPr>
              <w:sz w:val="20"/>
              <w:szCs w:val="20"/>
            </w:rPr>
          </w:pPr>
          <w:r w:rsidRPr="005871FC">
            <w:rPr>
              <w:i/>
              <w:iCs/>
              <w:sz w:val="20"/>
              <w:szCs w:val="20"/>
            </w:rPr>
            <w:t>(assinado digitalmente)</w:t>
          </w:r>
        </w:p>
        <w:p w:rsidR="00953EEB" w:rsidRPr="00132FC0" w:rsidRDefault="00953EEB" w:rsidP="00132FC0">
          <w:pPr>
            <w:keepNext/>
            <w:jc w:val="center"/>
            <w:rPr>
              <w:caps/>
            </w:rPr>
          </w:pPr>
          <w:r w:rsidRPr="00132FC0">
            <w:rPr>
              <w:caps/>
              <w:highlight w:val="yellow"/>
            </w:rPr>
            <w:t>NOME COMPLETO</w:t>
          </w:r>
        </w:p>
        <w:p w:rsidR="00953EEB" w:rsidRDefault="00953EEB" w:rsidP="00953EEB">
          <w:pPr>
            <w:pStyle w:val="fecho1PeriTAB"/>
          </w:pPr>
          <w:r w:rsidRPr="00132FC0">
            <w:rPr>
              <w:caps/>
            </w:rPr>
            <w:t>PERITO CRIMINAL FEDERAL</w:t>
          </w:r>
        </w:p>
      </w:docPartBody>
    </w:docPart>
    <w:docPart>
      <w:docPartPr>
        <w:name w:val="28766ABCF9CA467494CA649F2D8AC4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776839-D582-42FD-9F07-AB4A48887028}"/>
      </w:docPartPr>
      <w:docPartBody>
        <w:p w:rsidR="00953EEB" w:rsidRDefault="00953EEB" w:rsidP="00953EEB">
          <w:pPr>
            <w:pStyle w:val="28766ABCF9CA467494CA649F2D8AC4E5"/>
          </w:pPr>
          <w:r w:rsidRPr="008644C5">
            <w:rPr>
              <w:rStyle w:val="TextodoEspaoReservado"/>
            </w:rPr>
            <w:t>Escolher um item.</w:t>
          </w:r>
        </w:p>
      </w:docPartBody>
    </w:docPart>
    <w:docPart>
      <w:docPartPr>
        <w:name w:val="fecho_2_PeriTAB"/>
        <w:style w:val="16 - Fecho (PeriTAB)"/>
        <w:category>
          <w:name w:val="Geral"/>
          <w:gallery w:val="autoTxt"/>
        </w:category>
        <w:behaviors>
          <w:behavior w:val="content"/>
        </w:behaviors>
        <w:description w:val="Insere fecho com assinatura de dois peritos."/>
        <w:guid w:val="{25653334-535F-460A-AA37-4DA86E685E99}"/>
      </w:docPartPr>
      <w:docPartBody>
        <w:p w:rsidR="00953EEB" w:rsidRDefault="00953EEB" w:rsidP="003E3B28">
          <w:pPr>
            <w:pStyle w:val="16-FechoPeriTAB"/>
          </w:pPr>
          <w:r w:rsidRPr="00C03034">
            <w:t>Nada mais havendo a lavrar, o</w:t>
          </w:r>
          <w:r>
            <w:t>s</w:t>
          </w:r>
          <w:r w:rsidRPr="00C03034">
            <w:t xml:space="preserve"> Perito</w:t>
          </w:r>
          <w:r>
            <w:t>s Criminais</w:t>
          </w:r>
          <w:r w:rsidRPr="00C03034">
            <w:t xml:space="preserve"> encerra</w:t>
          </w:r>
          <w:r>
            <w:t>m</w:t>
          </w:r>
          <w:r w:rsidRPr="00C03034">
            <w:t xml:space="preserve"> o presente Laudo, elaborado em</w:t>
          </w:r>
          <w:r>
            <w:t xml:space="preserve"> </w:t>
          </w: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  <w:r>
            <w:t xml:space="preserve">, </w:t>
          </w:r>
          <w:sdt>
            <w:sdtPr>
              <w:alias w:val="FAV"/>
              <w:tag w:val="FAV"/>
              <w:id w:val="1717392354"/>
              <w:placeholder>
                <w:docPart w:val="30CB084A07454ADDBB925F2E9355FF8B"/>
              </w:placeholder>
              <w:temporary/>
              <w:dropDownList>
                <w:listItem w:displayText="que lido e achado conforme, assinam acordes" w:value="que lido e achado conforme, assinam acordes"/>
                <w:listItem w:displayText="que lido e achado conforme, assinam acordes, encaminhado com a respectiva Ficha de Acompanhamento de Vestígios" w:value="que lido e achado conforme, assinam acordes, encaminhado com a respectiva Ficha de Acompanhamento de Vestígios"/>
              </w:dropDownList>
            </w:sdtPr>
            <w:sdtEndPr/>
            <w:sdtContent>
              <w:r>
                <w:t>que lido e achado conforme, assinam acordes</w:t>
              </w:r>
            </w:sdtContent>
          </w:sdt>
          <w:r>
            <w:t>.</w:t>
          </w:r>
        </w:p>
        <w:tbl>
          <w:tblPr>
            <w:tblW w:w="0" w:type="auto"/>
            <w:jc w:val="center"/>
            <w:tblCellMar>
              <w:left w:w="0" w:type="dxa"/>
              <w:right w:w="0" w:type="dxa"/>
            </w:tblCellMar>
            <w:tblLook w:val="0000" w:firstRow="0" w:lastRow="0" w:firstColumn="0" w:lastColumn="0" w:noHBand="0" w:noVBand="0"/>
          </w:tblPr>
          <w:tblGrid>
            <w:gridCol w:w="4251"/>
            <w:gridCol w:w="1"/>
            <w:gridCol w:w="4252"/>
          </w:tblGrid>
          <w:tr w:rsidR="00953EEB" w:rsidRPr="00132FC0" w:rsidTr="00E57FEF">
            <w:trPr>
              <w:jc w:val="center"/>
            </w:trPr>
            <w:tc>
              <w:tcPr>
                <w:tcW w:w="0" w:type="auto"/>
              </w:tcPr>
              <w:p w:rsidR="00953EEB" w:rsidRPr="00132FC0" w:rsidRDefault="00953EEB" w:rsidP="00E57FEF">
                <w:pPr>
                  <w:keepNext/>
                  <w:spacing w:before="1080" w:line="360" w:lineRule="auto"/>
                  <w:ind w:right="284"/>
                  <w:jc w:val="center"/>
                </w:pPr>
                <w:r w:rsidRPr="00132FC0">
                  <w:rPr>
                    <w:i/>
                    <w:iCs/>
                    <w:sz w:val="20"/>
                    <w:szCs w:val="20"/>
                  </w:rPr>
                  <w:t>(assinado digitalmente)</w:t>
                </w:r>
              </w:p>
              <w:p w:rsidR="00953EEB" w:rsidRPr="00132FC0" w:rsidRDefault="00953EEB" w:rsidP="00E57FEF">
                <w:pPr>
                  <w:keepNext/>
                  <w:ind w:right="284"/>
                  <w:jc w:val="center"/>
                  <w:rPr>
                    <w:caps/>
                  </w:rPr>
                </w:pPr>
                <w:r w:rsidRPr="00132FC0">
                  <w:rPr>
                    <w:caps/>
                    <w:highlight w:val="yellow"/>
                  </w:rPr>
                  <w:t>1º PERITO</w:t>
                </w:r>
              </w:p>
              <w:p w:rsidR="00953EEB" w:rsidRPr="00132FC0" w:rsidRDefault="00953EEB" w:rsidP="00E57FEF">
                <w:pPr>
                  <w:ind w:right="284"/>
                  <w:jc w:val="center"/>
                </w:pPr>
                <w:r w:rsidRPr="00132FC0">
                  <w:rPr>
                    <w:caps/>
                  </w:rPr>
                  <w:t>PERITO CRIMINAL FEDERAL</w:t>
                </w:r>
              </w:p>
            </w:tc>
            <w:tc>
              <w:tcPr>
                <w:tcW w:w="0" w:type="auto"/>
              </w:tcPr>
              <w:p w:rsidR="00953EEB" w:rsidRPr="00132FC0" w:rsidRDefault="00953EEB" w:rsidP="00E57FEF">
                <w:pPr>
                  <w:spacing w:before="1080" w:line="360" w:lineRule="auto"/>
                  <w:ind w:left="284"/>
                  <w:jc w:val="center"/>
                  <w:rPr>
                    <w:i/>
                    <w:iCs/>
                    <w:sz w:val="20"/>
                    <w:szCs w:val="20"/>
                  </w:rPr>
                </w:pPr>
              </w:p>
            </w:tc>
            <w:tc>
              <w:tcPr>
                <w:tcW w:w="0" w:type="auto"/>
              </w:tcPr>
              <w:p w:rsidR="00953EEB" w:rsidRPr="00132FC0" w:rsidRDefault="00953EEB" w:rsidP="00E57FEF">
                <w:pPr>
                  <w:keepNext/>
                  <w:spacing w:before="1080" w:line="360" w:lineRule="auto"/>
                  <w:ind w:left="284"/>
                  <w:jc w:val="center"/>
                </w:pPr>
                <w:r w:rsidRPr="00132FC0">
                  <w:rPr>
                    <w:i/>
                    <w:iCs/>
                    <w:sz w:val="20"/>
                    <w:szCs w:val="20"/>
                  </w:rPr>
                  <w:t>(assinado digitalmente)</w:t>
                </w:r>
              </w:p>
              <w:p w:rsidR="00953EEB" w:rsidRPr="00132FC0" w:rsidRDefault="00953EEB" w:rsidP="00E57FEF">
                <w:pPr>
                  <w:keepNext/>
                  <w:ind w:left="284"/>
                  <w:jc w:val="center"/>
                  <w:rPr>
                    <w:caps/>
                  </w:rPr>
                </w:pPr>
                <w:r w:rsidRPr="00132FC0">
                  <w:rPr>
                    <w:caps/>
                    <w:highlight w:val="yellow"/>
                  </w:rPr>
                  <w:t>2º PERITO</w:t>
                </w:r>
              </w:p>
              <w:p w:rsidR="00953EEB" w:rsidRPr="00132FC0" w:rsidRDefault="00953EEB" w:rsidP="00E57FEF">
                <w:pPr>
                  <w:ind w:left="284"/>
                  <w:jc w:val="center"/>
                </w:pPr>
                <w:r w:rsidRPr="00132FC0">
                  <w:rPr>
                    <w:caps/>
                  </w:rPr>
                  <w:t>PERITO CRIMINAL FEDERAL</w:t>
                </w:r>
              </w:p>
            </w:tc>
          </w:tr>
        </w:tbl>
        <w:p w:rsidR="00953EEB" w:rsidRDefault="00953EEB"/>
      </w:docPartBody>
    </w:docPart>
    <w:docPart>
      <w:docPartPr>
        <w:name w:val="30CB084A07454ADDBB925F2E9355FF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91A8B6-C9D8-4942-BEB9-800BCD38907A}"/>
      </w:docPartPr>
      <w:docPartBody>
        <w:p w:rsidR="00953EEB" w:rsidRDefault="00953EEB" w:rsidP="00953EEB">
          <w:pPr>
            <w:pStyle w:val="30CB084A07454ADDBB925F2E9355FF8B"/>
          </w:pPr>
          <w:r w:rsidRPr="008644C5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_PeriTAB"/>
        <w:style w:val="Normal"/>
        <w:category>
          <w:name w:val="Geral"/>
          <w:gallery w:val="autoTxt"/>
        </w:category>
        <w:behaviors>
          <w:behavior w:val="content"/>
        </w:behaviors>
        <w:description w:val="Seção de conclusão ou resposta aos quesitos."/>
        <w:guid w:val="{EAD37856-AFAF-40E3-8950-E62F8A0ACEB2}"/>
      </w:docPartPr>
      <w:docPartBody>
        <w:p w:rsidR="00727AC8" w:rsidRDefault="003C73BC" w:rsidP="00727AC8">
          <w:pPr>
            <w:pStyle w:val="secaodeconclusaoPeriTAB"/>
          </w:pPr>
          <w:sdt>
            <w:sdtPr>
              <w:alias w:val="Seção de conclusão"/>
              <w:tag w:val="Seção Conclusão"/>
              <w:id w:val="-1733071479"/>
              <w:placeholder>
                <w:docPart w:val="21ED73EC3F844D5EACA63E33030B50E5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727AC8">
                <w:t>RESPOSTA AOS QUESITOS</w:t>
              </w:r>
            </w:sdtContent>
          </w:sdt>
        </w:p>
      </w:docPartBody>
    </w:docPart>
    <w:docPart>
      <w:docPartPr>
        <w:name w:val="21ED73EC3F844D5EACA63E33030B50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4B283D-DAB4-4666-A70A-D5CDF8F446E9}"/>
      </w:docPartPr>
      <w:docPartBody>
        <w:p w:rsidR="00727AC8" w:rsidRDefault="00727AC8" w:rsidP="00727AC8">
          <w:pPr>
            <w:pStyle w:val="21ED73EC3F844D5EACA63E33030B50E5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55349B4"/>
    <w:multiLevelType w:val="multilevel"/>
    <w:tmpl w:val="2468262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num w:numId="1" w16cid:durableId="200947515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3159D"/>
    <w:rsid w:val="001C5DCF"/>
    <w:rsid w:val="002409A4"/>
    <w:rsid w:val="00283D38"/>
    <w:rsid w:val="002B56ED"/>
    <w:rsid w:val="00377E80"/>
    <w:rsid w:val="003849F7"/>
    <w:rsid w:val="003C449A"/>
    <w:rsid w:val="00417149"/>
    <w:rsid w:val="004452F8"/>
    <w:rsid w:val="00497F58"/>
    <w:rsid w:val="00534CEA"/>
    <w:rsid w:val="00557799"/>
    <w:rsid w:val="0056060C"/>
    <w:rsid w:val="005D156C"/>
    <w:rsid w:val="00631140"/>
    <w:rsid w:val="006821CA"/>
    <w:rsid w:val="00702BA0"/>
    <w:rsid w:val="007231BB"/>
    <w:rsid w:val="00727AC8"/>
    <w:rsid w:val="007C06D0"/>
    <w:rsid w:val="007E2B34"/>
    <w:rsid w:val="007F1C5E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41EBB"/>
    <w:rsid w:val="0094458A"/>
    <w:rsid w:val="00953EEB"/>
    <w:rsid w:val="00971DD8"/>
    <w:rsid w:val="009B4148"/>
    <w:rsid w:val="009C7F11"/>
    <w:rsid w:val="00A221F0"/>
    <w:rsid w:val="00A2587C"/>
    <w:rsid w:val="00A3053C"/>
    <w:rsid w:val="00A36F2F"/>
    <w:rsid w:val="00A83642"/>
    <w:rsid w:val="00AA065A"/>
    <w:rsid w:val="00AC54AB"/>
    <w:rsid w:val="00B10D51"/>
    <w:rsid w:val="00B428DB"/>
    <w:rsid w:val="00B477FC"/>
    <w:rsid w:val="00B56A81"/>
    <w:rsid w:val="00B612BA"/>
    <w:rsid w:val="00BA6E31"/>
    <w:rsid w:val="00BD5EF8"/>
    <w:rsid w:val="00D25FF7"/>
    <w:rsid w:val="00D47DB8"/>
    <w:rsid w:val="00D77F50"/>
    <w:rsid w:val="00DB6F6B"/>
    <w:rsid w:val="00DE3E32"/>
    <w:rsid w:val="00E00325"/>
    <w:rsid w:val="00E02970"/>
    <w:rsid w:val="00E10AF1"/>
    <w:rsid w:val="00E13F9F"/>
    <w:rsid w:val="00E30C0A"/>
    <w:rsid w:val="00E44E02"/>
    <w:rsid w:val="00E700E1"/>
    <w:rsid w:val="00EA64FD"/>
    <w:rsid w:val="00EB68ED"/>
    <w:rsid w:val="00EC3014"/>
    <w:rsid w:val="00F126D4"/>
    <w:rsid w:val="00F34D54"/>
    <w:rsid w:val="00F450BF"/>
    <w:rsid w:val="00F80665"/>
    <w:rsid w:val="00F923F3"/>
    <w:rsid w:val="00FB2BA0"/>
    <w:rsid w:val="00FC38EF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12DBFBC3D505451EA11D85C7BF89FD57">
    <w:name w:val="12DBFBC3D505451EA11D85C7BF89FD57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paginaatualporextensoPeriTAB">
    <w:name w:val="pagina_atual_por_extenso_PeriTAB"/>
    <w:rsid w:val="006821CA"/>
    <w:rPr>
      <w:rFonts w:cs="Times New Roman"/>
      <w:sz w:val="3276"/>
      <w:szCs w:val="3276"/>
    </w:rPr>
  </w:style>
  <w:style w:type="character" w:styleId="TextodoEspaoReservado">
    <w:name w:val="Placeholder Text"/>
    <w:basedOn w:val="Fontepargpadro"/>
    <w:uiPriority w:val="99"/>
    <w:semiHidden/>
    <w:rsid w:val="00727AC8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E30C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E30C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D5D258251D34463ABD410CA5ED8B6F8">
    <w:name w:val="DD5D258251D34463ABD410CA5ED8B6F8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2409A4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34FC5CD3F458BA5367EBDDE912482">
    <w:name w:val="69E34FC5CD3F458BA5367EBDDE912482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743B05A2124AF3A1A46DFF5D2F306A">
    <w:name w:val="49743B05A2124AF3A1A46DFF5D2F306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B6D6333D47C462B80709BD2B7D81F0F">
    <w:name w:val="5B6D6333D47C462B80709BD2B7D81F0F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E9C8EB5CA6409DB7BBF6193465EE8A">
    <w:name w:val="60E9C8EB5CA6409DB7BBF6193465EE8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A4E7B6D47B4B2D869CF2B7D4BEAF9E">
    <w:name w:val="9CA4E7B6D47B4B2D869CF2B7D4BEAF9E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252220DA1845D0921A8FA603DA4373">
    <w:name w:val="7F252220DA1845D0921A8FA603DA4373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EC5D1C254442FDA9C89731391DDAF2">
    <w:name w:val="3EEC5D1C254442FDA9C89731391DDAF2"/>
    <w:rsid w:val="00B428D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05023C398A443491E5E15F34BCAB1A">
    <w:name w:val="8A05023C398A443491E5E15F34BCAB1A"/>
    <w:rsid w:val="00A221F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paginasporextensoPeriTAB">
    <w:name w:val="paginas_por_extenso_PeriTAB"/>
    <w:rsid w:val="006821CA"/>
    <w:rPr>
      <w:rFonts w:cs="Times New Roman"/>
      <w:sz w:val="3276"/>
      <w:szCs w:val="3276"/>
    </w:rPr>
  </w:style>
  <w:style w:type="paragraph" w:customStyle="1" w:styleId="E0F96EBCDFF44E6EA7B9CE3647D076F6">
    <w:name w:val="E0F96EBCDFF44E6EA7B9CE3647D076F6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F18867C469849EF9607D16745528FBB">
    <w:name w:val="CF18867C469849EF9607D16745528FBB"/>
    <w:rsid w:val="00F34D5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A408C806D8A4CF6BFC8B9670F9FE57D">
    <w:name w:val="BA408C806D8A4CF6BFC8B9670F9FE57D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2F45FA6A5114C1A800B56EA5A1DF531">
    <w:name w:val="62F45FA6A5114C1A800B56EA5A1DF53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522B1B14643409DA06E2B4E60EE46A7">
    <w:name w:val="6522B1B14643409DA06E2B4E60EE46A7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41EB22CB04A1E94A7A75F8F5D7CF2">
    <w:name w:val="19A41EB22CB04A1E94A7A75F8F5D7CF2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EEB3F5C36C494C83AF09EF0EF00DA3">
    <w:name w:val="7BEEB3F5C36C494C83AF09EF0EF00DA3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8F5B5B9C76845689FD5853ECF246560">
    <w:name w:val="58F5B5B9C76845689FD5853ECF246560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69D0B56C994FF7A3CD57887E18CB71">
    <w:name w:val="A069D0B56C994FF7A3CD57887E18CB7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2FB698ABFA493D8708008418727321">
    <w:name w:val="732FB698ABFA493D870800841872732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C60C33FE3846409B705240728D5C03">
    <w:name w:val="9BC60C33FE3846409B705240728D5C03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848C1385A1748E095F9C6008C7795E4">
    <w:name w:val="4848C1385A1748E095F9C6008C7795E4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FD271A910F442999186FFB3C13A725">
    <w:name w:val="7FFD271A910F442999186FFB3C13A725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-FechoPeriTAB">
    <w:name w:val="16 - Fecho (PeriTAB)"/>
    <w:basedOn w:val="02-CorpodoTextoPeriTAB"/>
    <w:qFormat/>
    <w:rsid w:val="00953EEB"/>
    <w:pPr>
      <w:keepNext/>
      <w:spacing w:before="360"/>
      <w:contextualSpacing/>
    </w:pPr>
  </w:style>
  <w:style w:type="paragraph" w:customStyle="1" w:styleId="9ED35354E5444315ADDF77AA18A21D18">
    <w:name w:val="9ED35354E5444315ADDF77AA18A21D18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D0BDE096074A1E9B9807A18A1E914C">
    <w:name w:val="FCD0BDE096074A1E9B9807A18A1E914C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echo1PeriTAB1">
    <w:name w:val="Fecho_1_PeriTAB1"/>
    <w:rsid w:val="00FC38EF"/>
    <w:rPr>
      <w:rFonts w:cs="Times New Roman"/>
      <w:sz w:val="3276"/>
      <w:szCs w:val="3276"/>
    </w:rPr>
  </w:style>
  <w:style w:type="paragraph" w:customStyle="1" w:styleId="EA239939EA594E18B4835F17FD61566A">
    <w:name w:val="EA239939EA594E18B4835F17FD61566A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766ABCF9CA467494CA649F2D8AC4E5">
    <w:name w:val="28766ABCF9CA467494CA649F2D8AC4E5"/>
    <w:rsid w:val="00953EE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echo1PeriTAB">
    <w:name w:val="fecho_1_PeriTAB"/>
    <w:rsid w:val="00953EEB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30CB084A07454ADDBB925F2E9355FF8B">
    <w:name w:val="30CB084A07454ADDBB925F2E9355FF8B"/>
    <w:rsid w:val="00953EE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5-Seo1PeriTAB">
    <w:name w:val="05 - Seção_1 (PeriTAB)"/>
    <w:basedOn w:val="Normal"/>
    <w:next w:val="02-CorpodoTextoPeriTAB"/>
    <w:qFormat/>
    <w:rsid w:val="00F34D54"/>
    <w:pPr>
      <w:keepNext/>
      <w:numPr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b/>
      <w:caps/>
      <w:kern w:val="2"/>
      <w:sz w:val="24"/>
      <w:szCs w:val="24"/>
      <w:lang w:eastAsia="en-US"/>
      <w14:ligatures w14:val="standardContextual"/>
    </w:rPr>
  </w:style>
  <w:style w:type="paragraph" w:customStyle="1" w:styleId="06-Seo2PeriTAB">
    <w:name w:val="06 - Seção_2 (PeriTAB)"/>
    <w:basedOn w:val="Normal"/>
    <w:next w:val="02-CorpodoTextoPeriTAB"/>
    <w:qFormat/>
    <w:rsid w:val="00F34D54"/>
    <w:pPr>
      <w:keepNext/>
      <w:numPr>
        <w:ilvl w:val="1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b/>
      <w:kern w:val="2"/>
      <w:sz w:val="24"/>
      <w:szCs w:val="24"/>
      <w:lang w:eastAsia="en-US"/>
      <w14:ligatures w14:val="standardContextual"/>
    </w:rPr>
  </w:style>
  <w:style w:type="paragraph" w:customStyle="1" w:styleId="07-Seo3PeriTAB">
    <w:name w:val="07 - Seção_3 (PeriTAB)"/>
    <w:basedOn w:val="Normal"/>
    <w:next w:val="02-CorpodoTextoPeriTAB"/>
    <w:qFormat/>
    <w:rsid w:val="00F34D54"/>
    <w:pPr>
      <w:keepNext/>
      <w:numPr>
        <w:ilvl w:val="2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i/>
      <w:kern w:val="2"/>
      <w:sz w:val="24"/>
      <w:szCs w:val="24"/>
      <w:lang w:eastAsia="en-US"/>
      <w14:ligatures w14:val="standardContextual"/>
    </w:rPr>
  </w:style>
  <w:style w:type="paragraph" w:customStyle="1" w:styleId="08-Seo4PeriTAB">
    <w:name w:val="08 - Seção_4 (PeriTAB)"/>
    <w:basedOn w:val="Normal"/>
    <w:next w:val="02-CorpodoTextoPeriTAB"/>
    <w:qFormat/>
    <w:rsid w:val="00F34D54"/>
    <w:pPr>
      <w:keepNext/>
      <w:numPr>
        <w:ilvl w:val="3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kern w:val="2"/>
      <w:sz w:val="24"/>
      <w:szCs w:val="24"/>
      <w:u w:val="single"/>
      <w:lang w:eastAsia="en-US"/>
      <w14:ligatures w14:val="standardContextual"/>
    </w:rPr>
  </w:style>
  <w:style w:type="paragraph" w:customStyle="1" w:styleId="21ED73EC3F844D5EACA63E33030B50E5">
    <w:name w:val="21ED73EC3F844D5EACA63E33030B50E5"/>
    <w:rsid w:val="00727A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PeriTAB">
    <w:name w:val="secao_de_conclusao_PeriTAB"/>
    <w:rsid w:val="00727AC8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88</cp:revision>
  <dcterms:created xsi:type="dcterms:W3CDTF">2023-06-01T18:07:00Z</dcterms:created>
  <dcterms:modified xsi:type="dcterms:W3CDTF">2025-04-23T16:57:00Z</dcterms:modified>
</cp:coreProperties>
</file>