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tru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2026-09-19T01:27:25Z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