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</w:pP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  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Clone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Клонировать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репозиторий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в новый каталог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Init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Создать пустой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репозиторий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или повторно инициализировать существующий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bookmarkStart w:id="0" w:name="_GoBack"/>
      <w:bookmarkEnd w:id="0"/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Работайте над текущими изменениями (см. Также: ежедневная помощь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)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r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  <w:t>Add</w:t>
      </w: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Добавить содержимое файла в индекс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Mv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Переместить или переименовать файл, каталог или символическую ссылку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Reset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Сброс </w:t>
      </w:r>
      <w:proofErr w:type="gram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текущего</w:t>
      </w:r>
      <w:proofErr w:type="gram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HEAD в указанное состояние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Rm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Удалить файлы из рабочего дерева и из индекса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Изучите историю и состояние (см. Также: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revisions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)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Bisect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Использовать двоичный поиск, чтобы найти фиксацию, введшую ошибку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Grep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  <w:t xml:space="preserve"> -</w:t>
      </w: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Печатать строки, соответствующие шаблону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Log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  <w:t xml:space="preserve"> -</w:t>
      </w: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Показать журналы фиксации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Show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  <w:t xml:space="preserve"> -</w:t>
      </w: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Показать различные типы объектов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Status</w:t>
      </w:r>
      <w:proofErr w:type="spellEnd"/>
      <w:r>
        <w:rPr>
          <w:rFonts w:ascii="inherit" w:eastAsia="Times New Roman" w:hAnsi="inherit" w:cs="Courier New"/>
          <w:color w:val="212121"/>
          <w:sz w:val="28"/>
          <w:szCs w:val="20"/>
          <w:lang w:val="en-US" w:eastAsia="ru-RU"/>
        </w:rPr>
        <w:t xml:space="preserve"> -</w:t>
      </w: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Показывать статус рабочего дерева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Расти, маркировать и настраивать свою общую историю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Branch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Список, создание или удаление ветвей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Checkout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Переключение ветвей или восстановление рабочих файлов дерева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Commit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Запись изменений в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репозиторий</w:t>
      </w:r>
      <w:proofErr w:type="spellEnd"/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Diff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Показать изменения между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коммитами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, фиксацией и рабочим деревом и т. Д.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Merge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Присоединяйтесь к двум или более историям разработки вместе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Rebase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Reapply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фиксируется поверх другого базового наконечника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Tag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Создайте, перечислите, удалите или проверьте объект тега, подписанный с GPG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Сотрудничать (см. Также: рабочие процессы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)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Fetch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Загрузка объектов и ссылок из другого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репозитория</w:t>
      </w:r>
      <w:proofErr w:type="spellEnd"/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Pull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Fetch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from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и интеграция с другим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репозиторием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или локальной ветвью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   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Push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 Обновить удаленные ссылки вместе со связанными объектами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«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-a» и «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-g» доступны доступные подкоманды и некоторые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Концептуальные руководства. См. «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&lt;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command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&gt;» или «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git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help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 xml:space="preserve"> &lt;</w:t>
      </w:r>
      <w:proofErr w:type="spellStart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concept</w:t>
      </w:r>
      <w:proofErr w:type="spellEnd"/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&gt;»</w:t>
      </w:r>
    </w:p>
    <w:p w:rsidR="00E834E0" w:rsidRPr="00E834E0" w:rsidRDefault="00E834E0" w:rsidP="00E83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</w:pPr>
      <w:r w:rsidRPr="00E834E0">
        <w:rPr>
          <w:rFonts w:ascii="inherit" w:eastAsia="Times New Roman" w:hAnsi="inherit" w:cs="Courier New"/>
          <w:color w:val="212121"/>
          <w:sz w:val="28"/>
          <w:szCs w:val="20"/>
          <w:lang w:eastAsia="ru-RU"/>
        </w:rPr>
        <w:t>Для чтения о конкретной подкоманде или концепции.</w:t>
      </w:r>
    </w:p>
    <w:p w:rsidR="00E834E0" w:rsidRPr="00E834E0" w:rsidRDefault="00E834E0">
      <w:pPr>
        <w:rPr>
          <w:sz w:val="36"/>
        </w:rPr>
      </w:pPr>
    </w:p>
    <w:sectPr w:rsidR="00E834E0" w:rsidRPr="00E83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E0"/>
    <w:rsid w:val="00E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4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4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2017-08-07T15:28:00Z</dcterms:created>
  <dcterms:modified xsi:type="dcterms:W3CDTF">2017-08-07T15:39:00Z</dcterms:modified>
</cp:coreProperties>
</file>