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2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/>
        <w:t>Search Book by Book title – 4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104</Words>
  <Characters>597</Characters>
  <CharactersWithSpaces>689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2017-07-19T10:07:53Z</dcterms:modified>
  <cp:revision>6</cp:revision>
  <dc:subject/>
  <dc:title/>
</cp:coreProperties>
</file>