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8E9A" w14:textId="16AF79A4" w:rsidR="00A80693" w:rsidRPr="00E8038D" w:rsidRDefault="00A80693" w:rsidP="00A80693">
      <w:pPr>
        <w:rPr>
          <w:b/>
          <w:bCs/>
          <w:lang w:val="en-US"/>
        </w:rPr>
      </w:pPr>
      <w:bookmarkStart w:id="0" w:name="OLE_LINK27"/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cfra_19680101_0002_77850</w:t>
      </w:r>
    </w:p>
    <w:p w14:paraId="3B3B9505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77D0A9F1" w14:textId="70F09452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http://www.progedo-adisp.fr/documents/docseries/RP1982/RP82_Presentation.pdf,</w:t>
      </w:r>
    </w:p>
    <w:p w14:paraId="1B148D8C" w14:textId="6296BE61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https://www.bnsp.insee.fr/ark:/12148/bc6p06x18h5.pdf</w:t>
      </w:r>
    </w:p>
    <w:p w14:paraId="7E86E53C" w14:textId="287F20A6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https://igas.gouv.fr/sites/igas/files/2024-03/2023-014r_-_annexes_tome_2_-2.pdf,</w:t>
      </w:r>
    </w:p>
    <w:p w14:paraId="1815238A" w14:textId="07BD4DA3" w:rsidR="00A80693" w:rsidRPr="00A74322" w:rsidRDefault="00B852A4" w:rsidP="00A80693">
      <w:r>
        <w:rPr>
          <w:lang w:val="en-US"/>
        </w:rPr>
        <w:t>All the links are reachable.</w:t>
      </w:r>
      <w:r w:rsidR="00A74322">
        <w:rPr>
          <w:lang w:val="en-US"/>
        </w:rPr>
        <w:t xml:space="preserve"> </w:t>
      </w:r>
    </w:p>
    <w:p w14:paraId="7E011875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B142A9B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1FB33794" w14:textId="77777777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bookmarkEnd w:id="0"/>
    <w:p w14:paraId="3967F63E" w14:textId="77777777" w:rsidR="00A80693" w:rsidRDefault="00A80693" w:rsidP="00A80693">
      <w:pPr>
        <w:rPr>
          <w:lang w:val="en-US"/>
        </w:rPr>
      </w:pPr>
    </w:p>
    <w:p w14:paraId="645E7B51" w14:textId="3883ED15" w:rsidR="00A80693" w:rsidRPr="00E8038D" w:rsidRDefault="00A80693" w:rsidP="00A80693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cfra_19680101_0003_77850</w:t>
      </w:r>
    </w:p>
    <w:p w14:paraId="17ADC79E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00CFAF2D" w14:textId="0E142741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https://wid.world/www-site/uploads/2023/12/WorldInequalityLab_WP2023_28_Intergenerational-income-mobility-in-France_Final.pdf</w:t>
      </w:r>
    </w:p>
    <w:p w14:paraId="3A7FFC5B" w14:textId="22E5126C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http://www.progedo-adisp.fr/documents/docseries/RP1982/RP82_Presentation.pdf,</w:t>
      </w:r>
    </w:p>
    <w:p w14:paraId="5B0112F0" w14:textId="3E3A1729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https://www.insee.fr/en/statistiques/fichier/5432550/ES526-527_EN_web.pdf</w:t>
      </w:r>
    </w:p>
    <w:p w14:paraId="53406B5C" w14:textId="7195D353" w:rsidR="00A80693" w:rsidRPr="004938F6" w:rsidRDefault="00B852A4" w:rsidP="00A80693">
      <w:pPr>
        <w:rPr>
          <w:lang w:val="en-US"/>
        </w:rPr>
      </w:pPr>
      <w:r>
        <w:rPr>
          <w:lang w:val="en-US"/>
        </w:rPr>
        <w:t>All the links reachable.</w:t>
      </w:r>
    </w:p>
    <w:p w14:paraId="69639105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2BBF5C89" w14:textId="4EF50914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674DC6F0" w14:textId="77777777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DD5D6DB" w14:textId="77777777" w:rsidR="00A80693" w:rsidRDefault="00A80693" w:rsidP="00A80693">
      <w:pPr>
        <w:rPr>
          <w:lang w:val="en-US"/>
        </w:rPr>
      </w:pPr>
    </w:p>
    <w:p w14:paraId="7FA05816" w14:textId="0C236F4E" w:rsidR="00A80693" w:rsidRPr="00E8038D" w:rsidRDefault="00A80693" w:rsidP="00A80693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cfra_19680101_0019_77852</w:t>
      </w:r>
    </w:p>
    <w:p w14:paraId="45603D9A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8280F4B" w14:textId="2DEA0A4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1. https://www.bnsp.insee.fr/ark:/12148/bc6p06x18h5.pdf</w:t>
      </w:r>
    </w:p>
    <w:p w14:paraId="53DF7BA0" w14:textId="3AB39C7E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http://www.progedo-adisp.fr/documents/docseries/RP1982/RP82_Presentation.pdf,</w:t>
      </w:r>
    </w:p>
    <w:p w14:paraId="3F9678A0" w14:textId="6143D032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lastRenderedPageBreak/>
        <w:t xml:space="preserve">Top3 link: </w:t>
      </w:r>
      <w:r w:rsidR="00B56EEA" w:rsidRPr="00B56EEA">
        <w:rPr>
          <w:lang w:val="en-US"/>
        </w:rPr>
        <w:t>https://urbact.eu/sites/default/files/2023-03/arrival%20cities%20val%20de%20marne%20fr%20iap.pdf,</w:t>
      </w:r>
    </w:p>
    <w:p w14:paraId="0A9E6141" w14:textId="5462491A" w:rsidR="00A80693" w:rsidRPr="004938F6" w:rsidRDefault="00B852A4" w:rsidP="00A80693">
      <w:pPr>
        <w:rPr>
          <w:lang w:val="en-US"/>
        </w:rPr>
      </w:pPr>
      <w:r>
        <w:rPr>
          <w:lang w:val="en-US"/>
        </w:rPr>
        <w:t>All the links are reachable.</w:t>
      </w:r>
    </w:p>
    <w:p w14:paraId="7905A6E5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8E08671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892826F" w14:textId="77777777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77A28695" w14:textId="77777777" w:rsidR="00A80693" w:rsidRDefault="00A80693" w:rsidP="00A80693">
      <w:pPr>
        <w:rPr>
          <w:b/>
          <w:bCs/>
          <w:lang w:val="en-US"/>
        </w:rPr>
      </w:pPr>
    </w:p>
    <w:p w14:paraId="3111ED0E" w14:textId="27A2ADF0" w:rsidR="00A80693" w:rsidRPr="00E8038D" w:rsidRDefault="00A80693" w:rsidP="00A80693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cfra_19680101_0020_77853</w:t>
      </w:r>
    </w:p>
    <w:p w14:paraId="17BFED5B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39018989" w14:textId="319768DC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https://wid.world/www-site/uploads/2023/12/WorldInequalityLab_WP2023_28_Intergenerational-income-mobility-in-France_Final.pdf</w:t>
      </w:r>
    </w:p>
    <w:p w14:paraId="0B061F92" w14:textId="3055E062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https://www.paca.developpement-durable.gouv.fr/IMG/pdf/atlas_habitat_2019.pdf,</w:t>
      </w:r>
    </w:p>
    <w:p w14:paraId="04F5CC81" w14:textId="409CAAA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http://www.progedo-adisp.fr/documents/docseries/RP1982/RP82_Presentation.pdf,</w:t>
      </w:r>
    </w:p>
    <w:p w14:paraId="64B327A2" w14:textId="7A5C0EEB" w:rsidR="00A80693" w:rsidRPr="004938F6" w:rsidRDefault="00B852A4" w:rsidP="00A80693">
      <w:pPr>
        <w:rPr>
          <w:lang w:val="en-US"/>
        </w:rPr>
      </w:pPr>
      <w:r>
        <w:rPr>
          <w:lang w:val="en-US"/>
        </w:rPr>
        <w:t>All links reachable</w:t>
      </w:r>
    </w:p>
    <w:p w14:paraId="48046996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C53835F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5AE3B238" w14:textId="77777777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6C38FEF5" w14:textId="77777777" w:rsidR="00A80693" w:rsidRDefault="00A80693" w:rsidP="00A80693">
      <w:pPr>
        <w:rPr>
          <w:b/>
          <w:bCs/>
          <w:lang w:val="en-US"/>
        </w:rPr>
      </w:pPr>
    </w:p>
    <w:p w14:paraId="785FDADF" w14:textId="7F8D6538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cfra_19680101_0022_77852</w:t>
      </w:r>
    </w:p>
    <w:p w14:paraId="105C85EA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488A20DF" w14:textId="23CE118B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https://emilechabal.com/files/millerharki.pdf,</w:t>
      </w:r>
    </w:p>
    <w:p w14:paraId="761BF40F" w14:textId="3586D089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https://www.bnsp.insee.fr/ark:/12148/bc6p06zjxdd.pdf</w:t>
      </w:r>
    </w:p>
    <w:p w14:paraId="296ED69E" w14:textId="032EE306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http://www.progedo-adisp.fr/documents/docseries/RP1982/RP82_Presentation.pdf,</w:t>
      </w:r>
    </w:p>
    <w:p w14:paraId="1C2C25EC" w14:textId="0737E001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64B77CE3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E3F0C78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3CE490A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lastRenderedPageBreak/>
        <w:t xml:space="preserve">Overall result: </w:t>
      </w:r>
    </w:p>
    <w:p w14:paraId="0D25A60C" w14:textId="77777777" w:rsidR="00637220" w:rsidRDefault="00637220" w:rsidP="00A80693">
      <w:pPr>
        <w:rPr>
          <w:b/>
          <w:bCs/>
          <w:lang w:val="en-US"/>
        </w:rPr>
      </w:pPr>
    </w:p>
    <w:p w14:paraId="01369AA5" w14:textId="46E02C04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cfra_19680101_0023_77853</w:t>
      </w:r>
    </w:p>
    <w:p w14:paraId="26D7548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DD3904C" w14:textId="19047303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https://www.bnsp.insee.fr/ark:/12148/bc6p06zgh8r.pdf</w:t>
      </w:r>
    </w:p>
    <w:p w14:paraId="2853883E" w14:textId="09EC85EF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https://wid.world/www-site/uploads/2023/12/WorldInequalityLab_WP2023_28_Intergenerational-income-mobility-in-France_Final.pdf</w:t>
      </w:r>
    </w:p>
    <w:p w14:paraId="279E7F70" w14:textId="7D04F44B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https://shs.hal.science/halshs-03455282/file/WP_202159_.pdf,</w:t>
      </w:r>
    </w:p>
    <w:p w14:paraId="068BC3C5" w14:textId="6DC36AA7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</w:t>
      </w:r>
    </w:p>
    <w:p w14:paraId="3AE210C1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DA99671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3DFD3282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4AAD9B96" w14:textId="77777777" w:rsidR="00637220" w:rsidRDefault="00637220" w:rsidP="00A80693">
      <w:pPr>
        <w:rPr>
          <w:b/>
          <w:bCs/>
          <w:lang w:val="en-US"/>
        </w:rPr>
      </w:pPr>
    </w:p>
    <w:p w14:paraId="085886E8" w14:textId="302C8AF7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cfra_19680101_0027_77853</w:t>
      </w:r>
    </w:p>
    <w:p w14:paraId="473C1679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736EF87" w14:textId="39A7466E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https://shs.hal.science/halshs-04423899/file/WorldInequalityLab_WP2023_28_Intergenerational-income-mobility-in-France_Final.pdf,</w:t>
      </w:r>
    </w:p>
    <w:p w14:paraId="41900A80" w14:textId="232D0277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http://www.insee.fr/fr/publications-et-services/docs_doc_travail/f0204.pdf,</w:t>
      </w:r>
    </w:p>
    <w:p w14:paraId="4DEF9F06" w14:textId="3E62AC2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https://shs.hal.science/halshs-03455282/file/WP_202159_.pdf,</w:t>
      </w:r>
    </w:p>
    <w:p w14:paraId="7CB490CD" w14:textId="3EA7093F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</w:t>
      </w:r>
    </w:p>
    <w:p w14:paraId="362410B1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20A138AF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64085801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C5307A1" w14:textId="77777777" w:rsidR="00637220" w:rsidRDefault="00637220" w:rsidP="00A80693">
      <w:pPr>
        <w:rPr>
          <w:b/>
          <w:bCs/>
          <w:lang w:val="en-US"/>
        </w:rPr>
      </w:pPr>
    </w:p>
    <w:p w14:paraId="086B0028" w14:textId="2A471034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cfra_19750101_0002_76732</w:t>
      </w:r>
    </w:p>
    <w:p w14:paraId="0BF1C1AC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549F8D5E" w14:textId="1B3D064F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https://www.insee.fr/fr/statistiques/fichier/1290956/EL299.pdf</w:t>
      </w:r>
    </w:p>
    <w:p w14:paraId="07FF3D99" w14:textId="7A61FAB7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lastRenderedPageBreak/>
        <w:t>Top2 link:</w:t>
      </w:r>
      <w:r>
        <w:rPr>
          <w:rFonts w:hint="eastAsia"/>
        </w:rPr>
        <w:t xml:space="preserve"> </w:t>
      </w:r>
      <w:r w:rsidR="00B56EEA" w:rsidRPr="00B56EEA">
        <w:t>https://www.insee.fr/fr/statistiques/fichier/version-html/1285247/inf9.pdf</w:t>
      </w:r>
    </w:p>
    <w:p w14:paraId="65EAC004" w14:textId="389481BC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https://www.insee.fr/fr/statistiques/fichier/1293259/EL153.pdf</w:t>
      </w:r>
    </w:p>
    <w:p w14:paraId="79D54473" w14:textId="3D62A4E9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</w:t>
      </w:r>
    </w:p>
    <w:p w14:paraId="05AFD84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4609EACC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5817260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3C97036B" w14:textId="77777777" w:rsidR="00637220" w:rsidRDefault="00637220" w:rsidP="00A80693">
      <w:pPr>
        <w:rPr>
          <w:b/>
          <w:bCs/>
          <w:lang w:val="en-US"/>
        </w:rPr>
      </w:pPr>
    </w:p>
    <w:p w14:paraId="5579B54F" w14:textId="73CC898F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cfra_19750101_0041_76729</w:t>
      </w:r>
    </w:p>
    <w:p w14:paraId="392D79DB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0A89E74" w14:textId="5552C88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https://www.bnsp.insee.fr/ark:/12148/bc6p06zgh8r.pdf</w:t>
      </w:r>
    </w:p>
    <w:p w14:paraId="7FD37E16" w14:textId="72721A88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https://www.insee.fr/fr/statistiques/fichier/3692693/Recensement-changement-questionnaire_2018.pdf</w:t>
      </w:r>
    </w:p>
    <w:p w14:paraId="6F9909CD" w14:textId="644F483F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https://storage.googleapis.com/donnees-perso-pdf-prod/so/donnees-personnelles.pdf,</w:t>
      </w:r>
    </w:p>
    <w:p w14:paraId="5D19E865" w14:textId="4DA741ED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45F54C53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E7DD9A0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6D12C848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6827AF37" w14:textId="77777777" w:rsidR="00637220" w:rsidRDefault="00637220" w:rsidP="00A80693">
      <w:pPr>
        <w:rPr>
          <w:b/>
          <w:bCs/>
          <w:lang w:val="en-US"/>
        </w:rPr>
      </w:pPr>
    </w:p>
    <w:p w14:paraId="3404BEF1" w14:textId="1FA4AF56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cfra_19750101_0012_76732</w:t>
      </w:r>
    </w:p>
    <w:p w14:paraId="351E03AF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5B802C23" w14:textId="53245F55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https://www.insee.fr/fr/statistiques/fichier/1559352/ia17708.pdf</w:t>
      </w:r>
    </w:p>
    <w:p w14:paraId="5F2A1334" w14:textId="5F99CE37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https://www.bnsp.insee.fr/ark:/12148/bc6p06w4p4p.pdf</w:t>
      </w:r>
    </w:p>
    <w:p w14:paraId="6C2F9F95" w14:textId="11C61316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https://iahs.info/uploads/dms/14046.35-261-270-314-32-Serrat.pdf,</w:t>
      </w:r>
    </w:p>
    <w:p w14:paraId="7A0A1455" w14:textId="4A6D2349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6FBAEECC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7167F3E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3C05D9FD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327E580D" w14:textId="77777777" w:rsidR="00637220" w:rsidRDefault="00637220" w:rsidP="00A80693">
      <w:pPr>
        <w:rPr>
          <w:b/>
          <w:bCs/>
          <w:lang w:val="en-US"/>
        </w:rPr>
      </w:pPr>
    </w:p>
    <w:p w14:paraId="2A492DBD" w14:textId="6A4F8FB2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lastRenderedPageBreak/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cfra_19820101_0001_77566</w:t>
      </w:r>
    </w:p>
    <w:p w14:paraId="546C7816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047C852" w14:textId="09BCD41B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http://www.progedo-adisp.fr/documents/docseries/RP1982/RP82_Presentation.pdf,</w:t>
      </w:r>
    </w:p>
    <w:p w14:paraId="3CDCD3F2" w14:textId="3179F4C0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https://www.bnsp.insee.fr/ark:/12148/bc6p06zjxdd.pdf</w:t>
      </w:r>
    </w:p>
    <w:p w14:paraId="7EBBC2CD" w14:textId="50ADAD33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https://www.insee.fr/fr/statistiques/fichier/1293103/dos07.pdf</w:t>
      </w:r>
    </w:p>
    <w:p w14:paraId="042D3527" w14:textId="24548D47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</w:t>
      </w:r>
    </w:p>
    <w:p w14:paraId="555CC440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2E1B619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813B7AD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5AD7F7C5" w14:textId="77777777" w:rsidR="00637220" w:rsidRDefault="00637220" w:rsidP="00A80693">
      <w:pPr>
        <w:rPr>
          <w:b/>
          <w:bCs/>
          <w:lang w:val="en-US"/>
        </w:rPr>
      </w:pPr>
    </w:p>
    <w:p w14:paraId="5AF75050" w14:textId="31A75177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cfra_19820101_0001_77569</w:t>
      </w:r>
    </w:p>
    <w:p w14:paraId="5CD0E2E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549EA471" w14:textId="6079D8F0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https://www.insee.fr/fr/statistiques/fichier/2017644/ES483F.pdf</w:t>
      </w:r>
    </w:p>
    <w:p w14:paraId="6517770A" w14:textId="1480725B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https://www.insee.fr/fr/statistiques/fichier/2017528/coufam15.pdf</w:t>
      </w:r>
    </w:p>
    <w:p w14:paraId="503E9B5D" w14:textId="626A5C3E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https://www.institutparisregion.fr/fileadmin/NewEtudes/Etude_102/Logementsimmigres.pdf,</w:t>
      </w:r>
    </w:p>
    <w:p w14:paraId="0CDB2BBC" w14:textId="323D347E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</w:t>
      </w:r>
    </w:p>
    <w:p w14:paraId="4F2982D1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68C7C9F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56959A6E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02F8B14" w14:textId="77777777" w:rsidR="00637220" w:rsidRDefault="00637220" w:rsidP="00A80693">
      <w:pPr>
        <w:rPr>
          <w:b/>
          <w:bCs/>
          <w:lang w:val="en-US"/>
        </w:rPr>
      </w:pPr>
    </w:p>
    <w:p w14:paraId="5605D742" w14:textId="4D1A23D5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B56EEA" w:rsidRPr="00B56EEA">
        <w:rPr>
          <w:b/>
          <w:bCs/>
          <w:lang w:val="en-US"/>
        </w:rPr>
        <w:t>cfra_19820101_0002_77566</w:t>
      </w:r>
    </w:p>
    <w:p w14:paraId="391FD1EC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4C52780" w14:textId="4618388F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http://www.progedo-adisp.fr/documents/docseries/RP1982/RP82_Presentation.pdf,</w:t>
      </w:r>
    </w:p>
    <w:p w14:paraId="6A890807" w14:textId="1A347724" w:rsidR="00637220" w:rsidRPr="00B56EEA" w:rsidRDefault="00637220" w:rsidP="00B56EEA"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>
        <w:t xml:space="preserve">https://www.parlons-fin-de-vie.fr/wp-content/uploads/2023/03/atlas-2023.pdf, </w:t>
      </w:r>
    </w:p>
    <w:p w14:paraId="2605ED08" w14:textId="702672CD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lastRenderedPageBreak/>
        <w:t xml:space="preserve">Top3 link: </w:t>
      </w:r>
      <w:r w:rsidR="00B56EEA" w:rsidRPr="00B56EEA">
        <w:rPr>
          <w:lang w:val="en-US"/>
        </w:rPr>
        <w:t>https://www.ined.fr/fichier/s_rubrique/178/e_popu_1904_0499.en.pdf,</w:t>
      </w:r>
    </w:p>
    <w:p w14:paraId="4C630261" w14:textId="2861010C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</w:t>
      </w:r>
      <w:r w:rsidR="00325463">
        <w:rPr>
          <w:lang w:val="en-US"/>
        </w:rPr>
        <w:t xml:space="preserve">. wrong doc in </w:t>
      </w:r>
      <w:proofErr w:type="spellStart"/>
      <w:r w:rsidR="00325463">
        <w:rPr>
          <w:lang w:val="en-US"/>
        </w:rPr>
        <w:t>sharepoint</w:t>
      </w:r>
      <w:proofErr w:type="spellEnd"/>
    </w:p>
    <w:p w14:paraId="0D5F1F1B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538F673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455350A0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4E3E646" w14:textId="77777777" w:rsidR="00637220" w:rsidRDefault="00637220" w:rsidP="00A80693">
      <w:pPr>
        <w:rPr>
          <w:b/>
          <w:bCs/>
          <w:lang w:val="en-US"/>
        </w:rPr>
      </w:pPr>
    </w:p>
    <w:p w14:paraId="12259EFF" w14:textId="5184F7C1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38180A" w:rsidRPr="0038180A">
        <w:rPr>
          <w:b/>
          <w:bCs/>
          <w:lang w:val="en-US"/>
        </w:rPr>
        <w:t>cbrax_18720101_0001_76328</w:t>
      </w:r>
    </w:p>
    <w:p w14:paraId="4851635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755DF8F8" w14:textId="1909FF1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https://www.abphe.org.br/arquivos/luis-bertola_cecilia-castelnovo_henry-willebald.pdf,</w:t>
      </w:r>
    </w:p>
    <w:p w14:paraId="31252A8C" w14:textId="38BDD681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https://biblioteca.ibge.gov.br/visualizacao/livros/liv25477_v1_br.pdf</w:t>
      </w:r>
    </w:p>
    <w:p w14:paraId="79DDF846" w14:textId="295EABF4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https://biblioteca.ibge.gov.br/visualizacao/livros/liv25477_v3_ba.pdf</w:t>
      </w:r>
    </w:p>
    <w:p w14:paraId="538A9734" w14:textId="3B780593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</w:t>
      </w:r>
    </w:p>
    <w:p w14:paraId="06D796D0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7C152C7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6E914C05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0F24CEFE" w14:textId="77777777" w:rsidR="00637220" w:rsidRDefault="00637220" w:rsidP="00A80693">
      <w:pPr>
        <w:rPr>
          <w:b/>
          <w:bCs/>
          <w:lang w:val="en-US"/>
        </w:rPr>
      </w:pPr>
    </w:p>
    <w:p w14:paraId="44288C86" w14:textId="1FB4D48B" w:rsidR="0038180A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ED7084" w:rsidRPr="00ED7084">
        <w:rPr>
          <w:b/>
          <w:bCs/>
          <w:lang w:val="en-US"/>
        </w:rPr>
        <w:t>cguf_19740101_0007_7730101</w:t>
      </w:r>
    </w:p>
    <w:p w14:paraId="63C4A114" w14:textId="083714E0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09646911" w14:textId="453A04BC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56EEA" w:rsidRPr="00B56EEA">
        <w:t>https://www.ined.fr/fichier/s_rubrique/18918/pop_et_soc_francais_204.fr.pdf,</w:t>
      </w:r>
    </w:p>
    <w:p w14:paraId="6C1F5AC2" w14:textId="4ED4E7A9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56EEA" w:rsidRPr="00B56EEA">
        <w:t>https://www.bnsp.insee.fr/ark:/12148/bc6p0714b84.pdf</w:t>
      </w:r>
    </w:p>
    <w:p w14:paraId="09E9BD6A" w14:textId="7A0F6A7D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56EEA" w:rsidRPr="00B56EEA">
        <w:rPr>
          <w:lang w:val="en-US"/>
        </w:rPr>
        <w:t>https://www.strategie-plan.gouv.fr/files/2024-12/07_diversite_des_drom_guadeloupe.pdf,</w:t>
      </w:r>
    </w:p>
    <w:p w14:paraId="6714456D" w14:textId="5EE79352" w:rsidR="00637220" w:rsidRPr="004938F6" w:rsidRDefault="00B852A4" w:rsidP="00637220">
      <w:pPr>
        <w:rPr>
          <w:lang w:val="en-US"/>
        </w:rPr>
      </w:pPr>
      <w:r>
        <w:rPr>
          <w:lang w:val="en-US"/>
        </w:rPr>
        <w:t>All links reachable</w:t>
      </w:r>
    </w:p>
    <w:p w14:paraId="0FB8501A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2CE59F55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01E47F7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410AF104" w14:textId="77777777" w:rsidR="00637220" w:rsidRPr="00577BAD" w:rsidRDefault="00637220" w:rsidP="00A80693">
      <w:pPr>
        <w:rPr>
          <w:b/>
          <w:bCs/>
          <w:lang w:val="en-US"/>
        </w:rPr>
      </w:pPr>
    </w:p>
    <w:p w14:paraId="43A3E403" w14:textId="77777777" w:rsidR="00A80693" w:rsidRDefault="00A80693"/>
    <w:sectPr w:rsidR="00A8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93"/>
    <w:rsid w:val="00100089"/>
    <w:rsid w:val="00160D4A"/>
    <w:rsid w:val="00274555"/>
    <w:rsid w:val="00325463"/>
    <w:rsid w:val="0038180A"/>
    <w:rsid w:val="00637220"/>
    <w:rsid w:val="00A74322"/>
    <w:rsid w:val="00A80693"/>
    <w:rsid w:val="00B56EEA"/>
    <w:rsid w:val="00B70CE9"/>
    <w:rsid w:val="00B852A4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CC91D"/>
  <w15:chartTrackingRefBased/>
  <w15:docId w15:val="{485AED68-3B2E-4344-B03C-F12DC36A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693"/>
  </w:style>
  <w:style w:type="paragraph" w:styleId="Heading1">
    <w:name w:val="heading 1"/>
    <w:basedOn w:val="Normal"/>
    <w:next w:val="Normal"/>
    <w:link w:val="Heading1Char"/>
    <w:uiPriority w:val="9"/>
    <w:qFormat/>
    <w:rsid w:val="00A80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6</cp:revision>
  <dcterms:created xsi:type="dcterms:W3CDTF">2025-09-21T18:00:00Z</dcterms:created>
  <dcterms:modified xsi:type="dcterms:W3CDTF">2025-09-24T03:28:00Z</dcterms:modified>
</cp:coreProperties>
</file>