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C46E1" w14:textId="507B134D" w:rsidR="00A61CD9" w:rsidRPr="00A61CD9" w:rsidRDefault="00A61CD9" w:rsidP="00C171FE">
      <w:pPr>
        <w:ind w:left="720" w:hanging="360"/>
        <w:rPr>
          <w:b/>
          <w:bCs/>
          <w:sz w:val="28"/>
          <w:szCs w:val="28"/>
        </w:rPr>
      </w:pPr>
      <w:r w:rsidRPr="00A61CD9">
        <w:rPr>
          <w:b/>
          <w:bCs/>
          <w:sz w:val="28"/>
          <w:szCs w:val="28"/>
        </w:rPr>
        <w:t>Strategy for the game</w:t>
      </w:r>
    </w:p>
    <w:p w14:paraId="149CB484" w14:textId="62C17DAD" w:rsidR="00C171FE" w:rsidRDefault="00C171FE" w:rsidP="00C171FE">
      <w:pPr>
        <w:pStyle w:val="ListParagraph"/>
        <w:numPr>
          <w:ilvl w:val="0"/>
          <w:numId w:val="1"/>
        </w:numPr>
      </w:pPr>
      <w:r>
        <w:t xml:space="preserve">Card Class. It will have value and suit. Show card method. </w:t>
      </w:r>
    </w:p>
    <w:p w14:paraId="7CB64F49" w14:textId="65F1BA87" w:rsidR="00C171FE" w:rsidRDefault="00C171FE" w:rsidP="00C171FE">
      <w:pPr>
        <w:pStyle w:val="ListParagraph"/>
        <w:numPr>
          <w:ilvl w:val="0"/>
          <w:numId w:val="1"/>
        </w:numPr>
      </w:pPr>
      <w:r>
        <w:t>Deck will be a list of cards</w:t>
      </w:r>
    </w:p>
    <w:p w14:paraId="7A56EB08" w14:textId="77777777" w:rsidR="00C171FE" w:rsidRDefault="00C171FE" w:rsidP="00C171FE">
      <w:pPr>
        <w:pStyle w:val="ListParagraph"/>
        <w:numPr>
          <w:ilvl w:val="0"/>
          <w:numId w:val="1"/>
        </w:numPr>
      </w:pPr>
      <w:r>
        <w:t xml:space="preserve">Before the game starts </w:t>
      </w:r>
    </w:p>
    <w:p w14:paraId="058DC17C" w14:textId="63F1CE55" w:rsidR="00C171FE" w:rsidRDefault="00C171FE" w:rsidP="00C171FE">
      <w:pPr>
        <w:pStyle w:val="ListParagraph"/>
        <w:numPr>
          <w:ilvl w:val="1"/>
          <w:numId w:val="1"/>
        </w:numPr>
      </w:pPr>
      <w:r>
        <w:t>deck is shuffled</w:t>
      </w:r>
    </w:p>
    <w:p w14:paraId="4E857B2E" w14:textId="2F5E4BC9" w:rsidR="00C171FE" w:rsidRDefault="00C171FE" w:rsidP="00C171FE">
      <w:pPr>
        <w:pStyle w:val="ListParagraph"/>
        <w:numPr>
          <w:ilvl w:val="1"/>
          <w:numId w:val="1"/>
        </w:numPr>
      </w:pPr>
      <w:r>
        <w:t>draw two cards and give to dealer. Show what is dealer’s first card.</w:t>
      </w:r>
    </w:p>
    <w:p w14:paraId="06A1FC7E" w14:textId="3A0C5999" w:rsidR="00C171FE" w:rsidRDefault="00C171FE" w:rsidP="00C171FE">
      <w:pPr>
        <w:pStyle w:val="ListParagraph"/>
        <w:numPr>
          <w:ilvl w:val="1"/>
          <w:numId w:val="1"/>
        </w:numPr>
      </w:pPr>
      <w:r>
        <w:t>Draw two cards and give to player. Show both the cards to player</w:t>
      </w:r>
    </w:p>
    <w:p w14:paraId="06D621F8" w14:textId="2B8C5C0E" w:rsidR="00C171FE" w:rsidRDefault="00C171FE" w:rsidP="00C171FE">
      <w:pPr>
        <w:pStyle w:val="ListParagraph"/>
        <w:numPr>
          <w:ilvl w:val="1"/>
          <w:numId w:val="1"/>
        </w:numPr>
      </w:pPr>
      <w:r>
        <w:t xml:space="preserve">Now loop </w:t>
      </w:r>
      <w:r w:rsidR="002C4944">
        <w:t>if the player is not blackjack or burst</w:t>
      </w:r>
    </w:p>
    <w:p w14:paraId="2BB9F9B7" w14:textId="45F69126" w:rsidR="00C171FE" w:rsidRDefault="00C171FE" w:rsidP="00C171FE">
      <w:pPr>
        <w:pStyle w:val="ListParagraph"/>
        <w:numPr>
          <w:ilvl w:val="2"/>
          <w:numId w:val="1"/>
        </w:numPr>
      </w:pPr>
      <w:r>
        <w:t>Ask if player wants to hit</w:t>
      </w:r>
      <w:r w:rsidR="002C4944">
        <w:t>, hold</w:t>
      </w:r>
    </w:p>
    <w:p w14:paraId="3D30DB6B" w14:textId="568E73FD" w:rsidR="00560DA6" w:rsidRDefault="002C4944" w:rsidP="00C171FE">
      <w:pPr>
        <w:pStyle w:val="ListParagraph"/>
        <w:numPr>
          <w:ilvl w:val="2"/>
          <w:numId w:val="1"/>
        </w:numPr>
      </w:pPr>
      <w:r>
        <w:t>Check if dealer’s card sum is below 17</w:t>
      </w:r>
    </w:p>
    <w:p w14:paraId="320485BB" w14:textId="620EDDE5" w:rsidR="002C4944" w:rsidRDefault="002C4944" w:rsidP="002C4944">
      <w:pPr>
        <w:pStyle w:val="ListParagraph"/>
        <w:numPr>
          <w:ilvl w:val="3"/>
          <w:numId w:val="1"/>
        </w:numPr>
      </w:pPr>
      <w:r>
        <w:t>If yes then draw a card</w:t>
      </w:r>
    </w:p>
    <w:p w14:paraId="6F6388C8" w14:textId="3E05D4BA" w:rsidR="002C4944" w:rsidRDefault="002C4944" w:rsidP="002C4944">
      <w:pPr>
        <w:pStyle w:val="ListParagraph"/>
        <w:numPr>
          <w:ilvl w:val="1"/>
          <w:numId w:val="1"/>
        </w:numPr>
      </w:pPr>
      <w:r>
        <w:t xml:space="preserve">Check if player is blackjack, if </w:t>
      </w:r>
      <w:proofErr w:type="gramStart"/>
      <w:r>
        <w:t>yes</w:t>
      </w:r>
      <w:proofErr w:type="gramEnd"/>
      <w:r>
        <w:t xml:space="preserve"> he wins</w:t>
      </w:r>
    </w:p>
    <w:p w14:paraId="00BEB2EC" w14:textId="60635104" w:rsidR="002C4944" w:rsidRDefault="002C4944" w:rsidP="002C4944">
      <w:pPr>
        <w:pStyle w:val="ListParagraph"/>
        <w:numPr>
          <w:ilvl w:val="1"/>
          <w:numId w:val="1"/>
        </w:numPr>
      </w:pPr>
      <w:r>
        <w:t>Check if player is burst, if yes dealer wins</w:t>
      </w:r>
    </w:p>
    <w:p w14:paraId="7945A293" w14:textId="77777777" w:rsidR="002C4944" w:rsidRDefault="002C4944" w:rsidP="002C4944">
      <w:pPr>
        <w:pStyle w:val="ListParagraph"/>
        <w:numPr>
          <w:ilvl w:val="1"/>
          <w:numId w:val="1"/>
        </w:numPr>
      </w:pPr>
      <w:r>
        <w:t xml:space="preserve">Check if player’s card sum is greater than dealers, if yes then player wins else </w:t>
      </w:r>
    </w:p>
    <w:p w14:paraId="5D27DD85" w14:textId="3251E48A" w:rsidR="002C4944" w:rsidRDefault="002C4944" w:rsidP="002C4944">
      <w:pPr>
        <w:pStyle w:val="ListParagraph"/>
        <w:numPr>
          <w:ilvl w:val="2"/>
          <w:numId w:val="1"/>
        </w:numPr>
      </w:pPr>
      <w:r>
        <w:t xml:space="preserve">Check if </w:t>
      </w:r>
      <w:proofErr w:type="gramStart"/>
      <w:r>
        <w:t>both</w:t>
      </w:r>
      <w:proofErr w:type="gramEnd"/>
      <w:r>
        <w:t xml:space="preserve"> sum is same then tie</w:t>
      </w:r>
    </w:p>
    <w:p w14:paraId="0AB93F0E" w14:textId="63B54692" w:rsidR="002C4944" w:rsidRDefault="002C4944" w:rsidP="002C4944">
      <w:pPr>
        <w:pStyle w:val="ListParagraph"/>
        <w:numPr>
          <w:ilvl w:val="2"/>
          <w:numId w:val="1"/>
        </w:numPr>
      </w:pPr>
      <w:r>
        <w:t>Else dealer wins</w:t>
      </w:r>
      <w:r w:rsidR="00216344">
        <w:t xml:space="preserve"> if his card sum is not greater than 21</w:t>
      </w:r>
    </w:p>
    <w:p w14:paraId="33982809" w14:textId="77777777" w:rsidR="00216344" w:rsidRDefault="00216344" w:rsidP="00216344">
      <w:pPr>
        <w:pStyle w:val="ListParagraph"/>
        <w:ind w:left="2160"/>
      </w:pPr>
    </w:p>
    <w:p w14:paraId="6E4861A9" w14:textId="77777777" w:rsidR="00C171FE" w:rsidRDefault="00C171FE"/>
    <w:sectPr w:rsidR="00C1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10D8F"/>
    <w:multiLevelType w:val="hybridMultilevel"/>
    <w:tmpl w:val="6E18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FE"/>
    <w:rsid w:val="00216344"/>
    <w:rsid w:val="002C4944"/>
    <w:rsid w:val="00560DA6"/>
    <w:rsid w:val="00A61CD9"/>
    <w:rsid w:val="00C171FE"/>
    <w:rsid w:val="00F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F05A"/>
  <w15:chartTrackingRefBased/>
  <w15:docId w15:val="{D3907D84-6CF1-430F-86FC-7E0A2632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Gokhale</dc:creator>
  <cp:keywords/>
  <dc:description/>
  <cp:lastModifiedBy>Pratima Gokhale</cp:lastModifiedBy>
  <cp:revision>2</cp:revision>
  <dcterms:created xsi:type="dcterms:W3CDTF">2021-02-11T15:21:00Z</dcterms:created>
  <dcterms:modified xsi:type="dcterms:W3CDTF">2021-02-16T20:50:00Z</dcterms:modified>
</cp:coreProperties>
</file>