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18"/>
        <w:gridCol w:w="1735"/>
        <w:gridCol w:w="3146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2024-09-16T10:37:58Z</dcterms:created>
  <dcterms:modified xsi:type="dcterms:W3CDTF">2024-09-16T10:37:58Z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mermaid">
    <vt:lpwstr/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